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отчета инвестиционного уполномоченного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</w:t>
      </w:r>
      <w:proofErr w:type="spellEnd"/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4CE">
        <w:rPr>
          <w:rFonts w:ascii="Times New Roman" w:hAnsi="Times New Roman" w:cs="Times New Roman"/>
          <w:sz w:val="28"/>
          <w:szCs w:val="28"/>
        </w:rPr>
        <w:t xml:space="preserve">За </w:t>
      </w:r>
      <w:r w:rsidR="00032072">
        <w:rPr>
          <w:rFonts w:ascii="Times New Roman" w:hAnsi="Times New Roman" w:cs="Times New Roman"/>
          <w:sz w:val="28"/>
          <w:szCs w:val="28"/>
        </w:rPr>
        <w:t>4</w:t>
      </w:r>
      <w:r w:rsidRPr="00F634CE">
        <w:rPr>
          <w:rFonts w:ascii="Times New Roman" w:hAnsi="Times New Roman" w:cs="Times New Roman"/>
          <w:sz w:val="28"/>
          <w:szCs w:val="28"/>
        </w:rPr>
        <w:t xml:space="preserve"> квартал 2013 год</w:t>
      </w:r>
      <w:r w:rsidR="00241F2F">
        <w:rPr>
          <w:rFonts w:ascii="Times New Roman" w:hAnsi="Times New Roman" w:cs="Times New Roman"/>
          <w:sz w:val="28"/>
          <w:szCs w:val="28"/>
        </w:rPr>
        <w:t>а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 Объем инвестиций в экономику и социальную сферу</w:t>
      </w:r>
      <w:r w:rsidR="00410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306DF" w:rsidRPr="00445516" w:rsidRDefault="000306DF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45516">
        <w:rPr>
          <w:rFonts w:ascii="Times New Roman" w:hAnsi="Times New Roman" w:cs="Times New Roman"/>
          <w:sz w:val="28"/>
          <w:szCs w:val="28"/>
        </w:rPr>
        <w:t>Характеристика инвестиционного развития города</w:t>
      </w:r>
    </w:p>
    <w:p w:rsidR="000306DF" w:rsidRPr="00445516" w:rsidRDefault="000306DF" w:rsidP="00B12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45516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642"/>
        <w:gridCol w:w="1683"/>
      </w:tblGrid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 xml:space="preserve">Наименование </w:t>
            </w:r>
          </w:p>
        </w:tc>
        <w:tc>
          <w:tcPr>
            <w:tcW w:w="1642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>4 квартал</w:t>
            </w:r>
          </w:p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>2013</w:t>
            </w:r>
          </w:p>
        </w:tc>
        <w:tc>
          <w:tcPr>
            <w:tcW w:w="1683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 xml:space="preserve">С </w:t>
            </w:r>
            <w:proofErr w:type="spellStart"/>
            <w:r w:rsidRPr="00445516">
              <w:t>н.</w:t>
            </w:r>
            <w:proofErr w:type="gramStart"/>
            <w:r w:rsidRPr="00445516">
              <w:t>г</w:t>
            </w:r>
            <w:proofErr w:type="spellEnd"/>
            <w:proofErr w:type="gramEnd"/>
            <w:r w:rsidRPr="00445516">
              <w:t>.</w:t>
            </w: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9876AD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rPr>
                <w:b/>
                <w:bCs/>
              </w:rPr>
              <w:t>Инвестиции в основной капитал за счет всех источников финансирования (оценка)</w:t>
            </w:r>
          </w:p>
        </w:tc>
        <w:tc>
          <w:tcPr>
            <w:tcW w:w="1642" w:type="dxa"/>
          </w:tcPr>
          <w:p w:rsidR="0064694E" w:rsidRPr="000D70D8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D70D8">
              <w:t>1 </w:t>
            </w:r>
            <w:r w:rsidR="000D70D8" w:rsidRPr="000D70D8">
              <w:t>1</w:t>
            </w:r>
            <w:r w:rsidR="00AD675A">
              <w:t>21</w:t>
            </w:r>
            <w:r w:rsidRPr="000D70D8">
              <w:t xml:space="preserve"> </w:t>
            </w:r>
            <w:r w:rsidR="00AD675A">
              <w:t>2</w:t>
            </w:r>
            <w:r w:rsidR="000D70D8" w:rsidRPr="000D70D8">
              <w:t>39</w:t>
            </w:r>
            <w:r w:rsidRPr="000D70D8">
              <w:t>,81</w:t>
            </w:r>
          </w:p>
        </w:tc>
        <w:tc>
          <w:tcPr>
            <w:tcW w:w="1683" w:type="dxa"/>
          </w:tcPr>
          <w:p w:rsidR="0064694E" w:rsidRPr="000647AF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647AF">
              <w:t>2 </w:t>
            </w:r>
            <w:r w:rsidR="000647AF" w:rsidRPr="000647AF">
              <w:t>7</w:t>
            </w:r>
            <w:r w:rsidR="00AD675A">
              <w:t>17</w:t>
            </w:r>
            <w:r w:rsidRPr="000647AF">
              <w:t xml:space="preserve"> </w:t>
            </w:r>
            <w:r w:rsidR="00AD675A">
              <w:t>5</w:t>
            </w:r>
            <w:r w:rsidR="000647AF" w:rsidRPr="000647AF">
              <w:t>09</w:t>
            </w:r>
            <w:r w:rsidRPr="000647AF">
              <w:t>,41</w:t>
            </w:r>
          </w:p>
        </w:tc>
      </w:tr>
      <w:tr w:rsidR="0064694E" w:rsidRPr="00BB060A" w:rsidTr="0064694E">
        <w:trPr>
          <w:trHeight w:val="273"/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t>из них</w:t>
            </w:r>
          </w:p>
        </w:tc>
        <w:tc>
          <w:tcPr>
            <w:tcW w:w="1642" w:type="dxa"/>
          </w:tcPr>
          <w:p w:rsidR="0064694E" w:rsidRPr="00E244F2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highlight w:val="yellow"/>
              </w:rPr>
            </w:pPr>
          </w:p>
        </w:tc>
        <w:tc>
          <w:tcPr>
            <w:tcW w:w="1683" w:type="dxa"/>
          </w:tcPr>
          <w:p w:rsidR="0064694E" w:rsidRPr="000647AF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Инвестиции по крупным и средним предприятиям и организациям</w:t>
            </w:r>
          </w:p>
        </w:tc>
        <w:tc>
          <w:tcPr>
            <w:tcW w:w="1642" w:type="dxa"/>
          </w:tcPr>
          <w:p w:rsidR="0064694E" w:rsidRPr="00E244F2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83" w:type="dxa"/>
          </w:tcPr>
          <w:p w:rsidR="0064694E" w:rsidRPr="000647AF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694E" w:rsidRPr="00BB060A" w:rsidTr="0064694E">
        <w:trPr>
          <w:trHeight w:val="373"/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по видам экономической деятельности</w:t>
            </w:r>
          </w:p>
        </w:tc>
        <w:tc>
          <w:tcPr>
            <w:tcW w:w="1642" w:type="dxa"/>
          </w:tcPr>
          <w:p w:rsidR="0064694E" w:rsidRPr="00E244F2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83" w:type="dxa"/>
          </w:tcPr>
          <w:p w:rsidR="0064694E" w:rsidRPr="000647AF" w:rsidRDefault="0064694E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Промышленность </w:t>
            </w:r>
          </w:p>
        </w:tc>
        <w:tc>
          <w:tcPr>
            <w:tcW w:w="1642" w:type="dxa"/>
          </w:tcPr>
          <w:p w:rsidR="0064694E" w:rsidRPr="000D70D8" w:rsidRDefault="0064694E" w:rsidP="000D70D8">
            <w:pPr>
              <w:pStyle w:val="a3"/>
              <w:spacing w:before="0" w:beforeAutospacing="0" w:after="0" w:afterAutospacing="0"/>
              <w:jc w:val="center"/>
            </w:pPr>
            <w:r w:rsidRPr="000D70D8">
              <w:t>4</w:t>
            </w:r>
            <w:r w:rsidR="000D70D8" w:rsidRPr="000D70D8">
              <w:t>6</w:t>
            </w:r>
            <w:r w:rsidR="000D70D8">
              <w:t>5</w:t>
            </w:r>
            <w:r w:rsidRPr="000D70D8">
              <w:t xml:space="preserve"> </w:t>
            </w:r>
            <w:r w:rsidR="000D70D8" w:rsidRPr="000D70D8">
              <w:t>585</w:t>
            </w:r>
            <w:r w:rsidRPr="000D70D8">
              <w:t>,44</w:t>
            </w:r>
          </w:p>
        </w:tc>
        <w:tc>
          <w:tcPr>
            <w:tcW w:w="1683" w:type="dxa"/>
          </w:tcPr>
          <w:p w:rsidR="0064694E" w:rsidRPr="000647AF" w:rsidRDefault="0064694E" w:rsidP="000647AF">
            <w:pPr>
              <w:pStyle w:val="a3"/>
              <w:spacing w:before="0" w:beforeAutospacing="0" w:after="0" w:afterAutospacing="0"/>
              <w:jc w:val="center"/>
            </w:pPr>
            <w:r w:rsidRPr="000647AF">
              <w:t>1</w:t>
            </w:r>
            <w:r w:rsidR="000647AF" w:rsidRPr="000647AF">
              <w:t> </w:t>
            </w:r>
            <w:r w:rsidRPr="000647AF">
              <w:t>7</w:t>
            </w:r>
            <w:r w:rsidR="000647AF" w:rsidRPr="000647AF">
              <w:t>9</w:t>
            </w:r>
            <w:r w:rsidRPr="000647AF">
              <w:t>5</w:t>
            </w:r>
            <w:r w:rsidR="000647AF" w:rsidRPr="000647AF">
              <w:t xml:space="preserve"> 256</w:t>
            </w:r>
            <w:r w:rsidRPr="000647AF">
              <w:t>,84</w:t>
            </w: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>Благоустройство и ЖКХ</w:t>
            </w:r>
          </w:p>
        </w:tc>
        <w:tc>
          <w:tcPr>
            <w:tcW w:w="1642" w:type="dxa"/>
          </w:tcPr>
          <w:p w:rsidR="0064694E" w:rsidRPr="000D70D8" w:rsidRDefault="0064694E" w:rsidP="00173DFC">
            <w:pPr>
              <w:pStyle w:val="a3"/>
              <w:spacing w:before="0" w:beforeAutospacing="0" w:after="0" w:afterAutospacing="0"/>
              <w:jc w:val="center"/>
            </w:pPr>
            <w:r w:rsidRPr="000D70D8">
              <w:t>1</w:t>
            </w:r>
            <w:r w:rsidR="000D70D8" w:rsidRPr="000D70D8">
              <w:t>2</w:t>
            </w:r>
            <w:r w:rsidR="00173DFC">
              <w:t>5</w:t>
            </w:r>
            <w:r w:rsidRPr="000D70D8">
              <w:t xml:space="preserve"> </w:t>
            </w:r>
            <w:r w:rsidR="00173DFC">
              <w:t>0</w:t>
            </w:r>
            <w:r w:rsidR="000D70D8" w:rsidRPr="000D70D8">
              <w:t>16</w:t>
            </w:r>
            <w:r w:rsidRPr="000D70D8">
              <w:t>,</w:t>
            </w:r>
            <w:r w:rsidR="000D70D8" w:rsidRPr="000D70D8">
              <w:t>3</w:t>
            </w:r>
            <w:r w:rsidRPr="000D70D8">
              <w:t>6</w:t>
            </w:r>
          </w:p>
        </w:tc>
        <w:tc>
          <w:tcPr>
            <w:tcW w:w="1683" w:type="dxa"/>
          </w:tcPr>
          <w:p w:rsidR="0064694E" w:rsidRPr="000647AF" w:rsidRDefault="0064694E" w:rsidP="00173DFC">
            <w:pPr>
              <w:pStyle w:val="a3"/>
              <w:spacing w:before="0" w:beforeAutospacing="0" w:after="0" w:afterAutospacing="0"/>
              <w:jc w:val="center"/>
            </w:pPr>
            <w:r w:rsidRPr="000647AF">
              <w:t xml:space="preserve">   2</w:t>
            </w:r>
            <w:r w:rsidR="00173DFC">
              <w:t>42</w:t>
            </w:r>
            <w:r w:rsidRPr="000647AF">
              <w:t xml:space="preserve"> </w:t>
            </w:r>
            <w:r w:rsidR="00173DFC">
              <w:t>9</w:t>
            </w:r>
            <w:r w:rsidR="000647AF" w:rsidRPr="000647AF">
              <w:t>18</w:t>
            </w:r>
            <w:r w:rsidRPr="000647AF">
              <w:t>,</w:t>
            </w:r>
            <w:r w:rsidR="000647AF" w:rsidRPr="000647AF">
              <w:t>7</w:t>
            </w:r>
            <w:r w:rsidRPr="000647AF">
              <w:t>6</w:t>
            </w:r>
          </w:p>
        </w:tc>
      </w:tr>
      <w:tr w:rsidR="0064694E" w:rsidRPr="00BB060A" w:rsidTr="0064694E">
        <w:trPr>
          <w:trHeight w:val="309"/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Строительство </w:t>
            </w:r>
          </w:p>
        </w:tc>
        <w:tc>
          <w:tcPr>
            <w:tcW w:w="1642" w:type="dxa"/>
          </w:tcPr>
          <w:p w:rsidR="0064694E" w:rsidRPr="000D70D8" w:rsidRDefault="0064694E" w:rsidP="000D70D8">
            <w:pPr>
              <w:pStyle w:val="a3"/>
              <w:spacing w:before="0" w:beforeAutospacing="0" w:after="0" w:afterAutospacing="0"/>
              <w:jc w:val="center"/>
            </w:pPr>
            <w:r w:rsidRPr="000D70D8">
              <w:t>3</w:t>
            </w:r>
            <w:r w:rsidR="000D70D8" w:rsidRPr="000D70D8">
              <w:t>90</w:t>
            </w:r>
            <w:r w:rsidRPr="000D70D8">
              <w:t> </w:t>
            </w:r>
            <w:r w:rsidR="000D70D8" w:rsidRPr="000D70D8">
              <w:t>966</w:t>
            </w:r>
            <w:r w:rsidRPr="000D70D8">
              <w:t>,</w:t>
            </w:r>
            <w:r w:rsidR="000D70D8" w:rsidRPr="000D70D8">
              <w:t>50</w:t>
            </w:r>
          </w:p>
        </w:tc>
        <w:tc>
          <w:tcPr>
            <w:tcW w:w="1683" w:type="dxa"/>
          </w:tcPr>
          <w:p w:rsidR="0064694E" w:rsidRPr="00E244F2" w:rsidRDefault="0064694E" w:rsidP="000647AF">
            <w:pPr>
              <w:pStyle w:val="a3"/>
              <w:spacing w:before="0" w:beforeAutospacing="0" w:after="0" w:afterAutospacing="0"/>
              <w:jc w:val="center"/>
              <w:rPr>
                <w:highlight w:val="yellow"/>
              </w:rPr>
            </w:pPr>
            <w:r w:rsidRPr="000647AF">
              <w:t xml:space="preserve">   3</w:t>
            </w:r>
            <w:r w:rsidR="000647AF" w:rsidRPr="000647AF">
              <w:t>91</w:t>
            </w:r>
            <w:r w:rsidRPr="000647AF">
              <w:t xml:space="preserve"> </w:t>
            </w:r>
            <w:r w:rsidR="000647AF" w:rsidRPr="000647AF">
              <w:t>766</w:t>
            </w:r>
            <w:r w:rsidRPr="000647AF">
              <w:t>,</w:t>
            </w:r>
            <w:r w:rsidR="000647AF" w:rsidRPr="000647AF">
              <w:t>6</w:t>
            </w:r>
            <w:r w:rsidRPr="000647AF">
              <w:t>0</w:t>
            </w:r>
          </w:p>
        </w:tc>
      </w:tr>
      <w:tr w:rsidR="0064694E" w:rsidRPr="000647AF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Оптовая и розничная торговля </w:t>
            </w:r>
          </w:p>
        </w:tc>
        <w:tc>
          <w:tcPr>
            <w:tcW w:w="1642" w:type="dxa"/>
          </w:tcPr>
          <w:p w:rsidR="0064694E" w:rsidRPr="000D70D8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D70D8">
              <w:t xml:space="preserve">  </w:t>
            </w:r>
            <w:r w:rsidR="00AD675A">
              <w:t>4</w:t>
            </w:r>
            <w:r w:rsidRPr="000D70D8">
              <w:t>4</w:t>
            </w:r>
            <w:r w:rsidR="00AD675A">
              <w:t xml:space="preserve"> 9</w:t>
            </w:r>
            <w:r w:rsidRPr="000D70D8">
              <w:t>99,50</w:t>
            </w:r>
          </w:p>
        </w:tc>
        <w:tc>
          <w:tcPr>
            <w:tcW w:w="1683" w:type="dxa"/>
          </w:tcPr>
          <w:p w:rsidR="0064694E" w:rsidRPr="000647AF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647AF">
              <w:t xml:space="preserve">    </w:t>
            </w:r>
            <w:r w:rsidR="00AD675A">
              <w:t>72</w:t>
            </w:r>
            <w:r w:rsidRPr="000647AF">
              <w:t xml:space="preserve"> </w:t>
            </w:r>
            <w:r w:rsidR="00AD675A">
              <w:t>7</w:t>
            </w:r>
            <w:r w:rsidRPr="000647AF">
              <w:t>29,50</w:t>
            </w: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Прочие </w:t>
            </w:r>
          </w:p>
        </w:tc>
        <w:tc>
          <w:tcPr>
            <w:tcW w:w="1642" w:type="dxa"/>
          </w:tcPr>
          <w:p w:rsidR="0064694E" w:rsidRPr="000D70D8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D70D8">
              <w:t xml:space="preserve">  8</w:t>
            </w:r>
            <w:r w:rsidR="00AD675A">
              <w:t>9</w:t>
            </w:r>
            <w:r w:rsidRPr="000D70D8">
              <w:t> </w:t>
            </w:r>
            <w:r w:rsidR="000D70D8" w:rsidRPr="000D70D8">
              <w:t>354</w:t>
            </w:r>
            <w:r w:rsidRPr="000D70D8">
              <w:t>,40</w:t>
            </w:r>
          </w:p>
        </w:tc>
        <w:tc>
          <w:tcPr>
            <w:tcW w:w="1683" w:type="dxa"/>
          </w:tcPr>
          <w:p w:rsidR="0064694E" w:rsidRPr="000647AF" w:rsidRDefault="0064694E" w:rsidP="00AD675A">
            <w:pPr>
              <w:pStyle w:val="a3"/>
              <w:spacing w:before="0" w:beforeAutospacing="0" w:after="0" w:afterAutospacing="0"/>
              <w:jc w:val="center"/>
            </w:pPr>
            <w:r w:rsidRPr="000647AF">
              <w:t xml:space="preserve">  1</w:t>
            </w:r>
            <w:r w:rsidR="000647AF" w:rsidRPr="000647AF">
              <w:t>9</w:t>
            </w:r>
            <w:r w:rsidR="00AD675A">
              <w:t>2</w:t>
            </w:r>
            <w:r w:rsidRPr="000647AF">
              <w:t xml:space="preserve"> </w:t>
            </w:r>
            <w:r w:rsidR="000647AF" w:rsidRPr="000647AF">
              <w:t>284</w:t>
            </w:r>
            <w:r w:rsidRPr="000647AF">
              <w:t>,00</w:t>
            </w:r>
          </w:p>
        </w:tc>
      </w:tr>
      <w:tr w:rsidR="0064694E" w:rsidRPr="00BB060A" w:rsidTr="0064694E">
        <w:trPr>
          <w:trHeight w:val="116"/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 xml:space="preserve">Образование </w:t>
            </w:r>
          </w:p>
        </w:tc>
        <w:tc>
          <w:tcPr>
            <w:tcW w:w="1642" w:type="dxa"/>
          </w:tcPr>
          <w:p w:rsidR="0064694E" w:rsidRPr="000D70D8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0D70D8">
              <w:t xml:space="preserve">    4 250,33</w:t>
            </w:r>
          </w:p>
        </w:tc>
        <w:tc>
          <w:tcPr>
            <w:tcW w:w="1683" w:type="dxa"/>
          </w:tcPr>
          <w:p w:rsidR="0064694E" w:rsidRPr="000647AF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0647AF">
              <w:t xml:space="preserve">   18 470,43</w:t>
            </w:r>
          </w:p>
        </w:tc>
      </w:tr>
      <w:tr w:rsidR="0064694E" w:rsidRPr="00BB060A" w:rsidTr="0064694E">
        <w:trPr>
          <w:trHeight w:val="116"/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>Культура</w:t>
            </w:r>
          </w:p>
        </w:tc>
        <w:tc>
          <w:tcPr>
            <w:tcW w:w="1642" w:type="dxa"/>
          </w:tcPr>
          <w:p w:rsidR="0064694E" w:rsidRPr="000D70D8" w:rsidRDefault="0064694E" w:rsidP="007F7EBC">
            <w:pPr>
              <w:pStyle w:val="a3"/>
              <w:spacing w:before="0" w:beforeAutospacing="0" w:after="0" w:afterAutospacing="0"/>
              <w:jc w:val="center"/>
            </w:pPr>
            <w:r w:rsidRPr="000D70D8">
              <w:t xml:space="preserve">    1 067,28</w:t>
            </w:r>
          </w:p>
        </w:tc>
        <w:tc>
          <w:tcPr>
            <w:tcW w:w="1683" w:type="dxa"/>
          </w:tcPr>
          <w:p w:rsidR="0064694E" w:rsidRPr="000647AF" w:rsidRDefault="0064694E" w:rsidP="001A783C">
            <w:pPr>
              <w:pStyle w:val="a3"/>
              <w:spacing w:before="0" w:beforeAutospacing="0" w:after="0" w:afterAutospacing="0"/>
              <w:jc w:val="center"/>
            </w:pPr>
            <w:r w:rsidRPr="000647AF">
              <w:t xml:space="preserve">     4 083,28</w:t>
            </w:r>
          </w:p>
        </w:tc>
      </w:tr>
      <w:tr w:rsidR="0064694E" w:rsidRPr="00BB060A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 xml:space="preserve">Предоставление прочих социальных услуг </w:t>
            </w:r>
          </w:p>
        </w:tc>
        <w:tc>
          <w:tcPr>
            <w:tcW w:w="1642" w:type="dxa"/>
          </w:tcPr>
          <w:p w:rsidR="0064694E" w:rsidRPr="000D70D8" w:rsidRDefault="00E244F2" w:rsidP="00C52E60">
            <w:pPr>
              <w:pStyle w:val="a3"/>
              <w:spacing w:before="0" w:beforeAutospacing="0" w:after="0" w:afterAutospacing="0"/>
              <w:jc w:val="center"/>
            </w:pPr>
            <w:r w:rsidRPr="000D70D8">
              <w:t xml:space="preserve">           0,00</w:t>
            </w:r>
          </w:p>
        </w:tc>
        <w:tc>
          <w:tcPr>
            <w:tcW w:w="1683" w:type="dxa"/>
          </w:tcPr>
          <w:p w:rsidR="0064694E" w:rsidRPr="00E244F2" w:rsidRDefault="0064694E" w:rsidP="00BB542F">
            <w:pPr>
              <w:pStyle w:val="a3"/>
              <w:spacing w:before="0" w:beforeAutospacing="0" w:after="0" w:afterAutospacing="0"/>
              <w:jc w:val="center"/>
              <w:rPr>
                <w:highlight w:val="yellow"/>
              </w:rPr>
            </w:pPr>
            <w:r w:rsidRPr="000647AF">
              <w:t xml:space="preserve">            0,00</w:t>
            </w:r>
          </w:p>
        </w:tc>
      </w:tr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445516">
              <w:rPr>
                <w:b/>
                <w:bCs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642" w:type="dxa"/>
          </w:tcPr>
          <w:p w:rsidR="0064694E" w:rsidRPr="0004082E" w:rsidRDefault="0064694E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83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4694E" w:rsidRPr="00445516" w:rsidTr="00445FB4">
        <w:trPr>
          <w:trHeight w:val="384"/>
          <w:jc w:val="center"/>
        </w:trPr>
        <w:tc>
          <w:tcPr>
            <w:tcW w:w="5901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</w:pPr>
            <w:r w:rsidRPr="00445516">
              <w:t>Бюджетные средства</w:t>
            </w:r>
          </w:p>
        </w:tc>
        <w:tc>
          <w:tcPr>
            <w:tcW w:w="1642" w:type="dxa"/>
          </w:tcPr>
          <w:p w:rsidR="0064694E" w:rsidRPr="00445516" w:rsidRDefault="0064694E" w:rsidP="00D941CB">
            <w:pPr>
              <w:pStyle w:val="a3"/>
              <w:spacing w:before="0" w:beforeAutospacing="0" w:after="0" w:afterAutospacing="0"/>
              <w:jc w:val="center"/>
            </w:pPr>
            <w:r w:rsidRPr="00445516">
              <w:t>192082,80</w:t>
            </w:r>
          </w:p>
        </w:tc>
        <w:tc>
          <w:tcPr>
            <w:tcW w:w="1683" w:type="dxa"/>
          </w:tcPr>
          <w:p w:rsidR="0064694E" w:rsidRPr="00445516" w:rsidRDefault="0064694E" w:rsidP="00EB47CC">
            <w:pPr>
              <w:pStyle w:val="a3"/>
              <w:spacing w:before="0" w:beforeAutospacing="0" w:after="0" w:afterAutospacing="0"/>
              <w:jc w:val="center"/>
            </w:pPr>
            <w:r w:rsidRPr="00445516">
              <w:t>275833,80</w:t>
            </w:r>
          </w:p>
        </w:tc>
      </w:tr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445FB4" w:rsidRDefault="0064694E" w:rsidP="005E1B8E">
            <w:pPr>
              <w:pStyle w:val="a3"/>
              <w:spacing w:before="0" w:beforeAutospacing="0" w:after="0" w:afterAutospacing="0"/>
            </w:pPr>
            <w:r w:rsidRPr="00445FB4">
              <w:t>- федеральный бюджет</w:t>
            </w:r>
          </w:p>
        </w:tc>
        <w:tc>
          <w:tcPr>
            <w:tcW w:w="1642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>70349,90</w:t>
            </w:r>
          </w:p>
        </w:tc>
        <w:tc>
          <w:tcPr>
            <w:tcW w:w="1683" w:type="dxa"/>
          </w:tcPr>
          <w:p w:rsidR="0064694E" w:rsidRPr="00445516" w:rsidRDefault="0064694E" w:rsidP="00EB47CC">
            <w:pPr>
              <w:pStyle w:val="a3"/>
              <w:spacing w:before="0" w:beforeAutospacing="0" w:after="0" w:afterAutospacing="0"/>
              <w:jc w:val="center"/>
            </w:pPr>
            <w:r w:rsidRPr="00445516">
              <w:t>74032,30</w:t>
            </w:r>
          </w:p>
        </w:tc>
      </w:tr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445FB4" w:rsidRDefault="0064694E" w:rsidP="005E1B8E">
            <w:pPr>
              <w:pStyle w:val="a3"/>
              <w:spacing w:before="0" w:beforeAutospacing="0" w:after="0" w:afterAutospacing="0"/>
            </w:pPr>
            <w:r w:rsidRPr="00445FB4">
              <w:t>- бюджеты субъектов Российской Федерации</w:t>
            </w:r>
          </w:p>
        </w:tc>
        <w:tc>
          <w:tcPr>
            <w:tcW w:w="1642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>82113,20</w:t>
            </w:r>
          </w:p>
        </w:tc>
        <w:tc>
          <w:tcPr>
            <w:tcW w:w="1683" w:type="dxa"/>
          </w:tcPr>
          <w:p w:rsidR="0064694E" w:rsidRPr="00445516" w:rsidRDefault="0064694E" w:rsidP="00EB47CC">
            <w:pPr>
              <w:pStyle w:val="a3"/>
              <w:spacing w:before="0" w:beforeAutospacing="0" w:after="0" w:afterAutospacing="0"/>
              <w:jc w:val="center"/>
            </w:pPr>
            <w:r w:rsidRPr="00445516">
              <w:t>135024,10</w:t>
            </w:r>
          </w:p>
        </w:tc>
      </w:tr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</w:pPr>
            <w:r w:rsidRPr="00445516">
              <w:t xml:space="preserve">- местный бюджет </w:t>
            </w:r>
          </w:p>
        </w:tc>
        <w:tc>
          <w:tcPr>
            <w:tcW w:w="1642" w:type="dxa"/>
          </w:tcPr>
          <w:p w:rsidR="0064694E" w:rsidRPr="00445516" w:rsidRDefault="0064694E" w:rsidP="00704826">
            <w:pPr>
              <w:pStyle w:val="a3"/>
              <w:spacing w:before="0" w:beforeAutospacing="0" w:after="0" w:afterAutospacing="0"/>
              <w:jc w:val="center"/>
            </w:pPr>
            <w:r w:rsidRPr="00445516">
              <w:t>39619,70</w:t>
            </w:r>
          </w:p>
        </w:tc>
        <w:tc>
          <w:tcPr>
            <w:tcW w:w="1683" w:type="dxa"/>
          </w:tcPr>
          <w:p w:rsidR="0064694E" w:rsidRPr="00445516" w:rsidRDefault="0064694E" w:rsidP="00EB47CC">
            <w:pPr>
              <w:pStyle w:val="a3"/>
              <w:spacing w:before="0" w:beforeAutospacing="0" w:after="0" w:afterAutospacing="0"/>
              <w:jc w:val="center"/>
            </w:pPr>
            <w:r w:rsidRPr="00445516">
              <w:t>66777,40</w:t>
            </w:r>
          </w:p>
        </w:tc>
      </w:tr>
    </w:tbl>
    <w:p w:rsidR="000306DF" w:rsidRPr="00445FB4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FB4">
        <w:rPr>
          <w:rFonts w:ascii="Times New Roman" w:hAnsi="Times New Roman" w:cs="Times New Roman"/>
          <w:sz w:val="24"/>
          <w:szCs w:val="24"/>
        </w:rPr>
        <w:lastRenderedPageBreak/>
        <w:t>(*)- нет информации</w:t>
      </w:r>
    </w:p>
    <w:p w:rsidR="000306DF" w:rsidRPr="000647AF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344">
        <w:rPr>
          <w:rFonts w:ascii="Times New Roman" w:hAnsi="Times New Roman" w:cs="Times New Roman"/>
          <w:sz w:val="24"/>
          <w:szCs w:val="24"/>
        </w:rPr>
        <w:t>Объем инвестиций в расчете на душу населения</w:t>
      </w:r>
      <w:r w:rsidRPr="000647AF">
        <w:rPr>
          <w:rFonts w:ascii="Times New Roman" w:hAnsi="Times New Roman" w:cs="Times New Roman"/>
          <w:sz w:val="24"/>
          <w:szCs w:val="24"/>
        </w:rPr>
        <w:t>: за 2013</w:t>
      </w:r>
      <w:r w:rsidR="00035344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г</w:t>
      </w:r>
      <w:r w:rsidR="00035344" w:rsidRPr="000647AF">
        <w:rPr>
          <w:rFonts w:ascii="Times New Roman" w:hAnsi="Times New Roman" w:cs="Times New Roman"/>
          <w:sz w:val="24"/>
          <w:szCs w:val="24"/>
        </w:rPr>
        <w:t>од</w:t>
      </w:r>
      <w:r w:rsidRPr="000647AF">
        <w:rPr>
          <w:rFonts w:ascii="Times New Roman" w:hAnsi="Times New Roman" w:cs="Times New Roman"/>
          <w:sz w:val="24"/>
          <w:szCs w:val="24"/>
        </w:rPr>
        <w:t>:</w:t>
      </w:r>
      <w:r w:rsidR="00035344" w:rsidRPr="000647AF">
        <w:rPr>
          <w:rFonts w:ascii="Times New Roman" w:hAnsi="Times New Roman" w:cs="Times New Roman"/>
          <w:sz w:val="24"/>
          <w:szCs w:val="24"/>
        </w:rPr>
        <w:t xml:space="preserve"> 4</w:t>
      </w:r>
      <w:r w:rsidR="000647AF" w:rsidRPr="000647AF">
        <w:rPr>
          <w:rFonts w:ascii="Times New Roman" w:hAnsi="Times New Roman" w:cs="Times New Roman"/>
          <w:sz w:val="24"/>
          <w:szCs w:val="24"/>
        </w:rPr>
        <w:t>6</w:t>
      </w:r>
      <w:r w:rsidRPr="000647AF">
        <w:rPr>
          <w:rFonts w:ascii="Times New Roman" w:hAnsi="Times New Roman" w:cs="Times New Roman"/>
          <w:sz w:val="24"/>
          <w:szCs w:val="24"/>
        </w:rPr>
        <w:t>,</w:t>
      </w:r>
      <w:r w:rsidR="004749E8">
        <w:rPr>
          <w:rFonts w:ascii="Times New Roman" w:hAnsi="Times New Roman" w:cs="Times New Roman"/>
          <w:sz w:val="24"/>
          <w:szCs w:val="24"/>
        </w:rPr>
        <w:t>9</w:t>
      </w:r>
      <w:r w:rsidR="00035344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тыс.</w:t>
      </w:r>
      <w:r w:rsidR="00035344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рублей</w:t>
      </w:r>
      <w:r w:rsidR="00035344" w:rsidRPr="000647AF">
        <w:rPr>
          <w:rFonts w:ascii="Times New Roman" w:hAnsi="Times New Roman" w:cs="Times New Roman"/>
          <w:sz w:val="24"/>
          <w:szCs w:val="24"/>
        </w:rPr>
        <w:t>.</w:t>
      </w:r>
    </w:p>
    <w:p w:rsidR="000306DF" w:rsidRPr="00793682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7AF">
        <w:rPr>
          <w:rFonts w:ascii="Times New Roman" w:hAnsi="Times New Roman" w:cs="Times New Roman"/>
          <w:sz w:val="24"/>
          <w:szCs w:val="24"/>
        </w:rPr>
        <w:t>Объем инвестиций в расчете на 1 муниципального служащего за 2013</w:t>
      </w:r>
      <w:r w:rsidR="00793682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г</w:t>
      </w:r>
      <w:r w:rsidR="00793682" w:rsidRPr="000647AF">
        <w:rPr>
          <w:rFonts w:ascii="Times New Roman" w:hAnsi="Times New Roman" w:cs="Times New Roman"/>
          <w:sz w:val="24"/>
          <w:szCs w:val="24"/>
        </w:rPr>
        <w:t>од</w:t>
      </w:r>
      <w:r w:rsidRPr="000647AF">
        <w:rPr>
          <w:rFonts w:ascii="Times New Roman" w:hAnsi="Times New Roman" w:cs="Times New Roman"/>
          <w:sz w:val="24"/>
          <w:szCs w:val="24"/>
        </w:rPr>
        <w:t xml:space="preserve">: </w:t>
      </w:r>
      <w:r w:rsidR="00793682" w:rsidRPr="000647AF">
        <w:rPr>
          <w:rFonts w:ascii="Times New Roman" w:hAnsi="Times New Roman" w:cs="Times New Roman"/>
          <w:sz w:val="24"/>
          <w:szCs w:val="24"/>
        </w:rPr>
        <w:t>2</w:t>
      </w:r>
      <w:r w:rsidR="000647AF" w:rsidRPr="000647AF">
        <w:rPr>
          <w:rFonts w:ascii="Times New Roman" w:hAnsi="Times New Roman" w:cs="Times New Roman"/>
          <w:sz w:val="24"/>
          <w:szCs w:val="24"/>
        </w:rPr>
        <w:t>6</w:t>
      </w:r>
      <w:r w:rsidR="00276B7D" w:rsidRPr="000647AF">
        <w:rPr>
          <w:rFonts w:ascii="Times New Roman" w:hAnsi="Times New Roman" w:cs="Times New Roman"/>
          <w:sz w:val="24"/>
          <w:szCs w:val="24"/>
        </w:rPr>
        <w:t> </w:t>
      </w:r>
      <w:r w:rsidR="004749E8">
        <w:rPr>
          <w:rFonts w:ascii="Times New Roman" w:hAnsi="Times New Roman" w:cs="Times New Roman"/>
          <w:sz w:val="24"/>
          <w:szCs w:val="24"/>
        </w:rPr>
        <w:t>512</w:t>
      </w:r>
      <w:r w:rsidR="00276B7D" w:rsidRPr="000647AF">
        <w:rPr>
          <w:rFonts w:ascii="Times New Roman" w:hAnsi="Times New Roman" w:cs="Times New Roman"/>
          <w:sz w:val="24"/>
          <w:szCs w:val="24"/>
        </w:rPr>
        <w:t>,</w:t>
      </w:r>
      <w:r w:rsidR="004749E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0647AF">
        <w:rPr>
          <w:rFonts w:ascii="Times New Roman" w:hAnsi="Times New Roman" w:cs="Times New Roman"/>
          <w:sz w:val="24"/>
          <w:szCs w:val="24"/>
        </w:rPr>
        <w:t xml:space="preserve"> тыс.</w:t>
      </w:r>
      <w:r w:rsidR="00EB47CC" w:rsidRPr="000647AF">
        <w:rPr>
          <w:rFonts w:ascii="Times New Roman" w:hAnsi="Times New Roman" w:cs="Times New Roman"/>
          <w:sz w:val="24"/>
          <w:szCs w:val="24"/>
        </w:rPr>
        <w:t xml:space="preserve"> </w:t>
      </w:r>
      <w:r w:rsidRPr="000647AF">
        <w:rPr>
          <w:rFonts w:ascii="Times New Roman" w:hAnsi="Times New Roman" w:cs="Times New Roman"/>
          <w:sz w:val="24"/>
          <w:szCs w:val="24"/>
        </w:rPr>
        <w:t>рублей</w:t>
      </w:r>
      <w:r w:rsidR="00793682" w:rsidRPr="000647AF">
        <w:rPr>
          <w:rFonts w:ascii="Times New Roman" w:hAnsi="Times New Roman" w:cs="Times New Roman"/>
          <w:sz w:val="24"/>
          <w:szCs w:val="24"/>
        </w:rPr>
        <w:t>.</w:t>
      </w:r>
    </w:p>
    <w:p w:rsidR="00B84DA0" w:rsidRPr="00793682" w:rsidRDefault="00B84DA0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6DF" w:rsidRPr="00CA30D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b/>
          <w:bCs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 w:rsidRPr="00CA30D1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CA30D1"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 w:rsidRPr="00CA30D1"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sz w:val="28"/>
          <w:szCs w:val="28"/>
        </w:rPr>
        <w:t>Таблица 1.</w:t>
      </w:r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CA30D1"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CA30D1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CA30D1">
        <w:rPr>
          <w:rFonts w:ascii="Times New Roman" w:hAnsi="Times New Roman" w:cs="Times New Roman"/>
          <w:sz w:val="18"/>
          <w:szCs w:val="18"/>
        </w:rPr>
        <w:t>уб</w:t>
      </w:r>
      <w:proofErr w:type="spellEnd"/>
      <w:r w:rsidRPr="00CA30D1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949"/>
        <w:gridCol w:w="3260"/>
        <w:gridCol w:w="708"/>
        <w:gridCol w:w="1134"/>
        <w:gridCol w:w="1418"/>
        <w:gridCol w:w="1559"/>
        <w:gridCol w:w="2835"/>
      </w:tblGrid>
      <w:tr w:rsidR="00747489" w:rsidRPr="00747489" w:rsidTr="00347892">
        <w:tc>
          <w:tcPr>
            <w:tcW w:w="5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94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326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747489" w:rsidRPr="00747489" w:rsidTr="00347892">
        <w:tc>
          <w:tcPr>
            <w:tcW w:w="5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</w:tcPr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0306DF" w:rsidRPr="00747489" w:rsidRDefault="0026479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264792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306DF" w:rsidRPr="00264792">
              <w:rPr>
                <w:rFonts w:ascii="Times New Roman" w:hAnsi="Times New Roman" w:cs="Times New Roman"/>
                <w:sz w:val="22"/>
                <w:szCs w:val="22"/>
              </w:rPr>
              <w:t>АО</w:t>
            </w:r>
            <w:r w:rsidR="000306DF"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="000306DF" w:rsidRPr="00747489">
              <w:rPr>
                <w:rFonts w:ascii="Times New Roman" w:hAnsi="Times New Roman" w:cs="Times New Roman"/>
                <w:sz w:val="22"/>
                <w:szCs w:val="22"/>
              </w:rPr>
              <w:t>Искитимцемент</w:t>
            </w:r>
            <w:proofErr w:type="spellEnd"/>
            <w:r w:rsidR="000306DF" w:rsidRPr="007474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708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2008-2018</w:t>
            </w:r>
          </w:p>
        </w:tc>
        <w:tc>
          <w:tcPr>
            <w:tcW w:w="1134" w:type="dxa"/>
            <w:shd w:val="clear" w:color="auto" w:fill="auto"/>
          </w:tcPr>
          <w:p w:rsidR="000306DF" w:rsidRPr="00A939B3" w:rsidRDefault="00A939B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939B3">
              <w:rPr>
                <w:rFonts w:ascii="Times New Roman" w:hAnsi="Times New Roman" w:cs="Times New Roman"/>
                <w:sz w:val="22"/>
                <w:szCs w:val="22"/>
              </w:rPr>
              <w:t>122680</w:t>
            </w:r>
          </w:p>
        </w:tc>
        <w:tc>
          <w:tcPr>
            <w:tcW w:w="1418" w:type="dxa"/>
            <w:shd w:val="clear" w:color="auto" w:fill="auto"/>
          </w:tcPr>
          <w:p w:rsidR="000306DF" w:rsidRPr="00216603" w:rsidRDefault="00A939B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423757</w:t>
            </w:r>
          </w:p>
        </w:tc>
        <w:tc>
          <w:tcPr>
            <w:tcW w:w="1559" w:type="dxa"/>
            <w:shd w:val="clear" w:color="auto" w:fill="auto"/>
          </w:tcPr>
          <w:p w:rsidR="000306DF" w:rsidRPr="00A939B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939B3">
              <w:rPr>
                <w:rFonts w:ascii="Times New Roman" w:hAnsi="Times New Roman" w:cs="Times New Roman"/>
                <w:lang w:eastAsia="ru-RU"/>
              </w:rPr>
              <w:t xml:space="preserve">12,9 </w:t>
            </w:r>
            <w:proofErr w:type="spellStart"/>
            <w:r w:rsidRPr="00A939B3">
              <w:rPr>
                <w:rFonts w:ascii="Times New Roman" w:hAnsi="Times New Roman" w:cs="Times New Roman"/>
                <w:lang w:eastAsia="ru-RU"/>
              </w:rPr>
              <w:t>млрд</w:t>
            </w:r>
            <w:proofErr w:type="gramStart"/>
            <w:r w:rsidRPr="00A939B3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A939B3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A939B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-увеличение объема производства;</w:t>
            </w:r>
          </w:p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-рост доли на строительном рынке и конкурентоспособности;</w:t>
            </w:r>
          </w:p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-снижение себестоимости производства цемента;</w:t>
            </w:r>
          </w:p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-повышение производительности труда в 2 раза</w:t>
            </w:r>
          </w:p>
        </w:tc>
      </w:tr>
      <w:tr w:rsidR="008F16AB" w:rsidRPr="008F16AB" w:rsidTr="00347892">
        <w:trPr>
          <w:trHeight w:val="3025"/>
        </w:trPr>
        <w:tc>
          <w:tcPr>
            <w:tcW w:w="534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</w:tcPr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Строительство линии по производству строительной извести</w:t>
            </w:r>
          </w:p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(Сибирский строитель)</w:t>
            </w:r>
          </w:p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0306DF" w:rsidRPr="008F16AB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  <w:p w:rsidR="000306DF" w:rsidRPr="008F16AB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0306DF" w:rsidRPr="002E361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2E3619">
              <w:rPr>
                <w:rFonts w:ascii="Times New Roman" w:hAnsi="Times New Roman" w:cs="Times New Roman"/>
                <w:sz w:val="22"/>
                <w:szCs w:val="22"/>
              </w:rPr>
              <w:t>Производственная мощность предприятия составит 100 тыс.</w:t>
            </w:r>
            <w:r w:rsidR="008B0E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E3619">
              <w:rPr>
                <w:rFonts w:ascii="Times New Roman" w:hAnsi="Times New Roman" w:cs="Times New Roman"/>
                <w:sz w:val="22"/>
                <w:szCs w:val="22"/>
              </w:rPr>
              <w:t>тонн извести в год</w:t>
            </w:r>
          </w:p>
          <w:p w:rsidR="008B0ED9" w:rsidRDefault="002E361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2E3619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</w:t>
            </w:r>
            <w:r w:rsidR="008B0ED9">
              <w:rPr>
                <w:rFonts w:ascii="Times New Roman" w:hAnsi="Times New Roman" w:cs="Times New Roman"/>
                <w:sz w:val="22"/>
                <w:szCs w:val="22"/>
              </w:rPr>
              <w:t>уатацию</w:t>
            </w:r>
            <w:r w:rsidRPr="002E36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E3619" w:rsidRPr="002E3619" w:rsidRDefault="002E361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2E3619">
              <w:rPr>
                <w:rFonts w:ascii="Times New Roman" w:hAnsi="Times New Roman" w:cs="Times New Roman"/>
                <w:sz w:val="22"/>
                <w:szCs w:val="22"/>
              </w:rPr>
              <w:t>2 этапа - 2259,3 м</w:t>
            </w:r>
            <w:proofErr w:type="gramStart"/>
            <w:r w:rsidRPr="002E361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08" w:type="dxa"/>
          </w:tcPr>
          <w:p w:rsidR="000306DF" w:rsidRPr="008F16AB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6DF" w:rsidRPr="008F16AB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2012-2014</w:t>
            </w:r>
          </w:p>
        </w:tc>
        <w:tc>
          <w:tcPr>
            <w:tcW w:w="1134" w:type="dxa"/>
          </w:tcPr>
          <w:p w:rsidR="000306DF" w:rsidRPr="00C17750" w:rsidRDefault="00C17750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C17750">
              <w:rPr>
                <w:rFonts w:ascii="Times New Roman" w:hAnsi="Times New Roman" w:cs="Times New Roman"/>
                <w:sz w:val="22"/>
                <w:szCs w:val="22"/>
              </w:rPr>
              <w:t>447721,8</w:t>
            </w:r>
          </w:p>
        </w:tc>
        <w:tc>
          <w:tcPr>
            <w:tcW w:w="1418" w:type="dxa"/>
          </w:tcPr>
          <w:p w:rsidR="000306DF" w:rsidRPr="00216603" w:rsidRDefault="00C1775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730842,8</w:t>
            </w:r>
          </w:p>
        </w:tc>
        <w:tc>
          <w:tcPr>
            <w:tcW w:w="1559" w:type="dxa"/>
          </w:tcPr>
          <w:p w:rsidR="008F16AB" w:rsidRPr="00216603" w:rsidRDefault="0021660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 млрд. руб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8F16AB" w:rsidRPr="00216603" w:rsidRDefault="008F16A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-создание новых рабочих мест;</w:t>
            </w:r>
          </w:p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-увеличение налогооблагаемой базы;</w:t>
            </w:r>
          </w:p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--рост доли на строительном рынке и конкурентоспособности.</w:t>
            </w:r>
          </w:p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306DF" w:rsidRPr="008F16AB" w:rsidRDefault="000306DF" w:rsidP="000D1563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</w:tc>
      </w:tr>
      <w:tr w:rsidR="00747489" w:rsidRPr="00747489" w:rsidTr="00347892">
        <w:tc>
          <w:tcPr>
            <w:tcW w:w="5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ООО НПК «</w:t>
            </w:r>
            <w:proofErr w:type="spell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Проектная мощность</w:t>
            </w:r>
            <w:r w:rsidR="008B0E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B0E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30 тонн </w:t>
            </w:r>
            <w:proofErr w:type="spell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кормосмесей</w:t>
            </w:r>
            <w:proofErr w:type="spell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 в час</w:t>
            </w:r>
          </w:p>
        </w:tc>
        <w:tc>
          <w:tcPr>
            <w:tcW w:w="708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2010-2014</w:t>
            </w:r>
          </w:p>
        </w:tc>
        <w:tc>
          <w:tcPr>
            <w:tcW w:w="1134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60000</w:t>
            </w: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180000</w:t>
            </w: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1 млрд.</w:t>
            </w:r>
            <w:r w:rsidR="0021660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47489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-создание новых 250 рабочих мест;</w:t>
            </w:r>
          </w:p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 увеличение налогооблагаемой базы</w:t>
            </w:r>
          </w:p>
        </w:tc>
      </w:tr>
      <w:tr w:rsidR="00747489" w:rsidRPr="00747489" w:rsidTr="00347892">
        <w:tc>
          <w:tcPr>
            <w:tcW w:w="5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748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Социальные проекты</w:t>
            </w:r>
          </w:p>
        </w:tc>
        <w:tc>
          <w:tcPr>
            <w:tcW w:w="194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864E7" w:rsidRPr="003864E7" w:rsidTr="00347892">
        <w:trPr>
          <w:trHeight w:val="757"/>
        </w:trPr>
        <w:tc>
          <w:tcPr>
            <w:tcW w:w="534" w:type="dxa"/>
            <w:shd w:val="clear" w:color="auto" w:fill="auto"/>
          </w:tcPr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</w:tcPr>
          <w:p w:rsidR="000306DF" w:rsidRPr="003864E7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64E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мостового перехода через </w:t>
            </w:r>
            <w:proofErr w:type="spellStart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Start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ойниха</w:t>
            </w:r>
            <w:proofErr w:type="spellEnd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ул.Советская</w:t>
            </w:r>
            <w:proofErr w:type="spellEnd"/>
          </w:p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49" w:type="dxa"/>
          </w:tcPr>
          <w:p w:rsidR="000306DF" w:rsidRPr="003864E7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864E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3864E7">
              <w:rPr>
                <w:rFonts w:ascii="Times New Roman" w:hAnsi="Times New Roman" w:cs="Times New Roman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2011-2013</w:t>
            </w:r>
          </w:p>
        </w:tc>
        <w:tc>
          <w:tcPr>
            <w:tcW w:w="1134" w:type="dxa"/>
          </w:tcPr>
          <w:p w:rsidR="000306DF" w:rsidRPr="003864E7" w:rsidRDefault="0055059E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35614,7</w:t>
            </w:r>
          </w:p>
        </w:tc>
        <w:tc>
          <w:tcPr>
            <w:tcW w:w="1559" w:type="dxa"/>
          </w:tcPr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835" w:type="dxa"/>
          </w:tcPr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-улучшение качества дорожного покрытия;</w:t>
            </w:r>
          </w:p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-улучшение  состояния объектов  дорожной инфраструктуры;</w:t>
            </w:r>
          </w:p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-повышение  безопасности дорожного движения;</w:t>
            </w:r>
          </w:p>
          <w:p w:rsidR="000306DF" w:rsidRPr="003864E7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864E7">
              <w:rPr>
                <w:rFonts w:ascii="Times New Roman" w:hAnsi="Times New Roman" w:cs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8F16AB" w:rsidRPr="008F16AB" w:rsidTr="00347892">
        <w:tc>
          <w:tcPr>
            <w:tcW w:w="534" w:type="dxa"/>
            <w:shd w:val="clear" w:color="auto" w:fill="auto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306DF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Полигон ТБО траншейного типа в </w:t>
            </w:r>
            <w:proofErr w:type="spell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F16AB"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Ложок</w:t>
            </w:r>
          </w:p>
          <w:p w:rsidR="005E1B8E" w:rsidRPr="00B267F3" w:rsidRDefault="005E1B8E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(1-я карта)</w:t>
            </w:r>
          </w:p>
        </w:tc>
        <w:tc>
          <w:tcPr>
            <w:tcW w:w="1949" w:type="dxa"/>
            <w:shd w:val="clear" w:color="auto" w:fill="auto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267F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Проектная вместимость полигона 44,560 тыс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.м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3 на 25 лет</w:t>
            </w:r>
          </w:p>
        </w:tc>
        <w:tc>
          <w:tcPr>
            <w:tcW w:w="708" w:type="dxa"/>
            <w:shd w:val="clear" w:color="auto" w:fill="auto"/>
          </w:tcPr>
          <w:p w:rsidR="000306DF" w:rsidRPr="00B267F3" w:rsidRDefault="000306DF" w:rsidP="005E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2011-201</w:t>
            </w:r>
            <w:r w:rsidR="005E1B8E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306DF" w:rsidRPr="00B267F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1316,01</w:t>
            </w:r>
          </w:p>
        </w:tc>
        <w:tc>
          <w:tcPr>
            <w:tcW w:w="1418" w:type="dxa"/>
            <w:shd w:val="clear" w:color="auto" w:fill="auto"/>
          </w:tcPr>
          <w:p w:rsidR="000306DF" w:rsidRPr="0021660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3930,41</w:t>
            </w:r>
          </w:p>
        </w:tc>
        <w:tc>
          <w:tcPr>
            <w:tcW w:w="1559" w:type="dxa"/>
            <w:shd w:val="clear" w:color="auto" w:fill="auto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63500</w:t>
            </w:r>
          </w:p>
        </w:tc>
        <w:tc>
          <w:tcPr>
            <w:tcW w:w="2835" w:type="dxa"/>
            <w:shd w:val="clear" w:color="auto" w:fill="auto"/>
          </w:tcPr>
          <w:p w:rsidR="000306DF" w:rsidRPr="008F16AB" w:rsidRDefault="000306DF" w:rsidP="000D15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 экологическая безопасность населения</w:t>
            </w:r>
            <w:r w:rsidRPr="008F16AB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16AB" w:rsidRPr="008F16AB" w:rsidTr="00347892">
        <w:tc>
          <w:tcPr>
            <w:tcW w:w="534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</w:tcPr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Строительство объекта</w:t>
            </w:r>
          </w:p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 xml:space="preserve">«Физкультурно-оздоровительный комплекс с искусственным льдом в г. </w:t>
            </w:r>
            <w:proofErr w:type="spellStart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 xml:space="preserve"> НСО» (в рамках ДЦП «</w:t>
            </w:r>
            <w:proofErr w:type="spellStart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Развити</w:t>
            </w:r>
            <w:proofErr w:type="spellEnd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физической</w:t>
            </w:r>
            <w:r w:rsidRPr="008F16A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в Новосибирской области на 2011-2015 годы»)</w:t>
            </w:r>
          </w:p>
        </w:tc>
        <w:tc>
          <w:tcPr>
            <w:tcW w:w="1949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8F16A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8F16A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8F16A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2011-2015</w:t>
            </w:r>
          </w:p>
        </w:tc>
        <w:tc>
          <w:tcPr>
            <w:tcW w:w="1134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0306DF" w:rsidRPr="0021660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104,00</w:t>
            </w:r>
          </w:p>
        </w:tc>
        <w:tc>
          <w:tcPr>
            <w:tcW w:w="155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175</w:t>
            </w:r>
            <w:r w:rsidR="00B267F3" w:rsidRPr="00B267F3">
              <w:rPr>
                <w:rFonts w:ascii="Times New Roman" w:hAnsi="Times New Roman" w:cs="Times New Roman"/>
                <w:lang w:eastAsia="ru-RU"/>
              </w:rPr>
              <w:t>0</w:t>
            </w:r>
            <w:r w:rsidRPr="00B267F3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2835" w:type="dxa"/>
          </w:tcPr>
          <w:p w:rsidR="000306DF" w:rsidRPr="008F16AB" w:rsidRDefault="000306DF" w:rsidP="000D15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-увеличение  количества занимающихся физической культурой и спортом, реализация  спортивного потенциала жителей города, оздоровление населения</w:t>
            </w:r>
            <w:r w:rsidRPr="008F16AB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C42B9" w:rsidRPr="00BC42B9" w:rsidTr="00347892">
        <w:trPr>
          <w:trHeight w:val="1466"/>
        </w:trPr>
        <w:tc>
          <w:tcPr>
            <w:tcW w:w="534" w:type="dxa"/>
          </w:tcPr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</w:tcPr>
          <w:p w:rsidR="000306DF" w:rsidRPr="00BC42B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42B9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МКД за счет средств фонда модернизации ЖКХ</w:t>
            </w:r>
          </w:p>
        </w:tc>
        <w:tc>
          <w:tcPr>
            <w:tcW w:w="1949" w:type="dxa"/>
          </w:tcPr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C42B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C42B9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C42B9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516B98" w:rsidRDefault="00516B9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6B98">
              <w:rPr>
                <w:rFonts w:ascii="Times New Roman" w:hAnsi="Times New Roman" w:cs="Times New Roman"/>
                <w:lang w:eastAsia="ru-RU"/>
              </w:rPr>
              <w:t xml:space="preserve">Произведен </w:t>
            </w:r>
            <w:r w:rsidR="000306DF" w:rsidRPr="00516B98">
              <w:rPr>
                <w:rFonts w:ascii="Times New Roman" w:hAnsi="Times New Roman" w:cs="Times New Roman"/>
                <w:lang w:eastAsia="ru-RU"/>
              </w:rPr>
              <w:t>ремонт  5 МКД</w:t>
            </w:r>
          </w:p>
        </w:tc>
        <w:tc>
          <w:tcPr>
            <w:tcW w:w="708" w:type="dxa"/>
          </w:tcPr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BC42B9" w:rsidRDefault="00BC42B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>27583,20</w:t>
            </w:r>
          </w:p>
        </w:tc>
        <w:tc>
          <w:tcPr>
            <w:tcW w:w="1418" w:type="dxa"/>
          </w:tcPr>
          <w:p w:rsidR="000306DF" w:rsidRPr="00216603" w:rsidRDefault="00BC42B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59442,0</w:t>
            </w:r>
          </w:p>
          <w:p w:rsidR="00BC42B9" w:rsidRPr="00216603" w:rsidRDefault="00BC42B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>59010,3</w:t>
            </w:r>
          </w:p>
        </w:tc>
        <w:tc>
          <w:tcPr>
            <w:tcW w:w="2835" w:type="dxa"/>
          </w:tcPr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>-улучшение условий проживания граждан;</w:t>
            </w:r>
          </w:p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 xml:space="preserve">-улучшение  внешнего </w:t>
            </w:r>
            <w:proofErr w:type="gramStart"/>
            <w:r w:rsidRPr="00BC42B9">
              <w:rPr>
                <w:rFonts w:ascii="Times New Roman" w:hAnsi="Times New Roman" w:cs="Times New Roman"/>
                <w:lang w:eastAsia="ru-RU"/>
              </w:rPr>
              <w:t>эстетического вида</w:t>
            </w:r>
            <w:proofErr w:type="gramEnd"/>
            <w:r w:rsidRPr="00BC42B9">
              <w:rPr>
                <w:rFonts w:ascii="Times New Roman" w:hAnsi="Times New Roman" w:cs="Times New Roman"/>
                <w:lang w:eastAsia="ru-RU"/>
              </w:rPr>
              <w:t xml:space="preserve"> жилых зданий;</w:t>
            </w:r>
          </w:p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 xml:space="preserve"> -увеличение  надежности </w:t>
            </w:r>
            <w:r w:rsidRPr="00BC42B9">
              <w:rPr>
                <w:rFonts w:ascii="Times New Roman" w:hAnsi="Times New Roman" w:cs="Times New Roman"/>
                <w:lang w:eastAsia="ru-RU"/>
              </w:rPr>
              <w:lastRenderedPageBreak/>
              <w:t>функционирования систем инженерно-технического обеспечения;</w:t>
            </w:r>
          </w:p>
          <w:p w:rsidR="000306DF" w:rsidRPr="00BC42B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C42B9">
              <w:rPr>
                <w:rFonts w:ascii="Times New Roman" w:hAnsi="Times New Roman" w:cs="Times New Roman"/>
                <w:lang w:eastAsia="ru-RU"/>
              </w:rPr>
              <w:t xml:space="preserve">- снижение  потери ресурсов внутри дома и обеспечение  надлежащего качество коммунальных услуг. </w:t>
            </w:r>
          </w:p>
        </w:tc>
      </w:tr>
      <w:tr w:rsidR="002701BB" w:rsidRPr="002701BB" w:rsidTr="00347892">
        <w:tc>
          <w:tcPr>
            <w:tcW w:w="534" w:type="dxa"/>
          </w:tcPr>
          <w:p w:rsidR="000306DF" w:rsidRPr="002701B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1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126" w:type="dxa"/>
          </w:tcPr>
          <w:p w:rsidR="000306DF" w:rsidRPr="002701B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01BB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ЦП «Газификация НСО на 2007-2013 </w:t>
            </w:r>
            <w:proofErr w:type="spellStart"/>
            <w:proofErr w:type="gramStart"/>
            <w:r w:rsidRPr="002701BB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  <w:r w:rsidRPr="002701B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306DF" w:rsidRPr="002701B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2701BB" w:rsidRDefault="000306DF" w:rsidP="00B8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Выполн</w:t>
            </w:r>
            <w:r w:rsidR="00B81AE8">
              <w:rPr>
                <w:rFonts w:ascii="Times New Roman" w:hAnsi="Times New Roman" w:cs="Times New Roman"/>
                <w:lang w:eastAsia="ru-RU"/>
              </w:rPr>
              <w:t>ены</w:t>
            </w:r>
            <w:r w:rsidRPr="002701BB">
              <w:rPr>
                <w:rFonts w:ascii="Times New Roman" w:hAnsi="Times New Roman" w:cs="Times New Roman"/>
                <w:lang w:eastAsia="ru-RU"/>
              </w:rPr>
              <w:t xml:space="preserve"> работы  по подключению к газовым сетям </w:t>
            </w:r>
          </w:p>
        </w:tc>
        <w:tc>
          <w:tcPr>
            <w:tcW w:w="708" w:type="dxa"/>
          </w:tcPr>
          <w:p w:rsidR="000306DF" w:rsidRPr="002701B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16062,5</w:t>
            </w:r>
          </w:p>
          <w:p w:rsidR="00B27CF3" w:rsidRPr="002701BB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306DF" w:rsidRPr="002701B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6DF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37800,0</w:t>
            </w:r>
          </w:p>
          <w:p w:rsidR="00B27CF3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27CF3" w:rsidRPr="00216603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6DF" w:rsidRPr="002701BB" w:rsidRDefault="005D405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37800</w:t>
            </w:r>
          </w:p>
        </w:tc>
        <w:tc>
          <w:tcPr>
            <w:tcW w:w="2835" w:type="dxa"/>
          </w:tcPr>
          <w:p w:rsidR="000306DF" w:rsidRPr="002701B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E77F38" w:rsidRPr="00E77F38" w:rsidTr="00347892">
        <w:tc>
          <w:tcPr>
            <w:tcW w:w="534" w:type="dxa"/>
          </w:tcPr>
          <w:p w:rsidR="000306DF" w:rsidRPr="00E77F38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F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306DF" w:rsidRPr="00E77F38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F38">
              <w:rPr>
                <w:rFonts w:ascii="Times New Roman" w:hAnsi="Times New Roman" w:cs="Times New Roman"/>
                <w:sz w:val="22"/>
                <w:szCs w:val="22"/>
              </w:rPr>
              <w:t>Ремонт дорог</w:t>
            </w:r>
          </w:p>
        </w:tc>
        <w:tc>
          <w:tcPr>
            <w:tcW w:w="1949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77F38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E77F38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E77F38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E77F38" w:rsidRDefault="00E77F3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0306DF" w:rsidRPr="00E77F38">
              <w:rPr>
                <w:rFonts w:ascii="Times New Roman" w:hAnsi="Times New Roman" w:cs="Times New Roman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lang w:eastAsia="ru-RU"/>
              </w:rPr>
              <w:t>4,3</w:t>
            </w: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2</w:t>
            </w:r>
            <w:r w:rsidR="00E77F38" w:rsidRPr="00216603">
              <w:rPr>
                <w:rFonts w:ascii="Times New Roman" w:hAnsi="Times New Roman" w:cs="Times New Roman"/>
                <w:lang w:eastAsia="ru-RU"/>
              </w:rPr>
              <w:t>4782</w:t>
            </w:r>
            <w:r w:rsidRPr="00216603">
              <w:rPr>
                <w:rFonts w:ascii="Times New Roman" w:hAnsi="Times New Roman" w:cs="Times New Roman"/>
                <w:lang w:eastAsia="ru-RU"/>
              </w:rPr>
              <w:t>,</w:t>
            </w:r>
            <w:r w:rsidR="00E77F38" w:rsidRPr="00216603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1559" w:type="dxa"/>
          </w:tcPr>
          <w:p w:rsidR="000306DF" w:rsidRDefault="0021660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24700,0</w:t>
            </w:r>
          </w:p>
          <w:p w:rsidR="00216603" w:rsidRPr="00E77F38" w:rsidRDefault="0021660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-улучшение качества городских дорог</w:t>
            </w:r>
          </w:p>
        </w:tc>
      </w:tr>
      <w:tr w:rsidR="008F16AB" w:rsidRPr="008F16AB" w:rsidTr="00347892">
        <w:tc>
          <w:tcPr>
            <w:tcW w:w="534" w:type="dxa"/>
          </w:tcPr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0306DF" w:rsidRPr="008F16AB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Работы по благоустройству</w:t>
            </w:r>
          </w:p>
        </w:tc>
        <w:tc>
          <w:tcPr>
            <w:tcW w:w="1949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8F16A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8F16A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8F16A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8F16AB" w:rsidRDefault="00870E8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Выполн</w:t>
            </w:r>
            <w:r w:rsidR="00B81AE8">
              <w:rPr>
                <w:rFonts w:ascii="Times New Roman" w:hAnsi="Times New Roman" w:cs="Times New Roman"/>
                <w:lang w:eastAsia="ru-RU"/>
              </w:rPr>
              <w:t>ены</w:t>
            </w:r>
            <w:r w:rsidRPr="008F16AB">
              <w:rPr>
                <w:rFonts w:ascii="Times New Roman" w:hAnsi="Times New Roman" w:cs="Times New Roman"/>
                <w:lang w:eastAsia="ru-RU"/>
              </w:rPr>
              <w:t xml:space="preserve"> работы  по </w:t>
            </w:r>
            <w:r w:rsidRPr="00DC3112">
              <w:rPr>
                <w:rFonts w:ascii="Times New Roman" w:hAnsi="Times New Roman" w:cs="Times New Roman"/>
                <w:lang w:eastAsia="ru-RU"/>
              </w:rPr>
              <w:t>у</w:t>
            </w:r>
            <w:r w:rsidR="000306DF" w:rsidRPr="00DC3112">
              <w:rPr>
                <w:rFonts w:ascii="Times New Roman" w:hAnsi="Times New Roman" w:cs="Times New Roman"/>
                <w:lang w:eastAsia="ru-RU"/>
              </w:rPr>
              <w:t>станов</w:t>
            </w:r>
            <w:r w:rsidRPr="00DC3112">
              <w:rPr>
                <w:rFonts w:ascii="Times New Roman" w:hAnsi="Times New Roman" w:cs="Times New Roman"/>
                <w:lang w:eastAsia="ru-RU"/>
              </w:rPr>
              <w:t>ке</w:t>
            </w:r>
            <w:r w:rsidR="000306DF" w:rsidRPr="00DC311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96BAD" w:rsidRPr="00DC3112">
              <w:rPr>
                <w:rFonts w:ascii="Times New Roman" w:hAnsi="Times New Roman" w:cs="Times New Roman"/>
                <w:lang w:eastAsia="ru-RU"/>
              </w:rPr>
              <w:t>1</w:t>
            </w:r>
            <w:r w:rsidR="00DC3112" w:rsidRPr="00DC3112">
              <w:rPr>
                <w:rFonts w:ascii="Times New Roman" w:hAnsi="Times New Roman" w:cs="Times New Roman"/>
                <w:lang w:eastAsia="ru-RU"/>
              </w:rPr>
              <w:t>6</w:t>
            </w:r>
            <w:r w:rsidR="000306DF" w:rsidRPr="00DC3112">
              <w:rPr>
                <w:rFonts w:ascii="Times New Roman" w:hAnsi="Times New Roman" w:cs="Times New Roman"/>
                <w:lang w:eastAsia="ru-RU"/>
              </w:rPr>
              <w:t xml:space="preserve"> уличных</w:t>
            </w:r>
            <w:r w:rsidR="000306DF" w:rsidRPr="008F16AB">
              <w:rPr>
                <w:rFonts w:ascii="Times New Roman" w:hAnsi="Times New Roman" w:cs="Times New Roman"/>
                <w:lang w:eastAsia="ru-RU"/>
              </w:rPr>
              <w:t xml:space="preserve"> детских городков</w:t>
            </w:r>
          </w:p>
        </w:tc>
        <w:tc>
          <w:tcPr>
            <w:tcW w:w="708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D341F6" w:rsidRDefault="00D341F6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>9738,00</w:t>
            </w:r>
          </w:p>
        </w:tc>
        <w:tc>
          <w:tcPr>
            <w:tcW w:w="1418" w:type="dxa"/>
          </w:tcPr>
          <w:p w:rsidR="000306DF" w:rsidRPr="00216603" w:rsidRDefault="00D341F6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9738,00</w:t>
            </w:r>
          </w:p>
        </w:tc>
        <w:tc>
          <w:tcPr>
            <w:tcW w:w="1559" w:type="dxa"/>
          </w:tcPr>
          <w:p w:rsidR="000306DF" w:rsidRPr="00D341F6" w:rsidRDefault="0021660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9750,0</w:t>
            </w:r>
          </w:p>
        </w:tc>
        <w:tc>
          <w:tcPr>
            <w:tcW w:w="2835" w:type="dxa"/>
          </w:tcPr>
          <w:p w:rsidR="000306DF" w:rsidRPr="008F16AB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 xml:space="preserve">-обеспечение потребностей населения в сфере благоустройства, повышение рекреационной привлекательности города </w:t>
            </w:r>
            <w:proofErr w:type="spellStart"/>
            <w:r w:rsidRPr="008F16AB">
              <w:rPr>
                <w:rFonts w:ascii="Times New Roman" w:hAnsi="Times New Roman" w:cs="Times New Roman"/>
                <w:lang w:eastAsia="ru-RU"/>
              </w:rPr>
              <w:t>Искитима</w:t>
            </w:r>
            <w:proofErr w:type="spellEnd"/>
            <w:r w:rsidRPr="008F16A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B267F3" w:rsidRPr="00B267F3" w:rsidTr="00347892">
        <w:tc>
          <w:tcPr>
            <w:tcW w:w="534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путепровода по </w:t>
            </w:r>
            <w:proofErr w:type="spell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билейная</w:t>
            </w:r>
            <w:proofErr w:type="spellEnd"/>
          </w:p>
        </w:tc>
        <w:tc>
          <w:tcPr>
            <w:tcW w:w="194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267F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B267F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2013- </w:t>
            </w:r>
            <w:r w:rsidR="000306DF" w:rsidRPr="00B267F3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134" w:type="dxa"/>
          </w:tcPr>
          <w:p w:rsidR="000306DF" w:rsidRPr="00B267F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2897,6</w:t>
            </w:r>
          </w:p>
        </w:tc>
        <w:tc>
          <w:tcPr>
            <w:tcW w:w="1418" w:type="dxa"/>
          </w:tcPr>
          <w:p w:rsidR="000306DF" w:rsidRPr="0021660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3389,6</w:t>
            </w:r>
          </w:p>
        </w:tc>
        <w:tc>
          <w:tcPr>
            <w:tcW w:w="155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1</w:t>
            </w:r>
            <w:r w:rsidR="00B267F3">
              <w:rPr>
                <w:rFonts w:ascii="Times New Roman" w:hAnsi="Times New Roman" w:cs="Times New Roman"/>
                <w:lang w:eastAsia="ru-RU"/>
              </w:rPr>
              <w:t>600</w:t>
            </w:r>
            <w:r w:rsidRPr="00B267F3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2835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-улучшение качества дорожного покрытия;</w:t>
            </w:r>
          </w:p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-улучшение  состояния объектов дорожной инфраструктуры;</w:t>
            </w:r>
          </w:p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-повышение  безопасности дорожного движения;</w:t>
            </w:r>
          </w:p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B267F3" w:rsidRPr="00B267F3" w:rsidTr="00347892">
        <w:tc>
          <w:tcPr>
            <w:tcW w:w="534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Реконструкция участка магистрального водовода западной части города</w:t>
            </w:r>
          </w:p>
        </w:tc>
        <w:tc>
          <w:tcPr>
            <w:tcW w:w="194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267F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0306DF" w:rsidRPr="00B267F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25296,94</w:t>
            </w:r>
          </w:p>
        </w:tc>
        <w:tc>
          <w:tcPr>
            <w:tcW w:w="1418" w:type="dxa"/>
          </w:tcPr>
          <w:p w:rsidR="000306DF" w:rsidRPr="0021660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25793,94</w:t>
            </w:r>
          </w:p>
        </w:tc>
        <w:tc>
          <w:tcPr>
            <w:tcW w:w="155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50700,0</w:t>
            </w:r>
          </w:p>
        </w:tc>
        <w:tc>
          <w:tcPr>
            <w:tcW w:w="2835" w:type="dxa"/>
          </w:tcPr>
          <w:p w:rsidR="000306DF" w:rsidRPr="00B267F3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-обеспечение  надлежащего качеств</w:t>
            </w:r>
            <w:r w:rsidR="00DC3112">
              <w:rPr>
                <w:rFonts w:ascii="Times New Roman" w:hAnsi="Times New Roman" w:cs="Times New Roman"/>
                <w:lang w:eastAsia="ru-RU"/>
              </w:rPr>
              <w:t>а</w:t>
            </w:r>
            <w:r w:rsidRPr="00B267F3">
              <w:rPr>
                <w:rFonts w:ascii="Times New Roman" w:hAnsi="Times New Roman" w:cs="Times New Roman"/>
                <w:lang w:eastAsia="ru-RU"/>
              </w:rPr>
              <w:t xml:space="preserve"> коммунальных услуг.</w:t>
            </w:r>
          </w:p>
        </w:tc>
      </w:tr>
      <w:tr w:rsidR="00747489" w:rsidRPr="00747489" w:rsidTr="00347892">
        <w:tc>
          <w:tcPr>
            <w:tcW w:w="534" w:type="dxa"/>
            <w:shd w:val="clear" w:color="auto" w:fill="auto"/>
          </w:tcPr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:rsidR="000306DF" w:rsidRPr="00747489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объекта «Пандус к </w:t>
            </w:r>
            <w:r w:rsidRPr="007474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зданию отдела ЗАГС </w:t>
            </w:r>
            <w:proofErr w:type="spell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скитима</w:t>
            </w:r>
            <w:proofErr w:type="spell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74748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747489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747489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84,1</w:t>
            </w: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84,1</w:t>
            </w: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84,1</w:t>
            </w:r>
          </w:p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747489" w:rsidRDefault="00B05C36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AD7A95">
              <w:rPr>
                <w:rFonts w:ascii="Times New Roman" w:hAnsi="Times New Roman" w:cs="Times New Roman"/>
                <w:lang w:eastAsia="ru-RU"/>
              </w:rPr>
              <w:t>повышение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доступности услуг для населения</w:t>
            </w:r>
          </w:p>
        </w:tc>
      </w:tr>
      <w:tr w:rsidR="00B267F3" w:rsidRPr="00B267F3" w:rsidTr="00347892">
        <w:tc>
          <w:tcPr>
            <w:tcW w:w="534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2126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«Реконструкция водоотводного канала в </w:t>
            </w:r>
            <w:proofErr w:type="spell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скитиме</w:t>
            </w:r>
            <w:proofErr w:type="spellEnd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области»</w:t>
            </w:r>
          </w:p>
        </w:tc>
        <w:tc>
          <w:tcPr>
            <w:tcW w:w="194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267F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Готовится проектная документация</w:t>
            </w:r>
          </w:p>
        </w:tc>
        <w:tc>
          <w:tcPr>
            <w:tcW w:w="708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B267F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104,42</w:t>
            </w:r>
          </w:p>
        </w:tc>
        <w:tc>
          <w:tcPr>
            <w:tcW w:w="1418" w:type="dxa"/>
          </w:tcPr>
          <w:p w:rsidR="000306DF" w:rsidRPr="0021660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466,92</w:t>
            </w:r>
          </w:p>
        </w:tc>
        <w:tc>
          <w:tcPr>
            <w:tcW w:w="155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9100,0</w:t>
            </w:r>
          </w:p>
        </w:tc>
        <w:tc>
          <w:tcPr>
            <w:tcW w:w="2835" w:type="dxa"/>
          </w:tcPr>
          <w:p w:rsidR="000306DF" w:rsidRPr="00B267F3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предотвращение вероятного ущерба при угрозе паводка</w:t>
            </w:r>
          </w:p>
        </w:tc>
      </w:tr>
      <w:tr w:rsidR="00B267F3" w:rsidRPr="00B267F3" w:rsidTr="00347892">
        <w:tc>
          <w:tcPr>
            <w:tcW w:w="534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0306DF" w:rsidRPr="00B267F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7F3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«Детский сад на 320 мест в городе </w:t>
            </w:r>
            <w:proofErr w:type="spellStart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B267F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B267F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B267F3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B267F3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Готовится проектная документация</w:t>
            </w:r>
          </w:p>
        </w:tc>
        <w:tc>
          <w:tcPr>
            <w:tcW w:w="708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1134" w:type="dxa"/>
          </w:tcPr>
          <w:p w:rsidR="000306DF" w:rsidRPr="00B267F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612,0</w:t>
            </w:r>
          </w:p>
        </w:tc>
        <w:tc>
          <w:tcPr>
            <w:tcW w:w="1559" w:type="dxa"/>
          </w:tcPr>
          <w:p w:rsidR="000306DF" w:rsidRPr="00B267F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67F3">
              <w:rPr>
                <w:rFonts w:ascii="Times New Roman" w:hAnsi="Times New Roman" w:cs="Times New Roman"/>
                <w:lang w:eastAsia="ru-RU"/>
              </w:rPr>
              <w:t>216000,0</w:t>
            </w:r>
          </w:p>
        </w:tc>
        <w:tc>
          <w:tcPr>
            <w:tcW w:w="2835" w:type="dxa"/>
          </w:tcPr>
          <w:p w:rsidR="000306DF" w:rsidRPr="00B267F3" w:rsidRDefault="00505DA2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увеличение обеспеченности детей местами в детских дошкольных учреждениях</w:t>
            </w:r>
          </w:p>
        </w:tc>
      </w:tr>
      <w:tr w:rsidR="00747489" w:rsidRPr="00747489" w:rsidTr="00347892">
        <w:tc>
          <w:tcPr>
            <w:tcW w:w="534" w:type="dxa"/>
          </w:tcPr>
          <w:p w:rsidR="000306DF" w:rsidRPr="00D341F6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41F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0306DF" w:rsidRPr="00D341F6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41F6">
              <w:rPr>
                <w:rFonts w:ascii="Times New Roman" w:hAnsi="Times New Roman" w:cs="Times New Roman"/>
                <w:sz w:val="22"/>
                <w:szCs w:val="22"/>
              </w:rPr>
              <w:t>Капитальный  ремонт (</w:t>
            </w:r>
            <w:proofErr w:type="spellStart"/>
            <w:proofErr w:type="gramStart"/>
            <w:r w:rsidRPr="00D341F6">
              <w:rPr>
                <w:rFonts w:ascii="Times New Roman" w:hAnsi="Times New Roman" w:cs="Times New Roman"/>
                <w:sz w:val="22"/>
                <w:szCs w:val="22"/>
              </w:rPr>
              <w:t>реконст-рукция</w:t>
            </w:r>
            <w:proofErr w:type="spellEnd"/>
            <w:proofErr w:type="gramEnd"/>
            <w:r w:rsidRPr="00D341F6">
              <w:rPr>
                <w:rFonts w:ascii="Times New Roman" w:hAnsi="Times New Roman" w:cs="Times New Roman"/>
                <w:sz w:val="22"/>
                <w:szCs w:val="22"/>
              </w:rPr>
              <w:t>) МБУ «</w:t>
            </w:r>
            <w:proofErr w:type="spellStart"/>
            <w:r w:rsidRPr="00D341F6">
              <w:rPr>
                <w:rFonts w:ascii="Times New Roman" w:hAnsi="Times New Roman" w:cs="Times New Roman"/>
                <w:sz w:val="22"/>
                <w:szCs w:val="22"/>
              </w:rPr>
              <w:t>ЦОиО</w:t>
            </w:r>
            <w:proofErr w:type="spellEnd"/>
            <w:r w:rsidRPr="00D341F6">
              <w:rPr>
                <w:rFonts w:ascii="Times New Roman" w:hAnsi="Times New Roman" w:cs="Times New Roman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949" w:type="dxa"/>
          </w:tcPr>
          <w:p w:rsidR="000306DF" w:rsidRPr="00D341F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D341F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D341F6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D341F6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D341F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D341F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D341F6" w:rsidRDefault="00D341F6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>8481,40</w:t>
            </w:r>
          </w:p>
        </w:tc>
        <w:tc>
          <w:tcPr>
            <w:tcW w:w="1418" w:type="dxa"/>
          </w:tcPr>
          <w:p w:rsidR="000306DF" w:rsidRPr="00216603" w:rsidRDefault="00D341F6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18347,00</w:t>
            </w:r>
          </w:p>
          <w:p w:rsidR="00D341F6" w:rsidRPr="00216603" w:rsidRDefault="00D341F6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6DF" w:rsidRPr="00D341F6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>20346,9</w:t>
            </w:r>
          </w:p>
        </w:tc>
        <w:tc>
          <w:tcPr>
            <w:tcW w:w="2835" w:type="dxa"/>
          </w:tcPr>
          <w:p w:rsidR="000306DF" w:rsidRPr="00747489" w:rsidRDefault="000306DF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341F6">
              <w:rPr>
                <w:rFonts w:ascii="Times New Roman" w:hAnsi="Times New Roman" w:cs="Times New Roman"/>
                <w:lang w:eastAsia="ru-RU"/>
              </w:rPr>
              <w:t>-создание условий для отдыха и оздоровлени</w:t>
            </w:r>
            <w:r w:rsidR="00DC3112">
              <w:rPr>
                <w:rFonts w:ascii="Times New Roman" w:hAnsi="Times New Roman" w:cs="Times New Roman"/>
                <w:lang w:eastAsia="ru-RU"/>
              </w:rPr>
              <w:t>я</w:t>
            </w:r>
            <w:r w:rsidRPr="00D341F6">
              <w:rPr>
                <w:rFonts w:ascii="Times New Roman" w:hAnsi="Times New Roman" w:cs="Times New Roman"/>
                <w:lang w:eastAsia="ru-RU"/>
              </w:rPr>
              <w:t xml:space="preserve"> детей и подростков</w:t>
            </w:r>
            <w:r w:rsidRPr="00747489">
              <w:rPr>
                <w:rFonts w:ascii="Times New Roman" w:hAnsi="Times New Roman" w:cs="Times New Roman"/>
                <w:lang w:eastAsia="ru-RU"/>
              </w:rPr>
              <w:t xml:space="preserve">     </w:t>
            </w:r>
            <w:r w:rsidRPr="00747489">
              <w:rPr>
                <w:rFonts w:ascii="Times New Roman" w:hAnsi="Times New Roman" w:cs="Times New Roman"/>
                <w:lang w:eastAsia="ru-RU"/>
              </w:rPr>
              <w:br/>
            </w:r>
          </w:p>
        </w:tc>
      </w:tr>
      <w:tr w:rsidR="00457D44" w:rsidRPr="00457D44" w:rsidTr="00347892">
        <w:tc>
          <w:tcPr>
            <w:tcW w:w="534" w:type="dxa"/>
          </w:tcPr>
          <w:p w:rsidR="000306DF" w:rsidRPr="00457D44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7D4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126" w:type="dxa"/>
          </w:tcPr>
          <w:p w:rsidR="000306DF" w:rsidRPr="00457D44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7D44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Мероприятия, проводимые в рамках ВЦП «государственная поддержка муниципальных образований НСО по энергосбережению и энергетической эффективности в жилищно-коммунальном хозяйстве на 2011-2013 </w:t>
            </w:r>
            <w:proofErr w:type="spellStart"/>
            <w:proofErr w:type="gramStart"/>
            <w:r w:rsidRPr="00457D44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  <w:r w:rsidRPr="00457D4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57D4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457D4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457D44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457D44" w:rsidRDefault="00457D4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>7653,7</w:t>
            </w:r>
          </w:p>
        </w:tc>
        <w:tc>
          <w:tcPr>
            <w:tcW w:w="1418" w:type="dxa"/>
          </w:tcPr>
          <w:p w:rsidR="000306DF" w:rsidRPr="00216603" w:rsidRDefault="00457D4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9595,10</w:t>
            </w:r>
          </w:p>
        </w:tc>
        <w:tc>
          <w:tcPr>
            <w:tcW w:w="1559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>9965,6</w:t>
            </w:r>
          </w:p>
        </w:tc>
        <w:tc>
          <w:tcPr>
            <w:tcW w:w="2835" w:type="dxa"/>
          </w:tcPr>
          <w:p w:rsidR="000306DF" w:rsidRPr="00457D44" w:rsidRDefault="00505DA2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снижение потерь тепла и уменьшение расходов населения на оплату коммунальных услуг</w:t>
            </w:r>
          </w:p>
        </w:tc>
      </w:tr>
      <w:tr w:rsidR="00457D44" w:rsidRPr="00457D44" w:rsidTr="00347892">
        <w:tc>
          <w:tcPr>
            <w:tcW w:w="534" w:type="dxa"/>
          </w:tcPr>
          <w:p w:rsidR="000306DF" w:rsidRPr="00457D44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7D4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0306DF" w:rsidRPr="00457D44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7D44">
              <w:rPr>
                <w:rFonts w:ascii="Times New Roman" w:hAnsi="Times New Roman" w:cs="Times New Roman"/>
                <w:sz w:val="22"/>
                <w:szCs w:val="22"/>
              </w:rPr>
              <w:t xml:space="preserve"> Ремонт лифтов</w:t>
            </w:r>
          </w:p>
        </w:tc>
        <w:tc>
          <w:tcPr>
            <w:tcW w:w="1949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57D4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457D44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457D44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457D44" w:rsidRDefault="00B81AE8" w:rsidP="00B8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</w:t>
            </w:r>
            <w:r w:rsidR="000306DF" w:rsidRPr="00457D44">
              <w:rPr>
                <w:rFonts w:ascii="Times New Roman" w:hAnsi="Times New Roman" w:cs="Times New Roman"/>
                <w:lang w:eastAsia="ru-RU"/>
              </w:rPr>
              <w:t>тремонтирова</w:t>
            </w:r>
            <w:r>
              <w:rPr>
                <w:rFonts w:ascii="Times New Roman" w:hAnsi="Times New Roman" w:cs="Times New Roman"/>
                <w:lang w:eastAsia="ru-RU"/>
              </w:rPr>
              <w:t>но</w:t>
            </w:r>
            <w:r w:rsidR="000306DF" w:rsidRPr="00457D44">
              <w:rPr>
                <w:rFonts w:ascii="Times New Roman" w:hAnsi="Times New Roman" w:cs="Times New Roman"/>
                <w:lang w:eastAsia="ru-RU"/>
              </w:rPr>
              <w:t xml:space="preserve"> 11 лифтов</w:t>
            </w:r>
          </w:p>
        </w:tc>
        <w:tc>
          <w:tcPr>
            <w:tcW w:w="708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18634,0</w:t>
            </w:r>
          </w:p>
          <w:p w:rsidR="00B27CF3" w:rsidRPr="00457D44" w:rsidRDefault="00B27C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6DF" w:rsidRPr="00216603" w:rsidRDefault="00457D44" w:rsidP="00B27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</w:t>
            </w:r>
            <w:r w:rsidR="00B27CF3">
              <w:rPr>
                <w:rFonts w:ascii="Times New Roman" w:hAnsi="Times New Roman" w:cs="Times New Roman"/>
                <w:lang w:eastAsia="ru-RU"/>
              </w:rPr>
              <w:t>8634</w:t>
            </w:r>
            <w:r w:rsidRPr="00216603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1559" w:type="dxa"/>
          </w:tcPr>
          <w:p w:rsidR="000306DF" w:rsidRPr="00457D4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57D44">
              <w:rPr>
                <w:rFonts w:ascii="Times New Roman" w:hAnsi="Times New Roman" w:cs="Times New Roman"/>
                <w:lang w:eastAsia="ru-RU"/>
              </w:rPr>
              <w:t>18634</w:t>
            </w:r>
          </w:p>
        </w:tc>
        <w:tc>
          <w:tcPr>
            <w:tcW w:w="2835" w:type="dxa"/>
          </w:tcPr>
          <w:p w:rsidR="000306DF" w:rsidRPr="00457D44" w:rsidRDefault="00DC311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повышение</w:t>
            </w:r>
            <w:r w:rsidR="000306DF" w:rsidRPr="00457D44">
              <w:rPr>
                <w:rFonts w:ascii="Times New Roman" w:hAnsi="Times New Roman" w:cs="Times New Roman"/>
                <w:lang w:eastAsia="ru-RU"/>
              </w:rPr>
              <w:t xml:space="preserve"> качеств</w:t>
            </w: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="000306DF" w:rsidRPr="00457D44">
              <w:rPr>
                <w:rFonts w:ascii="Times New Roman" w:hAnsi="Times New Roman" w:cs="Times New Roman"/>
                <w:lang w:eastAsia="ru-RU"/>
              </w:rPr>
              <w:t xml:space="preserve"> коммунальных услуг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</w:tr>
      <w:tr w:rsidR="00E77F38" w:rsidRPr="00E77F38" w:rsidTr="00347892">
        <w:tc>
          <w:tcPr>
            <w:tcW w:w="534" w:type="dxa"/>
          </w:tcPr>
          <w:p w:rsidR="000306DF" w:rsidRPr="00E77F38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F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2126" w:type="dxa"/>
          </w:tcPr>
          <w:p w:rsidR="000306DF" w:rsidRPr="00E77F38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F38">
              <w:rPr>
                <w:rFonts w:ascii="Times New Roman" w:hAnsi="Times New Roman" w:cs="Times New Roman"/>
                <w:sz w:val="22"/>
                <w:szCs w:val="22"/>
              </w:rPr>
              <w:t>Капитальный ремонт циркулярной системы ГВС</w:t>
            </w:r>
          </w:p>
        </w:tc>
        <w:tc>
          <w:tcPr>
            <w:tcW w:w="1949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77F38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E77F38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E77F38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74</w:t>
            </w:r>
            <w:r w:rsidR="00E77F38">
              <w:rPr>
                <w:rFonts w:ascii="Times New Roman" w:hAnsi="Times New Roman" w:cs="Times New Roman"/>
                <w:lang w:eastAsia="ru-RU"/>
              </w:rPr>
              <w:t>5</w:t>
            </w:r>
            <w:r w:rsidRPr="00E77F38">
              <w:rPr>
                <w:rFonts w:ascii="Times New Roman" w:hAnsi="Times New Roman" w:cs="Times New Roman"/>
                <w:lang w:eastAsia="ru-RU"/>
              </w:rPr>
              <w:t>9</w:t>
            </w:r>
            <w:r w:rsidR="00E77F38">
              <w:rPr>
                <w:rFonts w:ascii="Times New Roman" w:hAnsi="Times New Roman" w:cs="Times New Roman"/>
                <w:lang w:eastAsia="ru-RU"/>
              </w:rPr>
              <w:t>,7</w:t>
            </w:r>
          </w:p>
        </w:tc>
        <w:tc>
          <w:tcPr>
            <w:tcW w:w="1418" w:type="dxa"/>
          </w:tcPr>
          <w:p w:rsidR="000306DF" w:rsidRPr="00216603" w:rsidRDefault="00E77F3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8201,6</w:t>
            </w:r>
          </w:p>
        </w:tc>
        <w:tc>
          <w:tcPr>
            <w:tcW w:w="1559" w:type="dxa"/>
          </w:tcPr>
          <w:p w:rsidR="000306DF" w:rsidRPr="00E77F38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8201,6</w:t>
            </w:r>
          </w:p>
        </w:tc>
        <w:tc>
          <w:tcPr>
            <w:tcW w:w="2835" w:type="dxa"/>
          </w:tcPr>
          <w:p w:rsidR="000306DF" w:rsidRPr="00E77F38" w:rsidRDefault="00870E8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7F38">
              <w:rPr>
                <w:rFonts w:ascii="Times New Roman" w:hAnsi="Times New Roman" w:cs="Times New Roman"/>
                <w:lang w:eastAsia="ru-RU"/>
              </w:rPr>
              <w:t>обеспечение  надлежащего качеств</w:t>
            </w:r>
            <w:r w:rsidR="00DC3112">
              <w:rPr>
                <w:rFonts w:ascii="Times New Roman" w:hAnsi="Times New Roman" w:cs="Times New Roman"/>
                <w:lang w:eastAsia="ru-RU"/>
              </w:rPr>
              <w:t>а коммунальных услуг</w:t>
            </w:r>
          </w:p>
        </w:tc>
      </w:tr>
      <w:tr w:rsidR="00BB060A" w:rsidRPr="00BB060A" w:rsidTr="00347892">
        <w:tc>
          <w:tcPr>
            <w:tcW w:w="534" w:type="dxa"/>
          </w:tcPr>
          <w:p w:rsidR="000306DF" w:rsidRPr="00BB060A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color w:val="4F6228" w:themeColor="accent3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:rsidR="000306DF" w:rsidRPr="00747489" w:rsidRDefault="000306DF" w:rsidP="000D15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89">
              <w:rPr>
                <w:rFonts w:ascii="Times New Roman" w:hAnsi="Times New Roman" w:cs="Times New Roman"/>
                <w:b/>
                <w:sz w:val="24"/>
                <w:szCs w:val="24"/>
              </w:rPr>
              <w:t>Прочие проекты</w:t>
            </w:r>
          </w:p>
        </w:tc>
        <w:tc>
          <w:tcPr>
            <w:tcW w:w="1949" w:type="dxa"/>
          </w:tcPr>
          <w:p w:rsidR="000306DF" w:rsidRPr="00BB060A" w:rsidRDefault="000306DF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3260" w:type="dxa"/>
          </w:tcPr>
          <w:p w:rsidR="000306DF" w:rsidRPr="00BB060A" w:rsidRDefault="000306DF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708" w:type="dxa"/>
          </w:tcPr>
          <w:p w:rsidR="000306DF" w:rsidRPr="00BB060A" w:rsidRDefault="000306DF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1134" w:type="dxa"/>
          </w:tcPr>
          <w:p w:rsidR="000306DF" w:rsidRPr="00BB060A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1418" w:type="dxa"/>
          </w:tcPr>
          <w:p w:rsidR="000306DF" w:rsidRPr="0021660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1559" w:type="dxa"/>
          </w:tcPr>
          <w:p w:rsidR="000306DF" w:rsidRPr="00BB060A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  <w:tc>
          <w:tcPr>
            <w:tcW w:w="2835" w:type="dxa"/>
          </w:tcPr>
          <w:p w:rsidR="000306DF" w:rsidRPr="00BB060A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4F6228" w:themeColor="accent3" w:themeShade="80"/>
                <w:lang w:eastAsia="ru-RU"/>
              </w:rPr>
            </w:pPr>
          </w:p>
        </w:tc>
      </w:tr>
      <w:tr w:rsidR="00394D83" w:rsidRPr="00394D83" w:rsidTr="00862000">
        <w:tc>
          <w:tcPr>
            <w:tcW w:w="534" w:type="dxa"/>
            <w:shd w:val="clear" w:color="auto" w:fill="auto"/>
          </w:tcPr>
          <w:p w:rsidR="000306DF" w:rsidRPr="00394D8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126" w:type="dxa"/>
          </w:tcPr>
          <w:p w:rsidR="000306DF" w:rsidRPr="00394D83" w:rsidRDefault="000306DF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949" w:type="dxa"/>
          </w:tcPr>
          <w:p w:rsidR="000306DF" w:rsidRPr="00394D83" w:rsidRDefault="000306DF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</w:tc>
        <w:tc>
          <w:tcPr>
            <w:tcW w:w="3260" w:type="dxa"/>
          </w:tcPr>
          <w:p w:rsidR="000306DF" w:rsidRPr="00394D83" w:rsidRDefault="000306DF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Общая площадь здания 1092 м</w:t>
            </w:r>
            <w:proofErr w:type="gramStart"/>
            <w:r w:rsidRPr="00394D83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0306DF" w:rsidRPr="00394D83" w:rsidRDefault="000306DF" w:rsidP="0086200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2012-201</w:t>
            </w:r>
            <w:r w:rsidR="0086200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:rsidR="000306DF" w:rsidRPr="00394D83" w:rsidRDefault="008B0ED9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0306DF" w:rsidRPr="0021660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0306DF" w:rsidRPr="00394D83" w:rsidRDefault="00B267F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16380,0</w:t>
            </w:r>
          </w:p>
        </w:tc>
        <w:tc>
          <w:tcPr>
            <w:tcW w:w="2835" w:type="dxa"/>
          </w:tcPr>
          <w:p w:rsidR="000306DF" w:rsidRPr="00394D8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394D83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</w:t>
            </w:r>
          </w:p>
        </w:tc>
      </w:tr>
      <w:tr w:rsidR="00EF43B0" w:rsidRPr="008F16AB" w:rsidTr="005922AD">
        <w:trPr>
          <w:trHeight w:val="1052"/>
        </w:trPr>
        <w:tc>
          <w:tcPr>
            <w:tcW w:w="534" w:type="dxa"/>
          </w:tcPr>
          <w:p w:rsidR="00EF43B0" w:rsidRPr="008F16AB" w:rsidRDefault="00EF43B0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126" w:type="dxa"/>
          </w:tcPr>
          <w:p w:rsidR="00EF43B0" w:rsidRPr="008F16AB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F16AB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по </w:t>
            </w:r>
            <w:proofErr w:type="spellStart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.Ц</w:t>
            </w:r>
            <w:proofErr w:type="gramEnd"/>
            <w:r w:rsidRPr="008F16AB">
              <w:rPr>
                <w:rFonts w:ascii="Times New Roman" w:hAnsi="Times New Roman" w:cs="Times New Roman"/>
                <w:sz w:val="22"/>
                <w:szCs w:val="22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26</w:t>
            </w:r>
          </w:p>
        </w:tc>
        <w:tc>
          <w:tcPr>
            <w:tcW w:w="1949" w:type="dxa"/>
          </w:tcPr>
          <w:p w:rsidR="00EF43B0" w:rsidRPr="008F16AB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EF43B0" w:rsidRPr="008F16AB" w:rsidRDefault="00EF43B0" w:rsidP="00DC3112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(«Мария-</w:t>
            </w:r>
            <w:r w:rsidR="00DC3112">
              <w:rPr>
                <w:rFonts w:ascii="Times New Roman" w:hAnsi="Times New Roman" w:cs="Times New Roman"/>
                <w:lang w:eastAsia="ru-RU"/>
              </w:rPr>
              <w:t>Р</w:t>
            </w:r>
            <w:r w:rsidRPr="008F16AB">
              <w:rPr>
                <w:rFonts w:ascii="Times New Roman" w:hAnsi="Times New Roman" w:cs="Times New Roman"/>
                <w:lang w:eastAsia="ru-RU"/>
              </w:rPr>
              <w:t>а»)</w:t>
            </w:r>
          </w:p>
        </w:tc>
        <w:tc>
          <w:tcPr>
            <w:tcW w:w="3260" w:type="dxa"/>
          </w:tcPr>
          <w:p w:rsidR="00EF43B0" w:rsidRPr="008F16AB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Общая площадь здания 640 м</w:t>
            </w:r>
            <w:proofErr w:type="gramStart"/>
            <w:r w:rsidRPr="008F16AB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EF43B0" w:rsidRPr="008F16AB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F16AB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EF43B0" w:rsidRPr="008F16AB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6500,0</w:t>
            </w:r>
          </w:p>
        </w:tc>
        <w:tc>
          <w:tcPr>
            <w:tcW w:w="1559" w:type="dxa"/>
          </w:tcPr>
          <w:p w:rsidR="00EF43B0" w:rsidRPr="008F16AB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EF43B0">
              <w:rPr>
                <w:rFonts w:ascii="Times New Roman" w:hAnsi="Times New Roman" w:cs="Times New Roman"/>
                <w:lang w:eastAsia="ru-RU"/>
              </w:rPr>
              <w:t>6500,0</w:t>
            </w:r>
          </w:p>
        </w:tc>
        <w:tc>
          <w:tcPr>
            <w:tcW w:w="2835" w:type="dxa"/>
          </w:tcPr>
          <w:p w:rsidR="00EF43B0" w:rsidRPr="008F16AB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EF43B0" w:rsidRPr="00747489" w:rsidTr="00347892">
        <w:tc>
          <w:tcPr>
            <w:tcW w:w="534" w:type="dxa"/>
            <w:shd w:val="clear" w:color="auto" w:fill="auto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2126" w:type="dxa"/>
          </w:tcPr>
          <w:p w:rsidR="00EF43B0" w:rsidRPr="00747489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«Магазин бытовой техники» по </w:t>
            </w:r>
            <w:proofErr w:type="spell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калова</w:t>
            </w:r>
            <w:proofErr w:type="spell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194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</w:tc>
        <w:tc>
          <w:tcPr>
            <w:tcW w:w="3260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F43B0" w:rsidRPr="00747489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2012-2013</w:t>
            </w:r>
          </w:p>
        </w:tc>
        <w:tc>
          <w:tcPr>
            <w:tcW w:w="1134" w:type="dxa"/>
          </w:tcPr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5059E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27000</w:t>
            </w:r>
          </w:p>
        </w:tc>
        <w:tc>
          <w:tcPr>
            <w:tcW w:w="155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27000</w:t>
            </w:r>
          </w:p>
        </w:tc>
        <w:tc>
          <w:tcPr>
            <w:tcW w:w="2835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F43B0" w:rsidRPr="00747489" w:rsidTr="00347892">
        <w:tc>
          <w:tcPr>
            <w:tcW w:w="534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2126" w:type="dxa"/>
          </w:tcPr>
          <w:p w:rsidR="00EF43B0" w:rsidRPr="00747489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амбулаторного гемодиализа</w:t>
            </w:r>
          </w:p>
          <w:p w:rsidR="00EF43B0" w:rsidRPr="00747489" w:rsidRDefault="00EF43B0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EF43B0" w:rsidRPr="00747489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ООО «Развитие Новосибирск»</w:t>
            </w:r>
          </w:p>
        </w:tc>
        <w:tc>
          <w:tcPr>
            <w:tcW w:w="3260" w:type="dxa"/>
          </w:tcPr>
          <w:p w:rsidR="00EF43B0" w:rsidRPr="00747489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Строительство центра амбулаторного гемодиализа на 10 почек и 60 больных с возможностью наращивания мощности до 30 аппаратов и 180 пациентов, общая площадь 1663,9 м</w:t>
            </w:r>
            <w:proofErr w:type="gramStart"/>
            <w:r w:rsidRPr="00747489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EF43B0" w:rsidRPr="00747489" w:rsidRDefault="00EF43B0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134" w:type="dxa"/>
          </w:tcPr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5059E">
              <w:rPr>
                <w:rFonts w:ascii="Times New Roman" w:hAnsi="Times New Roman" w:cs="Times New Roman"/>
                <w:lang w:eastAsia="ru-RU"/>
              </w:rPr>
              <w:t>30000</w:t>
            </w: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110000</w:t>
            </w:r>
          </w:p>
        </w:tc>
        <w:tc>
          <w:tcPr>
            <w:tcW w:w="1559" w:type="dxa"/>
          </w:tcPr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5059E">
              <w:rPr>
                <w:rFonts w:ascii="Times New Roman" w:hAnsi="Times New Roman" w:cs="Times New Roman"/>
                <w:lang w:eastAsia="ru-RU"/>
              </w:rPr>
              <w:t>170000</w:t>
            </w:r>
          </w:p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F43B0" w:rsidRPr="0055059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EF43B0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-улучшение здоровья населения</w:t>
            </w:r>
          </w:p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F43B0" w:rsidRPr="00747489" w:rsidTr="00347892">
        <w:tc>
          <w:tcPr>
            <w:tcW w:w="534" w:type="dxa"/>
            <w:shd w:val="clear" w:color="auto" w:fill="auto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2126" w:type="dxa"/>
          </w:tcPr>
          <w:p w:rsidR="00EF43B0" w:rsidRPr="00747489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94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4748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747489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747489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3260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F43B0" w:rsidRPr="00747489" w:rsidRDefault="008B0ED9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  <w:r w:rsidR="00505DA2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EF43B0" w:rsidRPr="00747489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137700</w:t>
            </w:r>
          </w:p>
        </w:tc>
        <w:tc>
          <w:tcPr>
            <w:tcW w:w="2835" w:type="dxa"/>
          </w:tcPr>
          <w:p w:rsidR="00EF43B0" w:rsidRPr="00747489" w:rsidRDefault="00EF43B0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747489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и занятий          </w:t>
            </w:r>
            <w:r w:rsidRPr="00747489">
              <w:rPr>
                <w:rFonts w:ascii="Times New Roman" w:hAnsi="Times New Roman" w:cs="Times New Roman"/>
                <w:lang w:eastAsia="ru-RU"/>
              </w:rPr>
              <w:br/>
              <w:t>художественным творчеством</w:t>
            </w:r>
          </w:p>
        </w:tc>
      </w:tr>
      <w:tr w:rsidR="00EF43B0" w:rsidRPr="00485BAE" w:rsidTr="00347892">
        <w:tc>
          <w:tcPr>
            <w:tcW w:w="534" w:type="dxa"/>
          </w:tcPr>
          <w:p w:rsidR="00EF43B0" w:rsidRPr="00485BA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5BAE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2126" w:type="dxa"/>
          </w:tcPr>
          <w:p w:rsidR="00EF43B0" w:rsidRPr="00485BAE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85BAE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МКД    в районе </w:t>
            </w:r>
            <w:proofErr w:type="spellStart"/>
            <w:r w:rsidRPr="00485BAE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 w:rsidRPr="00485BAE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485BAE">
              <w:rPr>
                <w:rFonts w:ascii="Times New Roman" w:hAnsi="Times New Roman" w:cs="Times New Roman"/>
                <w:sz w:val="22"/>
                <w:szCs w:val="22"/>
              </w:rPr>
              <w:t>жный</w:t>
            </w:r>
            <w:proofErr w:type="spellEnd"/>
            <w:r w:rsidRPr="00485BAE">
              <w:rPr>
                <w:rFonts w:ascii="Times New Roman" w:hAnsi="Times New Roman" w:cs="Times New Roman"/>
                <w:sz w:val="22"/>
                <w:szCs w:val="22"/>
              </w:rPr>
              <w:t xml:space="preserve"> 28;      </w:t>
            </w:r>
          </w:p>
        </w:tc>
        <w:tc>
          <w:tcPr>
            <w:tcW w:w="1949" w:type="dxa"/>
          </w:tcPr>
          <w:p w:rsidR="00EF43B0" w:rsidRPr="00485BA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5BAE">
              <w:rPr>
                <w:rFonts w:ascii="Times New Roman" w:hAnsi="Times New Roman" w:cs="Times New Roman"/>
                <w:lang w:eastAsia="ru-RU"/>
              </w:rPr>
              <w:t>Частный инвестор (ООО «</w:t>
            </w:r>
            <w:proofErr w:type="spellStart"/>
            <w:r w:rsidRPr="00485BAE">
              <w:rPr>
                <w:rFonts w:ascii="Times New Roman" w:hAnsi="Times New Roman" w:cs="Times New Roman"/>
                <w:lang w:eastAsia="ru-RU"/>
              </w:rPr>
              <w:t>Лидерстрой</w:t>
            </w:r>
            <w:proofErr w:type="spellEnd"/>
            <w:r w:rsidRPr="00485BAE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EF43B0" w:rsidRPr="00485BA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5BAE">
              <w:rPr>
                <w:rFonts w:ascii="Times New Roman" w:hAnsi="Times New Roman" w:cs="Times New Roman"/>
                <w:lang w:eastAsia="ru-RU"/>
              </w:rPr>
              <w:t xml:space="preserve">Выдано разрешение на </w:t>
            </w:r>
            <w:r w:rsidR="005E10B2">
              <w:rPr>
                <w:rFonts w:ascii="Times New Roman" w:hAnsi="Times New Roman" w:cs="Times New Roman"/>
                <w:lang w:eastAsia="ru-RU"/>
              </w:rPr>
              <w:t>ввод в эксплуатацию</w:t>
            </w:r>
            <w:r w:rsidRPr="00485BAE">
              <w:rPr>
                <w:rFonts w:ascii="Times New Roman" w:hAnsi="Times New Roman" w:cs="Times New Roman"/>
                <w:lang w:eastAsia="ru-RU"/>
              </w:rPr>
              <w:t xml:space="preserve"> на два многоквартирных жилых дома</w:t>
            </w:r>
            <w:r w:rsidR="005E10B2"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="009642BC">
              <w:rPr>
                <w:rFonts w:ascii="Times New Roman" w:hAnsi="Times New Roman" w:cs="Times New Roman"/>
                <w:lang w:eastAsia="ru-RU"/>
              </w:rPr>
              <w:t>3286,7 м</w:t>
            </w:r>
            <w:proofErr w:type="gramStart"/>
            <w:r w:rsidR="009642BC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 w:rsidR="009642BC">
              <w:rPr>
                <w:rFonts w:ascii="Times New Roman" w:hAnsi="Times New Roman" w:cs="Times New Roman"/>
                <w:lang w:eastAsia="ru-RU"/>
              </w:rPr>
              <w:t xml:space="preserve"> и 2934,9 м2)</w:t>
            </w:r>
            <w:r w:rsidR="005E10B2">
              <w:rPr>
                <w:rFonts w:ascii="Times New Roman" w:hAnsi="Times New Roman" w:cs="Times New Roman"/>
                <w:lang w:eastAsia="ru-RU"/>
              </w:rPr>
              <w:t xml:space="preserve"> и разрешение на строительство </w:t>
            </w:r>
            <w:r w:rsidR="005E10B2">
              <w:rPr>
                <w:rFonts w:ascii="Times New Roman" w:hAnsi="Times New Roman" w:cs="Times New Roman"/>
                <w:lang w:eastAsia="ru-RU"/>
              </w:rPr>
              <w:lastRenderedPageBreak/>
              <w:t>третьего дома</w:t>
            </w:r>
          </w:p>
        </w:tc>
        <w:tc>
          <w:tcPr>
            <w:tcW w:w="708" w:type="dxa"/>
          </w:tcPr>
          <w:p w:rsidR="00EF43B0" w:rsidRPr="00485BAE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85BAE">
              <w:rPr>
                <w:rFonts w:ascii="Times New Roman" w:hAnsi="Times New Roman" w:cs="Times New Roman"/>
                <w:lang w:eastAsia="ru-RU"/>
              </w:rPr>
              <w:lastRenderedPageBreak/>
              <w:t>2013-2016</w:t>
            </w:r>
          </w:p>
        </w:tc>
        <w:tc>
          <w:tcPr>
            <w:tcW w:w="1134" w:type="dxa"/>
          </w:tcPr>
          <w:p w:rsidR="00EF43B0" w:rsidRPr="00485BAE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218000,0</w:t>
            </w:r>
          </w:p>
        </w:tc>
        <w:tc>
          <w:tcPr>
            <w:tcW w:w="1418" w:type="dxa"/>
          </w:tcPr>
          <w:p w:rsidR="00EF43B0" w:rsidRPr="00216603" w:rsidRDefault="005E10B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218000,00</w:t>
            </w:r>
          </w:p>
        </w:tc>
        <w:tc>
          <w:tcPr>
            <w:tcW w:w="1559" w:type="dxa"/>
          </w:tcPr>
          <w:p w:rsidR="00EF43B0" w:rsidRPr="00485BAE" w:rsidRDefault="005E10B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330000</w:t>
            </w:r>
          </w:p>
        </w:tc>
        <w:tc>
          <w:tcPr>
            <w:tcW w:w="2835" w:type="dxa"/>
          </w:tcPr>
          <w:p w:rsidR="00EF43B0" w:rsidRPr="00485BAE" w:rsidRDefault="00EF43B0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85BAE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</w:tc>
      </w:tr>
      <w:tr w:rsidR="00EF43B0" w:rsidRPr="00747489" w:rsidTr="00347892">
        <w:tc>
          <w:tcPr>
            <w:tcW w:w="534" w:type="dxa"/>
            <w:shd w:val="clear" w:color="auto" w:fill="auto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126" w:type="dxa"/>
          </w:tcPr>
          <w:p w:rsidR="00EF43B0" w:rsidRPr="00747489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девятиэтажного жилого дома в </w:t>
            </w:r>
            <w:proofErr w:type="gramStart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>Индустриальном</w:t>
            </w:r>
            <w:proofErr w:type="gramEnd"/>
            <w:r w:rsidRPr="00747489">
              <w:rPr>
                <w:rFonts w:ascii="Times New Roman" w:hAnsi="Times New Roman" w:cs="Times New Roman"/>
                <w:sz w:val="22"/>
                <w:szCs w:val="22"/>
              </w:rPr>
              <w:t xml:space="preserve"> м-не (район военкомата)</w:t>
            </w:r>
          </w:p>
        </w:tc>
        <w:tc>
          <w:tcPr>
            <w:tcW w:w="194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747489">
              <w:rPr>
                <w:rFonts w:ascii="Times New Roman" w:hAnsi="Times New Roman" w:cs="Times New Roman"/>
                <w:lang w:eastAsia="ru-RU"/>
              </w:rPr>
              <w:t>Полимэкс</w:t>
            </w:r>
            <w:proofErr w:type="spellEnd"/>
            <w:r w:rsidRPr="00747489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3260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>, выдано разрешение на строительство</w:t>
            </w:r>
          </w:p>
        </w:tc>
        <w:tc>
          <w:tcPr>
            <w:tcW w:w="708" w:type="dxa"/>
          </w:tcPr>
          <w:p w:rsidR="00EF43B0" w:rsidRPr="00747489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2013- </w:t>
            </w:r>
            <w:r w:rsidR="00EF43B0" w:rsidRPr="00747489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EF43B0" w:rsidRPr="0074748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EF43B0" w:rsidRPr="00747489" w:rsidRDefault="00EF43B0" w:rsidP="000D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-</w:t>
            </w:r>
            <w:r w:rsidR="00DC311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47489">
              <w:rPr>
                <w:rFonts w:ascii="Times New Roman" w:hAnsi="Times New Roman" w:cs="Times New Roman"/>
                <w:lang w:eastAsia="ru-RU"/>
              </w:rPr>
              <w:t>обеспечение граждан  жильем</w:t>
            </w:r>
          </w:p>
        </w:tc>
      </w:tr>
      <w:tr w:rsidR="00EF43B0" w:rsidRPr="00394D83" w:rsidTr="00347892">
        <w:tc>
          <w:tcPr>
            <w:tcW w:w="534" w:type="dxa"/>
          </w:tcPr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2126" w:type="dxa"/>
          </w:tcPr>
          <w:p w:rsidR="00EF43B0" w:rsidRPr="00394D83" w:rsidRDefault="00EF43B0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 малоэтажное строительство по </w:t>
            </w:r>
            <w:proofErr w:type="spell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адищева</w:t>
            </w:r>
            <w:proofErr w:type="spellEnd"/>
          </w:p>
        </w:tc>
        <w:tc>
          <w:tcPr>
            <w:tcW w:w="1949" w:type="dxa"/>
          </w:tcPr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(ООО «Гранит</w:t>
            </w:r>
            <w:proofErr w:type="gramStart"/>
            <w:r w:rsidRPr="00394D83">
              <w:rPr>
                <w:rFonts w:ascii="Times New Roman" w:hAnsi="Times New Roman" w:cs="Times New Roman"/>
                <w:lang w:eastAsia="ru-RU"/>
              </w:rPr>
              <w:t>1</w:t>
            </w:r>
            <w:proofErr w:type="gramEnd"/>
            <w:r w:rsidRPr="00394D83">
              <w:rPr>
                <w:rFonts w:ascii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260" w:type="dxa"/>
          </w:tcPr>
          <w:p w:rsidR="00EF43B0" w:rsidRPr="005E10B2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E10B2">
              <w:rPr>
                <w:rFonts w:ascii="Times New Roman" w:hAnsi="Times New Roman" w:cs="Times New Roman"/>
                <w:lang w:eastAsia="ru-RU"/>
              </w:rPr>
              <w:t>Комплексная застройка 42 трехэтажных домов. Предоставлен земельный участок в аренду для комплексного малоэтажного строительства. Утвержден проект планировки и проект межевания</w:t>
            </w:r>
            <w:r w:rsidR="005E10B2" w:rsidRPr="005E10B2">
              <w:rPr>
                <w:rFonts w:ascii="Times New Roman" w:hAnsi="Times New Roman" w:cs="Times New Roman"/>
                <w:lang w:eastAsia="ru-RU"/>
              </w:rPr>
              <w:t xml:space="preserve"> Разрешение на ввод в </w:t>
            </w:r>
            <w:proofErr w:type="spellStart"/>
            <w:r w:rsidR="005E10B2" w:rsidRPr="005E10B2">
              <w:rPr>
                <w:rFonts w:ascii="Times New Roman" w:hAnsi="Times New Roman" w:cs="Times New Roman"/>
                <w:lang w:eastAsia="ru-RU"/>
              </w:rPr>
              <w:t>экспл</w:t>
            </w:r>
            <w:proofErr w:type="spellEnd"/>
            <w:r w:rsidR="005E10B2" w:rsidRPr="005E10B2">
              <w:rPr>
                <w:rFonts w:ascii="Times New Roman" w:hAnsi="Times New Roman" w:cs="Times New Roman"/>
                <w:lang w:eastAsia="ru-RU"/>
              </w:rPr>
              <w:t>. домов №1 843,8 м</w:t>
            </w:r>
            <w:proofErr w:type="gramStart"/>
            <w:r w:rsidR="005E10B2" w:rsidRPr="005E10B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 w:rsidR="005E10B2" w:rsidRPr="005E10B2">
              <w:rPr>
                <w:rFonts w:ascii="Times New Roman" w:hAnsi="Times New Roman" w:cs="Times New Roman"/>
                <w:lang w:eastAsia="ru-RU"/>
              </w:rPr>
              <w:t xml:space="preserve"> №2 739,3 м2 №3 716,6 м2 </w:t>
            </w:r>
          </w:p>
        </w:tc>
        <w:tc>
          <w:tcPr>
            <w:tcW w:w="708" w:type="dxa"/>
          </w:tcPr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 xml:space="preserve">2013 - </w:t>
            </w:r>
          </w:p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</w:tcPr>
          <w:p w:rsidR="00EF43B0" w:rsidRPr="00394D8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80500,0</w:t>
            </w:r>
          </w:p>
        </w:tc>
        <w:tc>
          <w:tcPr>
            <w:tcW w:w="1418" w:type="dxa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80</w:t>
            </w:r>
            <w:r w:rsidR="005E10B2" w:rsidRPr="00216603">
              <w:rPr>
                <w:rFonts w:ascii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</w:tcPr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4748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  <w:p w:rsidR="00EF43B0" w:rsidRPr="00394D8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EF43B0" w:rsidRDefault="00EF43B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EF43B0" w:rsidRPr="00394D83" w:rsidRDefault="00EF43B0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2884" w:rsidRPr="00394D83" w:rsidTr="00347892">
        <w:tc>
          <w:tcPr>
            <w:tcW w:w="534" w:type="dxa"/>
          </w:tcPr>
          <w:p w:rsidR="00C02884" w:rsidRPr="00394D83" w:rsidRDefault="00265E6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2126" w:type="dxa"/>
          </w:tcPr>
          <w:p w:rsidR="00C02884" w:rsidRDefault="00C02884" w:rsidP="008F00EA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3-хэтажн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ого</w:t>
            </w:r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многоквартирного жилого дома,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>омсомольская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2"/>
              </w:rPr>
              <w:t xml:space="preserve">, </w:t>
            </w:r>
            <w:r w:rsidRPr="00137FD9">
              <w:rPr>
                <w:rFonts w:ascii="Times New Roman" w:hAnsi="Times New Roman"/>
                <w:color w:val="000000"/>
                <w:sz w:val="22"/>
                <w:szCs w:val="22"/>
              </w:rPr>
              <w:t>1А</w:t>
            </w:r>
          </w:p>
        </w:tc>
        <w:tc>
          <w:tcPr>
            <w:tcW w:w="1949" w:type="dxa"/>
          </w:tcPr>
          <w:p w:rsidR="00C02884" w:rsidRDefault="00C02884" w:rsidP="008F0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3260" w:type="dxa"/>
          </w:tcPr>
          <w:p w:rsidR="00C02884" w:rsidRDefault="00C0288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Введено в эксплуатацию </w:t>
            </w:r>
          </w:p>
          <w:p w:rsidR="00C02884" w:rsidRPr="005E10B2" w:rsidRDefault="00C0288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579,5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C02884" w:rsidRPr="00394D83" w:rsidRDefault="00C0288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C02884" w:rsidRPr="00747489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20282,50</w:t>
            </w:r>
          </w:p>
        </w:tc>
        <w:tc>
          <w:tcPr>
            <w:tcW w:w="1418" w:type="dxa"/>
          </w:tcPr>
          <w:p w:rsidR="00C02884" w:rsidRPr="00216603" w:rsidRDefault="00C0288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20282,50</w:t>
            </w:r>
          </w:p>
        </w:tc>
        <w:tc>
          <w:tcPr>
            <w:tcW w:w="1559" w:type="dxa"/>
          </w:tcPr>
          <w:p w:rsidR="00C02884" w:rsidRPr="00394D83" w:rsidRDefault="00505DA2" w:rsidP="008F0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20282,50</w:t>
            </w:r>
          </w:p>
          <w:p w:rsidR="00C02884" w:rsidRPr="00394D83" w:rsidRDefault="00C02884" w:rsidP="008F0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C02884" w:rsidRDefault="00C02884" w:rsidP="008F0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C02884" w:rsidRPr="00394D83" w:rsidRDefault="00C02884" w:rsidP="008F0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F43B0" w:rsidRPr="00D33349" w:rsidTr="00347892">
        <w:tc>
          <w:tcPr>
            <w:tcW w:w="534" w:type="dxa"/>
            <w:shd w:val="clear" w:color="auto" w:fill="auto"/>
          </w:tcPr>
          <w:p w:rsidR="00EF43B0" w:rsidRPr="00D33349" w:rsidRDefault="00265E6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EF43B0" w:rsidRPr="00D33349" w:rsidRDefault="00EF43B0" w:rsidP="0016102A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супермаркета по </w:t>
            </w:r>
            <w:proofErr w:type="spellStart"/>
            <w:r w:rsidRPr="00D33349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3334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33349">
              <w:rPr>
                <w:rFonts w:ascii="Times New Roman" w:hAnsi="Times New Roman" w:cs="Times New Roman"/>
                <w:sz w:val="22"/>
                <w:szCs w:val="22"/>
              </w:rPr>
              <w:t>енинградской</w:t>
            </w:r>
            <w:proofErr w:type="spellEnd"/>
          </w:p>
        </w:tc>
        <w:tc>
          <w:tcPr>
            <w:tcW w:w="1949" w:type="dxa"/>
            <w:shd w:val="clear" w:color="auto" w:fill="auto"/>
          </w:tcPr>
          <w:p w:rsidR="00EF43B0" w:rsidRPr="00D3334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349">
              <w:rPr>
                <w:rFonts w:ascii="Times New Roman" w:hAnsi="Times New Roman" w:cs="Times New Roman"/>
                <w:lang w:eastAsia="ru-RU"/>
              </w:rPr>
              <w:t>Частный инвестор Вернер А.А.</w:t>
            </w:r>
          </w:p>
        </w:tc>
        <w:tc>
          <w:tcPr>
            <w:tcW w:w="3260" w:type="dxa"/>
            <w:shd w:val="clear" w:color="auto" w:fill="auto"/>
          </w:tcPr>
          <w:p w:rsidR="00EF43B0" w:rsidRPr="000D156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1563">
              <w:rPr>
                <w:rFonts w:ascii="Times New Roman" w:hAnsi="Times New Roman" w:cs="Times New Roman"/>
                <w:lang w:eastAsia="ru-RU"/>
              </w:rPr>
              <w:t xml:space="preserve">Получено разрешение на ввод в эксплуатацию </w:t>
            </w:r>
            <w:r w:rsidR="000D1563" w:rsidRPr="000D1563">
              <w:rPr>
                <w:rFonts w:ascii="Times New Roman" w:hAnsi="Times New Roman" w:cs="Times New Roman"/>
                <w:lang w:eastAsia="ru-RU"/>
              </w:rPr>
              <w:t>(1108,9 м</w:t>
            </w:r>
            <w:proofErr w:type="gramStart"/>
            <w:r w:rsidR="000D1563" w:rsidRPr="000D1563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 w:rsidR="000D1563" w:rsidRPr="000D1563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EF43B0" w:rsidRPr="00D3334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  <w:shd w:val="clear" w:color="auto" w:fill="auto"/>
          </w:tcPr>
          <w:p w:rsidR="005922AD" w:rsidRPr="00617C9C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9000</w:t>
            </w:r>
          </w:p>
        </w:tc>
        <w:tc>
          <w:tcPr>
            <w:tcW w:w="1418" w:type="dxa"/>
            <w:shd w:val="clear" w:color="auto" w:fill="auto"/>
          </w:tcPr>
          <w:p w:rsidR="00EF43B0" w:rsidRPr="00216603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9000</w:t>
            </w:r>
          </w:p>
        </w:tc>
        <w:tc>
          <w:tcPr>
            <w:tcW w:w="1559" w:type="dxa"/>
            <w:shd w:val="clear" w:color="auto" w:fill="auto"/>
          </w:tcPr>
          <w:p w:rsidR="00EF43B0" w:rsidRPr="00617C9C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17C9C">
              <w:rPr>
                <w:rFonts w:ascii="Times New Roman" w:hAnsi="Times New Roman" w:cs="Times New Roman"/>
                <w:lang w:eastAsia="ru-RU"/>
              </w:rPr>
              <w:t>9000</w:t>
            </w:r>
          </w:p>
          <w:p w:rsidR="00EF43B0" w:rsidRPr="00617C9C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F43B0" w:rsidRPr="00D33349" w:rsidRDefault="00EF43B0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394D83" w:rsidTr="00347892">
        <w:tc>
          <w:tcPr>
            <w:tcW w:w="534" w:type="dxa"/>
            <w:shd w:val="clear" w:color="auto" w:fill="auto"/>
          </w:tcPr>
          <w:p w:rsidR="00DC3112" w:rsidRPr="00394D83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</w:tcPr>
          <w:p w:rsidR="00DC3112" w:rsidRPr="00394D83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двух многоквартирных девятиэтажных жилых дома, </w:t>
            </w:r>
            <w:proofErr w:type="spell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gram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билейный</w:t>
            </w:r>
            <w:proofErr w:type="spellEnd"/>
          </w:p>
        </w:tc>
        <w:tc>
          <w:tcPr>
            <w:tcW w:w="194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(ООО «Борей»)</w:t>
            </w:r>
          </w:p>
        </w:tc>
        <w:tc>
          <w:tcPr>
            <w:tcW w:w="3260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8" w:type="dxa"/>
          </w:tcPr>
          <w:p w:rsidR="00DC3112" w:rsidRPr="00394D8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="00DC3112" w:rsidRPr="00394D83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134" w:type="dxa"/>
          </w:tcPr>
          <w:p w:rsidR="00DC3112" w:rsidRPr="00394D8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C3112" w:rsidRPr="0021660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DC3112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DC3112" w:rsidRPr="00394D83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394D83" w:rsidTr="00347892">
        <w:tc>
          <w:tcPr>
            <w:tcW w:w="534" w:type="dxa"/>
            <w:shd w:val="clear" w:color="auto" w:fill="auto"/>
          </w:tcPr>
          <w:p w:rsidR="00DC3112" w:rsidRPr="00394D83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</w:tcPr>
          <w:p w:rsidR="00DC3112" w:rsidRPr="00394D83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Строительство четырех многоквартирных пятиэтажных жилых дома по ул</w:t>
            </w:r>
            <w:proofErr w:type="gram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оветская,283</w:t>
            </w:r>
          </w:p>
        </w:tc>
        <w:tc>
          <w:tcPr>
            <w:tcW w:w="194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(ООО «РСК Восток»)</w:t>
            </w:r>
          </w:p>
        </w:tc>
        <w:tc>
          <w:tcPr>
            <w:tcW w:w="3260" w:type="dxa"/>
          </w:tcPr>
          <w:p w:rsidR="00DC3112" w:rsidRPr="000D156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D1563">
              <w:rPr>
                <w:rFonts w:ascii="Times New Roman" w:hAnsi="Times New Roman" w:cs="Times New Roman"/>
                <w:lang w:eastAsia="ru-RU"/>
              </w:rPr>
              <w:t>Выдано разрешение на ввод в эксплуатацию первого дома (2210,8 м</w:t>
            </w:r>
            <w:proofErr w:type="gramStart"/>
            <w:r w:rsidRPr="000D1563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  <w:r w:rsidRPr="000D1563">
              <w:rPr>
                <w:rFonts w:ascii="Times New Roman" w:hAnsi="Times New Roman" w:cs="Times New Roman"/>
                <w:lang w:eastAsia="ru-RU"/>
              </w:rPr>
              <w:t>), и разрешение на строительство второго дома</w:t>
            </w:r>
          </w:p>
        </w:tc>
        <w:tc>
          <w:tcPr>
            <w:tcW w:w="708" w:type="dxa"/>
          </w:tcPr>
          <w:p w:rsidR="00DC3112" w:rsidRPr="00CA0F0F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="00DC3112" w:rsidRPr="00D237BF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134" w:type="dxa"/>
          </w:tcPr>
          <w:p w:rsidR="00DC3112" w:rsidRPr="00CA0F0F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68281,0</w:t>
            </w:r>
          </w:p>
        </w:tc>
        <w:tc>
          <w:tcPr>
            <w:tcW w:w="1418" w:type="dxa"/>
          </w:tcPr>
          <w:p w:rsidR="00DC3112" w:rsidRPr="0021660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68281,0</w:t>
            </w:r>
          </w:p>
        </w:tc>
        <w:tc>
          <w:tcPr>
            <w:tcW w:w="1559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DC3112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DC3112" w:rsidRPr="00394D83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394D83" w:rsidTr="00347892">
        <w:tc>
          <w:tcPr>
            <w:tcW w:w="534" w:type="dxa"/>
            <w:shd w:val="clear" w:color="auto" w:fill="auto"/>
          </w:tcPr>
          <w:p w:rsidR="00DC3112" w:rsidRPr="00394D83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DC3112" w:rsidRPr="00394D83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Pr="00394D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многоквартирного девятиэтажного </w:t>
            </w:r>
            <w:proofErr w:type="spell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одноподъездного</w:t>
            </w:r>
            <w:proofErr w:type="spell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 жилого дома  мрн</w:t>
            </w:r>
            <w:proofErr w:type="gram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ндустриальный,56</w:t>
            </w:r>
          </w:p>
        </w:tc>
        <w:tc>
          <w:tcPr>
            <w:tcW w:w="194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Частный инвестор</w:t>
            </w:r>
          </w:p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(ООО «</w:t>
            </w:r>
            <w:proofErr w:type="spellStart"/>
            <w:r w:rsidRPr="00394D83">
              <w:rPr>
                <w:rFonts w:ascii="Times New Roman" w:hAnsi="Times New Roman" w:cs="Times New Roman"/>
                <w:lang w:eastAsia="ru-RU"/>
              </w:rPr>
              <w:t>СмайлХоум</w:t>
            </w:r>
            <w:proofErr w:type="spellEnd"/>
            <w:r w:rsidRPr="00394D83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Предоставлен земельный </w:t>
            </w: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участок в аренду под строительство</w:t>
            </w:r>
          </w:p>
        </w:tc>
        <w:tc>
          <w:tcPr>
            <w:tcW w:w="708" w:type="dxa"/>
          </w:tcPr>
          <w:p w:rsidR="00DC3112" w:rsidRPr="00394D8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2013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  <w:r w:rsidR="00DC3112" w:rsidRPr="00394D83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DC3112" w:rsidRPr="00394D8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</w:tcPr>
          <w:p w:rsidR="00DC3112" w:rsidRPr="0021660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2835" w:type="dxa"/>
          </w:tcPr>
          <w:p w:rsidR="00DC3112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 xml:space="preserve">-обеспечение граждан  </w:t>
            </w: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жильем</w:t>
            </w:r>
          </w:p>
          <w:p w:rsidR="00DC3112" w:rsidRPr="00394D83" w:rsidRDefault="00DC3112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394D83" w:rsidTr="00347892">
        <w:tc>
          <w:tcPr>
            <w:tcW w:w="534" w:type="dxa"/>
            <w:shd w:val="clear" w:color="auto" w:fill="auto"/>
          </w:tcPr>
          <w:p w:rsidR="00DC3112" w:rsidRPr="00394D83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</w:tcPr>
          <w:p w:rsidR="00DC3112" w:rsidRPr="00394D83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  <w:proofErr w:type="spell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spell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. Индустриальный, 56а</w:t>
            </w:r>
          </w:p>
        </w:tc>
        <w:tc>
          <w:tcPr>
            <w:tcW w:w="1949" w:type="dxa"/>
          </w:tcPr>
          <w:p w:rsidR="00DC3112" w:rsidRPr="00394D83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DC3112" w:rsidRPr="00394D83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>Дамер</w:t>
            </w:r>
            <w:proofErr w:type="spellEnd"/>
            <w:r w:rsidRPr="00394D83">
              <w:rPr>
                <w:rFonts w:ascii="Times New Roman" w:hAnsi="Times New Roman" w:cs="Times New Roman"/>
                <w:sz w:val="22"/>
                <w:szCs w:val="22"/>
              </w:rPr>
              <w:t xml:space="preserve"> Н.В.</w:t>
            </w:r>
          </w:p>
        </w:tc>
        <w:tc>
          <w:tcPr>
            <w:tcW w:w="3260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</w:t>
            </w:r>
          </w:p>
        </w:tc>
        <w:tc>
          <w:tcPr>
            <w:tcW w:w="708" w:type="dxa"/>
          </w:tcPr>
          <w:p w:rsidR="00DC3112" w:rsidRPr="00394D83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="00DC3112" w:rsidRPr="00394D83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DC3112" w:rsidRPr="00394D8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C3112" w:rsidRPr="00394D8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DC3112" w:rsidRPr="00394D8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CA0F0F" w:rsidTr="00347892">
        <w:tc>
          <w:tcPr>
            <w:tcW w:w="534" w:type="dxa"/>
          </w:tcPr>
          <w:p w:rsidR="00DC3112" w:rsidRPr="00CA0F0F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A0F0F"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DC3112" w:rsidRPr="00CA0F0F" w:rsidRDefault="00AD7A95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м</w:t>
            </w:r>
            <w:r w:rsidR="00DC3112" w:rsidRPr="00CA0F0F">
              <w:rPr>
                <w:rFonts w:ascii="Times New Roman" w:hAnsi="Times New Roman" w:cs="Times New Roman"/>
                <w:sz w:val="22"/>
                <w:szCs w:val="22"/>
              </w:rPr>
              <w:t>агазин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DC3112" w:rsidRPr="00CA0F0F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Г.Искитим</w:t>
            </w:r>
            <w:proofErr w:type="spellEnd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стровского</w:t>
            </w:r>
            <w:proofErr w:type="spellEnd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, 2</w:t>
            </w:r>
          </w:p>
        </w:tc>
        <w:tc>
          <w:tcPr>
            <w:tcW w:w="1949" w:type="dxa"/>
          </w:tcPr>
          <w:p w:rsidR="00DC3112" w:rsidRPr="00CA0F0F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CA0F0F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DC3112" w:rsidRPr="00CA0F0F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>Камнев</w:t>
            </w:r>
            <w:proofErr w:type="spellEnd"/>
            <w:r w:rsidRPr="00CA0F0F">
              <w:rPr>
                <w:rFonts w:ascii="Times New Roman" w:hAnsi="Times New Roman" w:cs="Times New Roman"/>
                <w:sz w:val="22"/>
                <w:szCs w:val="22"/>
              </w:rPr>
              <w:t xml:space="preserve"> П.А.</w:t>
            </w:r>
          </w:p>
        </w:tc>
        <w:tc>
          <w:tcPr>
            <w:tcW w:w="3260" w:type="dxa"/>
          </w:tcPr>
          <w:p w:rsidR="00DC3112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25FD">
              <w:rPr>
                <w:rFonts w:ascii="Times New Roman" w:hAnsi="Times New Roman" w:cs="Times New Roman"/>
                <w:lang w:eastAsia="ru-RU"/>
              </w:rPr>
              <w:t xml:space="preserve">Выдано разрешение на ввод в эксплуатацию </w:t>
            </w:r>
          </w:p>
          <w:p w:rsidR="00DC3112" w:rsidRPr="008D25FD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25FD">
              <w:rPr>
                <w:rFonts w:ascii="Times New Roman" w:hAnsi="Times New Roman" w:cs="Times New Roman"/>
                <w:lang w:eastAsia="ru-RU"/>
              </w:rPr>
              <w:t>71,7 м</w:t>
            </w:r>
            <w:proofErr w:type="gramStart"/>
            <w:r w:rsidRPr="008D25FD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A0F0F"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DC3112" w:rsidRPr="00505DA2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05DA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C3112" w:rsidRPr="00505DA2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05DA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DC3112" w:rsidRDefault="00DC3112" w:rsidP="00347892">
            <w:pPr>
              <w:jc w:val="center"/>
            </w:pPr>
            <w:r w:rsidRPr="00D5727F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CA0F0F" w:rsidTr="00347892">
        <w:tc>
          <w:tcPr>
            <w:tcW w:w="534" w:type="dxa"/>
          </w:tcPr>
          <w:p w:rsidR="00DC3112" w:rsidRPr="00CA0F0F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</w:tcPr>
          <w:p w:rsidR="00DC3112" w:rsidRPr="00CA0F0F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Административное здание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билейный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6в</w:t>
            </w:r>
          </w:p>
        </w:tc>
        <w:tc>
          <w:tcPr>
            <w:tcW w:w="1949" w:type="dxa"/>
          </w:tcPr>
          <w:p w:rsidR="00DC3112" w:rsidRPr="00CA0F0F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CA0F0F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DC3112" w:rsidRPr="00CA0F0F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Адов А.С.</w:t>
            </w:r>
          </w:p>
        </w:tc>
        <w:tc>
          <w:tcPr>
            <w:tcW w:w="3260" w:type="dxa"/>
          </w:tcPr>
          <w:p w:rsidR="00DC3112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25FD">
              <w:rPr>
                <w:rFonts w:ascii="Times New Roman" w:hAnsi="Times New Roman" w:cs="Times New Roman"/>
                <w:lang w:eastAsia="ru-RU"/>
              </w:rPr>
              <w:t xml:space="preserve">Выдано разрешение на ввод в эксплуатацию </w:t>
            </w:r>
          </w:p>
          <w:p w:rsidR="00DC3112" w:rsidRPr="008D25FD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25FD">
              <w:rPr>
                <w:rFonts w:ascii="Times New Roman" w:hAnsi="Times New Roman" w:cs="Times New Roman"/>
                <w:lang w:eastAsia="ru-RU"/>
              </w:rPr>
              <w:t>190,3 м</w:t>
            </w:r>
            <w:proofErr w:type="gramStart"/>
            <w:r w:rsidRPr="008D25FD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DC3112" w:rsidRPr="00E244F2" w:rsidRDefault="00E244F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4F2">
              <w:rPr>
                <w:rFonts w:ascii="Times New Roman" w:hAnsi="Times New Roman" w:cs="Times New Roman"/>
                <w:lang w:eastAsia="ru-RU"/>
              </w:rPr>
              <w:t>1903,0</w:t>
            </w:r>
          </w:p>
          <w:p w:rsidR="00E244F2" w:rsidRPr="00E244F2" w:rsidRDefault="00E244F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DC3112" w:rsidRPr="00E244F2" w:rsidRDefault="00E244F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244F2">
              <w:rPr>
                <w:rFonts w:ascii="Times New Roman" w:hAnsi="Times New Roman" w:cs="Times New Roman"/>
                <w:lang w:eastAsia="ru-RU"/>
              </w:rPr>
              <w:t>1903,0</w:t>
            </w:r>
          </w:p>
        </w:tc>
        <w:tc>
          <w:tcPr>
            <w:tcW w:w="1559" w:type="dxa"/>
          </w:tcPr>
          <w:p w:rsidR="00DC3112" w:rsidRDefault="00505DA2" w:rsidP="00347892">
            <w:pPr>
              <w:jc w:val="center"/>
            </w:pPr>
            <w:r>
              <w:rPr>
                <w:rFonts w:ascii="Times New Roman" w:hAnsi="Times New Roman" w:cs="Times New Roman"/>
                <w:lang w:eastAsia="ru-RU"/>
              </w:rPr>
              <w:t>1903</w:t>
            </w:r>
          </w:p>
        </w:tc>
        <w:tc>
          <w:tcPr>
            <w:tcW w:w="2835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CA0F0F" w:rsidTr="00347892">
        <w:tc>
          <w:tcPr>
            <w:tcW w:w="534" w:type="dxa"/>
          </w:tcPr>
          <w:p w:rsidR="00DC3112" w:rsidRPr="0016102A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02A"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</w:tcPr>
          <w:p w:rsidR="00DC3112" w:rsidRPr="0016102A" w:rsidRDefault="00DC3112" w:rsidP="008D25F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02A">
              <w:rPr>
                <w:rFonts w:ascii="Times New Roman" w:hAnsi="Times New Roman" w:cs="Times New Roman"/>
                <w:sz w:val="22"/>
                <w:szCs w:val="22"/>
              </w:rPr>
              <w:t>Склад хранения баллонов сжатого газа на 350 единиц в металлических конструкциях</w:t>
            </w:r>
          </w:p>
        </w:tc>
        <w:tc>
          <w:tcPr>
            <w:tcW w:w="1949" w:type="dxa"/>
          </w:tcPr>
          <w:p w:rsidR="00DC3112" w:rsidRPr="0016102A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6102A">
              <w:rPr>
                <w:rFonts w:ascii="Times New Roman" w:hAnsi="Times New Roman" w:cs="Times New Roman"/>
                <w:sz w:val="22"/>
                <w:szCs w:val="22"/>
              </w:rPr>
              <w:t>ОАО «</w:t>
            </w:r>
            <w:proofErr w:type="spellStart"/>
            <w:r w:rsidRPr="0016102A">
              <w:rPr>
                <w:rFonts w:ascii="Times New Roman" w:hAnsi="Times New Roman" w:cs="Times New Roman"/>
                <w:sz w:val="22"/>
                <w:szCs w:val="22"/>
              </w:rPr>
              <w:t>Искитимцемент</w:t>
            </w:r>
            <w:proofErr w:type="spellEnd"/>
            <w:r w:rsidRPr="0016102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DC3112" w:rsidRDefault="00DC3112" w:rsidP="008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02A">
              <w:rPr>
                <w:rFonts w:ascii="Times New Roman" w:hAnsi="Times New Roman" w:cs="Times New Roman"/>
                <w:lang w:eastAsia="ru-RU"/>
              </w:rPr>
              <w:t>Выдано разрешение на ввод в эксплуатацию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DC3112" w:rsidRPr="0016102A" w:rsidRDefault="00DC3112" w:rsidP="008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98,9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DC3112" w:rsidRPr="0016102A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DC3112" w:rsidRPr="0016102A" w:rsidRDefault="008472F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989,0</w:t>
            </w:r>
          </w:p>
        </w:tc>
        <w:tc>
          <w:tcPr>
            <w:tcW w:w="1418" w:type="dxa"/>
          </w:tcPr>
          <w:p w:rsidR="00DC3112" w:rsidRPr="0016102A" w:rsidRDefault="008472F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989,0</w:t>
            </w:r>
          </w:p>
        </w:tc>
        <w:tc>
          <w:tcPr>
            <w:tcW w:w="1559" w:type="dxa"/>
          </w:tcPr>
          <w:p w:rsidR="00DC3112" w:rsidRDefault="00505DA2" w:rsidP="00347892">
            <w:pPr>
              <w:jc w:val="center"/>
            </w:pPr>
            <w:r>
              <w:rPr>
                <w:rFonts w:ascii="Times New Roman" w:hAnsi="Times New Roman" w:cs="Times New Roman"/>
                <w:lang w:eastAsia="ru-RU"/>
              </w:rPr>
              <w:t>989,0</w:t>
            </w:r>
          </w:p>
        </w:tc>
        <w:tc>
          <w:tcPr>
            <w:tcW w:w="2835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CA0F0F" w:rsidTr="00347892">
        <w:tc>
          <w:tcPr>
            <w:tcW w:w="534" w:type="dxa"/>
          </w:tcPr>
          <w:p w:rsidR="00DC3112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126" w:type="dxa"/>
          </w:tcPr>
          <w:p w:rsidR="00DC3112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здания магазина</w:t>
            </w:r>
          </w:p>
          <w:p w:rsidR="00DC3112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Подгорный,32</w:t>
            </w:r>
          </w:p>
        </w:tc>
        <w:tc>
          <w:tcPr>
            <w:tcW w:w="1949" w:type="dxa"/>
          </w:tcPr>
          <w:p w:rsidR="00DC3112" w:rsidRPr="00CA0F0F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Болтуркевич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А.В.</w:t>
            </w:r>
          </w:p>
        </w:tc>
        <w:tc>
          <w:tcPr>
            <w:tcW w:w="3260" w:type="dxa"/>
          </w:tcPr>
          <w:p w:rsidR="00DC3112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A0F0F">
              <w:rPr>
                <w:rFonts w:ascii="Times New Roman" w:hAnsi="Times New Roman" w:cs="Times New Roman"/>
                <w:lang w:eastAsia="ru-RU"/>
              </w:rPr>
              <w:t>Выдано разрешение на ввод в эксплуатацию</w:t>
            </w:r>
          </w:p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955,9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DC3112" w:rsidRPr="0021660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13257,20</w:t>
            </w:r>
          </w:p>
        </w:tc>
        <w:tc>
          <w:tcPr>
            <w:tcW w:w="1418" w:type="dxa"/>
          </w:tcPr>
          <w:p w:rsidR="00DC3112" w:rsidRPr="0021660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13257,20</w:t>
            </w:r>
          </w:p>
        </w:tc>
        <w:tc>
          <w:tcPr>
            <w:tcW w:w="1559" w:type="dxa"/>
          </w:tcPr>
          <w:p w:rsidR="00DC3112" w:rsidRPr="00E113C7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113C7">
              <w:rPr>
                <w:rFonts w:ascii="Times New Roman" w:hAnsi="Times New Roman" w:cs="Times New Roman"/>
                <w:lang w:eastAsia="ru-RU"/>
              </w:rPr>
              <w:t>13257,20</w:t>
            </w:r>
          </w:p>
        </w:tc>
        <w:tc>
          <w:tcPr>
            <w:tcW w:w="2835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3112" w:rsidRPr="00CA0F0F" w:rsidTr="00347892">
        <w:tc>
          <w:tcPr>
            <w:tcW w:w="534" w:type="dxa"/>
          </w:tcPr>
          <w:p w:rsidR="00DC3112" w:rsidRDefault="00DC3112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265E6B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126" w:type="dxa"/>
          </w:tcPr>
          <w:p w:rsidR="00DC3112" w:rsidRDefault="00DC3112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Автомобильный бокс</w:t>
            </w:r>
          </w:p>
        </w:tc>
        <w:tc>
          <w:tcPr>
            <w:tcW w:w="1949" w:type="dxa"/>
          </w:tcPr>
          <w:p w:rsidR="00DC3112" w:rsidRDefault="00DC311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«Призма»</w:t>
            </w:r>
          </w:p>
        </w:tc>
        <w:tc>
          <w:tcPr>
            <w:tcW w:w="3260" w:type="dxa"/>
          </w:tcPr>
          <w:p w:rsidR="00DC3112" w:rsidRDefault="00DC3112" w:rsidP="00EB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A0F0F">
              <w:rPr>
                <w:rFonts w:ascii="Times New Roman" w:hAnsi="Times New Roman" w:cs="Times New Roman"/>
                <w:lang w:eastAsia="ru-RU"/>
              </w:rPr>
              <w:t>Выдано разрешение на ввод в эксплуатацию</w:t>
            </w:r>
          </w:p>
          <w:p w:rsidR="00DC3112" w:rsidRPr="00CA0F0F" w:rsidRDefault="00DC3112" w:rsidP="00216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494,7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</w:tcPr>
          <w:p w:rsidR="00DC3112" w:rsidRPr="00CA0F0F" w:rsidRDefault="00DC3112" w:rsidP="00EB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</w:t>
            </w:r>
          </w:p>
        </w:tc>
        <w:tc>
          <w:tcPr>
            <w:tcW w:w="1134" w:type="dxa"/>
          </w:tcPr>
          <w:p w:rsidR="00DC3112" w:rsidRPr="00216603" w:rsidRDefault="00505DA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2000,0</w:t>
            </w:r>
          </w:p>
        </w:tc>
        <w:tc>
          <w:tcPr>
            <w:tcW w:w="1418" w:type="dxa"/>
          </w:tcPr>
          <w:p w:rsidR="00DC3112" w:rsidRPr="0021660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16603">
              <w:rPr>
                <w:rFonts w:ascii="Times New Roman" w:hAnsi="Times New Roman" w:cs="Times New Roman"/>
                <w:lang w:eastAsia="ru-RU"/>
              </w:rPr>
              <w:t>2000,0</w:t>
            </w:r>
          </w:p>
          <w:p w:rsidR="00DC3112" w:rsidRPr="00216603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DC3112" w:rsidRPr="00E113C7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2000,0</w:t>
            </w:r>
          </w:p>
        </w:tc>
        <w:tc>
          <w:tcPr>
            <w:tcW w:w="2835" w:type="dxa"/>
          </w:tcPr>
          <w:p w:rsidR="00DC3112" w:rsidRPr="00CA0F0F" w:rsidRDefault="00DC311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BB060A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D9396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93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 Планируемые инвестиционные проекты на территории г.</w:t>
      </w:r>
      <w:r w:rsidR="009D0D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93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Искитима</w:t>
      </w:r>
      <w:proofErr w:type="spellEnd"/>
    </w:p>
    <w:p w:rsidR="000306DF" w:rsidRPr="00D93968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D93968">
        <w:rPr>
          <w:rFonts w:ascii="Times New Roman" w:hAnsi="Times New Roman" w:cs="Times New Roman"/>
          <w:lang w:eastAsia="ru-RU"/>
        </w:rPr>
        <w:t>Таблица 2.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843"/>
        <w:gridCol w:w="1842"/>
        <w:gridCol w:w="709"/>
        <w:gridCol w:w="1276"/>
        <w:gridCol w:w="1134"/>
        <w:gridCol w:w="1701"/>
        <w:gridCol w:w="4358"/>
      </w:tblGrid>
      <w:tr w:rsidR="00D93968" w:rsidRPr="00D93968" w:rsidTr="00041271">
        <w:tc>
          <w:tcPr>
            <w:tcW w:w="53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2126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Инвестиционный проект/суть проекта</w:t>
            </w:r>
          </w:p>
        </w:tc>
        <w:tc>
          <w:tcPr>
            <w:tcW w:w="1843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Инициатор/инвестор</w:t>
            </w:r>
          </w:p>
        </w:tc>
        <w:tc>
          <w:tcPr>
            <w:tcW w:w="1842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Проектная мощность</w:t>
            </w:r>
          </w:p>
        </w:tc>
        <w:tc>
          <w:tcPr>
            <w:tcW w:w="709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1276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(отчетный период)</w:t>
            </w:r>
          </w:p>
        </w:tc>
        <w:tc>
          <w:tcPr>
            <w:tcW w:w="113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 xml:space="preserve">Объем инвестиций (накопленным итогом с начала </w:t>
            </w:r>
            <w:r w:rsidRPr="00D93968">
              <w:rPr>
                <w:rFonts w:ascii="Times New Roman" w:hAnsi="Times New Roman" w:cs="Times New Roman"/>
                <w:lang w:eastAsia="ru-RU"/>
              </w:rPr>
              <w:lastRenderedPageBreak/>
              <w:t>года)</w:t>
            </w:r>
          </w:p>
        </w:tc>
        <w:tc>
          <w:tcPr>
            <w:tcW w:w="1701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Объем инвестиций (на весь срок реализации проекта), </w:t>
            </w:r>
            <w:proofErr w:type="spellStart"/>
            <w:r w:rsidRPr="00D93968">
              <w:rPr>
                <w:rFonts w:ascii="Times New Roman" w:hAnsi="Times New Roman" w:cs="Times New Roman"/>
                <w:lang w:eastAsia="ru-RU"/>
              </w:rPr>
              <w:t>тыс</w:t>
            </w:r>
            <w:proofErr w:type="gramStart"/>
            <w:r w:rsidRPr="00D93968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D93968">
              <w:rPr>
                <w:rFonts w:ascii="Times New Roman" w:hAnsi="Times New Roman" w:cs="Times New Roman"/>
                <w:lang w:eastAsia="ru-RU"/>
              </w:rPr>
              <w:t>уб</w:t>
            </w:r>
            <w:proofErr w:type="spellEnd"/>
            <w:r w:rsidRPr="00D93968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4358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BB56E9" w:rsidRPr="00DC3112" w:rsidTr="00041271">
        <w:tc>
          <w:tcPr>
            <w:tcW w:w="5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конференцзалом</w:t>
            </w:r>
            <w:proofErr w:type="spellEnd"/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МБУ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ЦОиО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DC31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75400</w:t>
            </w:r>
          </w:p>
        </w:tc>
        <w:tc>
          <w:tcPr>
            <w:tcW w:w="4358" w:type="dxa"/>
          </w:tcPr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-создание условий для отдыха и оздоровлени</w:t>
            </w:r>
            <w:r w:rsidR="00DC3112" w:rsidRPr="00DC3112">
              <w:rPr>
                <w:rFonts w:ascii="Times New Roman" w:hAnsi="Times New Roman" w:cs="Times New Roman"/>
                <w:lang w:eastAsia="ru-RU"/>
              </w:rPr>
              <w:t>я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детей и подростков</w:t>
            </w:r>
          </w:p>
        </w:tc>
      </w:tr>
      <w:tr w:rsidR="00D93968" w:rsidRPr="00DC3112" w:rsidTr="00041271">
        <w:trPr>
          <w:trHeight w:val="916"/>
        </w:trPr>
        <w:tc>
          <w:tcPr>
            <w:tcW w:w="534" w:type="dxa"/>
            <w:shd w:val="clear" w:color="auto" w:fill="auto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Правительство НСО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DC3112" w:rsidRDefault="00DC311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77000</w:t>
            </w:r>
          </w:p>
        </w:tc>
        <w:tc>
          <w:tcPr>
            <w:tcW w:w="4358" w:type="dxa"/>
          </w:tcPr>
          <w:p w:rsidR="000306DF" w:rsidRPr="00DC3112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повышение доступности государственных услуг для населения</w:t>
            </w:r>
          </w:p>
        </w:tc>
      </w:tr>
      <w:tr w:rsidR="00BB56E9" w:rsidRPr="00DC3112" w:rsidTr="00041271">
        <w:tc>
          <w:tcPr>
            <w:tcW w:w="5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Приобретение и реконструкция д/сада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Журавушка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DC311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Создание 220</w:t>
            </w:r>
            <w:r w:rsidR="00AD4178" w:rsidRPr="00DC311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C3112">
              <w:rPr>
                <w:rFonts w:ascii="Times New Roman" w:hAnsi="Times New Roman" w:cs="Times New Roman"/>
                <w:lang w:eastAsia="ru-RU"/>
              </w:rPr>
              <w:t>дополнительных мест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2014-2016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66000</w:t>
            </w:r>
          </w:p>
        </w:tc>
        <w:tc>
          <w:tcPr>
            <w:tcW w:w="4358" w:type="dxa"/>
          </w:tcPr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  <w:r w:rsidR="00B242D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C3112">
              <w:rPr>
                <w:rFonts w:ascii="Times New Roman" w:hAnsi="Times New Roman" w:cs="Times New Roman"/>
                <w:lang w:eastAsia="ru-RU"/>
              </w:rPr>
              <w:t>создание дополнительных мест</w:t>
            </w:r>
            <w:r w:rsidR="00505DA2">
              <w:rPr>
                <w:rFonts w:ascii="Times New Roman" w:hAnsi="Times New Roman" w:cs="Times New Roman"/>
                <w:lang w:eastAsia="ru-RU"/>
              </w:rPr>
              <w:t xml:space="preserve"> в детских дошкольных учреждениях</w:t>
            </w:r>
          </w:p>
        </w:tc>
      </w:tr>
      <w:tr w:rsidR="00D93968" w:rsidRPr="00DC3112" w:rsidTr="00041271">
        <w:tc>
          <w:tcPr>
            <w:tcW w:w="534" w:type="dxa"/>
          </w:tcPr>
          <w:p w:rsidR="000306DF" w:rsidRPr="00DC3112" w:rsidRDefault="000A77A7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многоквартирного девятиэтажного жилого дома,</w:t>
            </w:r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одгорный</w:t>
            </w:r>
            <w:proofErr w:type="spellEnd"/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ИП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 xml:space="preserve"> Г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>олубев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B242D7" w:rsidRDefault="00B242D7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94D83">
              <w:rPr>
                <w:rFonts w:ascii="Times New Roman" w:hAnsi="Times New Roman" w:cs="Times New Roman"/>
                <w:lang w:eastAsia="ru-RU"/>
              </w:rPr>
              <w:t>обеспечение граждан  жильем</w:t>
            </w:r>
          </w:p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64792" w:rsidRPr="00DC3112" w:rsidTr="00041271">
        <w:tc>
          <w:tcPr>
            <w:tcW w:w="534" w:type="dxa"/>
          </w:tcPr>
          <w:p w:rsidR="000306DF" w:rsidRPr="00DC3112" w:rsidRDefault="008733C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здания магазина по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r w:rsidR="00AD4178"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224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Болтрукевич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К.В.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862000">
        <w:tc>
          <w:tcPr>
            <w:tcW w:w="534" w:type="dxa"/>
            <w:shd w:val="clear" w:color="auto" w:fill="auto"/>
          </w:tcPr>
          <w:p w:rsidR="000306DF" w:rsidRPr="00DC3112" w:rsidRDefault="008733C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ул.</w:t>
            </w:r>
            <w:r w:rsidR="00AD4178"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Молодежная</w:t>
            </w:r>
            <w:proofErr w:type="gramEnd"/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 Налимов К.В.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041271">
        <w:tc>
          <w:tcPr>
            <w:tcW w:w="534" w:type="dxa"/>
          </w:tcPr>
          <w:p w:rsidR="000306DF" w:rsidRPr="00DC3112" w:rsidRDefault="008733C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торгового здания по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ермонтова,50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 Ушаков М.А.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041271">
        <w:tc>
          <w:tcPr>
            <w:tcW w:w="534" w:type="dxa"/>
          </w:tcPr>
          <w:p w:rsidR="000306DF" w:rsidRPr="00DC3112" w:rsidRDefault="008733C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пер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ечной,3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Сытдыкова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М.Д.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862000">
        <w:tc>
          <w:tcPr>
            <w:tcW w:w="534" w:type="dxa"/>
            <w:shd w:val="clear" w:color="auto" w:fill="auto"/>
          </w:tcPr>
          <w:p w:rsidR="000306DF" w:rsidRPr="00DC3112" w:rsidRDefault="008733CF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126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Газопровод высокого и низкого давления для автономных источников тепла (АИТ) для нежилых зданий по адресу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инвестор </w:t>
            </w:r>
          </w:p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Сибтраст</w:t>
            </w:r>
            <w:proofErr w:type="spellEnd"/>
            <w:r w:rsidR="0047618C"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0306DF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жилых домов м/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"Западный" в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области. Газоснабжение наружное. - II очередь, первый этап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Потребительский кооператив по газификации "Олимп"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1500,0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F56B7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низкого давления "Газопровод высокого и низкого давления для газоснабжения жилых домов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мр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Шипуновский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" в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области. Газопровод низкого давления  от ГРП-12/1. 4 очередь"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МКУ "Управление ЖКХ"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2050,0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F56B7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675BDA" w:rsidRPr="00DC3112" w:rsidTr="00041271">
        <w:tc>
          <w:tcPr>
            <w:tcW w:w="534" w:type="dxa"/>
          </w:tcPr>
          <w:p w:rsidR="00675BDA" w:rsidRPr="00DC3112" w:rsidRDefault="008733C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126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низкого давления "Газопровод  низкого давления для газоснабжения жилых домов м-на  "Западный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области"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Потребительский кооператив по газификации "Западный"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75BDA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675BDA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675BDA" w:rsidRPr="00DC3112" w:rsidTr="00041271">
        <w:tc>
          <w:tcPr>
            <w:tcW w:w="534" w:type="dxa"/>
          </w:tcPr>
          <w:p w:rsidR="00675BDA" w:rsidRPr="00DC3112" w:rsidRDefault="00920630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  <w:r w:rsidR="008733CF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Реконструкция индивидуального жилого дома в жилой дом с магазином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иевская,35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Надеин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А.В.,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Надеина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З.С.,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Надеина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А.А.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75BDA" w:rsidRPr="00DC3112" w:rsidTr="00041271">
        <w:tc>
          <w:tcPr>
            <w:tcW w:w="534" w:type="dxa"/>
          </w:tcPr>
          <w:p w:rsidR="00675BDA" w:rsidRPr="00DC3112" w:rsidRDefault="00920630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 w:rsidR="008733CF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«Складской корпус для напольного хранения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затаренной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продукции: ЗАО «ХПП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Искитимское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расположенныого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Новосибирская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обл.,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ул. Элеваторная, 5. Перевод котельной на природный газ"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210,0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склад-магазин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397г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Пустотин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В.А.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в р-не ул.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91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"Развитие"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918,75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склада "Холодный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склад",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.У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краинская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55/20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Гринькова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Г.В.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Получено разрешение на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строительство 1339,4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2B6D8D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высокого и низкого давления "Газопровод высокого и низкого давления для газоснабжения АИТ гаража и бытовых помещений в здании склада, расположенных по адресу: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Нсо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,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Украинская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55/20"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Гринькова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Г.В.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274,0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 xml:space="preserve">-обеспечение надежным  газоснабжением потребителей и повышение уровня газификации территории </w:t>
            </w:r>
            <w:proofErr w:type="spellStart"/>
            <w:r w:rsidRPr="002701B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2701BB">
              <w:rPr>
                <w:rFonts w:ascii="Times New Roman" w:hAnsi="Times New Roman" w:cs="Times New Roman"/>
                <w:lang w:eastAsia="ru-RU"/>
              </w:rPr>
              <w:t>.И</w:t>
            </w:r>
            <w:proofErr w:type="gramEnd"/>
            <w:r w:rsidRPr="002701BB">
              <w:rPr>
                <w:rFonts w:ascii="Times New Roman" w:hAnsi="Times New Roman" w:cs="Times New Roman"/>
                <w:lang w:eastAsia="ru-RU"/>
              </w:rPr>
              <w:t>скитима</w:t>
            </w:r>
            <w:proofErr w:type="spellEnd"/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2126" w:type="dxa"/>
          </w:tcPr>
          <w:p w:rsidR="00AD7A95" w:rsidRPr="00DC3112" w:rsidRDefault="00AD7A95" w:rsidP="00B24F51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здания со складскими и офисными помещениями по адресу: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ул. Литейная, 1В"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Клешнина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И.Н.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1219,0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576A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завода по изготовлению сухих смесей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Молдавская, 9/1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Вернер А.Г.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DC3112">
              <w:rPr>
                <w:rFonts w:ascii="Times New Roman" w:hAnsi="Times New Roman" w:cs="Times New Roman"/>
              </w:rPr>
              <w:t>4907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водозаборной скважины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Нагорная, 24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«Лига+»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DC3112">
              <w:rPr>
                <w:rFonts w:ascii="Times New Roman" w:hAnsi="Times New Roman" w:cs="Times New Roman"/>
              </w:rPr>
              <w:t>3600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пристроя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к бытовому корпусу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Литейная, 1Б/2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Частные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инвесторы Прокопенко А.М.  Четвериков Е.А.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Предоставлен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земельный участок в аренду для строительства 135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2013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2B6D8D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Советская, 477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Сорокина В.Г.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453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блока гаражей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Акимов С.В.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221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Пр. Юбилейный, 19а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Логинова О.П.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263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бизнес-комплекса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с помещениями для занятия спортом в цокольном этаже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 Южный, 68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Шишкин О.Ю.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</w:t>
            </w:r>
          </w:p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1586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- увеличение  количества 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занимающихся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 xml:space="preserve"> физической культурой и спортом, </w:t>
            </w:r>
          </w:p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 реализация  спортивного потенциала жителей города, оздоровление населения</w:t>
            </w:r>
            <w:r w:rsidRPr="00DC3112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041271">
        <w:tc>
          <w:tcPr>
            <w:tcW w:w="534" w:type="dxa"/>
          </w:tcPr>
          <w:p w:rsidR="00AD7A95" w:rsidRPr="00DC3112" w:rsidRDefault="00AD7A95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2126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административного здания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ориентира:  Новосибирская область,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с торца здания по ул. Советская, 193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«РСК Восток»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707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358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DD18FB" w:rsidRDefault="000306DF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306DF" w:rsidRPr="009669C9" w:rsidRDefault="000306DF" w:rsidP="003B76E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0306DF" w:rsidRPr="009669C9" w:rsidRDefault="000306DF" w:rsidP="003B76E5">
      <w:pPr>
        <w:tabs>
          <w:tab w:val="left" w:pos="79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306DF" w:rsidRPr="00585B81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3.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4061"/>
        <w:gridCol w:w="2835"/>
        <w:gridCol w:w="4500"/>
        <w:gridCol w:w="2835"/>
      </w:tblGrid>
      <w:tr w:rsidR="000306DF" w:rsidRPr="00585B81" w:rsidTr="008472F8">
        <w:tc>
          <w:tcPr>
            <w:tcW w:w="406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061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Площадка (земельный участок)/статус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4500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Предполагаемое использование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Наличие потенциального резидента площадки/участка</w:t>
            </w:r>
          </w:p>
        </w:tc>
      </w:tr>
      <w:tr w:rsidR="000306DF" w:rsidRPr="00A75BA4" w:rsidTr="008472F8">
        <w:tc>
          <w:tcPr>
            <w:tcW w:w="406" w:type="dxa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54:33:040604:83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. Южный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Для эксплуатации парка</w:t>
            </w:r>
          </w:p>
        </w:tc>
        <w:tc>
          <w:tcPr>
            <w:tcW w:w="2835" w:type="dxa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62327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A75BA4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A4" w:rsidRPr="00A75BA4" w:rsidRDefault="00A75BA4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Эксплуатация парка</w:t>
            </w:r>
          </w:p>
          <w:p w:rsidR="000306DF" w:rsidRPr="00A75BA4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306DF" w:rsidRPr="00A75BA4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A75BA4" w:rsidRDefault="00A75BA4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В стадии поиска</w:t>
            </w:r>
          </w:p>
        </w:tc>
      </w:tr>
      <w:tr w:rsidR="000306DF" w:rsidRPr="00A75BA4" w:rsidTr="008472F8">
        <w:tc>
          <w:tcPr>
            <w:tcW w:w="406" w:type="dxa"/>
            <w:shd w:val="clear" w:color="auto" w:fill="auto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  <w:shd w:val="clear" w:color="auto" w:fill="auto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54:33:040195:58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, ж/</w:t>
            </w:r>
            <w:proofErr w:type="gram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 Западный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Для строительства спортивно-оздоровительного комплекса</w:t>
            </w:r>
          </w:p>
        </w:tc>
        <w:tc>
          <w:tcPr>
            <w:tcW w:w="2835" w:type="dxa"/>
            <w:shd w:val="clear" w:color="auto" w:fill="auto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167924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0306DF" w:rsidRPr="00A75BA4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A75BA4" w:rsidRDefault="00840AC3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06DF" w:rsidRPr="00A75BA4">
              <w:rPr>
                <w:rFonts w:ascii="Times New Roman" w:hAnsi="Times New Roman" w:cs="Times New Roman"/>
                <w:sz w:val="24"/>
                <w:szCs w:val="24"/>
              </w:rPr>
              <w:t>троительство спортивно-оздоровительного комплекса</w:t>
            </w:r>
          </w:p>
        </w:tc>
        <w:tc>
          <w:tcPr>
            <w:tcW w:w="2835" w:type="dxa"/>
            <w:shd w:val="clear" w:color="auto" w:fill="auto"/>
          </w:tcPr>
          <w:p w:rsidR="000306DF" w:rsidRPr="00A75BA4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A75BA4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ООО «СКИФ»</w:t>
            </w:r>
          </w:p>
        </w:tc>
      </w:tr>
      <w:tr w:rsidR="00B242D7" w:rsidRPr="00A75BA4" w:rsidTr="008472F8">
        <w:tc>
          <w:tcPr>
            <w:tcW w:w="406" w:type="dxa"/>
            <w:shd w:val="clear" w:color="auto" w:fill="auto"/>
          </w:tcPr>
          <w:p w:rsidR="00B242D7" w:rsidRPr="00A75BA4" w:rsidRDefault="000F56FD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  <w:shd w:val="clear" w:color="auto" w:fill="auto"/>
          </w:tcPr>
          <w:p w:rsidR="00B242D7" w:rsidRPr="00A75BA4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номер: </w:t>
            </w:r>
            <w:r w:rsidR="008733CF"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  <w:p w:rsidR="000F56FD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242D7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42D7">
              <w:rPr>
                <w:rFonts w:ascii="Times New Roman" w:hAnsi="Times New Roman" w:cs="Times New Roman"/>
              </w:rPr>
              <w:t>ул.</w:t>
            </w:r>
            <w:r w:rsidR="000F56FD">
              <w:rPr>
                <w:rFonts w:ascii="Times New Roman" w:hAnsi="Times New Roman" w:cs="Times New Roman"/>
              </w:rPr>
              <w:t xml:space="preserve"> </w:t>
            </w:r>
            <w:r w:rsidRPr="00B242D7">
              <w:rPr>
                <w:rFonts w:ascii="Times New Roman" w:hAnsi="Times New Roman" w:cs="Times New Roman"/>
              </w:rPr>
              <w:t>Лесосплава</w:t>
            </w: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3CF">
              <w:rPr>
                <w:rFonts w:ascii="Times New Roman" w:hAnsi="Times New Roman" w:cs="Times New Roman"/>
                <w:sz w:val="24"/>
                <w:szCs w:val="24"/>
              </w:rPr>
              <w:t>(в р-не домов №№18-20)</w:t>
            </w:r>
          </w:p>
          <w:p w:rsidR="00B242D7" w:rsidRPr="00A75BA4" w:rsidRDefault="00B242D7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BA4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  <w:r w:rsidR="008733CF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 жилых домов</w:t>
            </w:r>
          </w:p>
        </w:tc>
        <w:tc>
          <w:tcPr>
            <w:tcW w:w="2835" w:type="dxa"/>
            <w:shd w:val="clear" w:color="auto" w:fill="auto"/>
          </w:tcPr>
          <w:p w:rsidR="00B242D7" w:rsidRPr="00A75BA4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1,0353 га</w:t>
            </w:r>
          </w:p>
        </w:tc>
        <w:tc>
          <w:tcPr>
            <w:tcW w:w="4500" w:type="dxa"/>
            <w:shd w:val="clear" w:color="auto" w:fill="auto"/>
          </w:tcPr>
          <w:p w:rsidR="00B242D7" w:rsidRPr="00A75BA4" w:rsidRDefault="00B242D7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2D7">
              <w:rPr>
                <w:rFonts w:ascii="Times New Roman" w:hAnsi="Times New Roman" w:cs="Times New Roman"/>
              </w:rPr>
              <w:t>Строительство трех многоквартирных трехэтажных  жилых домов</w:t>
            </w:r>
          </w:p>
        </w:tc>
        <w:tc>
          <w:tcPr>
            <w:tcW w:w="2835" w:type="dxa"/>
            <w:shd w:val="clear" w:color="auto" w:fill="auto"/>
          </w:tcPr>
          <w:p w:rsidR="000F56FD" w:rsidRPr="00A75BA4" w:rsidRDefault="000F56FD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3CF">
              <w:rPr>
                <w:rFonts w:ascii="Times New Roman" w:hAnsi="Times New Roman" w:cs="Times New Roman"/>
                <w:lang w:eastAsia="ru-RU"/>
              </w:rPr>
              <w:t>Земельный участок сформирован, планируется провести аукцион на право заключения договора о развитии застроенной территории.</w:t>
            </w:r>
          </w:p>
        </w:tc>
      </w:tr>
      <w:tr w:rsidR="00B242D7" w:rsidRPr="00672D23" w:rsidTr="008472F8">
        <w:tc>
          <w:tcPr>
            <w:tcW w:w="406" w:type="dxa"/>
            <w:shd w:val="clear" w:color="auto" w:fill="auto"/>
          </w:tcPr>
          <w:p w:rsidR="00B242D7" w:rsidRPr="00672D23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  <w:shd w:val="clear" w:color="auto" w:fill="auto"/>
          </w:tcPr>
          <w:p w:rsidR="008733CF" w:rsidRPr="00672D23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8733CF" w:rsidRPr="00672D23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733CF" w:rsidRPr="00672D23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домов №№ 20, 22, 24)</w:t>
            </w:r>
          </w:p>
          <w:p w:rsidR="00B242D7" w:rsidRPr="00672D23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</w:t>
            </w:r>
            <w:r w:rsidRPr="00672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B242D7" w:rsidRPr="00672D23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B242D7" w:rsidRPr="00672D23" w:rsidRDefault="008733CF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D23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B242D7" w:rsidRPr="00672D23" w:rsidRDefault="00672D23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672D23" w:rsidTr="008472F8">
        <w:tc>
          <w:tcPr>
            <w:tcW w:w="406" w:type="dxa"/>
            <w:shd w:val="clear" w:color="auto" w:fill="auto"/>
          </w:tcPr>
          <w:p w:rsidR="00672D23" w:rsidRPr="00672D23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61" w:type="dxa"/>
            <w:shd w:val="clear" w:color="auto" w:fill="auto"/>
          </w:tcPr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672D23">
              <w:rPr>
                <w:rFonts w:ascii="Times New Roman" w:hAnsi="Times New Roman" w:cs="Times New Roman"/>
              </w:rPr>
              <w:t xml:space="preserve"> </w:t>
            </w: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№33)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672D23" w:rsidRPr="00672D23" w:rsidRDefault="00672D23" w:rsidP="008C2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672D23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D23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Default="00672D23">
            <w:r w:rsidRPr="00450CC9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672D23" w:rsidTr="008472F8">
        <w:tc>
          <w:tcPr>
            <w:tcW w:w="406" w:type="dxa"/>
            <w:shd w:val="clear" w:color="auto" w:fill="auto"/>
          </w:tcPr>
          <w:p w:rsidR="00672D23" w:rsidRPr="00672D23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dxa"/>
            <w:shd w:val="clear" w:color="auto" w:fill="auto"/>
          </w:tcPr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72D23">
              <w:rPr>
                <w:rFonts w:ascii="Times New Roman" w:hAnsi="Times New Roman" w:cs="Times New Roman"/>
              </w:rPr>
              <w:t>Томская</w:t>
            </w:r>
            <w:proofErr w:type="gram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№3)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использование:  для строительства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672D23" w:rsidRDefault="00672D23" w:rsidP="008C2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672D23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D23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Default="00672D23">
            <w:r w:rsidRPr="00450CC9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A75BA4" w:rsidTr="008472F8">
        <w:tc>
          <w:tcPr>
            <w:tcW w:w="406" w:type="dxa"/>
            <w:shd w:val="clear" w:color="auto" w:fill="auto"/>
          </w:tcPr>
          <w:p w:rsidR="00672D23" w:rsidRPr="00672D23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dxa"/>
            <w:shd w:val="clear" w:color="auto" w:fill="auto"/>
          </w:tcPr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672D23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. Подгорный (в р-не домов №№ 9-11, 13, 15)</w:t>
            </w:r>
          </w:p>
          <w:p w:rsidR="00672D23" w:rsidRPr="00672D23" w:rsidRDefault="00672D23" w:rsidP="00672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672D23" w:rsidRPr="00672D23" w:rsidRDefault="00672D23" w:rsidP="008C2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D23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B242D7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D23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Default="00672D23">
            <w:r w:rsidRPr="00450CC9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</w:tbl>
    <w:p w:rsidR="000306DF" w:rsidRPr="00585B81" w:rsidRDefault="000306DF" w:rsidP="003B76E5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8A12D7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3F7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 Работа с обращениями инвесторов на территории </w:t>
      </w:r>
      <w:proofErr w:type="spellStart"/>
      <w:r w:rsidRPr="008F3F7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8F3F7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.И</w:t>
      </w:r>
      <w:proofErr w:type="gramEnd"/>
      <w:r w:rsidRPr="008F3F7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скитима</w:t>
      </w:r>
      <w:proofErr w:type="spellEnd"/>
    </w:p>
    <w:p w:rsidR="000306DF" w:rsidRPr="008F3F72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8F3F72">
        <w:rPr>
          <w:rFonts w:ascii="Times New Roman" w:hAnsi="Times New Roman" w:cs="Times New Roman"/>
          <w:color w:val="000000"/>
          <w:lang w:eastAsia="ru-RU"/>
        </w:rPr>
        <w:t xml:space="preserve">Характеристика обращений инвесторов. Сколько поступило, из них </w:t>
      </w:r>
      <w:proofErr w:type="gramStart"/>
      <w:r w:rsidRPr="008F3F72">
        <w:rPr>
          <w:rFonts w:ascii="Times New Roman" w:hAnsi="Times New Roman" w:cs="Times New Roman"/>
          <w:color w:val="000000"/>
          <w:lang w:eastAsia="ru-RU"/>
        </w:rPr>
        <w:t>рассмотрено</w:t>
      </w:r>
      <w:proofErr w:type="gramEnd"/>
      <w:r w:rsidRPr="008F3F72">
        <w:rPr>
          <w:rFonts w:ascii="Times New Roman" w:hAnsi="Times New Roman" w:cs="Times New Roman"/>
          <w:color w:val="000000"/>
          <w:lang w:eastAsia="ru-RU"/>
        </w:rPr>
        <w:t xml:space="preserve">/не рассмотрено/на стадии рассмотрения. Причины не </w:t>
      </w:r>
      <w:proofErr w:type="gramStart"/>
      <w:r w:rsidRPr="008F3F72">
        <w:rPr>
          <w:rFonts w:ascii="Times New Roman" w:hAnsi="Times New Roman" w:cs="Times New Roman"/>
          <w:color w:val="000000"/>
          <w:lang w:eastAsia="ru-RU"/>
        </w:rPr>
        <w:t>рассмотренных</w:t>
      </w:r>
      <w:proofErr w:type="gramEnd"/>
      <w:r w:rsidRPr="008F3F72">
        <w:rPr>
          <w:rFonts w:ascii="Times New Roman" w:hAnsi="Times New Roman" w:cs="Times New Roman"/>
          <w:color w:val="000000"/>
          <w:lang w:eastAsia="ru-RU"/>
        </w:rPr>
        <w:t>. Действия по обращениям «на стадии разрешения. Классификация обращений по типам проблем:</w:t>
      </w:r>
    </w:p>
    <w:p w:rsidR="000306DF" w:rsidRPr="008F3F72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8F3F72">
        <w:rPr>
          <w:rFonts w:ascii="Times New Roman" w:hAnsi="Times New Roman" w:cs="Times New Roman"/>
          <w:color w:val="000000"/>
          <w:lang w:eastAsia="ru-RU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0306DF" w:rsidRPr="008F3F72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8F3F72">
        <w:rPr>
          <w:rFonts w:ascii="Times New Roman" w:hAnsi="Times New Roman" w:cs="Times New Roman"/>
          <w:color w:val="000000"/>
          <w:lang w:eastAsia="ru-RU"/>
        </w:rPr>
        <w:t>Таблица 4.</w:t>
      </w:r>
    </w:p>
    <w:p w:rsidR="000306DF" w:rsidRPr="008F3F72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309"/>
        <w:gridCol w:w="4536"/>
        <w:gridCol w:w="912"/>
        <w:gridCol w:w="1100"/>
        <w:gridCol w:w="1390"/>
        <w:gridCol w:w="3686"/>
      </w:tblGrid>
      <w:tr w:rsidR="000306DF" w:rsidRPr="008F3F72" w:rsidTr="00BC4E14">
        <w:tc>
          <w:tcPr>
            <w:tcW w:w="54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30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Срок обращения</w:t>
            </w:r>
          </w:p>
        </w:tc>
        <w:tc>
          <w:tcPr>
            <w:tcW w:w="453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Срок рассмотрения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3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Результат рассмотрения обращения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lang w:eastAsia="ru-RU"/>
              </w:rPr>
              <w:t>Комментарии</w:t>
            </w:r>
          </w:p>
        </w:tc>
      </w:tr>
    </w:tbl>
    <w:p w:rsidR="000306DF" w:rsidRPr="008F3F72" w:rsidRDefault="000306DF" w:rsidP="008F3F72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153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908"/>
        <w:gridCol w:w="1311"/>
        <w:gridCol w:w="4499"/>
        <w:gridCol w:w="732"/>
        <w:gridCol w:w="1100"/>
        <w:gridCol w:w="1590"/>
        <w:gridCol w:w="3686"/>
      </w:tblGrid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 А.Л.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автокомплекса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</w:t>
            </w: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районе телевизионной вышки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Побокин</w:t>
            </w:r>
            <w:r w:rsidR="000E3EC2"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гаража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Кооперативная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в связи с тем, что в соответствии с Генеральным планом города и правилами землепользования и застройки данная территория не предназначена для строительства гаражей</w:t>
            </w: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«Монолит»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Комсомольская, 45А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«Монолит»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Герцена, 19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«Монолит»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Челюскинцев,2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Бучнев А.М.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Южный, 72А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тем, что на испрашиваемом земельном участке невозможно </w:t>
            </w:r>
            <w:proofErr w:type="gramStart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разместить объект</w:t>
            </w:r>
            <w:proofErr w:type="gramEnd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без нарушения градостроительных и противопожарных норм</w:t>
            </w: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Голиков С.М.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мр.Южный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(11)   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Кербер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А.Р.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земельного участка для строительства магазина,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мр.Индустриальный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(30)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тем, что отсутствует возможность организации парковочных мест на </w:t>
            </w: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испрашиваемой территории в соответствии с градостроительным нормам, а также наличием  инженерных коммуникаций на данном земельном участке</w:t>
            </w: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Молчанова В.А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собственность  земельного участка для размещения павильона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пр.Юбилейный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(17)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в связи с тем, что испрашиваемый земельный участок расположен за красной линией застройки жилого квартала.</w:t>
            </w: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Вендерский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размещения спортивной площадки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ж/м Солнечный (58Б)  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Н.Ф.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 строительства стоянки боксового типа,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ул.Ломоносова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(24)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Княжева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в собственность земельного участка для строительства магазина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Ильченко Т.А.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придорожного комплекса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ул.Юбилейная</w:t>
            </w:r>
            <w:proofErr w:type="spellEnd"/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СибПроектЭлектро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25м на юго-запад от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91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Прокопенко Д.А.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административного здания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ул.Молдавская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(56)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«Лидер-Строй»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производственных зданий,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ул.Молдавская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58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«Кровля»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складов, расположенного по адресу: установлено относительно ориентира, расположенного в границах участка. Ориентир жилой дом. Почтовый адрес ориентира: Новосибирская область, город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Трудовая, дом 12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Нагибнева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О.Н.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под автостоянку на 30 машин и весовой контроль, с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Карьер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Цемзавода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(2)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Полтавцев Д.Н.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 для строительства склада с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Партизанская, 79 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«Новосибирское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Карьероуправление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 участка в аренду для размещения склада готовой продукции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ул.Саратовская</w:t>
            </w:r>
            <w:proofErr w:type="spellEnd"/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СибПроектЭлектро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 участка в аренду для строительства магазина с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Индустриальный, (32)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Бучнев А.М.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мр.Южный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(72А)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ООО </w:t>
            </w: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«Ласточка»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Латышенко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В.Г.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</w:t>
            </w: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строительства магазина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(223)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</w:t>
            </w: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Грошин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К.И.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магазина фирменной торговли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мр.Южный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(1А)</w:t>
            </w:r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DF" w:rsidRPr="008F3F72" w:rsidTr="00BC4E14">
        <w:tc>
          <w:tcPr>
            <w:tcW w:w="53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8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«Компания Авангард»</w:t>
            </w:r>
          </w:p>
        </w:tc>
        <w:tc>
          <w:tcPr>
            <w:tcW w:w="1311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499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размещения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дискаунтера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продовольственных товаров по сниженным ценам с местоположением: Новосибирская обл.,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ул.Нагорная</w:t>
            </w:r>
            <w:proofErr w:type="spellEnd"/>
          </w:p>
        </w:tc>
        <w:tc>
          <w:tcPr>
            <w:tcW w:w="732" w:type="dxa"/>
          </w:tcPr>
          <w:p w:rsidR="000306DF" w:rsidRPr="008F3F72" w:rsidRDefault="000306DF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</w:tcPr>
          <w:p w:rsidR="000306DF" w:rsidRPr="008F3F72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F72" w:rsidRPr="008F3F72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Вернер А.Г.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делового центра с офисными и торговыми  помещениями, с местоположением: Новосибирская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Пушкина (53)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F72" w:rsidRPr="008F3F72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«РСК Восток»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многоэтажного жилого дома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F72" w:rsidRPr="008F3F72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Межрегиональная организация «Союз десантников Сибири»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строительства здания под размещение офисных помещений, с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Южный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 торца жилого дома № 32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решением комиссии по градостроительству, землепользованию и застройке об изменении разрешенного использования данного земельного участка с «для строительства многоэтажного жилого дома с магазином на первом этаже» на «для благоустройства» в соответствии с фактическим использованием (для организации пешеходных </w:t>
            </w:r>
            <w:r w:rsidRPr="008F3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зон и парковочных мест жилого дома № 32 </w:t>
            </w:r>
            <w:proofErr w:type="spellStart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Южный)</w:t>
            </w:r>
            <w:proofErr w:type="gramEnd"/>
          </w:p>
        </w:tc>
      </w:tr>
      <w:tr w:rsidR="008F3F72" w:rsidRPr="008F3F72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Липин В.В.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земельного участка для открытого склада крупногабаритных запчастей для легковых автомобилей и размещения торгового (охранного) вагончика, с местоположением: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районе жилого дома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Южный, (73)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F72" w:rsidRPr="008F3F72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«Развитие»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земельного участка для строительства торгового центра, с местоположением: установлено  относительно ориентира, расположенного за пределами участка, ориентир мачта телевизионная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часток находится примерно в </w:t>
            </w:r>
            <w:smartTag w:uri="urn:schemas-microsoft-com:office:smarttags" w:element="metricconverter">
              <w:smartTagPr>
                <w:attr w:name="ProductID" w:val="240 м"/>
              </w:smartTagPr>
              <w:r w:rsidRPr="008F3F72">
                <w:rPr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240 м</w:t>
              </w:r>
            </w:smartTag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ориентира по направлению на северо-восток. почтовый адрес ориентира: </w:t>
            </w:r>
            <w:proofErr w:type="gram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</w:t>
            </w:r>
            <w:proofErr w:type="spellStart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  <w:r w:rsidRPr="008F3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ж/м Западный, 1А/2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2" w:rsidRPr="008F3F72" w:rsidRDefault="008F3F72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7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внесения изменений в Генеральный план г. </w:t>
            </w:r>
            <w:proofErr w:type="spellStart"/>
            <w:r w:rsidRPr="008F3F72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</w:p>
        </w:tc>
      </w:tr>
    </w:tbl>
    <w:p w:rsidR="000306DF" w:rsidRPr="00585B81" w:rsidRDefault="000306DF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0306DF" w:rsidRPr="00585B8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 Краткая характеристика деятельности инвестиционного уполномоченного </w:t>
      </w:r>
      <w:proofErr w:type="spellStart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.И</w:t>
      </w:r>
      <w:proofErr w:type="gramEnd"/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скитима</w:t>
      </w:r>
      <w:proofErr w:type="spellEnd"/>
    </w:p>
    <w:p w:rsidR="000306DF" w:rsidRPr="00BB060A" w:rsidRDefault="000306DF" w:rsidP="00A5258B">
      <w:pPr>
        <w:spacing w:after="0" w:line="240" w:lineRule="auto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>Ведение сайта (раздела, посвященного потенциалу развития территории), количество посещений раздела сайта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ab/>
        <w:t xml:space="preserve">-на официальном сайте администрации </w:t>
      </w:r>
      <w:proofErr w:type="spellStart"/>
      <w:r w:rsidRPr="00AD4178">
        <w:rPr>
          <w:rFonts w:ascii="Times New Roman" w:hAnsi="Times New Roman" w:cs="Times New Roman"/>
          <w:lang w:eastAsia="ru-RU"/>
        </w:rPr>
        <w:t>г</w:t>
      </w:r>
      <w:proofErr w:type="gramStart"/>
      <w:r w:rsidRPr="00AD4178">
        <w:rPr>
          <w:rFonts w:ascii="Times New Roman" w:hAnsi="Times New Roman" w:cs="Times New Roman"/>
          <w:lang w:eastAsia="ru-RU"/>
        </w:rPr>
        <w:t>.И</w:t>
      </w:r>
      <w:proofErr w:type="gramEnd"/>
      <w:r w:rsidRPr="00AD4178">
        <w:rPr>
          <w:rFonts w:ascii="Times New Roman" w:hAnsi="Times New Roman" w:cs="Times New Roman"/>
          <w:lang w:eastAsia="ru-RU"/>
        </w:rPr>
        <w:t>скитимав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разделе Управление экономического развития размещен подраздел «Инвестиционный паспорт города </w:t>
      </w:r>
      <w:proofErr w:type="spellStart"/>
      <w:r w:rsidRPr="00AD4178">
        <w:rPr>
          <w:rFonts w:ascii="Times New Roman" w:hAnsi="Times New Roman" w:cs="Times New Roman"/>
          <w:lang w:eastAsia="ru-RU"/>
        </w:rPr>
        <w:t>Искитима</w:t>
      </w:r>
      <w:proofErr w:type="spellEnd"/>
      <w:r w:rsidRPr="00AD4178">
        <w:rPr>
          <w:rFonts w:ascii="Times New Roman" w:hAnsi="Times New Roman" w:cs="Times New Roman"/>
          <w:lang w:eastAsia="ru-RU"/>
        </w:rPr>
        <w:t>»,созданы папки «Нормативные правовые акты» и «Отчет Инвестиционного уполномоченного»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 xml:space="preserve">Информационная поддержка и продвижение территории на различных </w:t>
      </w:r>
      <w:proofErr w:type="spellStart"/>
      <w:r w:rsidRPr="00AD4178">
        <w:rPr>
          <w:rFonts w:ascii="Times New Roman" w:hAnsi="Times New Roman" w:cs="Times New Roman"/>
          <w:lang w:eastAsia="ru-RU"/>
        </w:rPr>
        <w:t>конгрессных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мероприятиях: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 xml:space="preserve">-на официальном сайте </w:t>
      </w:r>
      <w:proofErr w:type="spellStart"/>
      <w:r w:rsidRPr="009B3E72">
        <w:rPr>
          <w:rFonts w:ascii="Times New Roman" w:hAnsi="Times New Roman" w:cs="Times New Roman"/>
          <w:lang w:eastAsia="ru-RU"/>
        </w:rPr>
        <w:t>г</w:t>
      </w:r>
      <w:proofErr w:type="gramStart"/>
      <w:r w:rsidRPr="009B3E72">
        <w:rPr>
          <w:rFonts w:ascii="Times New Roman" w:hAnsi="Times New Roman" w:cs="Times New Roman"/>
          <w:lang w:eastAsia="ru-RU"/>
        </w:rPr>
        <w:t>.И</w:t>
      </w:r>
      <w:proofErr w:type="gramEnd"/>
      <w:r w:rsidRPr="009B3E72">
        <w:rPr>
          <w:rFonts w:ascii="Times New Roman" w:hAnsi="Times New Roman" w:cs="Times New Roman"/>
          <w:lang w:eastAsia="ru-RU"/>
        </w:rPr>
        <w:t>скитима</w:t>
      </w:r>
      <w:proofErr w:type="spellEnd"/>
      <w:r w:rsidRPr="009B3E72">
        <w:rPr>
          <w:rFonts w:ascii="Times New Roman" w:hAnsi="Times New Roman" w:cs="Times New Roman"/>
          <w:lang w:eastAsia="ru-RU"/>
        </w:rPr>
        <w:t xml:space="preserve"> размещена презентация «</w:t>
      </w:r>
      <w:proofErr w:type="spellStart"/>
      <w:r w:rsidRPr="009B3E72">
        <w:rPr>
          <w:rFonts w:ascii="Times New Roman" w:hAnsi="Times New Roman" w:cs="Times New Roman"/>
          <w:lang w:eastAsia="ru-RU"/>
        </w:rPr>
        <w:t>Искитим</w:t>
      </w:r>
      <w:proofErr w:type="spellEnd"/>
      <w:r w:rsidRPr="009B3E72">
        <w:rPr>
          <w:rFonts w:ascii="Times New Roman" w:hAnsi="Times New Roman" w:cs="Times New Roman"/>
          <w:lang w:eastAsia="ru-RU"/>
        </w:rPr>
        <w:t xml:space="preserve"> вчера, сегодня, завтра»;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-распространение информации о городе в печатном виде</w:t>
      </w:r>
      <w:r w:rsidR="00AD4178" w:rsidRPr="009B3E72">
        <w:rPr>
          <w:rFonts w:ascii="Times New Roman" w:hAnsi="Times New Roman" w:cs="Times New Roman"/>
          <w:lang w:eastAsia="ru-RU"/>
        </w:rPr>
        <w:t xml:space="preserve"> </w:t>
      </w:r>
      <w:r w:rsidRPr="009B3E72">
        <w:rPr>
          <w:rFonts w:ascii="Times New Roman" w:hAnsi="Times New Roman" w:cs="Times New Roman"/>
          <w:lang w:eastAsia="ru-RU"/>
        </w:rPr>
        <w:t xml:space="preserve">(1000 </w:t>
      </w:r>
      <w:proofErr w:type="spellStart"/>
      <w:proofErr w:type="gramStart"/>
      <w:r w:rsidRPr="009B3E72">
        <w:rPr>
          <w:rFonts w:ascii="Times New Roman" w:hAnsi="Times New Roman" w:cs="Times New Roman"/>
          <w:lang w:eastAsia="ru-RU"/>
        </w:rPr>
        <w:t>экз</w:t>
      </w:r>
      <w:proofErr w:type="spellEnd"/>
      <w:proofErr w:type="gramEnd"/>
      <w:r w:rsidRPr="009B3E72">
        <w:rPr>
          <w:rFonts w:ascii="Times New Roman" w:hAnsi="Times New Roman" w:cs="Times New Roman"/>
          <w:lang w:eastAsia="ru-RU"/>
        </w:rPr>
        <w:t>);</w:t>
      </w:r>
    </w:p>
    <w:p w:rsidR="000306DF" w:rsidRPr="009B3E72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Ведение и актуализация инвестиционного паспорта: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-инвестиционный паспорт города</w:t>
      </w:r>
      <w:r w:rsidR="009B6DB2" w:rsidRPr="009B3E72">
        <w:rPr>
          <w:rFonts w:ascii="Times New Roman" w:hAnsi="Times New Roman" w:cs="Times New Roman"/>
          <w:lang w:eastAsia="ru-RU"/>
        </w:rPr>
        <w:t xml:space="preserve"> актуализирован 29.07.2013 года и размещен</w:t>
      </w:r>
      <w:r w:rsidRPr="009B3E72">
        <w:rPr>
          <w:rFonts w:ascii="Times New Roman" w:hAnsi="Times New Roman" w:cs="Times New Roman"/>
          <w:lang w:eastAsia="ru-RU"/>
        </w:rPr>
        <w:t xml:space="preserve"> на официальном сайте;</w:t>
      </w:r>
    </w:p>
    <w:p w:rsidR="000306DF" w:rsidRPr="0003534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35344">
        <w:rPr>
          <w:rFonts w:ascii="Times New Roman" w:hAnsi="Times New Roman" w:cs="Times New Roman"/>
          <w:lang w:eastAsia="ru-RU"/>
        </w:rPr>
        <w:t>Привлечено инвесторов</w:t>
      </w:r>
    </w:p>
    <w:p w:rsidR="000306DF" w:rsidRPr="00A75BA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C1841">
        <w:rPr>
          <w:rFonts w:ascii="Times New Roman" w:hAnsi="Times New Roman" w:cs="Times New Roman"/>
          <w:lang w:eastAsia="ru-RU"/>
        </w:rPr>
        <w:t xml:space="preserve">Оказано содействие в выборе/оформлении площадки/участка </w:t>
      </w:r>
      <w:r w:rsidR="004C1841">
        <w:rPr>
          <w:rFonts w:ascii="Times New Roman" w:hAnsi="Times New Roman" w:cs="Times New Roman"/>
          <w:lang w:eastAsia="ru-RU"/>
        </w:rPr>
        <w:t>–</w:t>
      </w:r>
      <w:r w:rsidR="00AD4178" w:rsidRPr="004C1841">
        <w:rPr>
          <w:rFonts w:ascii="Times New Roman" w:hAnsi="Times New Roman" w:cs="Times New Roman"/>
          <w:lang w:eastAsia="ru-RU"/>
        </w:rPr>
        <w:t xml:space="preserve"> </w:t>
      </w:r>
      <w:r w:rsidR="004C1841" w:rsidRPr="004C1841">
        <w:rPr>
          <w:rFonts w:ascii="Times New Roman" w:hAnsi="Times New Roman" w:cs="Times New Roman"/>
          <w:lang w:eastAsia="ru-RU"/>
        </w:rPr>
        <w:t>30</w:t>
      </w:r>
      <w:r w:rsidR="004C1841">
        <w:rPr>
          <w:rFonts w:ascii="Times New Roman" w:hAnsi="Times New Roman" w:cs="Times New Roman"/>
          <w:lang w:eastAsia="ru-RU"/>
        </w:rPr>
        <w:t>.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Оказано содействие в подборе иного имущества-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Оказана муниципальная поддержка проекту-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lastRenderedPageBreak/>
        <w:t>Иные значимые факты о деятельности инвестиционного уполномоченного</w:t>
      </w:r>
    </w:p>
    <w:p w:rsidR="000306DF" w:rsidRPr="00BB060A" w:rsidRDefault="000306DF" w:rsidP="00A75BA4">
      <w:pPr>
        <w:spacing w:after="0" w:line="240" w:lineRule="auto"/>
        <w:jc w:val="both"/>
        <w:rPr>
          <w:rFonts w:ascii="Times New Roman" w:hAnsi="Times New Roman" w:cs="Times New Roman"/>
          <w:color w:val="4F6228" w:themeColor="accent3" w:themeShade="80"/>
          <w:lang w:eastAsia="ru-RU"/>
        </w:rPr>
      </w:pPr>
      <w:r w:rsidRPr="00BB060A">
        <w:rPr>
          <w:rFonts w:ascii="Times New Roman" w:hAnsi="Times New Roman" w:cs="Times New Roman"/>
          <w:color w:val="4F6228" w:themeColor="accent3" w:themeShade="80"/>
          <w:lang w:eastAsia="ru-RU"/>
        </w:rPr>
        <w:tab/>
      </w:r>
    </w:p>
    <w:p w:rsidR="000306DF" w:rsidRPr="003B76E5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B76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0306DF" w:rsidRPr="003B76E5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B76E5">
        <w:rPr>
          <w:rFonts w:ascii="Times New Roman" w:hAnsi="Times New Roman" w:cs="Times New Roman"/>
          <w:lang w:eastAsia="ru-RU"/>
        </w:rPr>
        <w:t>Таблица 5.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"/>
        <w:gridCol w:w="3104"/>
        <w:gridCol w:w="2552"/>
        <w:gridCol w:w="4678"/>
        <w:gridCol w:w="1134"/>
        <w:gridCol w:w="1701"/>
        <w:gridCol w:w="1134"/>
      </w:tblGrid>
      <w:tr w:rsidR="00BB060A" w:rsidRPr="003B76E5">
        <w:tc>
          <w:tcPr>
            <w:tcW w:w="406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310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552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Суть принятого нормативного правового акта</w:t>
            </w:r>
          </w:p>
        </w:tc>
        <w:tc>
          <w:tcPr>
            <w:tcW w:w="4678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Установленные меры поддержки</w:t>
            </w: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Поддержанные проекты</w:t>
            </w:r>
          </w:p>
        </w:tc>
        <w:tc>
          <w:tcPr>
            <w:tcW w:w="1701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B76E5">
              <w:rPr>
                <w:rFonts w:ascii="Times New Roman" w:hAnsi="Times New Roman" w:cs="Times New Roman"/>
                <w:lang w:eastAsia="ru-RU"/>
              </w:rPr>
              <w:t>Формы и механизмы поддержки (установленные/предоставленные</w:t>
            </w:r>
            <w:proofErr w:type="gramEnd"/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  <w:tr w:rsidR="00BB060A" w:rsidRPr="003B76E5">
        <w:tc>
          <w:tcPr>
            <w:tcW w:w="406" w:type="dxa"/>
          </w:tcPr>
          <w:p w:rsidR="000306DF" w:rsidRPr="003B76E5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г</w:t>
            </w:r>
            <w:proofErr w:type="gramStart"/>
            <w:r w:rsidRPr="003B76E5">
              <w:rPr>
                <w:rFonts w:ascii="Times New Roman" w:hAnsi="Times New Roman" w:cs="Times New Roman"/>
              </w:rPr>
              <w:t>.И</w:t>
            </w:r>
            <w:proofErr w:type="gramEnd"/>
            <w:r w:rsidRPr="003B76E5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 xml:space="preserve"> от 23.01.2013</w:t>
            </w:r>
            <w:r w:rsidR="004662AE" w:rsidRPr="003B76E5">
              <w:rPr>
                <w:rFonts w:ascii="Times New Roman" w:hAnsi="Times New Roman" w:cs="Times New Roman"/>
              </w:rPr>
              <w:t xml:space="preserve"> № 84 </w:t>
            </w:r>
            <w:r w:rsidRPr="003B76E5">
              <w:rPr>
                <w:rFonts w:ascii="Times New Roman" w:hAnsi="Times New Roman" w:cs="Times New Roman"/>
              </w:rPr>
              <w:t xml:space="preserve">  «О муниципальной поддержке инвестиционной деятельности на территории г.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 xml:space="preserve"> Новосибирской области»</w:t>
            </w:r>
          </w:p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Установлены  формы и методы муниципальной поддержки инвестиционной деятельности на территории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г</w:t>
            </w:r>
            <w:proofErr w:type="gramStart"/>
            <w:r w:rsidRPr="003B76E5">
              <w:rPr>
                <w:rFonts w:ascii="Times New Roman" w:hAnsi="Times New Roman" w:cs="Times New Roman"/>
              </w:rPr>
              <w:t>.И</w:t>
            </w:r>
            <w:proofErr w:type="gramEnd"/>
            <w:r w:rsidRPr="003B76E5">
              <w:rPr>
                <w:rFonts w:ascii="Times New Roman" w:hAnsi="Times New Roman" w:cs="Times New Roman"/>
              </w:rPr>
              <w:t>скитима</w:t>
            </w:r>
            <w:proofErr w:type="spellEnd"/>
          </w:p>
        </w:tc>
        <w:tc>
          <w:tcPr>
            <w:tcW w:w="4678" w:type="dxa"/>
          </w:tcPr>
          <w:p w:rsidR="000306DF" w:rsidRPr="003B76E5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Инвесторам, осуществляющим инвестиционную деятельность на территории города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>, предоставляются следующие меры муниципальной поддержки:</w:t>
            </w:r>
          </w:p>
          <w:p w:rsidR="000306DF" w:rsidRPr="003B76E5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1. предоставление налоговых льгот по налогам в порядке и пределах, установленных Налоговым </w:t>
            </w:r>
            <w:hyperlink r:id="rId7" w:history="1">
              <w:r w:rsidRPr="003B76E5">
                <w:rPr>
                  <w:rFonts w:ascii="Times New Roman" w:hAnsi="Times New Roman" w:cs="Times New Roman"/>
                </w:rPr>
                <w:t>кодексом</w:t>
              </w:r>
            </w:hyperlink>
            <w:r w:rsidRPr="003B76E5">
              <w:rPr>
                <w:rFonts w:ascii="Times New Roman" w:hAnsi="Times New Roman" w:cs="Times New Roman"/>
              </w:rPr>
              <w:t xml:space="preserve"> Российской Федерации и решением Совета депутатов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г</w:t>
            </w:r>
            <w:proofErr w:type="gramStart"/>
            <w:r w:rsidRPr="003B76E5">
              <w:rPr>
                <w:rFonts w:ascii="Times New Roman" w:hAnsi="Times New Roman" w:cs="Times New Roman"/>
              </w:rPr>
              <w:t>.И</w:t>
            </w:r>
            <w:proofErr w:type="gramEnd"/>
            <w:r w:rsidRPr="003B76E5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>;</w:t>
            </w:r>
          </w:p>
          <w:p w:rsidR="000306DF" w:rsidRPr="003B76E5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2. предоставление льгот по аренде земельных участков;</w:t>
            </w:r>
          </w:p>
          <w:p w:rsidR="000306DF" w:rsidRPr="003B76E5" w:rsidRDefault="000306DF" w:rsidP="00BC4E14">
            <w:pPr>
              <w:tabs>
                <w:tab w:val="left" w:pos="848"/>
              </w:tabs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3. согласование предоставления инвестиционного налогового кредита по местным налогам;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4. предоставление муниципальных гарантий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г</w:t>
            </w:r>
            <w:proofErr w:type="gramStart"/>
            <w:r w:rsidRPr="003B76E5">
              <w:rPr>
                <w:rFonts w:ascii="Times New Roman" w:hAnsi="Times New Roman" w:cs="Times New Roman"/>
              </w:rPr>
              <w:t>.И</w:t>
            </w:r>
            <w:proofErr w:type="gramEnd"/>
            <w:r w:rsidRPr="003B76E5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 xml:space="preserve">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5. оказание информационной, методической и организационной помощи при подготовке документации по инвестиционным проектам (бизнес-планам);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6. предоставление организационных форм муниципальной поддержки в виде: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- содействия для включения в федеральные, региональные и муниципальные программы социально значимых и наиболее </w:t>
            </w:r>
            <w:r w:rsidRPr="003B76E5">
              <w:rPr>
                <w:rFonts w:ascii="Times New Roman" w:hAnsi="Times New Roman" w:cs="Times New Roman"/>
              </w:rPr>
              <w:lastRenderedPageBreak/>
              <w:t>эффективных инвестиционных проектов;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0306DF" w:rsidRPr="003B76E5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- иные организационные формы муниципальной поддержки.</w:t>
            </w:r>
          </w:p>
          <w:p w:rsidR="000306DF" w:rsidRPr="003B76E5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-разработка, утверждение и финансирование инвестиционных проектов;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0306DF" w:rsidRPr="003B76E5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-вовлечение в инвестиционный процесс временно приостановленных и законсервированных строек и объектов, находящихся в муниципа</w:t>
            </w:r>
            <w:r w:rsidR="003B76E5">
              <w:rPr>
                <w:rFonts w:ascii="Times New Roman" w:hAnsi="Times New Roman" w:cs="Times New Roman"/>
              </w:rPr>
              <w:t xml:space="preserve">льной собственности </w:t>
            </w:r>
            <w:proofErr w:type="spellStart"/>
            <w:r w:rsidR="003B76E5">
              <w:rPr>
                <w:rFonts w:ascii="Times New Roman" w:hAnsi="Times New Roman" w:cs="Times New Roman"/>
              </w:rPr>
              <w:t>г</w:t>
            </w:r>
            <w:proofErr w:type="gramStart"/>
            <w:r w:rsidR="003B76E5">
              <w:rPr>
                <w:rFonts w:ascii="Times New Roman" w:hAnsi="Times New Roman" w:cs="Times New Roman"/>
              </w:rPr>
              <w:t>.И</w:t>
            </w:r>
            <w:proofErr w:type="gramEnd"/>
            <w:r w:rsidR="003B76E5">
              <w:rPr>
                <w:rFonts w:ascii="Times New Roman" w:hAnsi="Times New Roman" w:cs="Times New Roman"/>
              </w:rPr>
              <w:t>скитима</w:t>
            </w:r>
            <w:proofErr w:type="spellEnd"/>
            <w:r w:rsidR="003B76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60A" w:rsidRPr="003B76E5">
        <w:tc>
          <w:tcPr>
            <w:tcW w:w="406" w:type="dxa"/>
          </w:tcPr>
          <w:p w:rsidR="000306DF" w:rsidRPr="003B76E5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0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г</w:t>
            </w:r>
            <w:proofErr w:type="gramStart"/>
            <w:r w:rsidRPr="003B76E5">
              <w:rPr>
                <w:rFonts w:ascii="Times New Roman" w:hAnsi="Times New Roman" w:cs="Times New Roman"/>
              </w:rPr>
              <w:t>.И</w:t>
            </w:r>
            <w:proofErr w:type="gramEnd"/>
            <w:r w:rsidRPr="003B76E5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 xml:space="preserve">  от 12.07.2013 </w:t>
            </w:r>
            <w:r w:rsidR="004662AE" w:rsidRPr="003B76E5">
              <w:rPr>
                <w:rFonts w:ascii="Times New Roman" w:hAnsi="Times New Roman" w:cs="Times New Roman"/>
              </w:rPr>
              <w:t>№ 1107</w:t>
            </w:r>
            <w:r w:rsidRPr="003B76E5">
              <w:rPr>
                <w:rFonts w:ascii="Times New Roman" w:hAnsi="Times New Roman" w:cs="Times New Roman"/>
              </w:rPr>
              <w:t xml:space="preserve"> Об утверждении муниципальной программы «Муниципальная поддержка инвестиционной деятельности на территории города </w:t>
            </w:r>
            <w:proofErr w:type="spellStart"/>
            <w:r w:rsidRPr="003B76E5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3B76E5">
              <w:rPr>
                <w:rFonts w:ascii="Times New Roman" w:hAnsi="Times New Roman" w:cs="Times New Roman"/>
              </w:rPr>
              <w:t xml:space="preserve"> Новосибирской области на 2013-2017 годы».</w:t>
            </w:r>
          </w:p>
        </w:tc>
        <w:tc>
          <w:tcPr>
            <w:tcW w:w="2552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76E5">
              <w:rPr>
                <w:rFonts w:ascii="Times New Roman" w:hAnsi="Times New Roman" w:cs="Times New Roman"/>
              </w:rPr>
              <w:t>Определены правоотношения, связанные с обеспечением муниципальной поддержки инвестиционной деятельности на территории города.</w:t>
            </w:r>
          </w:p>
        </w:tc>
        <w:tc>
          <w:tcPr>
            <w:tcW w:w="4678" w:type="dxa"/>
          </w:tcPr>
          <w:p w:rsidR="000306DF" w:rsidRPr="003B76E5" w:rsidRDefault="000306DF" w:rsidP="003B76E5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06DF" w:rsidRDefault="000306DF">
      <w:pPr>
        <w:rPr>
          <w:rFonts w:cs="Times New Roman"/>
        </w:rPr>
      </w:pPr>
    </w:p>
    <w:sectPr w:rsidR="000306DF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EA665A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5922EE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BAA2472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7E1804A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B386A1A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5A6A12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AC8CCB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C76C2C3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gutterAtTop/>
  <w:proofState w:spelling="clean" w:grammar="clean"/>
  <w:defaultTabStop w:val="708"/>
  <w:doNotHyphenateCaps/>
  <w:drawingGridHorizontalSpacing w:val="10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08C"/>
    <w:rsid w:val="00001644"/>
    <w:rsid w:val="0000271F"/>
    <w:rsid w:val="000027BB"/>
    <w:rsid w:val="00002A10"/>
    <w:rsid w:val="000032A8"/>
    <w:rsid w:val="00003609"/>
    <w:rsid w:val="000038CD"/>
    <w:rsid w:val="00003AA2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6DF"/>
    <w:rsid w:val="00030A47"/>
    <w:rsid w:val="00030DA3"/>
    <w:rsid w:val="000316EB"/>
    <w:rsid w:val="0003177B"/>
    <w:rsid w:val="000317D9"/>
    <w:rsid w:val="00031E89"/>
    <w:rsid w:val="00032072"/>
    <w:rsid w:val="0003297E"/>
    <w:rsid w:val="00033085"/>
    <w:rsid w:val="00033465"/>
    <w:rsid w:val="00033669"/>
    <w:rsid w:val="00033BF9"/>
    <w:rsid w:val="00034513"/>
    <w:rsid w:val="00035344"/>
    <w:rsid w:val="0003612B"/>
    <w:rsid w:val="0003620E"/>
    <w:rsid w:val="000367B9"/>
    <w:rsid w:val="00036B1C"/>
    <w:rsid w:val="00036DDA"/>
    <w:rsid w:val="0003742B"/>
    <w:rsid w:val="00040369"/>
    <w:rsid w:val="0004082E"/>
    <w:rsid w:val="000408FB"/>
    <w:rsid w:val="00041271"/>
    <w:rsid w:val="00041EE0"/>
    <w:rsid w:val="00042391"/>
    <w:rsid w:val="00043FCB"/>
    <w:rsid w:val="0004452E"/>
    <w:rsid w:val="000453DB"/>
    <w:rsid w:val="00047404"/>
    <w:rsid w:val="000476A4"/>
    <w:rsid w:val="000479BF"/>
    <w:rsid w:val="00052EEB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47AF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2426"/>
    <w:rsid w:val="00075920"/>
    <w:rsid w:val="00075936"/>
    <w:rsid w:val="00075AB0"/>
    <w:rsid w:val="000763D6"/>
    <w:rsid w:val="00076D48"/>
    <w:rsid w:val="00076F1B"/>
    <w:rsid w:val="0007713A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A77A7"/>
    <w:rsid w:val="000B000F"/>
    <w:rsid w:val="000B141A"/>
    <w:rsid w:val="000B1534"/>
    <w:rsid w:val="000B1A5D"/>
    <w:rsid w:val="000B24EF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1563"/>
    <w:rsid w:val="000D2602"/>
    <w:rsid w:val="000D3F18"/>
    <w:rsid w:val="000D5B89"/>
    <w:rsid w:val="000D6270"/>
    <w:rsid w:val="000D70D8"/>
    <w:rsid w:val="000D77AF"/>
    <w:rsid w:val="000E0499"/>
    <w:rsid w:val="000E18DE"/>
    <w:rsid w:val="000E2CA4"/>
    <w:rsid w:val="000E2E59"/>
    <w:rsid w:val="000E3AD8"/>
    <w:rsid w:val="000E3EC2"/>
    <w:rsid w:val="000E41CB"/>
    <w:rsid w:val="000E49D8"/>
    <w:rsid w:val="000E546A"/>
    <w:rsid w:val="000E54A5"/>
    <w:rsid w:val="000E5E75"/>
    <w:rsid w:val="000E6F26"/>
    <w:rsid w:val="000E774B"/>
    <w:rsid w:val="000E7934"/>
    <w:rsid w:val="000E798F"/>
    <w:rsid w:val="000F095B"/>
    <w:rsid w:val="000F0A47"/>
    <w:rsid w:val="000F47F0"/>
    <w:rsid w:val="000F56FD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41B8"/>
    <w:rsid w:val="00125B30"/>
    <w:rsid w:val="00126BD1"/>
    <w:rsid w:val="00127127"/>
    <w:rsid w:val="00130DB8"/>
    <w:rsid w:val="00132E07"/>
    <w:rsid w:val="00133947"/>
    <w:rsid w:val="0013428C"/>
    <w:rsid w:val="001355F5"/>
    <w:rsid w:val="00136145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27C"/>
    <w:rsid w:val="0016102A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3DFC"/>
    <w:rsid w:val="001744E4"/>
    <w:rsid w:val="0017455F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27C3"/>
    <w:rsid w:val="00193572"/>
    <w:rsid w:val="00193AEA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A783C"/>
    <w:rsid w:val="001B08FE"/>
    <w:rsid w:val="001B199B"/>
    <w:rsid w:val="001B44B7"/>
    <w:rsid w:val="001B5469"/>
    <w:rsid w:val="001B59F3"/>
    <w:rsid w:val="001B5DF4"/>
    <w:rsid w:val="001B7151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0EC1"/>
    <w:rsid w:val="001D207F"/>
    <w:rsid w:val="001D2687"/>
    <w:rsid w:val="001D2AC0"/>
    <w:rsid w:val="001D3440"/>
    <w:rsid w:val="001D3840"/>
    <w:rsid w:val="001D4360"/>
    <w:rsid w:val="001D46F2"/>
    <w:rsid w:val="001D4B7F"/>
    <w:rsid w:val="001D7345"/>
    <w:rsid w:val="001D7563"/>
    <w:rsid w:val="001E1EE1"/>
    <w:rsid w:val="001E2151"/>
    <w:rsid w:val="001E3B5F"/>
    <w:rsid w:val="001E43B1"/>
    <w:rsid w:val="001E49BF"/>
    <w:rsid w:val="001E5951"/>
    <w:rsid w:val="001E5D4C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5A8"/>
    <w:rsid w:val="0020363E"/>
    <w:rsid w:val="00204004"/>
    <w:rsid w:val="0020407D"/>
    <w:rsid w:val="0020413D"/>
    <w:rsid w:val="00205766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603"/>
    <w:rsid w:val="00216C7B"/>
    <w:rsid w:val="00217FC5"/>
    <w:rsid w:val="00220AD8"/>
    <w:rsid w:val="00222947"/>
    <w:rsid w:val="002234F1"/>
    <w:rsid w:val="002246BC"/>
    <w:rsid w:val="00224BE2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A6D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1F2F"/>
    <w:rsid w:val="002427C8"/>
    <w:rsid w:val="00242C2F"/>
    <w:rsid w:val="00244710"/>
    <w:rsid w:val="00244BEB"/>
    <w:rsid w:val="00244EC9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3E7C"/>
    <w:rsid w:val="00264792"/>
    <w:rsid w:val="00264E5E"/>
    <w:rsid w:val="00264F95"/>
    <w:rsid w:val="00265E6B"/>
    <w:rsid w:val="002670E5"/>
    <w:rsid w:val="00267E7F"/>
    <w:rsid w:val="002701BB"/>
    <w:rsid w:val="00271E63"/>
    <w:rsid w:val="00273CE9"/>
    <w:rsid w:val="002740DF"/>
    <w:rsid w:val="00275CFD"/>
    <w:rsid w:val="002767C1"/>
    <w:rsid w:val="00276B7D"/>
    <w:rsid w:val="00276C43"/>
    <w:rsid w:val="0028042A"/>
    <w:rsid w:val="002807A4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58FC"/>
    <w:rsid w:val="00286228"/>
    <w:rsid w:val="002876F4"/>
    <w:rsid w:val="00292083"/>
    <w:rsid w:val="00292D1D"/>
    <w:rsid w:val="002932DC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334A"/>
    <w:rsid w:val="002C4538"/>
    <w:rsid w:val="002C5D73"/>
    <w:rsid w:val="002C64C3"/>
    <w:rsid w:val="002C7093"/>
    <w:rsid w:val="002C78D1"/>
    <w:rsid w:val="002C7C08"/>
    <w:rsid w:val="002D0176"/>
    <w:rsid w:val="002D017F"/>
    <w:rsid w:val="002D106E"/>
    <w:rsid w:val="002D1C58"/>
    <w:rsid w:val="002D242E"/>
    <w:rsid w:val="002D2E75"/>
    <w:rsid w:val="002D3307"/>
    <w:rsid w:val="002D383C"/>
    <w:rsid w:val="002D4565"/>
    <w:rsid w:val="002D5378"/>
    <w:rsid w:val="002D5888"/>
    <w:rsid w:val="002D5BEA"/>
    <w:rsid w:val="002D79B6"/>
    <w:rsid w:val="002E1239"/>
    <w:rsid w:val="002E21FA"/>
    <w:rsid w:val="002E260F"/>
    <w:rsid w:val="002E2ED0"/>
    <w:rsid w:val="002E34AA"/>
    <w:rsid w:val="002E3619"/>
    <w:rsid w:val="002E38A6"/>
    <w:rsid w:val="002E3D67"/>
    <w:rsid w:val="002E4526"/>
    <w:rsid w:val="002E51C6"/>
    <w:rsid w:val="002E5686"/>
    <w:rsid w:val="002E61C2"/>
    <w:rsid w:val="002E7FCC"/>
    <w:rsid w:val="002F0BE0"/>
    <w:rsid w:val="002F1063"/>
    <w:rsid w:val="002F4283"/>
    <w:rsid w:val="002F42CC"/>
    <w:rsid w:val="002F4507"/>
    <w:rsid w:val="002F5B46"/>
    <w:rsid w:val="002F6B42"/>
    <w:rsid w:val="002F6B6A"/>
    <w:rsid w:val="00300878"/>
    <w:rsid w:val="00300DA4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155D"/>
    <w:rsid w:val="0031336F"/>
    <w:rsid w:val="003144A3"/>
    <w:rsid w:val="003153EE"/>
    <w:rsid w:val="003162C7"/>
    <w:rsid w:val="00316D28"/>
    <w:rsid w:val="00320B6F"/>
    <w:rsid w:val="003215E1"/>
    <w:rsid w:val="00321E50"/>
    <w:rsid w:val="003243F2"/>
    <w:rsid w:val="003247B2"/>
    <w:rsid w:val="0032501B"/>
    <w:rsid w:val="0032661E"/>
    <w:rsid w:val="003268E4"/>
    <w:rsid w:val="00330495"/>
    <w:rsid w:val="00331BC8"/>
    <w:rsid w:val="00332FF9"/>
    <w:rsid w:val="0033429E"/>
    <w:rsid w:val="00334573"/>
    <w:rsid w:val="00336BE8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892"/>
    <w:rsid w:val="0034790B"/>
    <w:rsid w:val="003508A7"/>
    <w:rsid w:val="003518C3"/>
    <w:rsid w:val="00351D30"/>
    <w:rsid w:val="00351E38"/>
    <w:rsid w:val="003554EC"/>
    <w:rsid w:val="00355C1C"/>
    <w:rsid w:val="00356793"/>
    <w:rsid w:val="00357E2B"/>
    <w:rsid w:val="00360239"/>
    <w:rsid w:val="0036138F"/>
    <w:rsid w:val="003640FD"/>
    <w:rsid w:val="00364F7E"/>
    <w:rsid w:val="00365630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64E7"/>
    <w:rsid w:val="00387220"/>
    <w:rsid w:val="003873E6"/>
    <w:rsid w:val="0039009D"/>
    <w:rsid w:val="0039055B"/>
    <w:rsid w:val="00392137"/>
    <w:rsid w:val="003931FA"/>
    <w:rsid w:val="00393862"/>
    <w:rsid w:val="00393DA0"/>
    <w:rsid w:val="00394D83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B76E5"/>
    <w:rsid w:val="003C0539"/>
    <w:rsid w:val="003C126C"/>
    <w:rsid w:val="003C1754"/>
    <w:rsid w:val="003C1FB6"/>
    <w:rsid w:val="003C3C62"/>
    <w:rsid w:val="003C5128"/>
    <w:rsid w:val="003C584C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6EA9"/>
    <w:rsid w:val="003D73C1"/>
    <w:rsid w:val="003D7700"/>
    <w:rsid w:val="003D7B01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2E4B"/>
    <w:rsid w:val="003F317E"/>
    <w:rsid w:val="003F5864"/>
    <w:rsid w:val="003F5B1D"/>
    <w:rsid w:val="003F60E9"/>
    <w:rsid w:val="003F6622"/>
    <w:rsid w:val="003F6ACB"/>
    <w:rsid w:val="003F6B7B"/>
    <w:rsid w:val="003F6E52"/>
    <w:rsid w:val="0040007E"/>
    <w:rsid w:val="004003A3"/>
    <w:rsid w:val="00400B8D"/>
    <w:rsid w:val="00401F21"/>
    <w:rsid w:val="00402453"/>
    <w:rsid w:val="004025FC"/>
    <w:rsid w:val="004031A3"/>
    <w:rsid w:val="0040557B"/>
    <w:rsid w:val="00407BEF"/>
    <w:rsid w:val="00407CA9"/>
    <w:rsid w:val="00410740"/>
    <w:rsid w:val="0041095E"/>
    <w:rsid w:val="00410AD4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28A3"/>
    <w:rsid w:val="00432B06"/>
    <w:rsid w:val="00433389"/>
    <w:rsid w:val="00433643"/>
    <w:rsid w:val="00433AD0"/>
    <w:rsid w:val="00433FC3"/>
    <w:rsid w:val="004346E9"/>
    <w:rsid w:val="00434FEF"/>
    <w:rsid w:val="00435D6B"/>
    <w:rsid w:val="00435F51"/>
    <w:rsid w:val="004400B3"/>
    <w:rsid w:val="004405FC"/>
    <w:rsid w:val="00440B33"/>
    <w:rsid w:val="004415FC"/>
    <w:rsid w:val="004419C8"/>
    <w:rsid w:val="00441A48"/>
    <w:rsid w:val="00441E09"/>
    <w:rsid w:val="00442193"/>
    <w:rsid w:val="00443155"/>
    <w:rsid w:val="0044348C"/>
    <w:rsid w:val="004434EE"/>
    <w:rsid w:val="00445516"/>
    <w:rsid w:val="00445683"/>
    <w:rsid w:val="00445FB4"/>
    <w:rsid w:val="00446828"/>
    <w:rsid w:val="00447940"/>
    <w:rsid w:val="00447AB0"/>
    <w:rsid w:val="00447AF3"/>
    <w:rsid w:val="00450041"/>
    <w:rsid w:val="00450244"/>
    <w:rsid w:val="00451045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6A1"/>
    <w:rsid w:val="004579CC"/>
    <w:rsid w:val="00457D44"/>
    <w:rsid w:val="00457EDD"/>
    <w:rsid w:val="00460E1D"/>
    <w:rsid w:val="00461D5A"/>
    <w:rsid w:val="00462A7C"/>
    <w:rsid w:val="00464463"/>
    <w:rsid w:val="004656D1"/>
    <w:rsid w:val="004662AE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9E8"/>
    <w:rsid w:val="00474DD5"/>
    <w:rsid w:val="004757AE"/>
    <w:rsid w:val="0047618C"/>
    <w:rsid w:val="004761F4"/>
    <w:rsid w:val="00480068"/>
    <w:rsid w:val="004801A0"/>
    <w:rsid w:val="00480468"/>
    <w:rsid w:val="004807C1"/>
    <w:rsid w:val="00480D25"/>
    <w:rsid w:val="0048265D"/>
    <w:rsid w:val="00484375"/>
    <w:rsid w:val="004853BE"/>
    <w:rsid w:val="00485BAE"/>
    <w:rsid w:val="00486902"/>
    <w:rsid w:val="0048780C"/>
    <w:rsid w:val="00491251"/>
    <w:rsid w:val="00491A97"/>
    <w:rsid w:val="00491FE7"/>
    <w:rsid w:val="00492458"/>
    <w:rsid w:val="0049275D"/>
    <w:rsid w:val="00493A12"/>
    <w:rsid w:val="0049516C"/>
    <w:rsid w:val="00495BF3"/>
    <w:rsid w:val="00495D3B"/>
    <w:rsid w:val="004973A9"/>
    <w:rsid w:val="004A0178"/>
    <w:rsid w:val="004A1289"/>
    <w:rsid w:val="004A24C7"/>
    <w:rsid w:val="004A327F"/>
    <w:rsid w:val="004A3E3A"/>
    <w:rsid w:val="004A431E"/>
    <w:rsid w:val="004A55EA"/>
    <w:rsid w:val="004A5CF4"/>
    <w:rsid w:val="004A61AF"/>
    <w:rsid w:val="004A6473"/>
    <w:rsid w:val="004A6AC7"/>
    <w:rsid w:val="004A7D49"/>
    <w:rsid w:val="004A7EA0"/>
    <w:rsid w:val="004B1CB6"/>
    <w:rsid w:val="004B239B"/>
    <w:rsid w:val="004B324C"/>
    <w:rsid w:val="004B34E8"/>
    <w:rsid w:val="004B387E"/>
    <w:rsid w:val="004B4570"/>
    <w:rsid w:val="004B512C"/>
    <w:rsid w:val="004B5309"/>
    <w:rsid w:val="004B5DA5"/>
    <w:rsid w:val="004B6E6F"/>
    <w:rsid w:val="004B7947"/>
    <w:rsid w:val="004B7D23"/>
    <w:rsid w:val="004C13DA"/>
    <w:rsid w:val="004C1841"/>
    <w:rsid w:val="004C1A73"/>
    <w:rsid w:val="004C1A94"/>
    <w:rsid w:val="004C23BF"/>
    <w:rsid w:val="004C2E08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169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94D"/>
    <w:rsid w:val="004F0B27"/>
    <w:rsid w:val="004F0BD2"/>
    <w:rsid w:val="004F1462"/>
    <w:rsid w:val="004F18F6"/>
    <w:rsid w:val="004F1DA4"/>
    <w:rsid w:val="004F25DF"/>
    <w:rsid w:val="004F30F8"/>
    <w:rsid w:val="004F3BC7"/>
    <w:rsid w:val="004F4286"/>
    <w:rsid w:val="004F4689"/>
    <w:rsid w:val="004F48D6"/>
    <w:rsid w:val="004F53BD"/>
    <w:rsid w:val="004F549C"/>
    <w:rsid w:val="004F60F1"/>
    <w:rsid w:val="004F6A0E"/>
    <w:rsid w:val="004F7909"/>
    <w:rsid w:val="005002FF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5DA2"/>
    <w:rsid w:val="00506B1C"/>
    <w:rsid w:val="0050747B"/>
    <w:rsid w:val="00510183"/>
    <w:rsid w:val="005101B9"/>
    <w:rsid w:val="00515E56"/>
    <w:rsid w:val="00515ED4"/>
    <w:rsid w:val="00516B98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739"/>
    <w:rsid w:val="00525D0A"/>
    <w:rsid w:val="00526FC3"/>
    <w:rsid w:val="005275DB"/>
    <w:rsid w:val="0053061F"/>
    <w:rsid w:val="00531E19"/>
    <w:rsid w:val="00531EF9"/>
    <w:rsid w:val="00533C49"/>
    <w:rsid w:val="00534054"/>
    <w:rsid w:val="00535B98"/>
    <w:rsid w:val="0053697B"/>
    <w:rsid w:val="00536992"/>
    <w:rsid w:val="005371B8"/>
    <w:rsid w:val="00541ED0"/>
    <w:rsid w:val="005423BB"/>
    <w:rsid w:val="005453F7"/>
    <w:rsid w:val="0054679F"/>
    <w:rsid w:val="0054744A"/>
    <w:rsid w:val="00547CE1"/>
    <w:rsid w:val="00547FB4"/>
    <w:rsid w:val="0055059E"/>
    <w:rsid w:val="00550662"/>
    <w:rsid w:val="00551293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1D0F"/>
    <w:rsid w:val="00562DEE"/>
    <w:rsid w:val="00563035"/>
    <w:rsid w:val="005632D8"/>
    <w:rsid w:val="005642B5"/>
    <w:rsid w:val="00565DDD"/>
    <w:rsid w:val="00566297"/>
    <w:rsid w:val="0056649D"/>
    <w:rsid w:val="0056673F"/>
    <w:rsid w:val="00566CBB"/>
    <w:rsid w:val="00567C6A"/>
    <w:rsid w:val="00570679"/>
    <w:rsid w:val="00570C32"/>
    <w:rsid w:val="00570CEE"/>
    <w:rsid w:val="005714CD"/>
    <w:rsid w:val="005726EF"/>
    <w:rsid w:val="00572FEA"/>
    <w:rsid w:val="00573253"/>
    <w:rsid w:val="005737A6"/>
    <w:rsid w:val="00574644"/>
    <w:rsid w:val="00575FA8"/>
    <w:rsid w:val="005761D2"/>
    <w:rsid w:val="00576D79"/>
    <w:rsid w:val="00577FFB"/>
    <w:rsid w:val="005811E7"/>
    <w:rsid w:val="0058162E"/>
    <w:rsid w:val="00582169"/>
    <w:rsid w:val="005836DC"/>
    <w:rsid w:val="00583A02"/>
    <w:rsid w:val="0058460E"/>
    <w:rsid w:val="00585B81"/>
    <w:rsid w:val="00585E6F"/>
    <w:rsid w:val="00586550"/>
    <w:rsid w:val="00586A3F"/>
    <w:rsid w:val="005922AD"/>
    <w:rsid w:val="00595E14"/>
    <w:rsid w:val="00596B2F"/>
    <w:rsid w:val="00596BAD"/>
    <w:rsid w:val="005976EC"/>
    <w:rsid w:val="0059793D"/>
    <w:rsid w:val="00597C5D"/>
    <w:rsid w:val="00597DEC"/>
    <w:rsid w:val="005A0A73"/>
    <w:rsid w:val="005A1BFA"/>
    <w:rsid w:val="005A36BB"/>
    <w:rsid w:val="005A3C91"/>
    <w:rsid w:val="005A4F96"/>
    <w:rsid w:val="005B04CC"/>
    <w:rsid w:val="005B23AB"/>
    <w:rsid w:val="005B3289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4BA1"/>
    <w:rsid w:val="005C588A"/>
    <w:rsid w:val="005C6A9A"/>
    <w:rsid w:val="005D2182"/>
    <w:rsid w:val="005D2F5E"/>
    <w:rsid w:val="005D39F7"/>
    <w:rsid w:val="005D3A48"/>
    <w:rsid w:val="005D4052"/>
    <w:rsid w:val="005D476F"/>
    <w:rsid w:val="005D6209"/>
    <w:rsid w:val="005E0731"/>
    <w:rsid w:val="005E10B2"/>
    <w:rsid w:val="005E1170"/>
    <w:rsid w:val="005E1B8E"/>
    <w:rsid w:val="005E2E51"/>
    <w:rsid w:val="005E2F27"/>
    <w:rsid w:val="005E3458"/>
    <w:rsid w:val="005E3B45"/>
    <w:rsid w:val="005E4769"/>
    <w:rsid w:val="005E49BF"/>
    <w:rsid w:val="005E4FD5"/>
    <w:rsid w:val="005E52E3"/>
    <w:rsid w:val="005E57CD"/>
    <w:rsid w:val="005F0182"/>
    <w:rsid w:val="005F1E7A"/>
    <w:rsid w:val="005F2625"/>
    <w:rsid w:val="005F3950"/>
    <w:rsid w:val="005F5039"/>
    <w:rsid w:val="005F5404"/>
    <w:rsid w:val="005F7170"/>
    <w:rsid w:val="005F794C"/>
    <w:rsid w:val="00600E3B"/>
    <w:rsid w:val="006012AD"/>
    <w:rsid w:val="006013FC"/>
    <w:rsid w:val="00601458"/>
    <w:rsid w:val="00601AF7"/>
    <w:rsid w:val="00602170"/>
    <w:rsid w:val="006031DF"/>
    <w:rsid w:val="00603BA5"/>
    <w:rsid w:val="00605856"/>
    <w:rsid w:val="006064B2"/>
    <w:rsid w:val="00607C45"/>
    <w:rsid w:val="00607F11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17C9C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5447"/>
    <w:rsid w:val="00636330"/>
    <w:rsid w:val="00637208"/>
    <w:rsid w:val="00637D3B"/>
    <w:rsid w:val="00637FE5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94E"/>
    <w:rsid w:val="00646C96"/>
    <w:rsid w:val="00647EF5"/>
    <w:rsid w:val="00647F68"/>
    <w:rsid w:val="00650026"/>
    <w:rsid w:val="00650A60"/>
    <w:rsid w:val="00651E49"/>
    <w:rsid w:val="00654A83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2D23"/>
    <w:rsid w:val="00673140"/>
    <w:rsid w:val="00673221"/>
    <w:rsid w:val="00673EC7"/>
    <w:rsid w:val="00674491"/>
    <w:rsid w:val="00674515"/>
    <w:rsid w:val="0067489A"/>
    <w:rsid w:val="00674F4B"/>
    <w:rsid w:val="00675BDA"/>
    <w:rsid w:val="00675D22"/>
    <w:rsid w:val="0067757D"/>
    <w:rsid w:val="00677B4E"/>
    <w:rsid w:val="00680FAC"/>
    <w:rsid w:val="006812C2"/>
    <w:rsid w:val="006814A0"/>
    <w:rsid w:val="006816C0"/>
    <w:rsid w:val="00682C75"/>
    <w:rsid w:val="0068439F"/>
    <w:rsid w:val="00684907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4A14"/>
    <w:rsid w:val="006B6F92"/>
    <w:rsid w:val="006C2762"/>
    <w:rsid w:val="006C28CA"/>
    <w:rsid w:val="006C3012"/>
    <w:rsid w:val="006C37B6"/>
    <w:rsid w:val="006C3908"/>
    <w:rsid w:val="006C43C9"/>
    <w:rsid w:val="006C6678"/>
    <w:rsid w:val="006C69D7"/>
    <w:rsid w:val="006C6AEC"/>
    <w:rsid w:val="006D1DE7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9B4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BC7"/>
    <w:rsid w:val="00703CEF"/>
    <w:rsid w:val="00704826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715"/>
    <w:rsid w:val="007229A7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0D10"/>
    <w:rsid w:val="007324A1"/>
    <w:rsid w:val="00732934"/>
    <w:rsid w:val="00732F1C"/>
    <w:rsid w:val="00733BBA"/>
    <w:rsid w:val="00735CBB"/>
    <w:rsid w:val="00737944"/>
    <w:rsid w:val="007405CD"/>
    <w:rsid w:val="00740A9E"/>
    <w:rsid w:val="00740C19"/>
    <w:rsid w:val="00740E29"/>
    <w:rsid w:val="00742437"/>
    <w:rsid w:val="00742F30"/>
    <w:rsid w:val="007453D7"/>
    <w:rsid w:val="00745FEB"/>
    <w:rsid w:val="00747489"/>
    <w:rsid w:val="00747FBE"/>
    <w:rsid w:val="0075082C"/>
    <w:rsid w:val="00751395"/>
    <w:rsid w:val="00752F85"/>
    <w:rsid w:val="00753317"/>
    <w:rsid w:val="00753EBF"/>
    <w:rsid w:val="00754D86"/>
    <w:rsid w:val="00755955"/>
    <w:rsid w:val="00755ADD"/>
    <w:rsid w:val="007561A0"/>
    <w:rsid w:val="0075676D"/>
    <w:rsid w:val="00756B49"/>
    <w:rsid w:val="007572F9"/>
    <w:rsid w:val="00760A66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DC3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3682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316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787"/>
    <w:rsid w:val="007E29CD"/>
    <w:rsid w:val="007E2B96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2DF7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6F76"/>
    <w:rsid w:val="007F7B76"/>
    <w:rsid w:val="007F7EBC"/>
    <w:rsid w:val="00801114"/>
    <w:rsid w:val="0080130A"/>
    <w:rsid w:val="0080165F"/>
    <w:rsid w:val="00802611"/>
    <w:rsid w:val="0080378A"/>
    <w:rsid w:val="00803B9A"/>
    <w:rsid w:val="00803FE3"/>
    <w:rsid w:val="00805C4E"/>
    <w:rsid w:val="00806C79"/>
    <w:rsid w:val="008115FC"/>
    <w:rsid w:val="00811BFA"/>
    <w:rsid w:val="008150BF"/>
    <w:rsid w:val="008152AC"/>
    <w:rsid w:val="0082158F"/>
    <w:rsid w:val="00822D5E"/>
    <w:rsid w:val="00823160"/>
    <w:rsid w:val="00823418"/>
    <w:rsid w:val="00823E86"/>
    <w:rsid w:val="008256D3"/>
    <w:rsid w:val="00825BF1"/>
    <w:rsid w:val="00826450"/>
    <w:rsid w:val="00826A8C"/>
    <w:rsid w:val="0082722E"/>
    <w:rsid w:val="00827FEC"/>
    <w:rsid w:val="00830660"/>
    <w:rsid w:val="00831661"/>
    <w:rsid w:val="0083281B"/>
    <w:rsid w:val="00832904"/>
    <w:rsid w:val="008329CC"/>
    <w:rsid w:val="00834986"/>
    <w:rsid w:val="008353B6"/>
    <w:rsid w:val="008359DC"/>
    <w:rsid w:val="008359F6"/>
    <w:rsid w:val="00836141"/>
    <w:rsid w:val="0083640E"/>
    <w:rsid w:val="00836D69"/>
    <w:rsid w:val="00840AC3"/>
    <w:rsid w:val="00842094"/>
    <w:rsid w:val="008420AA"/>
    <w:rsid w:val="00842D1E"/>
    <w:rsid w:val="00843DA6"/>
    <w:rsid w:val="00843F9F"/>
    <w:rsid w:val="0084433E"/>
    <w:rsid w:val="00844DF7"/>
    <w:rsid w:val="0084616A"/>
    <w:rsid w:val="008467DD"/>
    <w:rsid w:val="00846B20"/>
    <w:rsid w:val="008472F8"/>
    <w:rsid w:val="00847D49"/>
    <w:rsid w:val="00850D8B"/>
    <w:rsid w:val="00851277"/>
    <w:rsid w:val="00851BC3"/>
    <w:rsid w:val="00851C57"/>
    <w:rsid w:val="0085246B"/>
    <w:rsid w:val="00852A37"/>
    <w:rsid w:val="00853C0C"/>
    <w:rsid w:val="00854D8E"/>
    <w:rsid w:val="00855EA4"/>
    <w:rsid w:val="00856764"/>
    <w:rsid w:val="00856906"/>
    <w:rsid w:val="00860BC2"/>
    <w:rsid w:val="00861F60"/>
    <w:rsid w:val="00862000"/>
    <w:rsid w:val="008628A0"/>
    <w:rsid w:val="00862D36"/>
    <w:rsid w:val="00864259"/>
    <w:rsid w:val="00864C12"/>
    <w:rsid w:val="008653AB"/>
    <w:rsid w:val="00865878"/>
    <w:rsid w:val="00866466"/>
    <w:rsid w:val="00866A66"/>
    <w:rsid w:val="008672B9"/>
    <w:rsid w:val="00867B9F"/>
    <w:rsid w:val="00870205"/>
    <w:rsid w:val="00870E82"/>
    <w:rsid w:val="00870FBB"/>
    <w:rsid w:val="008732D6"/>
    <w:rsid w:val="008733CF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2D19"/>
    <w:rsid w:val="00883057"/>
    <w:rsid w:val="008851B0"/>
    <w:rsid w:val="00885281"/>
    <w:rsid w:val="00885C7A"/>
    <w:rsid w:val="00886490"/>
    <w:rsid w:val="00887604"/>
    <w:rsid w:val="00890432"/>
    <w:rsid w:val="00891AC6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A2D"/>
    <w:rsid w:val="008A6F15"/>
    <w:rsid w:val="008A7541"/>
    <w:rsid w:val="008B0384"/>
    <w:rsid w:val="008B03B1"/>
    <w:rsid w:val="008B0ED9"/>
    <w:rsid w:val="008B1055"/>
    <w:rsid w:val="008B1F3E"/>
    <w:rsid w:val="008B2EF4"/>
    <w:rsid w:val="008B31DB"/>
    <w:rsid w:val="008B3A4F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99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5FD"/>
    <w:rsid w:val="008D2A71"/>
    <w:rsid w:val="008D3130"/>
    <w:rsid w:val="008D3C9C"/>
    <w:rsid w:val="008D6C1E"/>
    <w:rsid w:val="008E05E1"/>
    <w:rsid w:val="008E0611"/>
    <w:rsid w:val="008E1766"/>
    <w:rsid w:val="008E21BB"/>
    <w:rsid w:val="008E27E4"/>
    <w:rsid w:val="008E3749"/>
    <w:rsid w:val="008E4DDC"/>
    <w:rsid w:val="008E58D8"/>
    <w:rsid w:val="008E70FE"/>
    <w:rsid w:val="008F00EA"/>
    <w:rsid w:val="008F09ED"/>
    <w:rsid w:val="008F16AB"/>
    <w:rsid w:val="008F2911"/>
    <w:rsid w:val="008F29B1"/>
    <w:rsid w:val="008F2A70"/>
    <w:rsid w:val="008F2D94"/>
    <w:rsid w:val="008F3089"/>
    <w:rsid w:val="008F3A47"/>
    <w:rsid w:val="008F3F72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2803"/>
    <w:rsid w:val="00913B23"/>
    <w:rsid w:val="00920630"/>
    <w:rsid w:val="00920A53"/>
    <w:rsid w:val="0092362F"/>
    <w:rsid w:val="00923A00"/>
    <w:rsid w:val="00923C6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74E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47150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2BC"/>
    <w:rsid w:val="00964393"/>
    <w:rsid w:val="00964775"/>
    <w:rsid w:val="009647AB"/>
    <w:rsid w:val="009669C9"/>
    <w:rsid w:val="0096756D"/>
    <w:rsid w:val="00970648"/>
    <w:rsid w:val="009710FA"/>
    <w:rsid w:val="00971589"/>
    <w:rsid w:val="00971613"/>
    <w:rsid w:val="00971C71"/>
    <w:rsid w:val="009730D9"/>
    <w:rsid w:val="00973206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B0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102D"/>
    <w:rsid w:val="009B2168"/>
    <w:rsid w:val="009B22A3"/>
    <w:rsid w:val="009B2BC5"/>
    <w:rsid w:val="009B3C79"/>
    <w:rsid w:val="009B3D07"/>
    <w:rsid w:val="009B3E72"/>
    <w:rsid w:val="009B43E2"/>
    <w:rsid w:val="009B44A3"/>
    <w:rsid w:val="009B648B"/>
    <w:rsid w:val="009B6AA0"/>
    <w:rsid w:val="009B6DB2"/>
    <w:rsid w:val="009B6F9D"/>
    <w:rsid w:val="009C021C"/>
    <w:rsid w:val="009C12EA"/>
    <w:rsid w:val="009C2D95"/>
    <w:rsid w:val="009C32D2"/>
    <w:rsid w:val="009C3D50"/>
    <w:rsid w:val="009C497A"/>
    <w:rsid w:val="009C4C87"/>
    <w:rsid w:val="009C5A48"/>
    <w:rsid w:val="009C78FB"/>
    <w:rsid w:val="009D0D37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580"/>
    <w:rsid w:val="009F49F1"/>
    <w:rsid w:val="009F4F9B"/>
    <w:rsid w:val="009F57FB"/>
    <w:rsid w:val="009F655B"/>
    <w:rsid w:val="009F7DAC"/>
    <w:rsid w:val="00A025B1"/>
    <w:rsid w:val="00A029F7"/>
    <w:rsid w:val="00A03004"/>
    <w:rsid w:val="00A03115"/>
    <w:rsid w:val="00A0421B"/>
    <w:rsid w:val="00A0514D"/>
    <w:rsid w:val="00A05D97"/>
    <w:rsid w:val="00A05F19"/>
    <w:rsid w:val="00A06C54"/>
    <w:rsid w:val="00A108A9"/>
    <w:rsid w:val="00A11193"/>
    <w:rsid w:val="00A121BB"/>
    <w:rsid w:val="00A1225B"/>
    <w:rsid w:val="00A1226E"/>
    <w:rsid w:val="00A131EE"/>
    <w:rsid w:val="00A13B14"/>
    <w:rsid w:val="00A13FDB"/>
    <w:rsid w:val="00A1408C"/>
    <w:rsid w:val="00A1445C"/>
    <w:rsid w:val="00A1468B"/>
    <w:rsid w:val="00A14E71"/>
    <w:rsid w:val="00A1520E"/>
    <w:rsid w:val="00A15737"/>
    <w:rsid w:val="00A16354"/>
    <w:rsid w:val="00A16642"/>
    <w:rsid w:val="00A17117"/>
    <w:rsid w:val="00A17CD5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2798D"/>
    <w:rsid w:val="00A30000"/>
    <w:rsid w:val="00A300C6"/>
    <w:rsid w:val="00A31D05"/>
    <w:rsid w:val="00A32877"/>
    <w:rsid w:val="00A345F0"/>
    <w:rsid w:val="00A352DB"/>
    <w:rsid w:val="00A36734"/>
    <w:rsid w:val="00A36F57"/>
    <w:rsid w:val="00A36FF6"/>
    <w:rsid w:val="00A37195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027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75BA4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203"/>
    <w:rsid w:val="00A908D4"/>
    <w:rsid w:val="00A90C02"/>
    <w:rsid w:val="00A9126F"/>
    <w:rsid w:val="00A9255E"/>
    <w:rsid w:val="00A92DDF"/>
    <w:rsid w:val="00A939B3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09EA"/>
    <w:rsid w:val="00AA220F"/>
    <w:rsid w:val="00AA2B9D"/>
    <w:rsid w:val="00AA3583"/>
    <w:rsid w:val="00AA4F5E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E65"/>
    <w:rsid w:val="00AB56F7"/>
    <w:rsid w:val="00AC0595"/>
    <w:rsid w:val="00AC0780"/>
    <w:rsid w:val="00AC0D63"/>
    <w:rsid w:val="00AC13C8"/>
    <w:rsid w:val="00AC36A9"/>
    <w:rsid w:val="00AC36CD"/>
    <w:rsid w:val="00AC38E6"/>
    <w:rsid w:val="00AC3945"/>
    <w:rsid w:val="00AC3E65"/>
    <w:rsid w:val="00AC473D"/>
    <w:rsid w:val="00AC5586"/>
    <w:rsid w:val="00AC5A3E"/>
    <w:rsid w:val="00AC612D"/>
    <w:rsid w:val="00AC61C7"/>
    <w:rsid w:val="00AD0304"/>
    <w:rsid w:val="00AD0A58"/>
    <w:rsid w:val="00AD1030"/>
    <w:rsid w:val="00AD327A"/>
    <w:rsid w:val="00AD3BCF"/>
    <w:rsid w:val="00AD3E49"/>
    <w:rsid w:val="00AD3FAB"/>
    <w:rsid w:val="00AD40A3"/>
    <w:rsid w:val="00AD4178"/>
    <w:rsid w:val="00AD444E"/>
    <w:rsid w:val="00AD4D82"/>
    <w:rsid w:val="00AD5347"/>
    <w:rsid w:val="00AD548D"/>
    <w:rsid w:val="00AD5AFB"/>
    <w:rsid w:val="00AD662C"/>
    <w:rsid w:val="00AD675A"/>
    <w:rsid w:val="00AD683F"/>
    <w:rsid w:val="00AD705C"/>
    <w:rsid w:val="00AD7A95"/>
    <w:rsid w:val="00AD7B32"/>
    <w:rsid w:val="00AE1ABD"/>
    <w:rsid w:val="00AE1C6D"/>
    <w:rsid w:val="00AE1E05"/>
    <w:rsid w:val="00AE2430"/>
    <w:rsid w:val="00AE37C4"/>
    <w:rsid w:val="00AE3B90"/>
    <w:rsid w:val="00AE4335"/>
    <w:rsid w:val="00AE5147"/>
    <w:rsid w:val="00AF0090"/>
    <w:rsid w:val="00AF3429"/>
    <w:rsid w:val="00AF34B2"/>
    <w:rsid w:val="00AF36D0"/>
    <w:rsid w:val="00AF4131"/>
    <w:rsid w:val="00AF4FD4"/>
    <w:rsid w:val="00AF52FA"/>
    <w:rsid w:val="00AF5F2B"/>
    <w:rsid w:val="00AF5FE9"/>
    <w:rsid w:val="00AF67AE"/>
    <w:rsid w:val="00AF6D1C"/>
    <w:rsid w:val="00AF6FF9"/>
    <w:rsid w:val="00AF7EF4"/>
    <w:rsid w:val="00B039D8"/>
    <w:rsid w:val="00B0432E"/>
    <w:rsid w:val="00B05C36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2A3"/>
    <w:rsid w:val="00B16F7C"/>
    <w:rsid w:val="00B17CAC"/>
    <w:rsid w:val="00B20852"/>
    <w:rsid w:val="00B23041"/>
    <w:rsid w:val="00B231C0"/>
    <w:rsid w:val="00B23EE0"/>
    <w:rsid w:val="00B242C2"/>
    <w:rsid w:val="00B242D7"/>
    <w:rsid w:val="00B24F51"/>
    <w:rsid w:val="00B25619"/>
    <w:rsid w:val="00B25E85"/>
    <w:rsid w:val="00B267F3"/>
    <w:rsid w:val="00B27CF3"/>
    <w:rsid w:val="00B30291"/>
    <w:rsid w:val="00B3101C"/>
    <w:rsid w:val="00B32C17"/>
    <w:rsid w:val="00B346F9"/>
    <w:rsid w:val="00B35697"/>
    <w:rsid w:val="00B35F2D"/>
    <w:rsid w:val="00B36627"/>
    <w:rsid w:val="00B3682C"/>
    <w:rsid w:val="00B404BD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797C"/>
    <w:rsid w:val="00B727CA"/>
    <w:rsid w:val="00B73478"/>
    <w:rsid w:val="00B7452F"/>
    <w:rsid w:val="00B7559B"/>
    <w:rsid w:val="00B75738"/>
    <w:rsid w:val="00B7584D"/>
    <w:rsid w:val="00B76CFF"/>
    <w:rsid w:val="00B77588"/>
    <w:rsid w:val="00B80004"/>
    <w:rsid w:val="00B80561"/>
    <w:rsid w:val="00B81AE8"/>
    <w:rsid w:val="00B8406B"/>
    <w:rsid w:val="00B84DA0"/>
    <w:rsid w:val="00B855DF"/>
    <w:rsid w:val="00B85DC3"/>
    <w:rsid w:val="00B869C9"/>
    <w:rsid w:val="00B9049D"/>
    <w:rsid w:val="00B9150D"/>
    <w:rsid w:val="00B919F6"/>
    <w:rsid w:val="00B924FD"/>
    <w:rsid w:val="00B9402A"/>
    <w:rsid w:val="00B9472B"/>
    <w:rsid w:val="00B94789"/>
    <w:rsid w:val="00BA104A"/>
    <w:rsid w:val="00BA10BB"/>
    <w:rsid w:val="00BA21E5"/>
    <w:rsid w:val="00BA4B04"/>
    <w:rsid w:val="00BA66BD"/>
    <w:rsid w:val="00BA6840"/>
    <w:rsid w:val="00BA7F2A"/>
    <w:rsid w:val="00BB060A"/>
    <w:rsid w:val="00BB06D7"/>
    <w:rsid w:val="00BB17B8"/>
    <w:rsid w:val="00BB2E60"/>
    <w:rsid w:val="00BB3281"/>
    <w:rsid w:val="00BB354E"/>
    <w:rsid w:val="00BB42D8"/>
    <w:rsid w:val="00BB4475"/>
    <w:rsid w:val="00BB542F"/>
    <w:rsid w:val="00BB56E9"/>
    <w:rsid w:val="00BB74FF"/>
    <w:rsid w:val="00BB7A07"/>
    <w:rsid w:val="00BC0CAB"/>
    <w:rsid w:val="00BC1959"/>
    <w:rsid w:val="00BC2314"/>
    <w:rsid w:val="00BC2C7A"/>
    <w:rsid w:val="00BC42B9"/>
    <w:rsid w:val="00BC4E14"/>
    <w:rsid w:val="00BC555B"/>
    <w:rsid w:val="00BC766A"/>
    <w:rsid w:val="00BC7BB1"/>
    <w:rsid w:val="00BD0841"/>
    <w:rsid w:val="00BD0C38"/>
    <w:rsid w:val="00BD28BF"/>
    <w:rsid w:val="00BD36F7"/>
    <w:rsid w:val="00BD4EAC"/>
    <w:rsid w:val="00BD5977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6C9A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884"/>
    <w:rsid w:val="00C02F9C"/>
    <w:rsid w:val="00C0614D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17750"/>
    <w:rsid w:val="00C21399"/>
    <w:rsid w:val="00C21C2C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711C8"/>
    <w:rsid w:val="00C718FE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49AA"/>
    <w:rsid w:val="00C854FC"/>
    <w:rsid w:val="00C873E0"/>
    <w:rsid w:val="00C875BD"/>
    <w:rsid w:val="00C8761A"/>
    <w:rsid w:val="00C907BF"/>
    <w:rsid w:val="00C9257F"/>
    <w:rsid w:val="00C92B5A"/>
    <w:rsid w:val="00C948DA"/>
    <w:rsid w:val="00C94A17"/>
    <w:rsid w:val="00C951ED"/>
    <w:rsid w:val="00C95788"/>
    <w:rsid w:val="00C96F96"/>
    <w:rsid w:val="00CA0B2F"/>
    <w:rsid w:val="00CA0F0F"/>
    <w:rsid w:val="00CA2841"/>
    <w:rsid w:val="00CA30D1"/>
    <w:rsid w:val="00CA3D50"/>
    <w:rsid w:val="00CA43C1"/>
    <w:rsid w:val="00CA4487"/>
    <w:rsid w:val="00CA54A7"/>
    <w:rsid w:val="00CA5B2B"/>
    <w:rsid w:val="00CA69AF"/>
    <w:rsid w:val="00CB07E1"/>
    <w:rsid w:val="00CB1E92"/>
    <w:rsid w:val="00CB2739"/>
    <w:rsid w:val="00CB6C98"/>
    <w:rsid w:val="00CB6CE0"/>
    <w:rsid w:val="00CB6FD4"/>
    <w:rsid w:val="00CC062E"/>
    <w:rsid w:val="00CC168D"/>
    <w:rsid w:val="00CC303E"/>
    <w:rsid w:val="00CC5090"/>
    <w:rsid w:val="00CC5AD6"/>
    <w:rsid w:val="00CC604E"/>
    <w:rsid w:val="00CC60C2"/>
    <w:rsid w:val="00CC64EB"/>
    <w:rsid w:val="00CD0674"/>
    <w:rsid w:val="00CD0DEE"/>
    <w:rsid w:val="00CD0EE3"/>
    <w:rsid w:val="00CD29D9"/>
    <w:rsid w:val="00CD2C91"/>
    <w:rsid w:val="00CD3E4F"/>
    <w:rsid w:val="00CD439B"/>
    <w:rsid w:val="00CD540B"/>
    <w:rsid w:val="00CD6346"/>
    <w:rsid w:val="00CD65C7"/>
    <w:rsid w:val="00CD664B"/>
    <w:rsid w:val="00CD715F"/>
    <w:rsid w:val="00CD784F"/>
    <w:rsid w:val="00CD7864"/>
    <w:rsid w:val="00CE0F33"/>
    <w:rsid w:val="00CE281D"/>
    <w:rsid w:val="00CE2CC5"/>
    <w:rsid w:val="00CE4B62"/>
    <w:rsid w:val="00CE4CA0"/>
    <w:rsid w:val="00CE5101"/>
    <w:rsid w:val="00CE67D6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4991"/>
    <w:rsid w:val="00D15EA1"/>
    <w:rsid w:val="00D16737"/>
    <w:rsid w:val="00D175F8"/>
    <w:rsid w:val="00D22F11"/>
    <w:rsid w:val="00D2357A"/>
    <w:rsid w:val="00D23648"/>
    <w:rsid w:val="00D237BF"/>
    <w:rsid w:val="00D239B2"/>
    <w:rsid w:val="00D242D2"/>
    <w:rsid w:val="00D24F20"/>
    <w:rsid w:val="00D26237"/>
    <w:rsid w:val="00D277BC"/>
    <w:rsid w:val="00D30954"/>
    <w:rsid w:val="00D30C74"/>
    <w:rsid w:val="00D313C4"/>
    <w:rsid w:val="00D31BDE"/>
    <w:rsid w:val="00D3293D"/>
    <w:rsid w:val="00D32AD4"/>
    <w:rsid w:val="00D33349"/>
    <w:rsid w:val="00D33E96"/>
    <w:rsid w:val="00D341F6"/>
    <w:rsid w:val="00D346EE"/>
    <w:rsid w:val="00D349C6"/>
    <w:rsid w:val="00D3503A"/>
    <w:rsid w:val="00D35BED"/>
    <w:rsid w:val="00D36FB7"/>
    <w:rsid w:val="00D3706E"/>
    <w:rsid w:val="00D3746E"/>
    <w:rsid w:val="00D3752B"/>
    <w:rsid w:val="00D37EE3"/>
    <w:rsid w:val="00D41124"/>
    <w:rsid w:val="00D41553"/>
    <w:rsid w:val="00D41D0F"/>
    <w:rsid w:val="00D428B2"/>
    <w:rsid w:val="00D42CFA"/>
    <w:rsid w:val="00D42D86"/>
    <w:rsid w:val="00D43060"/>
    <w:rsid w:val="00D43FA8"/>
    <w:rsid w:val="00D44F29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57CEF"/>
    <w:rsid w:val="00D611E0"/>
    <w:rsid w:val="00D61C0D"/>
    <w:rsid w:val="00D62F5B"/>
    <w:rsid w:val="00D64D21"/>
    <w:rsid w:val="00D663E2"/>
    <w:rsid w:val="00D66773"/>
    <w:rsid w:val="00D66AC0"/>
    <w:rsid w:val="00D66FCC"/>
    <w:rsid w:val="00D67A98"/>
    <w:rsid w:val="00D67D4F"/>
    <w:rsid w:val="00D70602"/>
    <w:rsid w:val="00D71FD7"/>
    <w:rsid w:val="00D72F60"/>
    <w:rsid w:val="00D7402F"/>
    <w:rsid w:val="00D74A96"/>
    <w:rsid w:val="00D74AF9"/>
    <w:rsid w:val="00D74B5D"/>
    <w:rsid w:val="00D751E5"/>
    <w:rsid w:val="00D75FDC"/>
    <w:rsid w:val="00D81206"/>
    <w:rsid w:val="00D8154A"/>
    <w:rsid w:val="00D82CA8"/>
    <w:rsid w:val="00D82FDC"/>
    <w:rsid w:val="00D847E8"/>
    <w:rsid w:val="00D85D7E"/>
    <w:rsid w:val="00D85ED6"/>
    <w:rsid w:val="00D86740"/>
    <w:rsid w:val="00D91D10"/>
    <w:rsid w:val="00D920B2"/>
    <w:rsid w:val="00D922DC"/>
    <w:rsid w:val="00D92709"/>
    <w:rsid w:val="00D93968"/>
    <w:rsid w:val="00D93D50"/>
    <w:rsid w:val="00D941CB"/>
    <w:rsid w:val="00D941F8"/>
    <w:rsid w:val="00D95D15"/>
    <w:rsid w:val="00D967FF"/>
    <w:rsid w:val="00D975A7"/>
    <w:rsid w:val="00D97648"/>
    <w:rsid w:val="00DA111B"/>
    <w:rsid w:val="00DA2769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5E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B7FAC"/>
    <w:rsid w:val="00DC0163"/>
    <w:rsid w:val="00DC0EB4"/>
    <w:rsid w:val="00DC1622"/>
    <w:rsid w:val="00DC186E"/>
    <w:rsid w:val="00DC1AA7"/>
    <w:rsid w:val="00DC1AB3"/>
    <w:rsid w:val="00DC1B24"/>
    <w:rsid w:val="00DC3112"/>
    <w:rsid w:val="00DC496A"/>
    <w:rsid w:val="00DC4BF1"/>
    <w:rsid w:val="00DC5EA2"/>
    <w:rsid w:val="00DC67C7"/>
    <w:rsid w:val="00DC6D7F"/>
    <w:rsid w:val="00DC7E14"/>
    <w:rsid w:val="00DD18FB"/>
    <w:rsid w:val="00DD1938"/>
    <w:rsid w:val="00DD199B"/>
    <w:rsid w:val="00DD460A"/>
    <w:rsid w:val="00DD4FCB"/>
    <w:rsid w:val="00DD561F"/>
    <w:rsid w:val="00DD6428"/>
    <w:rsid w:val="00DD72ED"/>
    <w:rsid w:val="00DD72F2"/>
    <w:rsid w:val="00DE0099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3320"/>
    <w:rsid w:val="00DF6C42"/>
    <w:rsid w:val="00E04120"/>
    <w:rsid w:val="00E05CFF"/>
    <w:rsid w:val="00E0691F"/>
    <w:rsid w:val="00E074D2"/>
    <w:rsid w:val="00E113C7"/>
    <w:rsid w:val="00E11A05"/>
    <w:rsid w:val="00E128DF"/>
    <w:rsid w:val="00E1353D"/>
    <w:rsid w:val="00E13920"/>
    <w:rsid w:val="00E13E1E"/>
    <w:rsid w:val="00E154E4"/>
    <w:rsid w:val="00E15BD8"/>
    <w:rsid w:val="00E17746"/>
    <w:rsid w:val="00E17AE5"/>
    <w:rsid w:val="00E215A3"/>
    <w:rsid w:val="00E2178C"/>
    <w:rsid w:val="00E22EE9"/>
    <w:rsid w:val="00E244F2"/>
    <w:rsid w:val="00E246C2"/>
    <w:rsid w:val="00E25081"/>
    <w:rsid w:val="00E26693"/>
    <w:rsid w:val="00E270A3"/>
    <w:rsid w:val="00E271B5"/>
    <w:rsid w:val="00E27206"/>
    <w:rsid w:val="00E30133"/>
    <w:rsid w:val="00E304F6"/>
    <w:rsid w:val="00E317CF"/>
    <w:rsid w:val="00E32805"/>
    <w:rsid w:val="00E32CAE"/>
    <w:rsid w:val="00E32CF5"/>
    <w:rsid w:val="00E34207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0941"/>
    <w:rsid w:val="00E51B63"/>
    <w:rsid w:val="00E520B2"/>
    <w:rsid w:val="00E52694"/>
    <w:rsid w:val="00E529FE"/>
    <w:rsid w:val="00E53921"/>
    <w:rsid w:val="00E544DA"/>
    <w:rsid w:val="00E54ABB"/>
    <w:rsid w:val="00E55464"/>
    <w:rsid w:val="00E55B53"/>
    <w:rsid w:val="00E560E6"/>
    <w:rsid w:val="00E56729"/>
    <w:rsid w:val="00E56CEC"/>
    <w:rsid w:val="00E57194"/>
    <w:rsid w:val="00E605C4"/>
    <w:rsid w:val="00E60C83"/>
    <w:rsid w:val="00E617CF"/>
    <w:rsid w:val="00E640BB"/>
    <w:rsid w:val="00E651AC"/>
    <w:rsid w:val="00E67B5C"/>
    <w:rsid w:val="00E67E7A"/>
    <w:rsid w:val="00E70195"/>
    <w:rsid w:val="00E701BC"/>
    <w:rsid w:val="00E71BE9"/>
    <w:rsid w:val="00E728E4"/>
    <w:rsid w:val="00E73ECC"/>
    <w:rsid w:val="00E7567E"/>
    <w:rsid w:val="00E779D8"/>
    <w:rsid w:val="00E77EE0"/>
    <w:rsid w:val="00E77F38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AC"/>
    <w:rsid w:val="00EA25B8"/>
    <w:rsid w:val="00EA294D"/>
    <w:rsid w:val="00EA2FE3"/>
    <w:rsid w:val="00EA381A"/>
    <w:rsid w:val="00EA38B8"/>
    <w:rsid w:val="00EA3EA5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A3F"/>
    <w:rsid w:val="00EB3245"/>
    <w:rsid w:val="00EB3606"/>
    <w:rsid w:val="00EB475C"/>
    <w:rsid w:val="00EB478C"/>
    <w:rsid w:val="00EB47C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5EBD"/>
    <w:rsid w:val="00EC66D1"/>
    <w:rsid w:val="00EC69A0"/>
    <w:rsid w:val="00EC6B40"/>
    <w:rsid w:val="00EC70C5"/>
    <w:rsid w:val="00EC734D"/>
    <w:rsid w:val="00EC7A12"/>
    <w:rsid w:val="00ED03C2"/>
    <w:rsid w:val="00ED0C08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093"/>
    <w:rsid w:val="00EE72B3"/>
    <w:rsid w:val="00EE72CB"/>
    <w:rsid w:val="00EE7331"/>
    <w:rsid w:val="00EF0634"/>
    <w:rsid w:val="00EF1FD4"/>
    <w:rsid w:val="00EF248A"/>
    <w:rsid w:val="00EF43B0"/>
    <w:rsid w:val="00EF529C"/>
    <w:rsid w:val="00EF573C"/>
    <w:rsid w:val="00EF64A1"/>
    <w:rsid w:val="00EF6820"/>
    <w:rsid w:val="00F001F5"/>
    <w:rsid w:val="00F0109C"/>
    <w:rsid w:val="00F02035"/>
    <w:rsid w:val="00F0339C"/>
    <w:rsid w:val="00F03875"/>
    <w:rsid w:val="00F0487E"/>
    <w:rsid w:val="00F04DB2"/>
    <w:rsid w:val="00F062D2"/>
    <w:rsid w:val="00F07423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037B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5252"/>
    <w:rsid w:val="00F370F3"/>
    <w:rsid w:val="00F37C62"/>
    <w:rsid w:val="00F40521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34CE"/>
    <w:rsid w:val="00F668AA"/>
    <w:rsid w:val="00F720B1"/>
    <w:rsid w:val="00F728DD"/>
    <w:rsid w:val="00F72A68"/>
    <w:rsid w:val="00F739BB"/>
    <w:rsid w:val="00F751FD"/>
    <w:rsid w:val="00F75BF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44AD"/>
    <w:rsid w:val="00F85941"/>
    <w:rsid w:val="00F85A78"/>
    <w:rsid w:val="00F86214"/>
    <w:rsid w:val="00F86DCD"/>
    <w:rsid w:val="00F87157"/>
    <w:rsid w:val="00F87B1B"/>
    <w:rsid w:val="00F917D9"/>
    <w:rsid w:val="00F91EA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A3E"/>
    <w:rsid w:val="00FA7F7B"/>
    <w:rsid w:val="00FB0AC3"/>
    <w:rsid w:val="00FB16B9"/>
    <w:rsid w:val="00FB2259"/>
    <w:rsid w:val="00FB2A37"/>
    <w:rsid w:val="00FB4EB9"/>
    <w:rsid w:val="00FB6F19"/>
    <w:rsid w:val="00FB71B3"/>
    <w:rsid w:val="00FB795E"/>
    <w:rsid w:val="00FC102D"/>
    <w:rsid w:val="00FC1A20"/>
    <w:rsid w:val="00FC1EFF"/>
    <w:rsid w:val="00FC253A"/>
    <w:rsid w:val="00FC2726"/>
    <w:rsid w:val="00FC3575"/>
    <w:rsid w:val="00FC45DC"/>
    <w:rsid w:val="00FC48AE"/>
    <w:rsid w:val="00FC4FB8"/>
    <w:rsid w:val="00FC52B9"/>
    <w:rsid w:val="00FC6F86"/>
    <w:rsid w:val="00FC7969"/>
    <w:rsid w:val="00FD07DE"/>
    <w:rsid w:val="00FD08F4"/>
    <w:rsid w:val="00FD2D1A"/>
    <w:rsid w:val="00FD3817"/>
    <w:rsid w:val="00FD3850"/>
    <w:rsid w:val="00FD453F"/>
    <w:rsid w:val="00FD4A40"/>
    <w:rsid w:val="00FD5AE4"/>
    <w:rsid w:val="00FD5B08"/>
    <w:rsid w:val="00FD5C53"/>
    <w:rsid w:val="00FD672F"/>
    <w:rsid w:val="00FE0687"/>
    <w:rsid w:val="00FE1555"/>
    <w:rsid w:val="00FE159A"/>
    <w:rsid w:val="00FE16C8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6F3646D1C9C063C2AB5811D9D5C9EB83E0FEE1F1AF28DD44B694FA726DE4A7C3C348F43F063F180d8T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466D7-755A-47A4-8F26-DC5C179E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22</Pages>
  <Words>4675</Words>
  <Characters>26654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78</cp:revision>
  <cp:lastPrinted>2014-02-25T09:35:00Z</cp:lastPrinted>
  <dcterms:created xsi:type="dcterms:W3CDTF">2014-02-10T09:50:00Z</dcterms:created>
  <dcterms:modified xsi:type="dcterms:W3CDTF">2014-02-26T03:23:00Z</dcterms:modified>
</cp:coreProperties>
</file>