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52" w:rsidRPr="002C0B40" w:rsidRDefault="00995D52" w:rsidP="00E7596F">
      <w:pPr>
        <w:pStyle w:val="2"/>
        <w:jc w:val="right"/>
        <w:rPr>
          <w:b w:val="0"/>
          <w:color w:val="auto"/>
          <w:sz w:val="24"/>
          <w:szCs w:val="24"/>
        </w:rPr>
      </w:pPr>
      <w:r w:rsidRPr="002C0B40">
        <w:rPr>
          <w:b w:val="0"/>
          <w:color w:val="auto"/>
          <w:sz w:val="24"/>
          <w:szCs w:val="24"/>
        </w:rPr>
        <w:t xml:space="preserve">ПРИЛОЖЕНИЕ </w:t>
      </w:r>
    </w:p>
    <w:p w:rsidR="00C168FD" w:rsidRPr="002C0B40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2C0B40">
        <w:rPr>
          <w:rFonts w:ascii="Times New Roman" w:hAnsi="Times New Roman"/>
          <w:sz w:val="24"/>
          <w:szCs w:val="24"/>
        </w:rPr>
        <w:t xml:space="preserve">к </w:t>
      </w:r>
      <w:r w:rsidR="000B45E5" w:rsidRPr="002C0B40">
        <w:rPr>
          <w:rFonts w:ascii="Times New Roman" w:hAnsi="Times New Roman"/>
          <w:sz w:val="24"/>
          <w:szCs w:val="24"/>
        </w:rPr>
        <w:t>п</w:t>
      </w:r>
      <w:r w:rsidR="00F2653F" w:rsidRPr="002C0B40">
        <w:rPr>
          <w:rFonts w:ascii="Times New Roman" w:hAnsi="Times New Roman"/>
          <w:sz w:val="24"/>
          <w:szCs w:val="24"/>
        </w:rPr>
        <w:t>риказу М</w:t>
      </w:r>
      <w:r w:rsidRPr="002C0B40">
        <w:rPr>
          <w:rFonts w:ascii="Times New Roman" w:hAnsi="Times New Roman"/>
          <w:sz w:val="24"/>
          <w:szCs w:val="24"/>
        </w:rPr>
        <w:t xml:space="preserve">инистерства </w:t>
      </w:r>
    </w:p>
    <w:p w:rsidR="00C168FD" w:rsidRPr="002C0B40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2C0B40">
        <w:rPr>
          <w:rFonts w:ascii="Times New Roman" w:hAnsi="Times New Roman"/>
          <w:sz w:val="24"/>
          <w:szCs w:val="24"/>
        </w:rPr>
        <w:t xml:space="preserve">экономического развития </w:t>
      </w:r>
    </w:p>
    <w:p w:rsidR="00995D52" w:rsidRPr="002C0B40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2C0B40">
        <w:rPr>
          <w:rFonts w:ascii="Times New Roman" w:hAnsi="Times New Roman"/>
          <w:sz w:val="24"/>
          <w:szCs w:val="24"/>
        </w:rPr>
        <w:t>Новосибирской области</w:t>
      </w:r>
    </w:p>
    <w:p w:rsidR="00995D52" w:rsidRPr="002C0B40" w:rsidRDefault="000700FE" w:rsidP="00F2653F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2C0B40">
        <w:rPr>
          <w:rFonts w:ascii="Times New Roman" w:hAnsi="Times New Roman"/>
          <w:sz w:val="24"/>
          <w:szCs w:val="24"/>
        </w:rPr>
        <w:t>о</w:t>
      </w:r>
      <w:r w:rsidR="00995D52" w:rsidRPr="002C0B40">
        <w:rPr>
          <w:rFonts w:ascii="Times New Roman" w:hAnsi="Times New Roman"/>
          <w:sz w:val="24"/>
          <w:szCs w:val="24"/>
        </w:rPr>
        <w:t>т</w:t>
      </w:r>
      <w:r w:rsidR="00027B1C" w:rsidRPr="002C0B40">
        <w:rPr>
          <w:rFonts w:ascii="Times New Roman" w:hAnsi="Times New Roman"/>
          <w:sz w:val="24"/>
          <w:szCs w:val="24"/>
        </w:rPr>
        <w:t xml:space="preserve"> 03.04.2017</w:t>
      </w:r>
      <w:r w:rsidR="00995D52" w:rsidRPr="002C0B40">
        <w:rPr>
          <w:rFonts w:ascii="Times New Roman" w:hAnsi="Times New Roman"/>
          <w:sz w:val="24"/>
          <w:szCs w:val="24"/>
        </w:rPr>
        <w:t xml:space="preserve"> №</w:t>
      </w:r>
      <w:r w:rsidR="00AC7676" w:rsidRPr="002C0B40">
        <w:rPr>
          <w:rFonts w:ascii="Times New Roman" w:hAnsi="Times New Roman"/>
          <w:sz w:val="24"/>
          <w:szCs w:val="24"/>
        </w:rPr>
        <w:t> </w:t>
      </w:r>
      <w:r w:rsidR="00027B1C" w:rsidRPr="002C0B40">
        <w:rPr>
          <w:rFonts w:ascii="Times New Roman" w:hAnsi="Times New Roman"/>
          <w:sz w:val="24"/>
          <w:szCs w:val="24"/>
        </w:rPr>
        <w:t>34</w:t>
      </w:r>
    </w:p>
    <w:p w:rsidR="00B3686B" w:rsidRPr="00C85B12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944C4" w:rsidRDefault="00F2653F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365FE6">
        <w:rPr>
          <w:rFonts w:ascii="Times New Roman" w:hAnsi="Times New Roman"/>
          <w:b/>
          <w:sz w:val="28"/>
          <w:szCs w:val="28"/>
        </w:rPr>
        <w:t xml:space="preserve"> </w:t>
      </w:r>
      <w:r w:rsidR="008944C4">
        <w:rPr>
          <w:rFonts w:ascii="Times New Roman" w:hAnsi="Times New Roman"/>
          <w:b/>
          <w:sz w:val="28"/>
          <w:szCs w:val="28"/>
        </w:rPr>
        <w:t xml:space="preserve">по городу </w:t>
      </w:r>
      <w:proofErr w:type="spellStart"/>
      <w:r w:rsidR="008944C4">
        <w:rPr>
          <w:rFonts w:ascii="Times New Roman" w:hAnsi="Times New Roman"/>
          <w:b/>
          <w:sz w:val="28"/>
          <w:szCs w:val="28"/>
        </w:rPr>
        <w:t>Искитиму</w:t>
      </w:r>
      <w:proofErr w:type="spellEnd"/>
      <w:r w:rsidR="006151EB" w:rsidRPr="00C67B51">
        <w:rPr>
          <w:rFonts w:ascii="Times New Roman" w:hAnsi="Times New Roman"/>
          <w:b/>
          <w:sz w:val="28"/>
          <w:szCs w:val="28"/>
        </w:rPr>
        <w:t xml:space="preserve"> </w:t>
      </w:r>
    </w:p>
    <w:p w:rsidR="006151EB" w:rsidRPr="00F2653F" w:rsidRDefault="00F2653F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2653F"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r w:rsidR="00AB29B7">
        <w:rPr>
          <w:rFonts w:ascii="Times New Roman" w:hAnsi="Times New Roman"/>
          <w:b/>
          <w:sz w:val="24"/>
          <w:szCs w:val="24"/>
          <w:u w:val="single"/>
        </w:rPr>
        <w:t>полугодие</w:t>
      </w:r>
      <w:r w:rsidRPr="00F2653F">
        <w:rPr>
          <w:rFonts w:ascii="Times New Roman" w:hAnsi="Times New Roman"/>
          <w:b/>
          <w:sz w:val="24"/>
          <w:szCs w:val="24"/>
          <w:u w:val="single"/>
        </w:rPr>
        <w:t xml:space="preserve"> 2017</w:t>
      </w:r>
      <w:r w:rsidR="007219D5" w:rsidRPr="00F2653F">
        <w:rPr>
          <w:rFonts w:ascii="Times New Roman" w:hAnsi="Times New Roman"/>
          <w:b/>
          <w:sz w:val="24"/>
          <w:szCs w:val="24"/>
          <w:u w:val="single"/>
        </w:rPr>
        <w:t>года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2C0B40" w:rsidRDefault="00C168FD" w:rsidP="00C168FD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6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"/>
        <w:gridCol w:w="1753"/>
        <w:gridCol w:w="1795"/>
        <w:gridCol w:w="1143"/>
        <w:gridCol w:w="1719"/>
        <w:gridCol w:w="1711"/>
        <w:gridCol w:w="1415"/>
        <w:gridCol w:w="157"/>
        <w:gridCol w:w="1287"/>
        <w:gridCol w:w="1252"/>
        <w:gridCol w:w="2656"/>
      </w:tblGrid>
      <w:tr w:rsidR="00FA642C" w:rsidRPr="00667829" w:rsidTr="0048117D">
        <w:trPr>
          <w:trHeight w:val="11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48117D">
        <w:trPr>
          <w:trHeight w:val="7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48117D">
        <w:trPr>
          <w:trHeight w:val="6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2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 w:rsidR="002C0B40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48117D">
        <w:trPr>
          <w:trHeight w:val="62"/>
        </w:trPr>
        <w:tc>
          <w:tcPr>
            <w:tcW w:w="16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F2653F" w:rsidRDefault="00C168FD" w:rsidP="005813AE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53F">
              <w:rPr>
                <w:rFonts w:ascii="Times New Roman" w:hAnsi="Times New Roman"/>
                <w:b/>
                <w:sz w:val="24"/>
                <w:szCs w:val="24"/>
              </w:rPr>
              <w:t>Реализуемые</w:t>
            </w:r>
          </w:p>
        </w:tc>
      </w:tr>
      <w:tr w:rsidR="00C168FD" w:rsidRPr="00FD10D9" w:rsidTr="006A016B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8FD" w:rsidRPr="00C168FD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АО «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Искитимцемент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8FD" w:rsidRPr="00C168FD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Технологическая линия на базе сухого способа производства клинкера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8FD" w:rsidRPr="00C168FD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8FD" w:rsidRPr="00C168FD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2008-2020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53F" w:rsidRDefault="00F2653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C9319C" w:rsidRPr="0021309B">
              <w:rPr>
                <w:rFonts w:ascii="Times New Roman" w:hAnsi="Times New Roman"/>
                <w:color w:val="000000"/>
                <w:lang w:eastAsia="ru-RU"/>
              </w:rPr>
              <w:t>И</w:t>
            </w:r>
            <w:proofErr w:type="gramEnd"/>
            <w:r w:rsidR="00C9319C"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="00C9319C" w:rsidRPr="0021309B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C168FD" w:rsidRPr="00C168FD" w:rsidRDefault="00F2653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C9319C" w:rsidRPr="0021309B">
              <w:rPr>
                <w:rFonts w:ascii="Times New Roman" w:hAnsi="Times New Roman"/>
                <w:color w:val="000000"/>
                <w:lang w:eastAsia="ru-RU"/>
              </w:rPr>
              <w:t>З</w:t>
            </w:r>
            <w:proofErr w:type="gramEnd"/>
            <w:r w:rsidR="00C9319C" w:rsidRPr="0021309B">
              <w:rPr>
                <w:rFonts w:ascii="Times New Roman" w:hAnsi="Times New Roman"/>
                <w:color w:val="000000"/>
                <w:lang w:eastAsia="ru-RU"/>
              </w:rPr>
              <w:t>аводская</w:t>
            </w:r>
            <w:proofErr w:type="spellEnd"/>
            <w:r w:rsidR="00C9319C" w:rsidRPr="0021309B">
              <w:rPr>
                <w:rFonts w:ascii="Times New Roman" w:hAnsi="Times New Roman"/>
                <w:color w:val="000000"/>
                <w:lang w:eastAsia="ru-RU"/>
              </w:rPr>
              <w:t>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8FD" w:rsidRPr="00C168FD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Реализация приостановлена до 2018 г</w:t>
            </w:r>
            <w:r w:rsidR="00F2653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53F" w:rsidRDefault="00F2653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168FD" w:rsidRPr="00C168FD" w:rsidRDefault="006B3D1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53F" w:rsidRDefault="00F2653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168FD" w:rsidRPr="00C168FD" w:rsidRDefault="006B3D1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53F" w:rsidRDefault="00F2653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168FD" w:rsidRPr="00C168FD" w:rsidRDefault="006B3D1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21309B" w:rsidRDefault="00C9319C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-увеличение объема производства;</w:t>
            </w:r>
          </w:p>
          <w:p w:rsidR="00C9319C" w:rsidRPr="0021309B" w:rsidRDefault="00C9319C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-рост доли на строительном рынке и конкурентоспособности;</w:t>
            </w:r>
          </w:p>
          <w:p w:rsidR="00C9319C" w:rsidRPr="0021309B" w:rsidRDefault="00C9319C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-снижение себестоимости производства цемента;</w:t>
            </w:r>
          </w:p>
          <w:p w:rsidR="00C168FD" w:rsidRPr="00C168FD" w:rsidRDefault="00C9319C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-повышение производительности труда в 2 раза</w:t>
            </w:r>
          </w:p>
        </w:tc>
      </w:tr>
      <w:tr w:rsidR="00CD310F" w:rsidRPr="00CD310F" w:rsidTr="006A016B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07018B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7018B">
              <w:rPr>
                <w:rFonts w:ascii="Times New Roman" w:hAnsi="Times New Roman"/>
              </w:rPr>
              <w:t>ООО НПК «</w:t>
            </w:r>
            <w:proofErr w:type="spellStart"/>
            <w:r w:rsidRPr="0007018B">
              <w:rPr>
                <w:rFonts w:ascii="Times New Roman" w:hAnsi="Times New Roman"/>
              </w:rPr>
              <w:t>Зернопродукт</w:t>
            </w:r>
            <w:proofErr w:type="spellEnd"/>
            <w:r w:rsidRPr="0007018B">
              <w:rPr>
                <w:rFonts w:ascii="Times New Roman" w:hAnsi="Times New Roman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Default="0007018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18B">
              <w:rPr>
                <w:rFonts w:ascii="Times New Roman" w:hAnsi="Times New Roman"/>
              </w:rPr>
              <w:t>Высокотехнологичный элеватор на 100,5 тыс. тонн единовременного хранения</w:t>
            </w:r>
            <w:r w:rsidR="00C9319C" w:rsidRPr="0007018B">
              <w:rPr>
                <w:rFonts w:ascii="Times New Roman" w:hAnsi="Times New Roman"/>
              </w:rPr>
              <w:t xml:space="preserve"> </w:t>
            </w:r>
          </w:p>
          <w:p w:rsidR="00094320" w:rsidRPr="00094320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(</w:t>
            </w:r>
            <w:r w:rsidRPr="00094320">
              <w:rPr>
                <w:rFonts w:ascii="Times New Roman" w:hAnsi="Times New Roman"/>
                <w:lang w:eastAsia="ru-RU"/>
              </w:rPr>
              <w:t xml:space="preserve">Зерноочистительный пункт </w:t>
            </w:r>
            <w:r>
              <w:rPr>
                <w:rFonts w:ascii="Times New Roman" w:hAnsi="Times New Roman"/>
                <w:lang w:eastAsia="ru-RU"/>
              </w:rPr>
              <w:t>со складом силосного типа.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Перв</w:t>
            </w:r>
            <w:r w:rsidRPr="00094320">
              <w:rPr>
                <w:rFonts w:ascii="Times New Roman" w:hAnsi="Times New Roman"/>
                <w:lang w:eastAsia="ru-RU"/>
              </w:rPr>
              <w:t xml:space="preserve">ая очередь </w:t>
            </w:r>
            <w:r w:rsidRPr="00094320">
              <w:rPr>
                <w:rFonts w:ascii="Times New Roman" w:hAnsi="Times New Roman"/>
                <w:lang w:eastAsia="ru-RU"/>
              </w:rPr>
              <w:lastRenderedPageBreak/>
              <w:t>строительства, S=4594,01м</w:t>
            </w:r>
            <w:proofErr w:type="gramStart"/>
            <w:r w:rsidRPr="0009432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lang w:eastAsia="ru-RU"/>
              </w:rPr>
              <w:t>, ж/д пути)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07018B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7018B">
              <w:rPr>
                <w:rFonts w:ascii="Times New Roman" w:hAnsi="Times New Roman"/>
                <w:lang w:eastAsia="ru-RU"/>
              </w:rPr>
              <w:lastRenderedPageBreak/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07018B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7018B">
              <w:rPr>
                <w:rFonts w:ascii="Times New Roman" w:hAnsi="Times New Roman"/>
                <w:lang w:eastAsia="ru-RU"/>
              </w:rPr>
              <w:t>201</w:t>
            </w:r>
            <w:r w:rsidR="0007018B" w:rsidRPr="0007018B">
              <w:rPr>
                <w:rFonts w:ascii="Times New Roman" w:hAnsi="Times New Roman"/>
                <w:lang w:eastAsia="ru-RU"/>
              </w:rPr>
              <w:t>7</w:t>
            </w:r>
            <w:r w:rsidRPr="0007018B">
              <w:rPr>
                <w:rFonts w:ascii="Times New Roman" w:hAnsi="Times New Roman"/>
                <w:lang w:eastAsia="ru-RU"/>
              </w:rPr>
              <w:t>-20</w:t>
            </w:r>
            <w:r w:rsidR="0007018B" w:rsidRPr="0007018B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07018B" w:rsidRDefault="00F2653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7018B"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="00C9319C" w:rsidRPr="0007018B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C9319C" w:rsidRPr="0007018B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="00C9319C" w:rsidRPr="0007018B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="00C9319C" w:rsidRPr="0007018B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="00C9319C" w:rsidRPr="0007018B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C9319C" w:rsidRPr="0007018B">
              <w:rPr>
                <w:rFonts w:ascii="Times New Roman" w:hAnsi="Times New Roman"/>
                <w:lang w:eastAsia="ru-RU"/>
              </w:rPr>
              <w:t>ул.Элеваторная</w:t>
            </w:r>
            <w:proofErr w:type="spellEnd"/>
            <w:r w:rsidR="00C9319C" w:rsidRPr="0007018B">
              <w:rPr>
                <w:rFonts w:ascii="Times New Roman" w:hAnsi="Times New Roman"/>
                <w:lang w:eastAsia="ru-RU"/>
              </w:rPr>
              <w:t>, 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07018B" w:rsidRDefault="00C9319C" w:rsidP="00704159">
            <w:pPr>
              <w:widowControl w:val="0"/>
              <w:shd w:val="clear" w:color="auto" w:fill="FFFFFF" w:themeFill="background1"/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7018B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07018B" w:rsidRDefault="006B3D1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094320" w:rsidRDefault="006B3D1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094320" w:rsidRDefault="006B3D12" w:rsidP="00704159">
            <w:pPr>
              <w:shd w:val="clear" w:color="auto" w:fill="FFFFFF" w:themeFill="background1"/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CD310F" w:rsidRDefault="001C7A50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07018B">
              <w:rPr>
                <w:rFonts w:ascii="Times New Roman" w:hAnsi="Times New Roman"/>
                <w:lang w:eastAsia="ru-RU"/>
              </w:rPr>
              <w:t>у</w:t>
            </w:r>
            <w:r w:rsidR="00FA27C8" w:rsidRPr="0007018B">
              <w:rPr>
                <w:rFonts w:ascii="Times New Roman" w:hAnsi="Times New Roman"/>
                <w:lang w:eastAsia="ru-RU"/>
              </w:rPr>
              <w:t>величение производственной мощн</w:t>
            </w:r>
            <w:r w:rsidR="00C9319C" w:rsidRPr="0007018B">
              <w:rPr>
                <w:rFonts w:ascii="Times New Roman" w:hAnsi="Times New Roman"/>
                <w:lang w:eastAsia="ru-RU"/>
              </w:rPr>
              <w:t>ости, созда</w:t>
            </w:r>
            <w:r w:rsidR="00FA27C8" w:rsidRPr="0007018B">
              <w:rPr>
                <w:rFonts w:ascii="Times New Roman" w:hAnsi="Times New Roman"/>
                <w:lang w:eastAsia="ru-RU"/>
              </w:rPr>
              <w:t>ние дополнительных рабочих мест</w:t>
            </w:r>
          </w:p>
        </w:tc>
      </w:tr>
      <w:tr w:rsidR="007D39BA" w:rsidRPr="007D39BA" w:rsidTr="006A016B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Pr="007D39BA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19C" w:rsidRPr="007D39BA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39BA">
              <w:rPr>
                <w:rFonts w:ascii="Times New Roman" w:hAnsi="Times New Roman"/>
              </w:rPr>
              <w:t>ОАО «</w:t>
            </w:r>
            <w:proofErr w:type="spellStart"/>
            <w:r w:rsidRPr="007D39BA">
              <w:rPr>
                <w:rFonts w:ascii="Times New Roman" w:hAnsi="Times New Roman"/>
              </w:rPr>
              <w:t>Искитимизвесть</w:t>
            </w:r>
            <w:proofErr w:type="spellEnd"/>
            <w:r w:rsidRPr="007D39BA">
              <w:rPr>
                <w:rFonts w:ascii="Times New Roman" w:hAnsi="Times New Roman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7D39BA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39BA">
              <w:rPr>
                <w:rFonts w:ascii="Times New Roman" w:hAnsi="Times New Roman"/>
              </w:rPr>
              <w:t>Модернизация печи обжига №</w:t>
            </w:r>
            <w:r w:rsidR="00FA27C8" w:rsidRPr="007D39BA">
              <w:rPr>
                <w:rFonts w:ascii="Times New Roman" w:hAnsi="Times New Roman"/>
              </w:rPr>
              <w:t xml:space="preserve"> </w:t>
            </w:r>
            <w:r w:rsidRPr="007D39BA">
              <w:rPr>
                <w:rFonts w:ascii="Times New Roman" w:hAnsi="Times New Roman"/>
              </w:rPr>
              <w:t>2 и линии аспирации известкового цеха</w:t>
            </w:r>
            <w:r w:rsidRPr="007D39BA">
              <w:rPr>
                <w:rFonts w:ascii="Times New Roman" w:hAnsi="Times New Roman"/>
                <w:lang w:eastAsia="ru-RU"/>
              </w:rPr>
              <w:t xml:space="preserve"> (планируемая мощность 73 тыс.</w:t>
            </w:r>
            <w:r w:rsidR="00FA27C8" w:rsidRPr="007D39BA">
              <w:rPr>
                <w:rFonts w:ascii="Times New Roman" w:hAnsi="Times New Roman"/>
                <w:lang w:eastAsia="ru-RU"/>
              </w:rPr>
              <w:t xml:space="preserve"> </w:t>
            </w:r>
            <w:r w:rsidRPr="007D39BA">
              <w:rPr>
                <w:rFonts w:ascii="Times New Roman" w:hAnsi="Times New Roman"/>
                <w:lang w:eastAsia="ru-RU"/>
              </w:rPr>
              <w:t>т</w:t>
            </w:r>
            <w:r w:rsidR="00FA27C8" w:rsidRPr="007D39BA">
              <w:rPr>
                <w:rFonts w:ascii="Times New Roman" w:hAnsi="Times New Roman"/>
                <w:lang w:eastAsia="ru-RU"/>
              </w:rPr>
              <w:t>онн</w:t>
            </w:r>
            <w:r w:rsidRPr="007D39BA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7D39BA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39BA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7D39BA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39BA">
              <w:rPr>
                <w:rFonts w:ascii="Times New Roman" w:hAnsi="Times New Roman"/>
                <w:lang w:eastAsia="ru-RU"/>
              </w:rPr>
              <w:t>2015-2017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7D39BA" w:rsidRDefault="00F2653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39BA"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="001E6EC8" w:rsidRPr="007D39BA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1E6EC8" w:rsidRPr="007D39B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="001E6EC8" w:rsidRPr="007D39BA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="001E6EC8" w:rsidRPr="007D39BA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="001E6EC8" w:rsidRPr="007D39BA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1E6EC8" w:rsidRPr="007D39BA">
              <w:rPr>
                <w:rFonts w:ascii="Times New Roman" w:hAnsi="Times New Roman"/>
                <w:lang w:eastAsia="ru-RU"/>
              </w:rPr>
              <w:t>ул.Береговая</w:t>
            </w:r>
            <w:proofErr w:type="spellEnd"/>
            <w:r w:rsidR="001E6EC8" w:rsidRPr="007D39BA">
              <w:rPr>
                <w:rFonts w:ascii="Times New Roman" w:hAnsi="Times New Roman"/>
                <w:lang w:eastAsia="ru-RU"/>
              </w:rPr>
              <w:t>, 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7D39BA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39BA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7D39BA" w:rsidRDefault="006B3D1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7360" w:rsidRPr="007D39BA" w:rsidRDefault="007A736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A7360" w:rsidRPr="007D39BA" w:rsidRDefault="006B3D1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65855" w:rsidRPr="007D39BA" w:rsidRDefault="00E6585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AD0" w:rsidRPr="007D39BA" w:rsidRDefault="006B3D12" w:rsidP="00704159">
            <w:pPr>
              <w:shd w:val="clear" w:color="auto" w:fill="FFFFFF" w:themeFill="background1"/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65855" w:rsidRPr="007D39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7D39BA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D39BA">
              <w:rPr>
                <w:rFonts w:ascii="Times New Roman" w:hAnsi="Times New Roman"/>
                <w:lang w:eastAsia="ru-RU"/>
              </w:rPr>
              <w:t>у</w:t>
            </w:r>
            <w:r w:rsidR="001E6EC8" w:rsidRPr="007D39BA">
              <w:rPr>
                <w:rFonts w:ascii="Times New Roman" w:hAnsi="Times New Roman"/>
                <w:lang w:eastAsia="ru-RU"/>
              </w:rPr>
              <w:t>величение производственной мощности более чем в 2 раза</w:t>
            </w:r>
          </w:p>
        </w:tc>
      </w:tr>
      <w:tr w:rsidR="007D39BA" w:rsidRPr="007D39BA" w:rsidTr="006A016B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7D39BA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A">
              <w:rPr>
                <w:rFonts w:ascii="Times New Roman" w:hAnsi="Times New Roman"/>
              </w:rPr>
              <w:t>ОАО «</w:t>
            </w:r>
            <w:proofErr w:type="spellStart"/>
            <w:r w:rsidRPr="007D39BA">
              <w:rPr>
                <w:rFonts w:ascii="Times New Roman" w:hAnsi="Times New Roman"/>
              </w:rPr>
              <w:t>Искитимизвесть</w:t>
            </w:r>
            <w:proofErr w:type="spellEnd"/>
            <w:r w:rsidRPr="007D39BA">
              <w:rPr>
                <w:rFonts w:ascii="Times New Roman" w:hAnsi="Times New Roman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7D39BA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9BA">
              <w:rPr>
                <w:rFonts w:ascii="Times New Roman" w:hAnsi="Times New Roman"/>
              </w:rPr>
              <w:t>Линия по производству гидратной извести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7D39BA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39BA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7D39BA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39BA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7D39BA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39BA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7D39B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7D39BA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7D39BA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7D39BA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7D39BA">
              <w:rPr>
                <w:rFonts w:ascii="Times New Roman" w:hAnsi="Times New Roman"/>
                <w:lang w:eastAsia="ru-RU"/>
              </w:rPr>
              <w:t>ул.Береговая</w:t>
            </w:r>
            <w:proofErr w:type="spellEnd"/>
            <w:r w:rsidRPr="007D39BA">
              <w:rPr>
                <w:rFonts w:ascii="Times New Roman" w:hAnsi="Times New Roman"/>
                <w:lang w:eastAsia="ru-RU"/>
              </w:rPr>
              <w:t>, 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7D39BA" w:rsidRDefault="003F3B4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39BA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7D39BA" w:rsidRDefault="006B3D1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7D39BA" w:rsidRDefault="006B3D1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7D39BA" w:rsidRDefault="006B3D12" w:rsidP="007041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7D39BA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D39BA">
              <w:rPr>
                <w:rFonts w:ascii="Times New Roman" w:hAnsi="Times New Roman"/>
                <w:lang w:eastAsia="ru-RU"/>
              </w:rPr>
              <w:t>- п</w:t>
            </w:r>
            <w:r w:rsidR="001E6EC8" w:rsidRPr="007D39BA">
              <w:rPr>
                <w:rFonts w:ascii="Times New Roman" w:hAnsi="Times New Roman"/>
                <w:lang w:eastAsia="ru-RU"/>
              </w:rPr>
              <w:t>овышение надлежащего качества выпускаемой продукции;</w:t>
            </w:r>
          </w:p>
          <w:p w:rsidR="001E6EC8" w:rsidRPr="007D39BA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D39BA">
              <w:rPr>
                <w:rFonts w:ascii="Times New Roman" w:hAnsi="Times New Roman"/>
                <w:lang w:eastAsia="ru-RU"/>
              </w:rPr>
              <w:t>- расширение производства;</w:t>
            </w:r>
          </w:p>
          <w:p w:rsidR="001E6EC8" w:rsidRPr="007D39BA" w:rsidRDefault="001E6E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D39BA">
              <w:rPr>
                <w:rFonts w:ascii="Times New Roman" w:hAnsi="Times New Roman"/>
                <w:lang w:eastAsia="ru-RU"/>
              </w:rPr>
              <w:t>- создание дополнительных рабочих мест (15 человек)</w:t>
            </w:r>
          </w:p>
        </w:tc>
      </w:tr>
      <w:tr w:rsidR="00C9319C" w:rsidRPr="00FD10D9" w:rsidTr="006A016B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A50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19C" w:rsidRPr="00C168FD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</w:rPr>
              <w:t>АО «НЗИВ»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C168FD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</w:rPr>
              <w:t>ФЦП «Развитие оборонно-промышленного комплекса РФ на 2011-2020 годы».</w:t>
            </w:r>
            <w:r w:rsidR="00FA27C8">
              <w:rPr>
                <w:rFonts w:ascii="Times New Roman" w:hAnsi="Times New Roman"/>
              </w:rPr>
              <w:t xml:space="preserve"> </w:t>
            </w:r>
            <w:proofErr w:type="spellStart"/>
            <w:r w:rsidRPr="0021309B">
              <w:rPr>
                <w:rFonts w:ascii="Times New Roman" w:hAnsi="Times New Roman"/>
              </w:rPr>
              <w:t>Техперевооружение</w:t>
            </w:r>
            <w:proofErr w:type="spellEnd"/>
            <w:r w:rsidRPr="0021309B">
              <w:rPr>
                <w:rFonts w:ascii="Times New Roman" w:hAnsi="Times New Roman"/>
              </w:rPr>
              <w:t xml:space="preserve"> уникального стендового оборудования настройки и испытания изделий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C168FD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C168FD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201</w:t>
            </w:r>
            <w:r w:rsidR="000644BC">
              <w:rPr>
                <w:rFonts w:ascii="Times New Roman" w:hAnsi="Times New Roman"/>
                <w:lang w:eastAsia="ru-RU"/>
              </w:rPr>
              <w:t>6</w:t>
            </w:r>
            <w:r w:rsidRPr="0021309B">
              <w:rPr>
                <w:rFonts w:ascii="Times New Roman" w:hAnsi="Times New Roman"/>
                <w:lang w:eastAsia="ru-RU"/>
              </w:rPr>
              <w:t>-201</w:t>
            </w:r>
            <w:r w:rsidR="000644B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Новосибирская обл</w:t>
            </w:r>
            <w:r w:rsidR="00FA27C8">
              <w:rPr>
                <w:rFonts w:ascii="Times New Roman" w:hAnsi="Times New Roman"/>
                <w:color w:val="000000"/>
                <w:lang w:eastAsia="ru-RU"/>
              </w:rPr>
              <w:t>асть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1E6EC8" w:rsidRPr="0021309B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1E6EC8" w:rsidRPr="0021309B">
              <w:rPr>
                <w:rFonts w:ascii="Times New Roman" w:hAnsi="Times New Roman"/>
                <w:color w:val="000000"/>
                <w:lang w:eastAsia="ru-RU"/>
              </w:rPr>
              <w:t>И</w:t>
            </w:r>
            <w:proofErr w:type="gramEnd"/>
            <w:r w:rsidR="001E6EC8"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="001E6EC8" w:rsidRPr="0021309B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C9319C" w:rsidRPr="00C168FD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м/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C168FD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C168FD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C168FD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E28" w:rsidRDefault="002B1E2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AD0" w:rsidRPr="00026A92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E6EC8" w:rsidRPr="00C168FD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C168FD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1E6EC8" w:rsidRPr="0021309B">
              <w:rPr>
                <w:rFonts w:ascii="Times New Roman" w:hAnsi="Times New Roman"/>
                <w:lang w:eastAsia="ru-RU"/>
              </w:rPr>
              <w:t xml:space="preserve">бновление основных фондов и </w:t>
            </w:r>
            <w:r w:rsidR="008615EC" w:rsidRPr="008615EC">
              <w:rPr>
                <w:rFonts w:ascii="Times New Roman" w:hAnsi="Times New Roman"/>
                <w:lang w:eastAsia="ru-RU"/>
              </w:rPr>
              <w:t xml:space="preserve">создание современного высокоэффективного сборочно-снаряжательного производства по выпуску серийных и перспективных </w:t>
            </w:r>
            <w:proofErr w:type="spellStart"/>
            <w:r w:rsidR="008615EC" w:rsidRPr="008615EC">
              <w:rPr>
                <w:rFonts w:ascii="Times New Roman" w:hAnsi="Times New Roman"/>
                <w:lang w:eastAsia="ru-RU"/>
              </w:rPr>
              <w:t>специзделий</w:t>
            </w:r>
            <w:proofErr w:type="spellEnd"/>
          </w:p>
        </w:tc>
      </w:tr>
      <w:tr w:rsidR="001E6EC8" w:rsidRPr="00FD10D9" w:rsidTr="006A016B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A50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21309B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09B">
              <w:rPr>
                <w:rFonts w:ascii="Times New Roman" w:hAnsi="Times New Roman"/>
              </w:rPr>
              <w:t>АО «НЗИВ»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09B">
              <w:rPr>
                <w:rFonts w:ascii="Times New Roman" w:hAnsi="Times New Roman"/>
              </w:rPr>
              <w:t xml:space="preserve">ФЦП «Развитие оборонно-промышленного комплекса РФ на 2011-2020 годы». Реконструкция </w:t>
            </w:r>
            <w:r w:rsidRPr="0021309B">
              <w:rPr>
                <w:rFonts w:ascii="Times New Roman" w:hAnsi="Times New Roman"/>
              </w:rPr>
              <w:lastRenderedPageBreak/>
              <w:t xml:space="preserve">и </w:t>
            </w:r>
            <w:proofErr w:type="spellStart"/>
            <w:r w:rsidRPr="0021309B">
              <w:rPr>
                <w:rFonts w:ascii="Times New Roman" w:hAnsi="Times New Roman"/>
              </w:rPr>
              <w:t>техперевооружение</w:t>
            </w:r>
            <w:proofErr w:type="spellEnd"/>
            <w:r w:rsidRPr="0021309B">
              <w:rPr>
                <w:rFonts w:ascii="Times New Roman" w:hAnsi="Times New Roman"/>
              </w:rPr>
              <w:t xml:space="preserve"> для создания сборочно-снаряжательного производства по выпуску </w:t>
            </w:r>
            <w:proofErr w:type="spellStart"/>
            <w:r w:rsidRPr="0021309B">
              <w:rPr>
                <w:rFonts w:ascii="Times New Roman" w:hAnsi="Times New Roman"/>
              </w:rPr>
              <w:t>специзделий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</w:rPr>
              <w:lastRenderedPageBreak/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2015-2019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Новосибирская область</w:t>
            </w:r>
            <w:r w:rsidR="001E6EC8" w:rsidRPr="0021309B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1E6EC8" w:rsidRPr="0021309B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1E6EC8" w:rsidRPr="0021309B">
              <w:rPr>
                <w:rFonts w:ascii="Times New Roman" w:hAnsi="Times New Roman"/>
                <w:color w:val="000000"/>
                <w:lang w:eastAsia="ru-RU"/>
              </w:rPr>
              <w:t>И</w:t>
            </w:r>
            <w:proofErr w:type="gramEnd"/>
            <w:r w:rsidR="001E6EC8"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="001E6EC8" w:rsidRPr="0021309B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1E6EC8" w:rsidRPr="0021309B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м/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21309B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C168FD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C168FD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E28" w:rsidRDefault="002B1E2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AD0" w:rsidRPr="00026A92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E6EC8" w:rsidRPr="001E6EC8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="001E6EC8" w:rsidRPr="0021309B">
              <w:rPr>
                <w:rFonts w:ascii="Times New Roman" w:hAnsi="Times New Roman"/>
                <w:lang w:eastAsia="ru-RU"/>
              </w:rPr>
              <w:t xml:space="preserve">оздание современного высокоэффективного сборочно-снаряжательного производства </w:t>
            </w:r>
            <w:r w:rsidR="00082B28">
              <w:rPr>
                <w:rFonts w:ascii="Times New Roman" w:hAnsi="Times New Roman"/>
                <w:lang w:eastAsia="ru-RU"/>
              </w:rPr>
              <w:t xml:space="preserve">по выпуску </w:t>
            </w:r>
            <w:proofErr w:type="gramStart"/>
            <w:r w:rsidR="00082B28">
              <w:rPr>
                <w:rFonts w:ascii="Times New Roman" w:hAnsi="Times New Roman"/>
                <w:lang w:eastAsia="ru-RU"/>
              </w:rPr>
              <w:t>серийных</w:t>
            </w:r>
            <w:proofErr w:type="gramEnd"/>
            <w:r w:rsidR="00082B28">
              <w:rPr>
                <w:rFonts w:ascii="Times New Roman" w:hAnsi="Times New Roman"/>
                <w:lang w:eastAsia="ru-RU"/>
              </w:rPr>
              <w:t xml:space="preserve"> и перспективных </w:t>
            </w:r>
            <w:proofErr w:type="spellStart"/>
            <w:r w:rsidR="00082B28">
              <w:rPr>
                <w:rFonts w:ascii="Times New Roman" w:hAnsi="Times New Roman"/>
                <w:lang w:eastAsia="ru-RU"/>
              </w:rPr>
              <w:lastRenderedPageBreak/>
              <w:t>специзделий</w:t>
            </w:r>
            <w:proofErr w:type="spellEnd"/>
          </w:p>
        </w:tc>
      </w:tr>
      <w:tr w:rsidR="001E6EC8" w:rsidRPr="005D5697" w:rsidTr="006A016B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697">
              <w:rPr>
                <w:rFonts w:ascii="Times New Roman" w:hAnsi="Times New Roman"/>
              </w:rPr>
              <w:t>АО «НЗИВ»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136" w:rsidRPr="005D5697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</w:rPr>
              <w:t>энергокомплекса</w:t>
            </w:r>
            <w:proofErr w:type="spellEnd"/>
            <w:r w:rsidR="00412BE5" w:rsidRPr="005D5697">
              <w:rPr>
                <w:rFonts w:ascii="Times New Roman" w:hAnsi="Times New Roman"/>
              </w:rPr>
              <w:t xml:space="preserve">. Создание новых, модернизация существующих </w:t>
            </w:r>
            <w:proofErr w:type="spellStart"/>
            <w:r w:rsidR="00412BE5" w:rsidRPr="005D5697">
              <w:rPr>
                <w:rFonts w:ascii="Times New Roman" w:hAnsi="Times New Roman"/>
              </w:rPr>
              <w:t>энергогенерирующих</w:t>
            </w:r>
            <w:proofErr w:type="spellEnd"/>
            <w:r w:rsidR="00412BE5" w:rsidRPr="005D5697">
              <w:rPr>
                <w:rFonts w:ascii="Times New Roman" w:hAnsi="Times New Roman"/>
              </w:rPr>
              <w:t xml:space="preserve"> мощностей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697">
              <w:rPr>
                <w:rFonts w:ascii="Times New Roman" w:hAnsi="Times New Roman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697">
              <w:rPr>
                <w:rFonts w:ascii="Times New Roman" w:hAnsi="Times New Roman"/>
                <w:lang w:eastAsia="ru-RU"/>
              </w:rPr>
              <w:t>201</w:t>
            </w:r>
            <w:r w:rsidR="000644BC" w:rsidRPr="005D5697">
              <w:rPr>
                <w:rFonts w:ascii="Times New Roman" w:hAnsi="Times New Roman"/>
                <w:lang w:eastAsia="ru-RU"/>
              </w:rPr>
              <w:t>1-2020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5D5697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="001E6EC8" w:rsidRPr="005D5697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5D569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5D5697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5D5697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5D5697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697">
              <w:rPr>
                <w:rFonts w:ascii="Times New Roman" w:hAnsi="Times New Roman"/>
                <w:lang w:eastAsia="ru-RU"/>
              </w:rPr>
              <w:t>м/</w:t>
            </w:r>
            <w:proofErr w:type="gramStart"/>
            <w:r w:rsidRPr="005D5697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5D5697">
              <w:rPr>
                <w:rFonts w:ascii="Times New Roman" w:hAnsi="Times New Roman"/>
                <w:lang w:eastAsia="ru-RU"/>
              </w:rPr>
              <w:t xml:space="preserve">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6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5D5697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5D5697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EAA" w:rsidRDefault="00EC4EA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24AD0" w:rsidRPr="005D5697" w:rsidRDefault="00C24AD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5D5697" w:rsidRDefault="00EF2F61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новых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 модернизация существующих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энергомощностей</w:t>
            </w:r>
            <w:proofErr w:type="spellEnd"/>
          </w:p>
        </w:tc>
      </w:tr>
      <w:tr w:rsidR="00E65855" w:rsidRPr="005D5697" w:rsidTr="006A016B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5855" w:rsidRDefault="00E6585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</w:t>
            </w:r>
            <w:proofErr w:type="spellStart"/>
            <w:r>
              <w:rPr>
                <w:rFonts w:ascii="Times New Roman" w:hAnsi="Times New Roman"/>
              </w:rPr>
              <w:t>Чернореченский</w:t>
            </w:r>
            <w:proofErr w:type="spellEnd"/>
            <w:r>
              <w:rPr>
                <w:rFonts w:ascii="Times New Roman" w:hAnsi="Times New Roman"/>
              </w:rPr>
              <w:t xml:space="preserve"> карьер»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5855" w:rsidRDefault="00E6585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спасательной команды (аппараты ИВЛ), трансформаторная подстанция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5855" w:rsidRPr="005D5697" w:rsidRDefault="00E6585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55">
              <w:rPr>
                <w:rFonts w:ascii="Times New Roman" w:hAnsi="Times New Roman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5855" w:rsidRPr="005D5697" w:rsidRDefault="00E6585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5855" w:rsidRDefault="00E6585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>
              <w:rPr>
                <w:rFonts w:ascii="Times New Roman" w:hAnsi="Times New Roman"/>
                <w:lang w:eastAsia="ru-RU"/>
              </w:rPr>
              <w:t>, Заводская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855" w:rsidRPr="005D5697" w:rsidRDefault="00E6585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855" w:rsidRPr="005D5697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855" w:rsidRPr="005D5697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855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5855" w:rsidRDefault="00E6585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соблюдение техники безопасности на взрывных работах</w:t>
            </w:r>
          </w:p>
        </w:tc>
      </w:tr>
      <w:tr w:rsidR="001E6EC8" w:rsidRPr="00FD10D9" w:rsidTr="006A016B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E6EC8" w:rsidRPr="0021309B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</w:rPr>
              <w:t xml:space="preserve">«Детский сад на 320 мест в городе </w:t>
            </w:r>
            <w:proofErr w:type="spellStart"/>
            <w:r w:rsidRPr="0021309B">
              <w:rPr>
                <w:rFonts w:ascii="Times New Roman" w:hAnsi="Times New Roman"/>
              </w:rPr>
              <w:t>Искитиме</w:t>
            </w:r>
            <w:proofErr w:type="spellEnd"/>
            <w:r w:rsidRPr="0021309B">
              <w:rPr>
                <w:rFonts w:ascii="Times New Roman" w:hAnsi="Times New Roman"/>
              </w:rPr>
              <w:t>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C168FD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</w:rPr>
              <w:t>Общественные услуги (образование, культура)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C168FD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2013- 20</w:t>
            </w:r>
            <w:r w:rsidR="00D94CD1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C168FD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</w:rPr>
              <w:t xml:space="preserve">г. </w:t>
            </w:r>
            <w:proofErr w:type="spellStart"/>
            <w:r w:rsidRPr="0021309B">
              <w:rPr>
                <w:rFonts w:ascii="Times New Roman" w:hAnsi="Times New Roman"/>
              </w:rPr>
              <w:t>Искитим</w:t>
            </w:r>
            <w:proofErr w:type="spellEnd"/>
            <w:r w:rsidRPr="0021309B">
              <w:rPr>
                <w:rFonts w:ascii="Times New Roman" w:hAnsi="Times New Roman"/>
              </w:rPr>
              <w:t xml:space="preserve">, </w:t>
            </w:r>
            <w:proofErr w:type="spellStart"/>
            <w:r w:rsidRPr="0021309B">
              <w:rPr>
                <w:rFonts w:ascii="Times New Roman" w:hAnsi="Times New Roman"/>
              </w:rPr>
              <w:t>мр</w:t>
            </w:r>
            <w:proofErr w:type="spellEnd"/>
            <w:r w:rsidRPr="0021309B">
              <w:rPr>
                <w:rFonts w:ascii="Times New Roman" w:hAnsi="Times New Roman"/>
              </w:rPr>
              <w:t>. Подгорный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C168FD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 xml:space="preserve">прошел </w:t>
            </w:r>
            <w:proofErr w:type="spellStart"/>
            <w:r w:rsidRPr="0021309B">
              <w:rPr>
                <w:rFonts w:ascii="Times New Roman" w:hAnsi="Times New Roman"/>
                <w:lang w:eastAsia="ru-RU"/>
              </w:rPr>
              <w:t>гос</w:t>
            </w:r>
            <w:proofErr w:type="gramStart"/>
            <w:r w:rsidRPr="0021309B">
              <w:rPr>
                <w:rFonts w:ascii="Times New Roman" w:hAnsi="Times New Roman"/>
                <w:lang w:eastAsia="ru-RU"/>
              </w:rPr>
              <w:t>.э</w:t>
            </w:r>
            <w:proofErr w:type="gramEnd"/>
            <w:r w:rsidRPr="0021309B">
              <w:rPr>
                <w:rFonts w:ascii="Times New Roman" w:hAnsi="Times New Roman"/>
                <w:lang w:eastAsia="ru-RU"/>
              </w:rPr>
              <w:t>кспертизу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C168FD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D25C7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C168FD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CA1136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Default="001E6E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- увеличение обеспеченности детей местами в детских дошкольных учреждениях</w:t>
            </w:r>
          </w:p>
          <w:p w:rsidR="001E6EC8" w:rsidRPr="00C168FD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с</w:t>
            </w:r>
            <w:r w:rsidR="001E6EC8">
              <w:rPr>
                <w:rFonts w:ascii="Times New Roman" w:hAnsi="Times New Roman"/>
                <w:lang w:eastAsia="ru-RU"/>
              </w:rPr>
              <w:t>оздание 45 новых рабочих мест</w:t>
            </w:r>
          </w:p>
        </w:tc>
      </w:tr>
      <w:tr w:rsidR="001E6EC8" w:rsidRPr="00FD10D9" w:rsidTr="006A016B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A27C8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ООО</w:t>
            </w:r>
          </w:p>
          <w:p w:rsidR="001E6EC8" w:rsidRPr="0021309B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lang w:eastAsia="ru-RU"/>
              </w:rPr>
              <w:t>СУ-28</w:t>
            </w:r>
            <w:r w:rsidRPr="0021309B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09B">
              <w:rPr>
                <w:rFonts w:ascii="Times New Roman" w:hAnsi="Times New Roman"/>
              </w:rPr>
              <w:t xml:space="preserve">МКД </w:t>
            </w:r>
            <w:r w:rsidR="00FA27C8">
              <w:rPr>
                <w:rFonts w:ascii="Times New Roman" w:hAnsi="Times New Roman"/>
              </w:rPr>
              <w:t xml:space="preserve">в районе </w:t>
            </w:r>
            <w:proofErr w:type="spellStart"/>
            <w:r w:rsidR="00FA27C8">
              <w:rPr>
                <w:rFonts w:ascii="Times New Roman" w:hAnsi="Times New Roman"/>
              </w:rPr>
              <w:t>мкр</w:t>
            </w:r>
            <w:proofErr w:type="spellEnd"/>
            <w:r w:rsidRPr="0021309B">
              <w:rPr>
                <w:rFonts w:ascii="Times New Roman" w:hAnsi="Times New Roman"/>
              </w:rPr>
              <w:t xml:space="preserve"> </w:t>
            </w:r>
            <w:proofErr w:type="gramStart"/>
            <w:r w:rsidRPr="0021309B">
              <w:rPr>
                <w:rFonts w:ascii="Times New Roman" w:hAnsi="Times New Roman"/>
              </w:rPr>
              <w:t>Южный</w:t>
            </w:r>
            <w:proofErr w:type="gramEnd"/>
            <w:r w:rsidRPr="0021309B">
              <w:rPr>
                <w:rFonts w:ascii="Times New Roman" w:hAnsi="Times New Roman"/>
              </w:rPr>
              <w:t xml:space="preserve"> 28;   (4 дома) 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2013-201</w:t>
            </w:r>
            <w:r w:rsidR="0080139C">
              <w:rPr>
                <w:rFonts w:ascii="Times New Roman" w:hAnsi="Times New Roman"/>
                <w:lang w:eastAsia="ru-RU"/>
              </w:rPr>
              <w:t>8</w:t>
            </w:r>
          </w:p>
          <w:p w:rsidR="001E6EC8" w:rsidRPr="0021309B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г.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28;  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 xml:space="preserve">Введены в эксплуатацию  3 дома. </w:t>
            </w:r>
          </w:p>
          <w:p w:rsidR="001E6EC8" w:rsidRPr="0021309B" w:rsidRDefault="001E6EC8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 xml:space="preserve">Ведется строительство четвертого дома </w:t>
            </w:r>
          </w:p>
          <w:p w:rsidR="001E6EC8" w:rsidRPr="0021309B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21309B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C168FD" w:rsidRDefault="001E6EC8" w:rsidP="00E704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EA4FB5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885B31" w:rsidRPr="00885B31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885B31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31">
              <w:rPr>
                <w:rFonts w:ascii="Times New Roman" w:hAnsi="Times New Roman"/>
                <w:lang w:eastAsia="ru-RU"/>
              </w:rPr>
              <w:t xml:space="preserve">ООО </w:t>
            </w:r>
            <w:r w:rsidRPr="00885B31">
              <w:rPr>
                <w:rFonts w:ascii="Times New Roman" w:hAnsi="Times New Roman"/>
                <w:lang w:eastAsia="ru-RU"/>
              </w:rPr>
              <w:lastRenderedPageBreak/>
              <w:t>«Гранит</w:t>
            </w:r>
            <w:proofErr w:type="gramStart"/>
            <w:r w:rsidRPr="00885B31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885B31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885B31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31">
              <w:rPr>
                <w:rFonts w:ascii="Times New Roman" w:hAnsi="Times New Roman"/>
                <w:lang w:eastAsia="ru-RU"/>
              </w:rPr>
              <w:lastRenderedPageBreak/>
              <w:t xml:space="preserve">Комплексная </w:t>
            </w:r>
            <w:r w:rsidRPr="00885B31">
              <w:rPr>
                <w:rFonts w:ascii="Times New Roman" w:hAnsi="Times New Roman"/>
                <w:lang w:eastAsia="ru-RU"/>
              </w:rPr>
              <w:lastRenderedPageBreak/>
              <w:t>застройка 30 трехэтажных домов.</w:t>
            </w:r>
          </w:p>
          <w:p w:rsidR="00EA4FB5" w:rsidRPr="00885B31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31">
              <w:rPr>
                <w:rFonts w:ascii="Times New Roman" w:hAnsi="Times New Roman"/>
                <w:lang w:eastAsia="ru-RU"/>
              </w:rPr>
              <w:t>Комплексное  малоэтажное строительство</w:t>
            </w:r>
          </w:p>
          <w:p w:rsidR="0048117D" w:rsidRPr="00885B31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31">
              <w:rPr>
                <w:rFonts w:ascii="Times New Roman" w:hAnsi="Times New Roman"/>
                <w:lang w:eastAsia="ru-RU"/>
              </w:rPr>
              <w:t>(</w:t>
            </w:r>
            <w:r w:rsidR="0048117D" w:rsidRPr="00885B31">
              <w:rPr>
                <w:rFonts w:ascii="Times New Roman" w:hAnsi="Times New Roman"/>
                <w:lang w:eastAsia="ru-RU"/>
              </w:rPr>
              <w:t>Получено разрешение на строительство 3-х домов №27,28,29</w:t>
            </w:r>
            <w:r w:rsidRPr="00885B3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885B31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31">
              <w:rPr>
                <w:rFonts w:ascii="Times New Roman" w:hAnsi="Times New Roman"/>
                <w:lang w:eastAsia="ru-RU"/>
              </w:rPr>
              <w:lastRenderedPageBreak/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885B31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31">
              <w:rPr>
                <w:rFonts w:ascii="Times New Roman" w:hAnsi="Times New Roman"/>
                <w:lang w:eastAsia="ru-RU"/>
              </w:rPr>
              <w:t xml:space="preserve">2013 – </w:t>
            </w:r>
          </w:p>
          <w:p w:rsidR="00EA4FB5" w:rsidRPr="00885B31" w:rsidRDefault="00EA4FB5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31">
              <w:rPr>
                <w:rFonts w:ascii="Times New Roman" w:hAnsi="Times New Roman"/>
                <w:lang w:eastAsia="ru-RU"/>
              </w:rPr>
              <w:lastRenderedPageBreak/>
              <w:t>2022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885B31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31">
              <w:rPr>
                <w:rFonts w:ascii="Times New Roman" w:hAnsi="Times New Roman"/>
                <w:lang w:eastAsia="ru-RU"/>
              </w:rPr>
              <w:lastRenderedPageBreak/>
              <w:t xml:space="preserve">г. </w:t>
            </w:r>
            <w:proofErr w:type="spellStart"/>
            <w:r w:rsidRPr="00885B31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885B31">
              <w:rPr>
                <w:rFonts w:ascii="Times New Roman" w:hAnsi="Times New Roman"/>
                <w:lang w:eastAsia="ru-RU"/>
              </w:rPr>
              <w:t>, ж/</w:t>
            </w:r>
            <w:proofErr w:type="gramStart"/>
            <w:r w:rsidRPr="00885B31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885B31">
              <w:rPr>
                <w:rFonts w:ascii="Times New Roman" w:hAnsi="Times New Roman"/>
                <w:lang w:eastAsia="ru-RU"/>
              </w:rPr>
              <w:t xml:space="preserve"> </w:t>
            </w:r>
            <w:r w:rsidRPr="00885B31">
              <w:rPr>
                <w:rFonts w:ascii="Times New Roman" w:hAnsi="Times New Roman"/>
                <w:lang w:eastAsia="ru-RU"/>
              </w:rPr>
              <w:lastRenderedPageBreak/>
              <w:t>Ясный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885B31" w:rsidRDefault="00EA4FB5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31">
              <w:rPr>
                <w:rFonts w:ascii="Times New Roman" w:hAnsi="Times New Roman"/>
                <w:lang w:eastAsia="ru-RU"/>
              </w:rPr>
              <w:lastRenderedPageBreak/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885B31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885B31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885B31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885B31" w:rsidRDefault="00EA4FB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31">
              <w:rPr>
                <w:rFonts w:ascii="Times New Roman" w:hAnsi="Times New Roman"/>
                <w:lang w:eastAsia="ru-RU"/>
              </w:rPr>
              <w:t xml:space="preserve">обеспечение граждан  </w:t>
            </w:r>
            <w:r w:rsidRPr="00885B31">
              <w:rPr>
                <w:rFonts w:ascii="Times New Roman" w:hAnsi="Times New Roman"/>
                <w:lang w:eastAsia="ru-RU"/>
              </w:rPr>
              <w:lastRenderedPageBreak/>
              <w:t>жильем</w:t>
            </w:r>
          </w:p>
        </w:tc>
      </w:tr>
      <w:tr w:rsidR="00AD16F9" w:rsidRPr="00AD16F9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D16F9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6F9">
              <w:rPr>
                <w:rFonts w:ascii="Times New Roman" w:hAnsi="Times New Roman"/>
                <w:lang w:eastAsia="ru-RU"/>
              </w:rPr>
              <w:lastRenderedPageBreak/>
              <w:t>ООО «РСК Восток»,</w:t>
            </w:r>
          </w:p>
          <w:p w:rsidR="00EA4FB5" w:rsidRPr="00AD16F9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6F9">
              <w:rPr>
                <w:rFonts w:ascii="Times New Roman" w:hAnsi="Times New Roman"/>
                <w:lang w:eastAsia="ru-RU"/>
              </w:rPr>
              <w:t>ООО «Сити</w:t>
            </w:r>
            <w:r w:rsidR="001C7A50" w:rsidRPr="00AD16F9">
              <w:rPr>
                <w:rFonts w:ascii="Times New Roman" w:hAnsi="Times New Roman"/>
                <w:lang w:eastAsia="ru-RU"/>
              </w:rPr>
              <w:t xml:space="preserve"> </w:t>
            </w:r>
            <w:r w:rsidRPr="00AD16F9">
              <w:rPr>
                <w:rFonts w:ascii="Times New Roman" w:hAnsi="Times New Roman"/>
                <w:lang w:eastAsia="ru-RU"/>
              </w:rPr>
              <w:t>Строй»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D16F9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6F9">
              <w:rPr>
                <w:rFonts w:ascii="Times New Roman" w:hAnsi="Times New Roman"/>
                <w:lang w:eastAsia="ru-RU"/>
              </w:rPr>
              <w:t>Многоквартирный жилой дом (ж/</w:t>
            </w:r>
            <w:proofErr w:type="gramStart"/>
            <w:r w:rsidRPr="00AD16F9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AD16F9">
              <w:rPr>
                <w:rFonts w:ascii="Times New Roman" w:hAnsi="Times New Roman"/>
                <w:lang w:eastAsia="ru-RU"/>
              </w:rPr>
              <w:t xml:space="preserve"> Советский)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D16F9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6F9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D16F9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6F9">
              <w:rPr>
                <w:rFonts w:ascii="Times New Roman" w:hAnsi="Times New Roman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D16F9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6F9">
              <w:rPr>
                <w:rFonts w:ascii="Times New Roman" w:hAnsi="Times New Roman"/>
                <w:lang w:eastAsia="ru-RU"/>
              </w:rPr>
              <w:t xml:space="preserve">г. </w:t>
            </w:r>
            <w:proofErr w:type="spellStart"/>
            <w:r w:rsidRPr="00AD16F9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AD16F9">
              <w:rPr>
                <w:rFonts w:ascii="Times New Roman" w:hAnsi="Times New Roman"/>
                <w:lang w:eastAsia="ru-RU"/>
              </w:rPr>
              <w:t xml:space="preserve">, ул. </w:t>
            </w:r>
            <w:proofErr w:type="gramStart"/>
            <w:r w:rsidRPr="00AD16F9">
              <w:rPr>
                <w:rFonts w:ascii="Times New Roman" w:hAnsi="Times New Roman"/>
                <w:lang w:eastAsia="ru-RU"/>
              </w:rPr>
              <w:t>Советская</w:t>
            </w:r>
            <w:proofErr w:type="gramEnd"/>
            <w:r w:rsidRPr="00AD16F9">
              <w:rPr>
                <w:rFonts w:ascii="Times New Roman" w:hAnsi="Times New Roman"/>
                <w:lang w:eastAsia="ru-RU"/>
              </w:rPr>
              <w:t>, 283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D16F9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6F9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D16F9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D16F9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D16F9" w:rsidRDefault="00E704D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D16F9" w:rsidRDefault="00EA4FB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D16F9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09322C" w:rsidRPr="0009322C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Pr="0009322C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A4FB5" w:rsidRPr="0009322C" w:rsidRDefault="002F4B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  <w:p w:rsidR="00EA4FB5" w:rsidRPr="0009322C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09322C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322C">
              <w:rPr>
                <w:rFonts w:ascii="Times New Roman" w:hAnsi="Times New Roman"/>
                <w:lang w:eastAsia="ru-RU"/>
              </w:rPr>
              <w:t>«Ледовый комплекс «Юбилейный»</w:t>
            </w:r>
          </w:p>
          <w:p w:rsidR="003618CE" w:rsidRPr="0009322C" w:rsidRDefault="003618C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322C">
              <w:rPr>
                <w:rFonts w:ascii="Times New Roman" w:hAnsi="Times New Roman"/>
                <w:lang w:eastAsia="ru-RU"/>
              </w:rPr>
              <w:t>8325м</w:t>
            </w:r>
            <w:r w:rsidRPr="0009322C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EA4FB5" w:rsidRPr="0009322C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09322C" w:rsidRDefault="00EA4FB5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09322C">
              <w:rPr>
                <w:rFonts w:ascii="Times New Roman" w:hAnsi="Times New Roman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09322C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322C">
              <w:rPr>
                <w:rFonts w:ascii="Times New Roman" w:hAnsi="Times New Roman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09322C" w:rsidRDefault="00FA27C8" w:rsidP="00704159">
            <w:pPr>
              <w:shd w:val="clear" w:color="auto" w:fill="FFFFFF" w:themeFill="background1"/>
              <w:spacing w:after="0" w:line="240" w:lineRule="auto"/>
              <w:ind w:right="-43"/>
              <w:jc w:val="center"/>
              <w:rPr>
                <w:rFonts w:ascii="Times New Roman" w:hAnsi="Times New Roman"/>
                <w:lang w:eastAsia="ru-RU"/>
              </w:rPr>
            </w:pPr>
            <w:r w:rsidRPr="0009322C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09322C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09322C">
              <w:rPr>
                <w:rFonts w:ascii="Times New Roman" w:hAnsi="Times New Roman"/>
                <w:lang w:eastAsia="ru-RU"/>
              </w:rPr>
              <w:t>.</w:t>
            </w:r>
            <w:r w:rsidR="00EA4FB5" w:rsidRPr="0009322C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="00EA4FB5" w:rsidRPr="0009322C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09322C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09322C">
              <w:rPr>
                <w:rFonts w:ascii="Times New Roman" w:hAnsi="Times New Roman"/>
                <w:lang w:eastAsia="ru-RU"/>
              </w:rPr>
              <w:t>мкр.</w:t>
            </w:r>
            <w:r w:rsidR="00EA4FB5" w:rsidRPr="0009322C">
              <w:rPr>
                <w:rFonts w:ascii="Times New Roman" w:hAnsi="Times New Roman"/>
                <w:lang w:eastAsia="ru-RU"/>
              </w:rPr>
              <w:t>Южный</w:t>
            </w:r>
            <w:proofErr w:type="spellEnd"/>
            <w:r w:rsidR="00EA4FB5" w:rsidRPr="0009322C">
              <w:rPr>
                <w:rFonts w:ascii="Times New Roman" w:hAnsi="Times New Roman"/>
                <w:lang w:eastAsia="ru-RU"/>
              </w:rPr>
              <w:t>, 55в.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09322C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322C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09322C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09322C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09322C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09322C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9322C">
              <w:rPr>
                <w:rFonts w:ascii="Times New Roman" w:hAnsi="Times New Roman"/>
                <w:lang w:eastAsia="ru-RU"/>
              </w:rPr>
              <w:t>- увеличение</w:t>
            </w:r>
            <w:r w:rsidR="00EA4FB5" w:rsidRPr="0009322C">
              <w:rPr>
                <w:rFonts w:ascii="Times New Roman" w:hAnsi="Times New Roman"/>
                <w:lang w:eastAsia="ru-RU"/>
              </w:rPr>
              <w:t xml:space="preserve"> количества занимающихся физической к</w:t>
            </w:r>
            <w:r w:rsidRPr="0009322C">
              <w:rPr>
                <w:rFonts w:ascii="Times New Roman" w:hAnsi="Times New Roman"/>
                <w:lang w:eastAsia="ru-RU"/>
              </w:rPr>
              <w:t xml:space="preserve">ультурой и спортом, реализация </w:t>
            </w:r>
            <w:r w:rsidR="00EA4FB5" w:rsidRPr="0009322C">
              <w:rPr>
                <w:rFonts w:ascii="Times New Roman" w:hAnsi="Times New Roman"/>
                <w:lang w:eastAsia="ru-RU"/>
              </w:rPr>
              <w:t>спортивного потенциала жителей</w:t>
            </w:r>
            <w:r w:rsidR="000F6E27" w:rsidRPr="0009322C">
              <w:rPr>
                <w:rFonts w:ascii="Times New Roman" w:hAnsi="Times New Roman"/>
                <w:lang w:eastAsia="ru-RU"/>
              </w:rPr>
              <w:t xml:space="preserve"> города, оздоровление населения</w:t>
            </w:r>
          </w:p>
        </w:tc>
      </w:tr>
      <w:tr w:rsidR="000D6051" w:rsidRPr="00884663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157" w:rsidRPr="0009322C" w:rsidRDefault="005C115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322C">
              <w:rPr>
                <w:rFonts w:ascii="Times New Roman" w:hAnsi="Times New Roman"/>
                <w:lang w:eastAsia="ru-RU"/>
              </w:rPr>
              <w:t>ООО «Квартал-С»</w:t>
            </w:r>
          </w:p>
          <w:p w:rsidR="005C1157" w:rsidRPr="0009322C" w:rsidRDefault="005C115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157" w:rsidRPr="0009322C" w:rsidRDefault="005C115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322C">
              <w:rPr>
                <w:rFonts w:ascii="Times New Roman" w:hAnsi="Times New Roman"/>
                <w:lang w:eastAsia="ru-RU"/>
              </w:rPr>
              <w:t>Многоквартирный жилой дом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157" w:rsidRPr="0009322C" w:rsidRDefault="005C1157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09322C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157" w:rsidRPr="0009322C" w:rsidRDefault="005C115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322C">
              <w:rPr>
                <w:rFonts w:ascii="Times New Roman" w:hAnsi="Times New Roman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157" w:rsidRPr="0009322C" w:rsidRDefault="001C7A50" w:rsidP="00704159">
            <w:pPr>
              <w:shd w:val="clear" w:color="auto" w:fill="FFFFFF" w:themeFill="background1"/>
              <w:spacing w:after="0" w:line="240" w:lineRule="auto"/>
              <w:ind w:right="-43"/>
              <w:jc w:val="center"/>
              <w:rPr>
                <w:rFonts w:ascii="Times New Roman" w:hAnsi="Times New Roman"/>
                <w:lang w:eastAsia="ru-RU"/>
              </w:rPr>
            </w:pPr>
            <w:r w:rsidRPr="0009322C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09322C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09322C">
              <w:rPr>
                <w:rFonts w:ascii="Times New Roman" w:hAnsi="Times New Roman"/>
                <w:lang w:eastAsia="ru-RU"/>
              </w:rPr>
              <w:t>.</w:t>
            </w:r>
            <w:r w:rsidR="005C1157" w:rsidRPr="0009322C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="005C1157" w:rsidRPr="0009322C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="005C1157" w:rsidRPr="0009322C">
              <w:rPr>
                <w:rFonts w:ascii="Times New Roman" w:hAnsi="Times New Roman"/>
                <w:lang w:eastAsia="ru-RU"/>
              </w:rPr>
              <w:t xml:space="preserve">, ул. Пушкина </w:t>
            </w:r>
            <w:r w:rsidR="0043211C" w:rsidRPr="0009322C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157" w:rsidRPr="0009322C" w:rsidRDefault="005C115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322C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157" w:rsidRPr="0009322C" w:rsidRDefault="005C115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157" w:rsidRPr="0009322C" w:rsidRDefault="005C115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157" w:rsidRPr="0009322C" w:rsidRDefault="005C115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157" w:rsidRPr="0009322C" w:rsidRDefault="005C1157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9322C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EA4FB5" w:rsidRPr="00E63FAF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63FAF" w:rsidRDefault="00EA4FB5" w:rsidP="00704159">
            <w:pPr>
              <w:shd w:val="clear" w:color="auto" w:fill="FFFFFF" w:themeFill="background1"/>
              <w:spacing w:after="0" w:line="240" w:lineRule="auto"/>
              <w:ind w:right="-137"/>
              <w:jc w:val="center"/>
              <w:rPr>
                <w:rFonts w:ascii="Times New Roman" w:hAnsi="Times New Roman"/>
                <w:lang w:eastAsia="ru-RU"/>
              </w:rPr>
            </w:pPr>
            <w:r w:rsidRPr="00E63FAF">
              <w:rPr>
                <w:rFonts w:ascii="Times New Roman" w:hAnsi="Times New Roman"/>
                <w:lang w:eastAsia="ru-RU"/>
              </w:rPr>
              <w:t>Администрация г.Искитима</w:t>
            </w:r>
            <w:r w:rsidR="00A6686E">
              <w:rPr>
                <w:rFonts w:ascii="Times New Roman" w:hAnsi="Times New Roman"/>
                <w:lang w:eastAsia="ru-RU"/>
              </w:rPr>
              <w:t xml:space="preserve">, </w:t>
            </w:r>
            <w:r w:rsidR="00A6686E" w:rsidRPr="00E63FAF">
              <w:rPr>
                <w:rFonts w:ascii="Times New Roman" w:hAnsi="Times New Roman"/>
                <w:lang w:eastAsia="ru-RU"/>
              </w:rPr>
              <w:t xml:space="preserve">МАУ </w:t>
            </w:r>
            <w:proofErr w:type="spellStart"/>
            <w:r w:rsidR="00A6686E" w:rsidRPr="00E63FAF">
              <w:rPr>
                <w:rFonts w:ascii="Times New Roman" w:hAnsi="Times New Roman"/>
                <w:lang w:eastAsia="ru-RU"/>
              </w:rPr>
              <w:t>ЦОиО</w:t>
            </w:r>
            <w:proofErr w:type="spellEnd"/>
            <w:r w:rsidR="00A6686E" w:rsidRPr="00E63FAF">
              <w:rPr>
                <w:rFonts w:ascii="Times New Roman" w:hAnsi="Times New Roman"/>
                <w:lang w:eastAsia="ru-RU"/>
              </w:rPr>
              <w:t xml:space="preserve"> «Лесная сказка»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63FA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FAF">
              <w:rPr>
                <w:rFonts w:ascii="Times New Roman" w:hAnsi="Times New Roman"/>
                <w:lang w:eastAsia="ru-RU"/>
              </w:rPr>
              <w:t xml:space="preserve">Капитальный ремонт столовой МАУ </w:t>
            </w:r>
            <w:proofErr w:type="spellStart"/>
            <w:r w:rsidRPr="00E63FAF">
              <w:rPr>
                <w:rFonts w:ascii="Times New Roman" w:hAnsi="Times New Roman"/>
                <w:lang w:eastAsia="ru-RU"/>
              </w:rPr>
              <w:t>ЦОиО</w:t>
            </w:r>
            <w:proofErr w:type="spellEnd"/>
            <w:r w:rsidRPr="00E63FAF">
              <w:rPr>
                <w:rFonts w:ascii="Times New Roman" w:hAnsi="Times New Roman"/>
                <w:lang w:eastAsia="ru-RU"/>
              </w:rPr>
              <w:t xml:space="preserve"> «Лесная сказка»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63FAF" w:rsidRDefault="00EA4FB5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E63FAF">
              <w:rPr>
                <w:rFonts w:ascii="Times New Roman" w:hAnsi="Times New Roman"/>
                <w:lang w:eastAsia="ru-RU"/>
              </w:rPr>
              <w:t xml:space="preserve">Общественные услуги (образование и культура)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63FA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FAF">
              <w:rPr>
                <w:rFonts w:ascii="Times New Roman" w:hAnsi="Times New Roman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63FAF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r w:rsidR="00EA4FB5" w:rsidRPr="00E63FAF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="00EA4FB5" w:rsidRPr="00E63FAF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A71" w:rsidRPr="00D44A71" w:rsidRDefault="00D94CD1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3F3B48"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E63FA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E63FA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E63FAF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63FAF" w:rsidRDefault="001C7A5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EA4FB5" w:rsidRPr="00E63FAF">
              <w:rPr>
                <w:rFonts w:ascii="Times New Roman" w:hAnsi="Times New Roman"/>
                <w:lang w:eastAsia="ru-RU"/>
              </w:rPr>
              <w:t xml:space="preserve">овышение уровня </w:t>
            </w:r>
            <w:r w:rsidR="00775D23">
              <w:rPr>
                <w:rFonts w:ascii="Times New Roman" w:hAnsi="Times New Roman"/>
                <w:lang w:eastAsia="ru-RU"/>
              </w:rPr>
              <w:t>организации оздоровления детей</w:t>
            </w:r>
            <w:r w:rsidR="00C7688D">
              <w:rPr>
                <w:rFonts w:ascii="Times New Roman" w:hAnsi="Times New Roman"/>
                <w:lang w:eastAsia="ru-RU"/>
              </w:rPr>
              <w:t>, увеличение посадочных мест</w:t>
            </w:r>
          </w:p>
        </w:tc>
      </w:tr>
      <w:tr w:rsidR="00E63FAF" w:rsidRPr="00A6686E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3FAF" w:rsidRPr="00A6686E" w:rsidRDefault="00E63FAF" w:rsidP="00704159">
            <w:pPr>
              <w:shd w:val="clear" w:color="auto" w:fill="FFFFFF" w:themeFill="background1"/>
              <w:spacing w:after="0" w:line="240" w:lineRule="auto"/>
              <w:ind w:right="-137"/>
              <w:jc w:val="center"/>
              <w:rPr>
                <w:rFonts w:ascii="Times New Roman" w:hAnsi="Times New Roman"/>
                <w:lang w:eastAsia="ru-RU"/>
              </w:rPr>
            </w:pPr>
            <w:r w:rsidRPr="00A6686E">
              <w:rPr>
                <w:rFonts w:ascii="Times New Roman" w:hAnsi="Times New Roman"/>
                <w:lang w:eastAsia="ru-RU"/>
              </w:rPr>
              <w:t>Администрация г.Искитима</w:t>
            </w:r>
            <w:r w:rsidR="00A6686E" w:rsidRPr="00A6686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3FAF" w:rsidRPr="00A6686E" w:rsidRDefault="00E63FA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686E">
              <w:rPr>
                <w:rFonts w:ascii="Times New Roman" w:hAnsi="Times New Roman"/>
                <w:lang w:eastAsia="ru-RU"/>
              </w:rPr>
              <w:t>Ремонт кровли ДК «Молодость»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3FAF" w:rsidRPr="00A6686E" w:rsidRDefault="00E63FAF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A6686E">
              <w:rPr>
                <w:rFonts w:ascii="Times New Roman" w:hAnsi="Times New Roman"/>
                <w:lang w:eastAsia="ru-RU"/>
              </w:rPr>
              <w:t>Общественные услуги (образование и культура)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3FAF" w:rsidRPr="00A6686E" w:rsidRDefault="00E63FA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686E">
              <w:rPr>
                <w:rFonts w:ascii="Times New Roman" w:hAnsi="Times New Roman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3FAF" w:rsidRPr="00A6686E" w:rsidRDefault="00E63FA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686E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A6686E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A71" w:rsidRPr="00A6686E" w:rsidRDefault="00D44A71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3B48"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FAF" w:rsidRPr="00A6686E" w:rsidRDefault="00E63FA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FAF" w:rsidRPr="00A6686E" w:rsidRDefault="00E63FA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FAF" w:rsidRPr="00A6686E" w:rsidRDefault="00E63FA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3FAF" w:rsidRPr="00A6686E" w:rsidRDefault="00E63FAF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6686E">
              <w:rPr>
                <w:rFonts w:ascii="Times New Roman" w:hAnsi="Times New Roman"/>
                <w:lang w:eastAsia="ru-RU"/>
              </w:rPr>
              <w:t>создание условий для наиболее полного удовлетворения</w:t>
            </w:r>
            <w:r w:rsidR="001C7A50">
              <w:rPr>
                <w:rFonts w:ascii="Times New Roman" w:hAnsi="Times New Roman"/>
                <w:lang w:eastAsia="ru-RU"/>
              </w:rPr>
              <w:t xml:space="preserve"> </w:t>
            </w:r>
            <w:r w:rsidRPr="00A6686E">
              <w:rPr>
                <w:rFonts w:ascii="Times New Roman" w:hAnsi="Times New Roman"/>
                <w:lang w:eastAsia="ru-RU"/>
              </w:rPr>
              <w:t>культурных потребностей населения</w:t>
            </w:r>
          </w:p>
        </w:tc>
      </w:tr>
      <w:tr w:rsidR="00EA4FB5" w:rsidRPr="00FD10D9" w:rsidTr="0048117D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2F4B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Центр проведения досуга ж</w:t>
            </w:r>
            <w:r w:rsidR="001C7A50">
              <w:rPr>
                <w:rFonts w:ascii="Times New Roman" w:hAnsi="Times New Roman"/>
                <w:color w:val="000000"/>
                <w:lang w:eastAsia="ru-RU"/>
              </w:rPr>
              <w:t xml:space="preserve">ителей </w:t>
            </w:r>
            <w:r w:rsidR="001C7A50">
              <w:rPr>
                <w:rFonts w:ascii="Times New Roman" w:hAnsi="Times New Roman"/>
                <w:color w:val="000000"/>
                <w:lang w:eastAsia="ru-RU"/>
              </w:rPr>
              <w:lastRenderedPageBreak/>
              <w:t>г.Искитима в парке культуры и отдыха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им. И.В. </w:t>
            </w:r>
            <w:proofErr w:type="spellStart"/>
            <w:r w:rsidR="001C7A50">
              <w:rPr>
                <w:rFonts w:ascii="Times New Roman" w:hAnsi="Times New Roman"/>
                <w:color w:val="000000"/>
                <w:lang w:eastAsia="ru-RU"/>
              </w:rPr>
              <w:t>Коротеева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Общественные услуги (образование и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культура)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2012-2017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, парк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им. И. В.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Коротеева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C168FD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создание условий для наиболее полного удовлетворения</w:t>
            </w:r>
            <w:r w:rsidR="001C7A50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культурных потребностей населения</w:t>
            </w:r>
          </w:p>
        </w:tc>
      </w:tr>
      <w:tr w:rsidR="00EA4FB5" w:rsidRPr="00FD10D9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A4FB5" w:rsidRPr="0021309B" w:rsidRDefault="002F4B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4BF4"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Бизнес-комплекс с помещениями для занятия спортом в цокольном этаже </w:t>
            </w:r>
          </w:p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21309B">
              <w:rPr>
                <w:rFonts w:ascii="Times New Roman" w:hAnsi="Times New Roman"/>
                <w:color w:val="000000"/>
                <w:lang w:val="en-US" w:eastAsia="ru-RU"/>
              </w:rPr>
              <w:t>(S=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532,8 м</w:t>
            </w:r>
            <w:r w:rsidRPr="0021309B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21309B">
              <w:rPr>
                <w:rFonts w:ascii="Times New Roman" w:hAnsi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2013-2018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. Южный, 68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C168FD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1C7A5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увеличение </w:t>
            </w:r>
            <w:r w:rsidR="00EA4FB5" w:rsidRPr="0021309B">
              <w:rPr>
                <w:rFonts w:ascii="Times New Roman" w:hAnsi="Times New Roman"/>
                <w:color w:val="000000"/>
                <w:lang w:eastAsia="ru-RU"/>
              </w:rPr>
              <w:t xml:space="preserve">количества </w:t>
            </w:r>
            <w:proofErr w:type="gramStart"/>
            <w:r w:rsidR="00EA4FB5" w:rsidRPr="0021309B">
              <w:rPr>
                <w:rFonts w:ascii="Times New Roman" w:hAnsi="Times New Roman"/>
                <w:color w:val="000000"/>
                <w:lang w:eastAsia="ru-RU"/>
              </w:rPr>
              <w:t>занимающихся</w:t>
            </w:r>
            <w:proofErr w:type="gramEnd"/>
            <w:r w:rsidR="00EA4FB5" w:rsidRPr="0021309B">
              <w:rPr>
                <w:rFonts w:ascii="Times New Roman" w:hAnsi="Times New Roman"/>
                <w:color w:val="000000"/>
                <w:lang w:eastAsia="ru-RU"/>
              </w:rPr>
              <w:t xml:space="preserve"> физической культурой и спортом, </w:t>
            </w:r>
          </w:p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- реализация  спортивного потенциала жителей</w:t>
            </w:r>
            <w:r w:rsidR="001C7A50">
              <w:rPr>
                <w:rFonts w:ascii="Times New Roman" w:hAnsi="Times New Roman"/>
                <w:color w:val="000000"/>
                <w:lang w:eastAsia="ru-RU"/>
              </w:rPr>
              <w:t xml:space="preserve"> города, оздоровление населения</w:t>
            </w:r>
          </w:p>
        </w:tc>
      </w:tr>
      <w:tr w:rsidR="00EA4FB5" w:rsidRPr="00FD10D9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5A3034" w:rsidRDefault="002F4B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4BF4"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5A3034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3034">
              <w:rPr>
                <w:rFonts w:ascii="Times New Roman" w:hAnsi="Times New Roman"/>
                <w:color w:val="000000"/>
                <w:lang w:eastAsia="ru-RU"/>
              </w:rPr>
              <w:t xml:space="preserve">Административно-торговое здание </w:t>
            </w:r>
            <w:r w:rsidRPr="005A3034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5A3034">
              <w:rPr>
                <w:rFonts w:ascii="Times New Roman" w:hAnsi="Times New Roman"/>
                <w:color w:val="000000"/>
                <w:lang w:eastAsia="ru-RU"/>
              </w:rPr>
              <w:t>=851,90м</w:t>
            </w:r>
            <w:proofErr w:type="gramStart"/>
            <w:r w:rsidRPr="005A3034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5A3034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3034"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5A3034" w:rsidRDefault="00EA4FB5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3034">
              <w:rPr>
                <w:rFonts w:ascii="Times New Roman" w:hAnsi="Times New Roman"/>
                <w:color w:val="000000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5A3034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3034">
              <w:rPr>
                <w:rFonts w:ascii="Times New Roman" w:hAnsi="Times New Roman"/>
                <w:color w:val="000000"/>
                <w:lang w:eastAsia="ru-RU"/>
              </w:rPr>
              <w:t xml:space="preserve"> НСО, г. </w:t>
            </w:r>
            <w:proofErr w:type="spellStart"/>
            <w:r w:rsidRPr="005A3034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5A3034">
              <w:rPr>
                <w:rFonts w:ascii="Times New Roman" w:hAnsi="Times New Roman"/>
                <w:color w:val="000000"/>
                <w:lang w:eastAsia="ru-RU"/>
              </w:rPr>
              <w:t>, ул. Пушкина, 81Б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5A3034" w:rsidRDefault="00EA4FB5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3034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5A3034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5A3034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5A3034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3034">
              <w:rPr>
                <w:rFonts w:ascii="Times New Roman" w:hAnsi="Times New Roman"/>
                <w:color w:val="000000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EA4FB5" w:rsidRPr="00FD10D9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4F6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0524D">
              <w:rPr>
                <w:rFonts w:ascii="Times New Roman" w:hAnsi="Times New Roman"/>
                <w:color w:val="000000"/>
                <w:lang w:eastAsia="ru-RU"/>
              </w:rPr>
              <w:t>МКУ «Управление жилищно коммунального хозяйства»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от кругового поворота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до ж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/д переезда в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Ложок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19201E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9201E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Ложок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1E" w:rsidRDefault="0019201E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21309B" w:rsidRDefault="0019201E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3605"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C168FD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C04F6">
              <w:rPr>
                <w:rFonts w:ascii="Times New Roman" w:hAnsi="Times New Roman"/>
                <w:color w:val="000000"/>
                <w:lang w:eastAsia="ru-RU"/>
              </w:rPr>
              <w:t>Обеспечение надлежащего качества дорог в городе</w:t>
            </w:r>
          </w:p>
        </w:tc>
      </w:tr>
      <w:tr w:rsidR="00A42B9E" w:rsidRPr="00FD10D9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337989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7989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A42B9E" w:rsidRPr="00337989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7989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337989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7989">
              <w:rPr>
                <w:rFonts w:ascii="Times New Roman" w:hAnsi="Times New Roman"/>
                <w:color w:val="000000"/>
                <w:lang w:eastAsia="ru-RU"/>
              </w:rPr>
              <w:t xml:space="preserve">Ремонт привокзальной площади автомобильной дороги по ул. </w:t>
            </w:r>
            <w:proofErr w:type="gramStart"/>
            <w:r w:rsidRPr="00337989">
              <w:rPr>
                <w:rFonts w:ascii="Times New Roman" w:hAnsi="Times New Roman"/>
                <w:color w:val="000000"/>
                <w:lang w:eastAsia="ru-RU"/>
              </w:rPr>
              <w:t>Комсомольская</w:t>
            </w:r>
            <w:proofErr w:type="gramEnd"/>
            <w:r w:rsidRPr="00337989">
              <w:rPr>
                <w:rFonts w:ascii="Times New Roman" w:hAnsi="Times New Roman"/>
                <w:color w:val="000000"/>
                <w:lang w:eastAsia="ru-RU"/>
              </w:rPr>
              <w:t xml:space="preserve">, включая круговой перекресток в г. </w:t>
            </w:r>
            <w:proofErr w:type="spellStart"/>
            <w:r w:rsidRPr="00337989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337989"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337989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7989">
              <w:rPr>
                <w:rFonts w:ascii="Times New Roman" w:hAnsi="Times New Roman"/>
                <w:color w:val="000000"/>
                <w:lang w:eastAsia="ru-RU"/>
              </w:rPr>
              <w:t xml:space="preserve">Дорожное хозяйство, транспорт, связь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337989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7989"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337989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7989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337989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337989">
              <w:rPr>
                <w:rFonts w:ascii="Times New Roman" w:hAnsi="Times New Roman"/>
                <w:color w:val="000000"/>
                <w:lang w:eastAsia="ru-RU"/>
              </w:rPr>
              <w:t>, ул. Комсомольская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320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42B9E" w:rsidRDefault="00AD16F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Завершен</w:t>
            </w:r>
            <w:r w:rsidR="00A42B9E" w:rsidRPr="00337989">
              <w:rPr>
                <w:rFonts w:ascii="Times New Roman" w:hAnsi="Times New Roman"/>
                <w:color w:val="000000"/>
                <w:lang w:eastAsia="ru-RU"/>
              </w:rPr>
              <w:t xml:space="preserve"> 2 этап</w:t>
            </w:r>
          </w:p>
          <w:p w:rsidR="0019201E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337989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4320">
              <w:rPr>
                <w:rFonts w:ascii="Times New Roman" w:hAnsi="Times New Roman"/>
                <w:lang w:eastAsia="ru-RU"/>
              </w:rPr>
              <w:t>Ведется 3 этап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7989" w:rsidRPr="00337989" w:rsidRDefault="0033798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320" w:rsidRPr="00337989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337989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37989">
              <w:rPr>
                <w:rFonts w:ascii="Times New Roman" w:hAnsi="Times New Roman"/>
                <w:color w:val="000000"/>
                <w:lang w:eastAsia="ru-RU"/>
              </w:rPr>
              <w:t>Обеспечение надлежащего качества дорог в городе</w:t>
            </w:r>
          </w:p>
        </w:tc>
      </w:tr>
      <w:tr w:rsidR="00A42B9E" w:rsidRPr="00FD10D9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г.Искитима</w:t>
            </w:r>
          </w:p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Капитальный ремонт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пешеходного моста через реку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Бердь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по ул. Набережная в г.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Дорожное хозяйство,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2016-2018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Искитим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,у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л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. Набережная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Выполнена проектная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документация, получено положительное заключение сметной документации от 16.06.2016 №396-16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C168FD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Обеспечение безопасности пешеходов</w:t>
            </w:r>
          </w:p>
        </w:tc>
      </w:tr>
      <w:tr w:rsidR="00A42B9E" w:rsidRPr="00FD10D9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2F4B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BF4">
              <w:rPr>
                <w:rFonts w:ascii="Times New Roman" w:hAnsi="Times New Roman"/>
                <w:color w:val="000000"/>
                <w:lang w:eastAsia="ru-RU"/>
              </w:rPr>
              <w:lastRenderedPageBreak/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магазин (</w:t>
            </w:r>
            <w:r w:rsidRPr="0021309B">
              <w:rPr>
                <w:rFonts w:ascii="Times New Roman" w:hAnsi="Times New Roman"/>
                <w:color w:val="000000"/>
                <w:lang w:val="en-US" w:eastAsia="ru-RU"/>
              </w:rPr>
              <w:t>S=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376,6 м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2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99A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. Южный,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21309B" w:rsidRDefault="00A42B9E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C168FD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3267AB" w:rsidRPr="003267AB" w:rsidTr="00EB411F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3267AB" w:rsidRDefault="00A42B9E" w:rsidP="00704159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lang w:eastAsia="ru-RU"/>
              </w:rPr>
            </w:pPr>
            <w:r w:rsidRPr="003267AB">
              <w:rPr>
                <w:rFonts w:ascii="Times New Roman" w:hAnsi="Times New Roman"/>
                <w:lang w:eastAsia="ru-RU"/>
              </w:rPr>
              <w:t>ООО "</w:t>
            </w:r>
            <w:proofErr w:type="spellStart"/>
            <w:r w:rsidRPr="003267AB">
              <w:rPr>
                <w:rFonts w:ascii="Times New Roman" w:hAnsi="Times New Roman"/>
                <w:lang w:eastAsia="ru-RU"/>
              </w:rPr>
              <w:t>Холлифуд</w:t>
            </w:r>
            <w:proofErr w:type="spellEnd"/>
            <w:r w:rsidRPr="003267AB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3267A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7AB">
              <w:rPr>
                <w:rFonts w:ascii="Times New Roman" w:hAnsi="Times New Roman"/>
                <w:lang w:eastAsia="ru-RU"/>
              </w:rPr>
              <w:t>Склад-магазин "</w:t>
            </w:r>
            <w:proofErr w:type="spellStart"/>
            <w:r w:rsidRPr="003267AB">
              <w:rPr>
                <w:rFonts w:ascii="Times New Roman" w:hAnsi="Times New Roman"/>
                <w:lang w:eastAsia="ru-RU"/>
              </w:rPr>
              <w:t>Низкоцен</w:t>
            </w:r>
            <w:proofErr w:type="spellEnd"/>
            <w:r w:rsidRPr="003267AB">
              <w:rPr>
                <w:rFonts w:ascii="Times New Roman" w:hAnsi="Times New Roman"/>
                <w:lang w:eastAsia="ru-RU"/>
              </w:rPr>
              <w:t>"</w:t>
            </w:r>
            <w:r w:rsidR="000C12FA" w:rsidRPr="003267AB">
              <w:rPr>
                <w:rFonts w:ascii="Times New Roman" w:hAnsi="Times New Roman"/>
                <w:lang w:eastAsia="ru-RU"/>
              </w:rPr>
              <w:t xml:space="preserve"> </w:t>
            </w:r>
            <w:r w:rsidR="000C12FA" w:rsidRPr="003267AB">
              <w:rPr>
                <w:rFonts w:ascii="Times New Roman" w:hAnsi="Times New Roman"/>
                <w:lang w:val="en-US" w:eastAsia="ru-RU"/>
              </w:rPr>
              <w:t>S</w:t>
            </w:r>
            <w:r w:rsidR="000C12FA" w:rsidRPr="003267AB">
              <w:rPr>
                <w:rFonts w:ascii="Times New Roman" w:hAnsi="Times New Roman"/>
                <w:lang w:eastAsia="ru-RU"/>
              </w:rPr>
              <w:t>=1334,2 м</w:t>
            </w:r>
            <w:proofErr w:type="gramStart"/>
            <w:r w:rsidR="000C12FA" w:rsidRPr="003267AB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  <w:r w:rsidRPr="003267AB">
              <w:rPr>
                <w:rFonts w:ascii="Times New Roman" w:hAnsi="Times New Roman"/>
                <w:lang w:eastAsia="ru-RU"/>
              </w:rPr>
              <w:t xml:space="preserve">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3267A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7AB"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3267AB" w:rsidRDefault="00A42B9E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67AB">
              <w:rPr>
                <w:rFonts w:ascii="Times New Roman" w:hAnsi="Times New Roman"/>
                <w:lang w:eastAsia="ru-RU"/>
              </w:rPr>
              <w:t>2015-2018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3267A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67AB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3267AB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3267AB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3267AB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3267AB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3267AB">
              <w:rPr>
                <w:rFonts w:ascii="Times New Roman" w:hAnsi="Times New Roman"/>
                <w:lang w:eastAsia="ru-RU"/>
              </w:rPr>
              <w:t>ул.Пушкина</w:t>
            </w:r>
            <w:proofErr w:type="spellEnd"/>
            <w:r w:rsidRPr="003267AB">
              <w:rPr>
                <w:rFonts w:ascii="Times New Roman" w:hAnsi="Times New Roman"/>
                <w:lang w:eastAsia="ru-RU"/>
              </w:rPr>
              <w:t>, 20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A71" w:rsidRPr="003267AB" w:rsidRDefault="00D44A71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67AB"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3267A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896" w:rsidRPr="003267AB" w:rsidRDefault="0053289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896" w:rsidRPr="003267AB" w:rsidRDefault="0053289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3267AB" w:rsidRDefault="00A42B9E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267AB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A42B9E" w:rsidRPr="00FD10D9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596F">
              <w:rPr>
                <w:rFonts w:ascii="Times New Roman" w:hAnsi="Times New Roman"/>
                <w:color w:val="000000"/>
                <w:lang w:eastAsia="ru-RU"/>
              </w:rPr>
              <w:t xml:space="preserve">АО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D5596F">
              <w:rPr>
                <w:rFonts w:ascii="Times New Roman" w:hAnsi="Times New Roman"/>
                <w:color w:val="000000"/>
                <w:lang w:eastAsia="ru-RU"/>
              </w:rPr>
              <w:t>Искитимцемент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Модернизация </w:t>
            </w:r>
            <w:r w:rsidR="0072459A">
              <w:rPr>
                <w:rFonts w:ascii="Times New Roman" w:hAnsi="Times New Roman"/>
                <w:color w:val="000000"/>
                <w:lang w:eastAsia="ru-RU"/>
              </w:rPr>
              <w:t>существующего производства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</w:t>
            </w:r>
            <w:r w:rsidRPr="00D5596F">
              <w:rPr>
                <w:rFonts w:ascii="Times New Roman" w:hAnsi="Times New Roman"/>
                <w:color w:val="000000"/>
                <w:lang w:eastAsia="ru-RU"/>
              </w:rPr>
              <w:t xml:space="preserve">г. </w:t>
            </w:r>
            <w:proofErr w:type="spellStart"/>
            <w:r w:rsidRPr="00D5596F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D5596F">
              <w:rPr>
                <w:rFonts w:ascii="Times New Roman" w:hAnsi="Times New Roman"/>
                <w:color w:val="000000"/>
                <w:lang w:eastAsia="ru-RU"/>
              </w:rPr>
              <w:t>, ул. Заводская,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21309B" w:rsidRDefault="00A42B9E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C168FD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обеспечение надлежащего качества выпускаемой продук</w:t>
            </w:r>
            <w:r w:rsidR="0077499A">
              <w:rPr>
                <w:rFonts w:ascii="Times New Roman" w:hAnsi="Times New Roman"/>
                <w:color w:val="000000"/>
                <w:lang w:eastAsia="ru-RU"/>
              </w:rPr>
              <w:t>ции и безопасности производства</w:t>
            </w:r>
          </w:p>
        </w:tc>
      </w:tr>
      <w:tr w:rsidR="001012E1" w:rsidRPr="004A1024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E1" w:rsidRPr="004A1024" w:rsidRDefault="001012E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024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E1" w:rsidRPr="004A1024" w:rsidRDefault="001012E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024">
              <w:rPr>
                <w:rFonts w:ascii="Times New Roman" w:hAnsi="Times New Roman"/>
                <w:lang w:eastAsia="ru-RU"/>
              </w:rPr>
              <w:t>Спортивн</w:t>
            </w:r>
            <w:r w:rsidR="001259A4">
              <w:rPr>
                <w:rFonts w:ascii="Times New Roman" w:hAnsi="Times New Roman"/>
                <w:lang w:eastAsia="ru-RU"/>
              </w:rPr>
              <w:t>ые</w:t>
            </w:r>
            <w:r w:rsidRPr="004A1024">
              <w:rPr>
                <w:rFonts w:ascii="Times New Roman" w:hAnsi="Times New Roman"/>
                <w:lang w:eastAsia="ru-RU"/>
              </w:rPr>
              <w:t xml:space="preserve"> площадк</w:t>
            </w:r>
            <w:r w:rsidR="001259A4">
              <w:rPr>
                <w:rFonts w:ascii="Times New Roman" w:hAnsi="Times New Roman"/>
                <w:lang w:eastAsia="ru-RU"/>
              </w:rPr>
              <w:t xml:space="preserve">и </w:t>
            </w:r>
            <w:r w:rsidRPr="004A1024">
              <w:rPr>
                <w:rFonts w:ascii="Times New Roman" w:hAnsi="Times New Roman"/>
                <w:lang w:eastAsia="ru-RU"/>
              </w:rPr>
              <w:t>на стадионе «Заря»</w:t>
            </w:r>
            <w:r w:rsidR="001259A4">
              <w:rPr>
                <w:rFonts w:ascii="Times New Roman" w:hAnsi="Times New Roman"/>
                <w:lang w:eastAsia="ru-RU"/>
              </w:rPr>
              <w:t xml:space="preserve"> и в </w:t>
            </w:r>
            <w:proofErr w:type="spellStart"/>
            <w:r w:rsidR="001259A4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="001259A4">
              <w:rPr>
                <w:rFonts w:ascii="Times New Roman" w:hAnsi="Times New Roman"/>
                <w:lang w:eastAsia="ru-RU"/>
              </w:rPr>
              <w:t>. Южный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E1" w:rsidRPr="004A1024" w:rsidRDefault="001012E1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ru-RU"/>
              </w:rPr>
            </w:pPr>
            <w:r w:rsidRPr="004A1024">
              <w:rPr>
                <w:rFonts w:ascii="Times New Roman" w:hAnsi="Times New Roman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E1" w:rsidRPr="004A1024" w:rsidRDefault="001012E1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024">
              <w:rPr>
                <w:rFonts w:ascii="Times New Roman" w:hAnsi="Times New Roman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99A" w:rsidRDefault="001012E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024">
              <w:rPr>
                <w:rFonts w:ascii="Times New Roman" w:hAnsi="Times New Roman"/>
                <w:lang w:eastAsia="ru-RU"/>
              </w:rPr>
              <w:t>Новосибирская область,</w:t>
            </w:r>
          </w:p>
          <w:p w:rsidR="001012E1" w:rsidRPr="004A1024" w:rsidRDefault="001012E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A1024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A1024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4A1024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4A1024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4A1024">
              <w:rPr>
                <w:rFonts w:ascii="Times New Roman" w:hAnsi="Times New Roman"/>
                <w:lang w:eastAsia="ru-RU"/>
              </w:rPr>
              <w:t>мкр.Южный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6A3" w:rsidRPr="00EB411F" w:rsidRDefault="00CA6509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B411F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12E1" w:rsidRPr="00EB411F" w:rsidRDefault="001012E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756C" w:rsidRPr="00EB411F" w:rsidRDefault="002F756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756C" w:rsidRPr="00EB411F" w:rsidRDefault="002F756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99A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увеличение</w:t>
            </w:r>
            <w:r w:rsidR="001012E1" w:rsidRPr="004A1024">
              <w:rPr>
                <w:rFonts w:ascii="Times New Roman" w:hAnsi="Times New Roman"/>
                <w:lang w:eastAsia="ru-RU"/>
              </w:rPr>
              <w:t xml:space="preserve"> количества </w:t>
            </w:r>
            <w:proofErr w:type="gramStart"/>
            <w:r w:rsidR="001012E1" w:rsidRPr="004A1024">
              <w:rPr>
                <w:rFonts w:ascii="Times New Roman" w:hAnsi="Times New Roman"/>
                <w:lang w:eastAsia="ru-RU"/>
              </w:rPr>
              <w:t>занимающихся</w:t>
            </w:r>
            <w:proofErr w:type="gramEnd"/>
            <w:r w:rsidR="001012E1" w:rsidRPr="004A1024">
              <w:rPr>
                <w:rFonts w:ascii="Times New Roman" w:hAnsi="Times New Roman"/>
                <w:lang w:eastAsia="ru-RU"/>
              </w:rPr>
              <w:t xml:space="preserve"> физической культурой и с</w:t>
            </w:r>
            <w:r>
              <w:rPr>
                <w:rFonts w:ascii="Times New Roman" w:hAnsi="Times New Roman"/>
                <w:lang w:eastAsia="ru-RU"/>
              </w:rPr>
              <w:t>портом,</w:t>
            </w:r>
          </w:p>
          <w:p w:rsidR="0077499A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-реализация </w:t>
            </w:r>
            <w:r w:rsidR="001012E1" w:rsidRPr="004A1024">
              <w:rPr>
                <w:rFonts w:ascii="Times New Roman" w:hAnsi="Times New Roman"/>
                <w:lang w:eastAsia="ru-RU"/>
              </w:rPr>
              <w:t>спортивного потенциала жителей города,</w:t>
            </w:r>
          </w:p>
          <w:p w:rsidR="001012E1" w:rsidRPr="004A1024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="001012E1" w:rsidRPr="004A1024">
              <w:rPr>
                <w:rFonts w:ascii="Times New Roman" w:hAnsi="Times New Roman"/>
                <w:lang w:eastAsia="ru-RU"/>
              </w:rPr>
              <w:t>оздоровление населения</w:t>
            </w:r>
          </w:p>
        </w:tc>
      </w:tr>
      <w:tr w:rsidR="005813AE" w:rsidRPr="00FD10D9" w:rsidTr="00704159">
        <w:trPr>
          <w:trHeight w:val="988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0A4CD2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813AE" w:rsidRPr="000A4CD2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t>ООО «Размах»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0A4CD2" w:rsidRDefault="003E34F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Л</w:t>
            </w:r>
            <w:r w:rsidR="005813AE" w:rsidRPr="000A4CD2">
              <w:rPr>
                <w:rFonts w:ascii="Times New Roman" w:hAnsi="Times New Roman"/>
                <w:lang w:eastAsia="ru-RU"/>
              </w:rPr>
              <w:t>иквидаци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="005813AE" w:rsidRPr="000A4CD2">
              <w:rPr>
                <w:rFonts w:ascii="Times New Roman" w:hAnsi="Times New Roman"/>
                <w:lang w:eastAsia="ru-RU"/>
              </w:rPr>
              <w:t xml:space="preserve"> нез</w:t>
            </w:r>
            <w:r w:rsidR="0077499A">
              <w:rPr>
                <w:rFonts w:ascii="Times New Roman" w:hAnsi="Times New Roman"/>
                <w:lang w:eastAsia="ru-RU"/>
              </w:rPr>
              <w:t xml:space="preserve">аконно возведенной дамбы на </w:t>
            </w:r>
            <w:proofErr w:type="spellStart"/>
            <w:r w:rsidR="0077499A">
              <w:rPr>
                <w:rFonts w:ascii="Times New Roman" w:hAnsi="Times New Roman"/>
                <w:lang w:eastAsia="ru-RU"/>
              </w:rPr>
              <w:t>р</w:t>
            </w:r>
            <w:proofErr w:type="gramStart"/>
            <w:r w:rsidR="0077499A">
              <w:rPr>
                <w:rFonts w:ascii="Times New Roman" w:hAnsi="Times New Roman"/>
                <w:lang w:eastAsia="ru-RU"/>
              </w:rPr>
              <w:t>.</w:t>
            </w:r>
            <w:r w:rsidR="005813AE" w:rsidRPr="000A4CD2">
              <w:rPr>
                <w:rFonts w:ascii="Times New Roman" w:hAnsi="Times New Roman"/>
                <w:lang w:eastAsia="ru-RU"/>
              </w:rPr>
              <w:t>Б</w:t>
            </w:r>
            <w:proofErr w:type="gramEnd"/>
            <w:r w:rsidR="005813AE" w:rsidRPr="000A4CD2">
              <w:rPr>
                <w:rFonts w:ascii="Times New Roman" w:hAnsi="Times New Roman"/>
                <w:lang w:eastAsia="ru-RU"/>
              </w:rPr>
              <w:t>ердь</w:t>
            </w:r>
            <w:proofErr w:type="spellEnd"/>
            <w:r w:rsidR="005813AE" w:rsidRPr="000A4CD2">
              <w:rPr>
                <w:rFonts w:ascii="Times New Roman" w:hAnsi="Times New Roman"/>
                <w:lang w:eastAsia="ru-RU"/>
              </w:rPr>
              <w:t xml:space="preserve"> в районе </w:t>
            </w:r>
            <w:r w:rsidR="000A4CD2" w:rsidRPr="000A4CD2">
              <w:rPr>
                <w:rFonts w:ascii="Times New Roman" w:hAnsi="Times New Roman"/>
                <w:lang w:eastAsia="ru-RU"/>
              </w:rPr>
              <w:t>АО «</w:t>
            </w:r>
            <w:proofErr w:type="spellStart"/>
            <w:r w:rsidR="000A4CD2" w:rsidRPr="000A4CD2">
              <w:rPr>
                <w:rFonts w:ascii="Times New Roman" w:hAnsi="Times New Roman"/>
                <w:lang w:eastAsia="ru-RU"/>
              </w:rPr>
              <w:t>Искитимцемент</w:t>
            </w:r>
            <w:proofErr w:type="spellEnd"/>
            <w:r w:rsidR="000A4CD2" w:rsidRPr="000A4CD2">
              <w:rPr>
                <w:rFonts w:ascii="Times New Roman" w:hAnsi="Times New Roman"/>
                <w:lang w:eastAsia="ru-RU"/>
              </w:rPr>
              <w:t xml:space="preserve">» </w:t>
            </w:r>
            <w:r w:rsidR="000A4CD2">
              <w:rPr>
                <w:rFonts w:ascii="Times New Roman" w:hAnsi="Times New Roman"/>
                <w:lang w:eastAsia="ru-RU"/>
              </w:rPr>
              <w:t>(</w:t>
            </w:r>
            <w:r w:rsidR="005813AE" w:rsidRPr="000A4CD2">
              <w:rPr>
                <w:rFonts w:ascii="Times New Roman" w:hAnsi="Times New Roman"/>
                <w:lang w:eastAsia="ru-RU"/>
              </w:rPr>
              <w:t xml:space="preserve">включены в областную программу охраны окружающей </w:t>
            </w:r>
            <w:r w:rsidR="005813AE" w:rsidRPr="000A4CD2">
              <w:rPr>
                <w:rFonts w:ascii="Times New Roman" w:hAnsi="Times New Roman"/>
                <w:lang w:eastAsia="ru-RU"/>
              </w:rPr>
              <w:lastRenderedPageBreak/>
              <w:t>среды на 2016 -2020 годы</w:t>
            </w:r>
            <w:r w:rsidR="000A4CD2">
              <w:rPr>
                <w:rFonts w:ascii="Times New Roman" w:hAnsi="Times New Roman"/>
                <w:lang w:eastAsia="ru-RU"/>
              </w:rPr>
              <w:t>)</w:t>
            </w:r>
          </w:p>
          <w:p w:rsidR="000A4CD2" w:rsidRPr="000A4CD2" w:rsidRDefault="000A4CD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t>Объем грунта – 15763 тыс. м</w:t>
            </w:r>
            <w:r w:rsidRPr="000A4CD2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0A4CD2" w:rsidRDefault="005813AE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lastRenderedPageBreak/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0A4CD2" w:rsidRDefault="005813AE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t>2016-2017</w:t>
            </w:r>
          </w:p>
          <w:p w:rsidR="000A4CD2" w:rsidRPr="000A4CD2" w:rsidRDefault="000A4CD2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99A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t>Новосибирская область,</w:t>
            </w:r>
          </w:p>
          <w:p w:rsidR="005813AE" w:rsidRPr="000A4CD2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A4CD2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0A4CD2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0A4CD2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0A4CD2">
              <w:rPr>
                <w:rFonts w:ascii="Times New Roman" w:hAnsi="Times New Roman"/>
                <w:lang w:eastAsia="ru-RU"/>
              </w:rPr>
              <w:t>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3D76A3" w:rsidRDefault="003D76A3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A6509"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0A4CD2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0A4CD2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0A4CD2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8944C4" w:rsidRDefault="005813AE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t>снижения риска подтапливаемых территорий во время весеннего паводка.</w:t>
            </w:r>
          </w:p>
        </w:tc>
      </w:tr>
      <w:tr w:rsidR="005813AE" w:rsidRPr="00FD10D9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095EFC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г.Искитима</w:t>
            </w:r>
          </w:p>
          <w:p w:rsidR="005813AE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EE3200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ул. Пушкина в г. </w:t>
            </w:r>
            <w:proofErr w:type="spellStart"/>
            <w:r w:rsidRPr="00095EFC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EE3200" w:rsidRDefault="005813AE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EE3200" w:rsidRDefault="005813AE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EE3200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095EFC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095EFC">
              <w:rPr>
                <w:rFonts w:ascii="Times New Roman" w:hAnsi="Times New Roman"/>
                <w:color w:val="000000"/>
                <w:lang w:eastAsia="ru-RU"/>
              </w:rPr>
              <w:t>, ул. Пушкина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21309B" w:rsidRDefault="00344AEC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экспертиза сметной документации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21309B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C168FD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21309B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095EFC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о</w:t>
            </w:r>
            <w:r w:rsidR="005813AE" w:rsidRPr="00095EFC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5813AE" w:rsidRPr="00EE3200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п</w:t>
            </w:r>
            <w:r w:rsidR="005813AE" w:rsidRPr="00095EFC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5813AE" w:rsidRPr="00FD10D9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EB411F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B411F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5813AE" w:rsidRPr="00EB411F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B411F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  <w:p w:rsidR="00D95875" w:rsidRPr="00EB411F" w:rsidRDefault="00D9587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EB411F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B411F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ул. </w:t>
            </w:r>
            <w:proofErr w:type="gramStart"/>
            <w:r w:rsidRPr="00EB411F">
              <w:rPr>
                <w:rFonts w:ascii="Times New Roman" w:hAnsi="Times New Roman"/>
                <w:color w:val="000000"/>
                <w:lang w:eastAsia="ru-RU"/>
              </w:rPr>
              <w:t>Советская</w:t>
            </w:r>
            <w:proofErr w:type="gramEnd"/>
            <w:r w:rsidRPr="00EB411F">
              <w:rPr>
                <w:rFonts w:ascii="Times New Roman" w:hAnsi="Times New Roman"/>
                <w:color w:val="000000"/>
                <w:lang w:eastAsia="ru-RU"/>
              </w:rPr>
              <w:t xml:space="preserve"> в г. </w:t>
            </w:r>
            <w:proofErr w:type="spellStart"/>
            <w:r w:rsidRPr="00EB411F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</w:p>
          <w:p w:rsidR="00DC5BFD" w:rsidRPr="00EB411F" w:rsidRDefault="00DC5B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B411F">
              <w:rPr>
                <w:rFonts w:ascii="Times New Roman" w:hAnsi="Times New Roman"/>
                <w:lang w:eastAsia="ru-RU"/>
              </w:rPr>
              <w:t>(от ул. Школьная до ул. Кирова)</w:t>
            </w:r>
          </w:p>
          <w:p w:rsidR="00DC5BFD" w:rsidRPr="00EB411F" w:rsidRDefault="00DC5BFD" w:rsidP="00704159">
            <w:pPr>
              <w:shd w:val="clear" w:color="auto" w:fill="FFFFFF" w:themeFill="background1"/>
              <w:spacing w:after="0" w:line="240" w:lineRule="auto"/>
              <w:ind w:left="-119" w:right="-187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EB411F">
              <w:rPr>
                <w:rFonts w:ascii="Times New Roman" w:hAnsi="Times New Roman"/>
                <w:lang w:eastAsia="ru-RU"/>
              </w:rPr>
              <w:t xml:space="preserve">(от ул. Л. Чайкиной до ул. </w:t>
            </w:r>
            <w:proofErr w:type="gramStart"/>
            <w:r w:rsidRPr="00EB411F">
              <w:rPr>
                <w:rFonts w:ascii="Times New Roman" w:hAnsi="Times New Roman"/>
                <w:lang w:eastAsia="ru-RU"/>
              </w:rPr>
              <w:t>Комсомольская</w:t>
            </w:r>
            <w:proofErr w:type="gramEnd"/>
            <w:r w:rsidRPr="00EB411F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EB411F" w:rsidRDefault="005813AE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EB411F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EB411F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EB411F"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EB411F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B411F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EB411F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EB411F">
              <w:rPr>
                <w:rFonts w:ascii="Times New Roman" w:hAnsi="Times New Roman"/>
                <w:color w:val="000000"/>
                <w:lang w:eastAsia="ru-RU"/>
              </w:rPr>
              <w:t>, ул. Советская</w:t>
            </w:r>
          </w:p>
          <w:p w:rsidR="005813AE" w:rsidRPr="00EB411F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6A3" w:rsidRPr="00EB411F" w:rsidRDefault="003D76A3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D76A3" w:rsidRPr="00EB411F" w:rsidRDefault="003D76A3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D76A3" w:rsidRPr="00EB411F" w:rsidRDefault="003D76A3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D76A3" w:rsidRPr="00EB411F" w:rsidRDefault="003D76A3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B411F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FD" w:rsidRPr="00EB411F" w:rsidRDefault="00DC5B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EB411F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EB411F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EB411F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B411F">
              <w:rPr>
                <w:rFonts w:ascii="Times New Roman" w:hAnsi="Times New Roman"/>
                <w:color w:val="000000"/>
                <w:lang w:eastAsia="ru-RU"/>
              </w:rPr>
              <w:t>- о</w:t>
            </w:r>
            <w:r w:rsidR="005813AE" w:rsidRPr="00EB411F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</w:t>
            </w:r>
            <w:r w:rsidRPr="00EB411F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5813AE" w:rsidRPr="00EB411F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EB411F">
              <w:rPr>
                <w:rFonts w:ascii="Times New Roman" w:hAnsi="Times New Roman"/>
                <w:color w:val="000000"/>
                <w:lang w:eastAsia="ru-RU"/>
              </w:rPr>
              <w:t>- п</w:t>
            </w:r>
            <w:r w:rsidR="005813AE" w:rsidRPr="00EB411F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D54FC9" w:rsidRPr="00FD10D9" w:rsidTr="00704159">
        <w:trPr>
          <w:trHeight w:val="118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EF17D4" w:rsidRDefault="002F4B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F4BF4">
              <w:rPr>
                <w:rFonts w:ascii="Times New Roman" w:eastAsia="Calibri" w:hAnsi="Times New Roman"/>
              </w:rPr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EF17D4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Административное здание с автомойкой</w:t>
            </w:r>
            <w:r w:rsidR="00DC5BF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и автосервисом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EF17D4" w:rsidRDefault="00D54FC9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E6E7A">
              <w:rPr>
                <w:rFonts w:ascii="Times New Roman" w:hAnsi="Times New Roman"/>
                <w:color w:val="000000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EE3200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, пр. Юбилейный, 6а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Default="00D54FC9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EF3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EE3200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C168FD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21309B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EE3200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4A1024">
              <w:rPr>
                <w:rFonts w:ascii="Times New Roman" w:hAnsi="Times New Roman"/>
                <w:color w:val="000000"/>
                <w:lang w:eastAsia="ru-RU"/>
              </w:rPr>
              <w:t>овышение уровня сервиса, создание новых рабочих мест (10 чел)</w:t>
            </w:r>
          </w:p>
        </w:tc>
      </w:tr>
      <w:tr w:rsidR="00D54FC9" w:rsidRPr="00CB582E" w:rsidTr="00650437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4E3A" w:rsidRPr="00CB582E" w:rsidRDefault="00C84E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B582E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D54FC9" w:rsidRPr="00CB582E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Default="00C84E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82E">
              <w:rPr>
                <w:rFonts w:ascii="Times New Roman" w:hAnsi="Times New Roman"/>
              </w:rPr>
              <w:t>Реконструкция парка</w:t>
            </w:r>
            <w:r w:rsidR="00652CEE" w:rsidRPr="00CB582E">
              <w:rPr>
                <w:rFonts w:ascii="Times New Roman" w:hAnsi="Times New Roman"/>
              </w:rPr>
              <w:t xml:space="preserve"> культуры и отдыха имени</w:t>
            </w:r>
            <w:r w:rsidRPr="00CB582E">
              <w:rPr>
                <w:rFonts w:ascii="Times New Roman" w:hAnsi="Times New Roman"/>
              </w:rPr>
              <w:t xml:space="preserve"> </w:t>
            </w:r>
            <w:r w:rsidR="00652CEE" w:rsidRPr="00CB582E">
              <w:rPr>
                <w:rFonts w:ascii="Times New Roman" w:hAnsi="Times New Roman"/>
              </w:rPr>
              <w:t xml:space="preserve">И. В. </w:t>
            </w:r>
            <w:proofErr w:type="spellStart"/>
            <w:r w:rsidRPr="00CB582E">
              <w:rPr>
                <w:rFonts w:ascii="Times New Roman" w:hAnsi="Times New Roman"/>
              </w:rPr>
              <w:t>Коротеева</w:t>
            </w:r>
            <w:proofErr w:type="spellEnd"/>
          </w:p>
          <w:p w:rsidR="00D73C82" w:rsidRDefault="00D73C8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3D19" w:rsidRPr="00CB582E" w:rsidRDefault="00CA650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CB582E" w:rsidRDefault="00C84E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82E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CB582E" w:rsidRDefault="00C84E3A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B582E">
              <w:rPr>
                <w:rFonts w:ascii="Times New Roman" w:hAnsi="Times New Roman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CB582E" w:rsidRDefault="00C84E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B582E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CB582E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CB582E">
              <w:rPr>
                <w:rFonts w:ascii="Times New Roman" w:hAnsi="Times New Roman"/>
                <w:lang w:eastAsia="ru-RU"/>
              </w:rPr>
              <w:t>, ул. Пушкина,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CB582E" w:rsidRDefault="00652CEE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B582E">
              <w:rPr>
                <w:rFonts w:ascii="Times New Roman" w:hAnsi="Times New Roman"/>
                <w:lang w:eastAsia="ru-RU"/>
              </w:rPr>
              <w:t xml:space="preserve">Общественное обсуждение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CB582E" w:rsidRDefault="00D54FC9" w:rsidP="006504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D19" w:rsidRPr="00CB582E" w:rsidRDefault="008C3D19" w:rsidP="006504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D19" w:rsidRPr="00CB582E" w:rsidRDefault="008C3D19" w:rsidP="006504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CB582E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D756FB" w:rsidRPr="00CB582E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CA6509" w:rsidRPr="00CB582E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509" w:rsidRPr="00CB582E" w:rsidRDefault="00CA650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6509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509" w:rsidRPr="00CB582E" w:rsidRDefault="00CA650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6509">
              <w:rPr>
                <w:rFonts w:ascii="Times New Roman" w:hAnsi="Times New Roman"/>
              </w:rPr>
              <w:t>Площадка для катаний на скейтборде, роликовых коньках, а также для велоспорта BMX</w:t>
            </w:r>
            <w:r>
              <w:rPr>
                <w:rFonts w:ascii="Times New Roman" w:hAnsi="Times New Roman"/>
              </w:rPr>
              <w:t xml:space="preserve"> в парке </w:t>
            </w:r>
            <w:r w:rsidRPr="00CA6509">
              <w:rPr>
                <w:rFonts w:ascii="Times New Roman" w:hAnsi="Times New Roman"/>
              </w:rPr>
              <w:t xml:space="preserve">культуры и отдыха имени </w:t>
            </w:r>
            <w:r w:rsidRPr="00CA6509">
              <w:rPr>
                <w:rFonts w:ascii="Times New Roman" w:hAnsi="Times New Roman"/>
              </w:rPr>
              <w:lastRenderedPageBreak/>
              <w:t xml:space="preserve">И. В. </w:t>
            </w:r>
            <w:proofErr w:type="spellStart"/>
            <w:r w:rsidRPr="00CA6509">
              <w:rPr>
                <w:rFonts w:ascii="Times New Roman" w:hAnsi="Times New Roman"/>
              </w:rPr>
              <w:t>Коротеева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509" w:rsidRPr="00CB582E" w:rsidRDefault="00CA650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6509">
              <w:rPr>
                <w:rFonts w:ascii="Times New Roman" w:hAnsi="Times New Roman"/>
                <w:lang w:eastAsia="ru-RU"/>
              </w:rPr>
              <w:lastRenderedPageBreak/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509" w:rsidRPr="00CB582E" w:rsidRDefault="00CA6509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509" w:rsidRPr="00CB582E" w:rsidRDefault="00CA650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6509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CA6509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CA6509">
              <w:rPr>
                <w:rFonts w:ascii="Times New Roman" w:hAnsi="Times New Roman"/>
                <w:lang w:eastAsia="ru-RU"/>
              </w:rPr>
              <w:t>, ул. Пушкина,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509" w:rsidRPr="00CB582E" w:rsidRDefault="00CA6509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09" w:rsidRDefault="00CA650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09" w:rsidRPr="00CB582E" w:rsidRDefault="00CA650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09" w:rsidRPr="00CB582E" w:rsidRDefault="00CA650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509" w:rsidRDefault="00CA6509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A6509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D54FC9" w:rsidRPr="00FD10D9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6FB" w:rsidRPr="00095EFC" w:rsidRDefault="00D756F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г.Искитима</w:t>
            </w:r>
          </w:p>
          <w:p w:rsidR="00D54FC9" w:rsidRPr="0021309B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21309B" w:rsidRDefault="00D756F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внутридомовых территорий по программе «Комфортная городская среда»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21309B" w:rsidRDefault="00D756F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6E7A">
              <w:rPr>
                <w:rFonts w:ascii="Times New Roman" w:hAnsi="Times New Roman"/>
                <w:color w:val="000000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21309B" w:rsidRDefault="00D756FB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21309B" w:rsidRDefault="00D756F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 дворовых территорий г. Искитима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21309B" w:rsidRDefault="00B400B3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Предоставлены проекты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003" w:rsidRPr="0021309B" w:rsidRDefault="0017600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C168FD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21309B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21309B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D756FB" w:rsidRPr="00095EFC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D54FC9" w:rsidRPr="00FD10D9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C168FD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95028">
              <w:rPr>
                <w:rFonts w:ascii="Times New Roman" w:hAnsi="Times New Roman"/>
                <w:lang w:eastAsia="ru-RU"/>
              </w:rPr>
              <w:t>РСК «Восток»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C168FD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Строительство 3-х многоквартирных  с автостоянкой (Площадь участка застройки </w:t>
            </w:r>
            <w:r w:rsidRPr="00BB3C10">
              <w:rPr>
                <w:rFonts w:ascii="Times New Roman" w:hAnsi="Times New Roman"/>
              </w:rPr>
              <w:t>1,0353 га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C168FD" w:rsidRDefault="00CB582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C168FD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74C" w:rsidRPr="00BB3C10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10">
              <w:rPr>
                <w:rFonts w:ascii="Times New Roman" w:hAnsi="Times New Roman"/>
              </w:rPr>
              <w:t xml:space="preserve">НСО, г. </w:t>
            </w:r>
            <w:proofErr w:type="spellStart"/>
            <w:r w:rsidRPr="00BB3C10">
              <w:rPr>
                <w:rFonts w:ascii="Times New Roman" w:hAnsi="Times New Roman"/>
              </w:rPr>
              <w:t>Искитим</w:t>
            </w:r>
            <w:proofErr w:type="spellEnd"/>
            <w:r w:rsidRPr="00BB3C10">
              <w:rPr>
                <w:rFonts w:ascii="Times New Roman" w:hAnsi="Times New Roman"/>
              </w:rPr>
              <w:t>,</w:t>
            </w:r>
          </w:p>
          <w:p w:rsidR="00D54FC9" w:rsidRPr="00C168FD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E34F5">
              <w:rPr>
                <w:rFonts w:ascii="Times New Roman" w:hAnsi="Times New Roman"/>
              </w:rPr>
              <w:t>ул. Лесосплава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C168FD" w:rsidRDefault="00C0122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C2374C"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планировка строительной площадки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C168FD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C168FD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C168FD" w:rsidRDefault="00D54FC9" w:rsidP="00704159">
            <w:pPr>
              <w:shd w:val="clear" w:color="auto" w:fill="FFFFFF" w:themeFill="background1"/>
              <w:spacing w:after="0" w:line="240" w:lineRule="auto"/>
              <w:ind w:right="678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C168FD" w:rsidRDefault="00C2374C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A4FB5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9D5590" w:rsidRPr="00FD10D9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AC8" w:rsidRDefault="009D5590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9D5590" w:rsidRPr="00795028" w:rsidRDefault="009D5590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A3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МКУ «УКС» </w:t>
            </w:r>
            <w:proofErr w:type="gramStart"/>
            <w:r w:rsidR="002A3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г.Искитима НСО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590" w:rsidRDefault="009D5590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Обследование и  </w:t>
            </w:r>
            <w:r w:rsidRPr="009D5590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восстановление эксплуатационной пригодности основания, фундаментов и несущих конструкций здания объекта: "Жилой дом по адресу Юбилейный проспект,</w:t>
            </w:r>
            <w:r w:rsidR="002A3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3 в </w:t>
            </w:r>
            <w:proofErr w:type="spellStart"/>
            <w:r w:rsidR="002A3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г</w:t>
            </w:r>
            <w:proofErr w:type="gramStart"/>
            <w:r w:rsidR="002A3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.И</w:t>
            </w:r>
            <w:proofErr w:type="gramEnd"/>
            <w:r w:rsidR="002A3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скитиме</w:t>
            </w:r>
            <w:proofErr w:type="spellEnd"/>
            <w:r w:rsidR="002A3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Pr="009D5590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Новосибирской области"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590" w:rsidRPr="007E6E7A" w:rsidRDefault="009D559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E6E7A">
              <w:rPr>
                <w:rFonts w:ascii="Times New Roman" w:hAnsi="Times New Roman"/>
                <w:color w:val="000000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590" w:rsidRDefault="009D559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590" w:rsidRPr="00BB3C10" w:rsidRDefault="009D559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НСО г. </w:t>
            </w:r>
            <w:proofErr w:type="spellStart"/>
            <w:r>
              <w:rPr>
                <w:rFonts w:ascii="Times New Roman" w:hAnsi="Times New Roman"/>
              </w:rPr>
              <w:t>Искитим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9D5590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Юбилейный проспект,3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Default="009D559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Pr="009D5590" w:rsidRDefault="009D559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Default="009D559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Default="009D559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590" w:rsidRPr="00EA4FB5" w:rsidRDefault="009D559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A4FB5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7E0B84" w:rsidRPr="00FD10D9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B84" w:rsidRPr="00095EFC" w:rsidRDefault="007E0B84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B84" w:rsidRDefault="007E0B84" w:rsidP="00704159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Отсыпка дорог щебнем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B84" w:rsidRPr="007E6E7A" w:rsidRDefault="007E0B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E6E7A">
              <w:rPr>
                <w:rFonts w:ascii="Times New Roman" w:hAnsi="Times New Roman"/>
                <w:color w:val="000000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B84" w:rsidRDefault="007E0B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B84" w:rsidRDefault="007E0B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НСО г. </w:t>
            </w:r>
            <w:proofErr w:type="spellStart"/>
            <w:r>
              <w:rPr>
                <w:rFonts w:ascii="Times New Roman" w:hAnsi="Times New Roman"/>
              </w:rPr>
              <w:t>Искитим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0B84" w:rsidRDefault="007E0B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0B84" w:rsidRDefault="007E0B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0B84" w:rsidRDefault="007E0B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0B84" w:rsidRDefault="007E0B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B84" w:rsidRPr="00095EFC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2A3AC8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7E0B84" w:rsidRPr="00095EFC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7E0B84" w:rsidRPr="00EA4FB5" w:rsidRDefault="002A3A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-п</w:t>
            </w:r>
            <w:r w:rsidR="007E0B84" w:rsidRPr="00095EFC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C26DA4" w:rsidRPr="00FD10D9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Pr="00095EFC" w:rsidRDefault="00C26DA4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Частные инвесторы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Default="00C26DA4" w:rsidP="00704159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Индивидуальное жилищное 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lastRenderedPageBreak/>
              <w:t>строительство (</w:t>
            </w:r>
            <w:r w:rsidR="00807D6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2322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м</w:t>
            </w:r>
            <w:proofErr w:type="gramStart"/>
            <w:r w:rsidRPr="00C26DA4">
              <w:rPr>
                <w:rFonts w:ascii="Times New Roman" w:hAnsi="Times New Roman"/>
                <w:color w:val="000000" w:themeColor="text1"/>
                <w:sz w:val="23"/>
                <w:szCs w:val="23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)</w:t>
            </w:r>
          </w:p>
          <w:p w:rsidR="00035B34" w:rsidRPr="00035B34" w:rsidRDefault="00035B34" w:rsidP="00704159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36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Pr="007E6E7A" w:rsidRDefault="00C26D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Default="00C26D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Default="00C26D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НСО г. </w:t>
            </w:r>
            <w:proofErr w:type="spellStart"/>
            <w:r>
              <w:rPr>
                <w:rFonts w:ascii="Times New Roman" w:hAnsi="Times New Roman"/>
              </w:rPr>
              <w:t>Искитим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DA4" w:rsidRDefault="00C26D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Введено </w:t>
            </w:r>
            <w:r w:rsidR="00807D61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>0 домов</w:t>
            </w:r>
          </w:p>
          <w:p w:rsidR="00035B34" w:rsidRDefault="00035B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DA4" w:rsidRDefault="00C26D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B34" w:rsidRPr="00807D61" w:rsidRDefault="00035B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B34" w:rsidRPr="00807D61" w:rsidRDefault="00035B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Pr="00095EFC" w:rsidRDefault="00486292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обеспечение граждан  жильем</w:t>
            </w:r>
          </w:p>
        </w:tc>
      </w:tr>
      <w:tr w:rsidR="0068793B" w:rsidRPr="00FD10D9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AC8" w:rsidRDefault="002A3AC8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</w:pPr>
          </w:p>
          <w:p w:rsidR="0068793B" w:rsidRDefault="004D57F9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t xml:space="preserve"> </w:t>
            </w:r>
            <w:r w:rsidR="002F4BF4" w:rsidRPr="002F4BF4"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Default="004D57F9" w:rsidP="00704159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здания столовой под магазин непродовольственных товаров</w:t>
            </w:r>
            <w:r w:rsidR="00554B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1300 м</w:t>
            </w:r>
            <w:proofErr w:type="gramStart"/>
            <w:r w:rsidR="00554BA2" w:rsidRPr="00554BA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Default="005E037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Default="006879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="004D57F9">
              <w:rPr>
                <w:rFonts w:ascii="Times New Roman" w:hAnsi="Times New Roman"/>
                <w:color w:val="000000"/>
                <w:lang w:eastAsia="ru-RU"/>
              </w:rPr>
              <w:t>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Default="004D57F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скитим</w:t>
            </w:r>
            <w:proofErr w:type="spell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, 233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93B" w:rsidRDefault="00CD55A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93B" w:rsidRDefault="006879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93B" w:rsidRDefault="006879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93B" w:rsidRDefault="006879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Pr="0021309B" w:rsidRDefault="005E037F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3501EF" w:rsidRPr="004D450A" w:rsidTr="00704159">
        <w:trPr>
          <w:trHeight w:val="58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D450A" w:rsidRDefault="00995CA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95CA9" w:rsidRPr="004D450A" w:rsidRDefault="002F4BF4" w:rsidP="002F4B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BF4">
              <w:rPr>
                <w:rFonts w:ascii="Times New Roman" w:hAnsi="Times New Roman"/>
                <w:lang w:eastAsia="ru-RU"/>
              </w:rPr>
              <w:t xml:space="preserve">Частный инвестор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D450A" w:rsidRDefault="00995CA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Склад для негорючих материалов S=192,4 м</w:t>
            </w:r>
            <w:proofErr w:type="gramStart"/>
            <w:r w:rsidRPr="004D450A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D450A" w:rsidRDefault="00995CA9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D450A" w:rsidRDefault="00995CA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D450A" w:rsidRDefault="00995CA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 xml:space="preserve">Новосибирская область,  </w:t>
            </w:r>
            <w:proofErr w:type="spellStart"/>
            <w:r w:rsidRPr="004D450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D450A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4D450A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4D450A">
              <w:rPr>
                <w:rFonts w:ascii="Times New Roman" w:hAnsi="Times New Roman"/>
                <w:lang w:eastAsia="ru-RU"/>
              </w:rPr>
              <w:t>ул.Партизанская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CA9" w:rsidRPr="004D450A" w:rsidRDefault="00995CA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CA9" w:rsidRPr="004D450A" w:rsidRDefault="00995CA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CA9" w:rsidRPr="004D450A" w:rsidRDefault="00995CA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CA9" w:rsidRPr="004D450A" w:rsidRDefault="00995CA9" w:rsidP="00704159">
            <w:pPr>
              <w:shd w:val="clear" w:color="auto" w:fill="FFFFFF" w:themeFill="background1"/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D450A" w:rsidRDefault="00995CA9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995CA9" w:rsidRPr="00486292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86292" w:rsidRDefault="002F4BF4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4BF4"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86292" w:rsidRDefault="00995CA9" w:rsidP="00704159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292">
              <w:rPr>
                <w:rFonts w:ascii="Times New Roman" w:hAnsi="Times New Roman"/>
              </w:rPr>
              <w:t>Административно-хозяйственный корпус</w:t>
            </w:r>
            <w:r w:rsidR="00B35677" w:rsidRPr="00486292">
              <w:rPr>
                <w:rFonts w:ascii="Times New Roman" w:hAnsi="Times New Roman"/>
              </w:rPr>
              <w:t xml:space="preserve"> (</w:t>
            </w:r>
            <w:r w:rsidR="00B35677" w:rsidRPr="00486292">
              <w:rPr>
                <w:rFonts w:ascii="Times New Roman" w:hAnsi="Times New Roman"/>
                <w:lang w:val="en-US"/>
              </w:rPr>
              <w:t>S</w:t>
            </w:r>
            <w:r w:rsidR="00B35677" w:rsidRPr="00486292">
              <w:rPr>
                <w:rFonts w:ascii="Times New Roman" w:hAnsi="Times New Roman"/>
              </w:rPr>
              <w:t>=163,9м</w:t>
            </w:r>
            <w:proofErr w:type="gramStart"/>
            <w:r w:rsidR="00B35677" w:rsidRPr="00486292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="00B35677" w:rsidRPr="00486292">
              <w:rPr>
                <w:rFonts w:ascii="Times New Roman" w:hAnsi="Times New Roman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86292" w:rsidRDefault="004E679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6292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86292" w:rsidRDefault="00B3567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6292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AC8" w:rsidRDefault="002A3A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</w:t>
            </w:r>
            <w:r w:rsidR="00B35677" w:rsidRPr="00486292">
              <w:rPr>
                <w:rFonts w:ascii="Times New Roman" w:hAnsi="Times New Roman"/>
              </w:rPr>
              <w:t>,</w:t>
            </w:r>
          </w:p>
          <w:p w:rsidR="002A3AC8" w:rsidRDefault="00B3567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292">
              <w:rPr>
                <w:rFonts w:ascii="Times New Roman" w:hAnsi="Times New Roman"/>
              </w:rPr>
              <w:t>г</w:t>
            </w:r>
            <w:proofErr w:type="gramStart"/>
            <w:r w:rsidRPr="00486292">
              <w:rPr>
                <w:rFonts w:ascii="Times New Roman" w:hAnsi="Times New Roman"/>
              </w:rPr>
              <w:t>.И</w:t>
            </w:r>
            <w:proofErr w:type="gramEnd"/>
            <w:r w:rsidRPr="00486292">
              <w:rPr>
                <w:rFonts w:ascii="Times New Roman" w:hAnsi="Times New Roman"/>
              </w:rPr>
              <w:t>скитим</w:t>
            </w:r>
            <w:proofErr w:type="spellEnd"/>
            <w:r w:rsidRPr="00486292">
              <w:rPr>
                <w:rFonts w:ascii="Times New Roman" w:hAnsi="Times New Roman"/>
              </w:rPr>
              <w:t>,</w:t>
            </w:r>
          </w:p>
          <w:p w:rsidR="00995CA9" w:rsidRPr="00486292" w:rsidRDefault="00B3567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292">
              <w:rPr>
                <w:rFonts w:ascii="Times New Roman" w:hAnsi="Times New Roman"/>
              </w:rPr>
              <w:t>ул</w:t>
            </w:r>
            <w:proofErr w:type="gramStart"/>
            <w:r w:rsidRPr="00486292">
              <w:rPr>
                <w:rFonts w:ascii="Times New Roman" w:hAnsi="Times New Roman"/>
              </w:rPr>
              <w:t>.П</w:t>
            </w:r>
            <w:proofErr w:type="gramEnd"/>
            <w:r w:rsidRPr="00486292">
              <w:rPr>
                <w:rFonts w:ascii="Times New Roman" w:hAnsi="Times New Roman"/>
              </w:rPr>
              <w:t>ушкина</w:t>
            </w:r>
            <w:proofErr w:type="spellEnd"/>
            <w:r w:rsidRPr="00486292">
              <w:rPr>
                <w:rFonts w:ascii="Times New Roman" w:hAnsi="Times New Roman"/>
              </w:rPr>
              <w:t>, д. 20/2Е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CA9" w:rsidRPr="00486292" w:rsidRDefault="00B3567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6292"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CA9" w:rsidRPr="00486292" w:rsidRDefault="00995CA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CA9" w:rsidRPr="00486292" w:rsidRDefault="00995CA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CA9" w:rsidRPr="00486292" w:rsidRDefault="00995CA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86292" w:rsidRDefault="002A3A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F85675" w:rsidRPr="00486292">
              <w:rPr>
                <w:rFonts w:ascii="Times New Roman" w:hAnsi="Times New Roman"/>
                <w:color w:val="000000"/>
                <w:lang w:eastAsia="ru-RU"/>
              </w:rPr>
              <w:t>асширение производства</w:t>
            </w:r>
            <w:r w:rsidR="00EC5D26" w:rsidRPr="00486292">
              <w:rPr>
                <w:rFonts w:ascii="Times New Roman" w:hAnsi="Times New Roman"/>
                <w:color w:val="000000"/>
                <w:lang w:eastAsia="ru-RU"/>
              </w:rPr>
              <w:t xml:space="preserve"> комбикормов</w:t>
            </w:r>
          </w:p>
        </w:tc>
      </w:tr>
      <w:tr w:rsidR="00B35677" w:rsidRPr="00995CA9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77" w:rsidRDefault="00486292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Фонд модернизации ЖКХ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BE1" w:rsidRDefault="00486292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домов </w:t>
            </w:r>
          </w:p>
          <w:p w:rsidR="00B35677" w:rsidRPr="00995CA9" w:rsidRDefault="00486292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</w:t>
            </w:r>
            <w:r w:rsidR="007E7BE1">
              <w:rPr>
                <w:rFonts w:ascii="Times New Roman" w:hAnsi="Times New Roman"/>
              </w:rPr>
              <w:t>х домов)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77" w:rsidRPr="00995CA9" w:rsidRDefault="0048629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77" w:rsidRPr="00995CA9" w:rsidRDefault="0048629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AC8" w:rsidRDefault="0048629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2A3AC8" w:rsidRDefault="0048629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скитим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Космомольская</w:t>
            </w:r>
            <w:proofErr w:type="spellEnd"/>
            <w:r>
              <w:rPr>
                <w:rFonts w:ascii="Times New Roman" w:hAnsi="Times New Roman"/>
              </w:rPr>
              <w:t xml:space="preserve"> 3, 38,</w:t>
            </w:r>
          </w:p>
          <w:p w:rsidR="00B35677" w:rsidRPr="00995CA9" w:rsidRDefault="0048629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Томская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77" w:rsidRPr="00995CA9" w:rsidRDefault="0048629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77" w:rsidRPr="00995CA9" w:rsidRDefault="00B3567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77" w:rsidRPr="00995CA9" w:rsidRDefault="00B3567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77" w:rsidRPr="00995CA9" w:rsidRDefault="00B3567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77" w:rsidRDefault="00EE65EC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2A3AC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обеспечение граждан  жильем</w:t>
            </w:r>
            <w:r w:rsidR="002A3AC8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EE65EC" w:rsidRPr="00995CA9" w:rsidRDefault="002A3A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п</w:t>
            </w:r>
            <w:r w:rsidR="00EE65EC" w:rsidRPr="00095EFC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EA14C1" w:rsidRPr="00995CA9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875" w:rsidRPr="00A934EF" w:rsidRDefault="00D95875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lang w:eastAsia="ru-RU"/>
              </w:rPr>
            </w:pPr>
            <w:r w:rsidRPr="00A934EF">
              <w:rPr>
                <w:rFonts w:ascii="Times New Roman" w:hAnsi="Times New Roman"/>
                <w:lang w:eastAsia="ru-RU"/>
              </w:rPr>
              <w:t>Администрация г.Искитима,</w:t>
            </w:r>
          </w:p>
          <w:p w:rsidR="00EA14C1" w:rsidRPr="00A934EF" w:rsidRDefault="00D95875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A934EF">
              <w:rPr>
                <w:rFonts w:ascii="Times New Roman" w:hAnsi="Times New Roman"/>
                <w:lang w:eastAsia="ru-RU"/>
              </w:rPr>
              <w:t>МКУ «Управление ЖКХ»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4C1" w:rsidRDefault="00EA14C1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дороги</w:t>
            </w:r>
            <w:r w:rsidR="00037D50">
              <w:rPr>
                <w:rFonts w:ascii="Times New Roman" w:hAnsi="Times New Roman"/>
              </w:rPr>
              <w:t xml:space="preserve"> по ул. пр. </w:t>
            </w:r>
            <w:proofErr w:type="gramStart"/>
            <w:r w:rsidR="00037D50">
              <w:rPr>
                <w:rFonts w:ascii="Times New Roman" w:hAnsi="Times New Roman"/>
              </w:rPr>
              <w:t>Юбилейный</w:t>
            </w:r>
            <w:proofErr w:type="gramEnd"/>
            <w:r w:rsidR="00037D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на участке Газовая-ГИБДД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4C1" w:rsidRDefault="00EA14C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A14C1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4C1" w:rsidRDefault="00EA14C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4C1" w:rsidRDefault="00EA14C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Новосибирская</w:t>
            </w:r>
            <w:proofErr w:type="gramEnd"/>
            <w:r>
              <w:rPr>
                <w:rFonts w:ascii="Times New Roman" w:hAnsi="Times New Roman"/>
              </w:rPr>
              <w:t xml:space="preserve"> обл., г. </w:t>
            </w:r>
            <w:proofErr w:type="spellStart"/>
            <w:r>
              <w:rPr>
                <w:rFonts w:ascii="Times New Roman" w:hAnsi="Times New Roman"/>
              </w:rPr>
              <w:t>Искитим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мкр</w:t>
            </w:r>
            <w:proofErr w:type="spellEnd"/>
            <w:r>
              <w:rPr>
                <w:rFonts w:ascii="Times New Roman" w:hAnsi="Times New Roman"/>
              </w:rPr>
              <w:t>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4C1" w:rsidRDefault="00EA14C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4C1" w:rsidRDefault="00EA14C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4C1" w:rsidRDefault="00EA14C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4C1" w:rsidRDefault="00EA14C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4C1" w:rsidRPr="0021309B" w:rsidRDefault="00470B32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70B32">
              <w:rPr>
                <w:rFonts w:ascii="Times New Roman" w:hAnsi="Times New Roman"/>
                <w:color w:val="000000"/>
                <w:lang w:eastAsia="ru-RU"/>
              </w:rPr>
              <w:t>Обеспечение надлежащего качества дорог в городе</w:t>
            </w:r>
          </w:p>
        </w:tc>
      </w:tr>
      <w:tr w:rsidR="007E4D2B" w:rsidRPr="00995CA9" w:rsidTr="0048117D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D2B" w:rsidRPr="00D95875" w:rsidRDefault="003A6DC5" w:rsidP="00704159">
            <w:pPr>
              <w:pStyle w:val="a4"/>
              <w:shd w:val="clear" w:color="auto" w:fill="FFFFFF" w:themeFill="background1"/>
              <w:tabs>
                <w:tab w:val="left" w:pos="-1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ООО Фирма </w:t>
            </w:r>
            <w:r w:rsidR="007E4D2B" w:rsidRPr="00F33913">
              <w:rPr>
                <w:rFonts w:ascii="Times New Roman" w:hAnsi="Times New Roman"/>
                <w:lang w:eastAsia="ru-RU"/>
              </w:rPr>
              <w:t>"</w:t>
            </w:r>
            <w:proofErr w:type="spellStart"/>
            <w:r w:rsidR="007E4D2B" w:rsidRPr="00F33913">
              <w:rPr>
                <w:rFonts w:ascii="Times New Roman" w:hAnsi="Times New Roman"/>
                <w:lang w:eastAsia="ru-RU"/>
              </w:rPr>
              <w:t>Гроспирон</w:t>
            </w:r>
            <w:proofErr w:type="spellEnd"/>
            <w:r w:rsidR="007E4D2B" w:rsidRPr="00F33913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D2B" w:rsidRDefault="007E4D2B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</w:rPr>
            </w:pPr>
            <w:r w:rsidRPr="00F33913">
              <w:rPr>
                <w:rFonts w:ascii="Times New Roman" w:hAnsi="Times New Roman"/>
                <w:lang w:eastAsia="ru-RU"/>
              </w:rPr>
              <w:t>Низкотемпературный склад   S=865,05м</w:t>
            </w:r>
            <w:proofErr w:type="gramStart"/>
            <w:r w:rsidRPr="00F33913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D2B" w:rsidRPr="00F33913" w:rsidRDefault="007E4D2B" w:rsidP="00704159">
            <w:pPr>
              <w:shd w:val="clear" w:color="auto" w:fill="FFFFFF" w:themeFill="background1"/>
              <w:spacing w:after="0" w:line="240" w:lineRule="auto"/>
              <w:ind w:right="-183"/>
              <w:jc w:val="center"/>
              <w:rPr>
                <w:rFonts w:ascii="Times New Roman" w:hAnsi="Times New Roman"/>
                <w:lang w:eastAsia="ru-RU"/>
              </w:rPr>
            </w:pPr>
            <w:r w:rsidRPr="00F33913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D2B" w:rsidRDefault="007E4D2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33913">
              <w:rPr>
                <w:rFonts w:ascii="Times New Roman" w:hAnsi="Times New Roman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D2B" w:rsidRDefault="007E4D2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913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F33913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F33913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33913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F3391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F33913">
              <w:rPr>
                <w:rFonts w:ascii="Times New Roman" w:hAnsi="Times New Roman"/>
                <w:lang w:eastAsia="ru-RU"/>
              </w:rPr>
              <w:t>ул.Украинска</w:t>
            </w:r>
            <w:proofErr w:type="spellEnd"/>
            <w:r w:rsidRPr="00F33913">
              <w:rPr>
                <w:rFonts w:ascii="Times New Roman" w:hAnsi="Times New Roman"/>
                <w:lang w:eastAsia="ru-RU"/>
              </w:rPr>
              <w:t>, 55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D2B" w:rsidRPr="007714C0" w:rsidRDefault="00B808F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14C0">
              <w:rPr>
                <w:rFonts w:ascii="Times New Roman" w:hAnsi="Times New Roman"/>
                <w:lang w:eastAsia="ru-RU"/>
              </w:rPr>
              <w:t>Введен</w:t>
            </w:r>
          </w:p>
          <w:p w:rsidR="00B808FC" w:rsidRPr="00B808FC" w:rsidRDefault="00B808F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D2B" w:rsidRPr="000E5EBD" w:rsidRDefault="007E4D2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87F" w:rsidRPr="000E5EBD" w:rsidRDefault="000E587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87F" w:rsidRPr="000E5EBD" w:rsidRDefault="000E587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D2B" w:rsidRPr="00F33913" w:rsidRDefault="007E4D2B" w:rsidP="00704159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F33913">
              <w:rPr>
                <w:rFonts w:ascii="Times New Roman" w:hAnsi="Times New Roman"/>
                <w:lang w:eastAsia="ru-RU"/>
              </w:rPr>
              <w:t>- повышение надлежащего качества выпускаемой продукции;</w:t>
            </w:r>
          </w:p>
          <w:p w:rsidR="007E4D2B" w:rsidRPr="00470B32" w:rsidRDefault="007E4D2B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33913">
              <w:rPr>
                <w:rFonts w:ascii="Times New Roman" w:hAnsi="Times New Roman"/>
                <w:lang w:eastAsia="ru-RU"/>
              </w:rPr>
              <w:t>- расширение производства</w:t>
            </w:r>
          </w:p>
        </w:tc>
      </w:tr>
      <w:tr w:rsidR="00BA4E5F" w:rsidRPr="00995CA9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E5F" w:rsidRPr="00F33913" w:rsidRDefault="00BA4E5F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lang w:eastAsia="ru-RU"/>
              </w:rPr>
            </w:pPr>
            <w:r w:rsidRPr="00BA4E5F">
              <w:rPr>
                <w:rFonts w:ascii="Times New Roman" w:hAnsi="Times New Roman"/>
                <w:lang w:eastAsia="ru-RU"/>
              </w:rPr>
              <w:t>ООО «Эдельвей</w:t>
            </w:r>
            <w:r w:rsidRPr="00BA4E5F">
              <w:rPr>
                <w:rFonts w:ascii="Times New Roman" w:hAnsi="Times New Roman"/>
                <w:lang w:eastAsia="ru-RU"/>
              </w:rPr>
              <w:lastRenderedPageBreak/>
              <w:t>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E5F" w:rsidRDefault="00BA4E5F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  <w:lang w:eastAsia="ru-RU"/>
              </w:rPr>
            </w:pPr>
            <w:r w:rsidRPr="00BA4E5F">
              <w:rPr>
                <w:rFonts w:ascii="Times New Roman" w:hAnsi="Times New Roman"/>
                <w:lang w:eastAsia="ru-RU"/>
              </w:rPr>
              <w:lastRenderedPageBreak/>
              <w:t xml:space="preserve">Обустройство зоны отдыха по </w:t>
            </w:r>
            <w:r w:rsidRPr="00BA4E5F">
              <w:rPr>
                <w:rFonts w:ascii="Times New Roman" w:hAnsi="Times New Roman"/>
                <w:lang w:eastAsia="ru-RU"/>
              </w:rPr>
              <w:lastRenderedPageBreak/>
              <w:t>ул. Горького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E5F" w:rsidRPr="00F33913" w:rsidRDefault="00BA4E5F" w:rsidP="00704159">
            <w:pPr>
              <w:shd w:val="clear" w:color="auto" w:fill="FFFFFF" w:themeFill="background1"/>
              <w:spacing w:after="0" w:line="240" w:lineRule="auto"/>
              <w:ind w:right="-183"/>
              <w:jc w:val="center"/>
              <w:rPr>
                <w:rFonts w:ascii="Times New Roman" w:hAnsi="Times New Roman"/>
                <w:lang w:eastAsia="ru-RU"/>
              </w:rPr>
            </w:pPr>
            <w:r w:rsidRPr="00BA4E5F">
              <w:rPr>
                <w:rFonts w:ascii="Times New Roman" w:hAnsi="Times New Roman"/>
                <w:lang w:eastAsia="ru-RU"/>
              </w:rPr>
              <w:lastRenderedPageBreak/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E5F" w:rsidRPr="00F33913" w:rsidRDefault="00BA4E5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E5F" w:rsidRPr="00F33913" w:rsidRDefault="00BA4E5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>
              <w:rPr>
                <w:rFonts w:ascii="Times New Roman" w:hAnsi="Times New Roman"/>
                <w:lang w:eastAsia="ru-RU"/>
              </w:rPr>
              <w:lastRenderedPageBreak/>
              <w:t>Искитим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Горького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E5F" w:rsidRDefault="00BA4E5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E5F" w:rsidRDefault="00BA4E5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E5F" w:rsidRDefault="00BA4E5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E5F" w:rsidRDefault="00BA4E5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E5F" w:rsidRPr="00F33913" w:rsidRDefault="00EB411F" w:rsidP="00704159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повышение качества жизни населения</w:t>
            </w:r>
          </w:p>
        </w:tc>
      </w:tr>
      <w:tr w:rsidR="00CA6509" w:rsidRPr="00CA6509" w:rsidTr="00704159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CA6509" w:rsidRDefault="00894134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6509">
              <w:rPr>
                <w:rFonts w:ascii="Times New Roman" w:hAnsi="Times New Roman"/>
              </w:rPr>
              <w:lastRenderedPageBreak/>
              <w:t xml:space="preserve">Частный инвестор </w:t>
            </w:r>
          </w:p>
          <w:p w:rsidR="00894134" w:rsidRPr="00CA6509" w:rsidRDefault="00894134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A6509">
              <w:rPr>
                <w:rFonts w:ascii="Times New Roman" w:hAnsi="Times New Roman"/>
              </w:rPr>
              <w:t>Алесик</w:t>
            </w:r>
            <w:proofErr w:type="spellEnd"/>
            <w:r w:rsidRPr="00CA6509">
              <w:rPr>
                <w:rFonts w:ascii="Times New Roman" w:hAnsi="Times New Roman"/>
              </w:rPr>
              <w:t xml:space="preserve"> Н.И.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CA6509" w:rsidRDefault="00894134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  <w:lang w:eastAsia="ru-RU"/>
              </w:rPr>
            </w:pPr>
            <w:r w:rsidRPr="00CA6509">
              <w:rPr>
                <w:rFonts w:ascii="Times New Roman" w:hAnsi="Times New Roman"/>
              </w:rPr>
              <w:t>Внутренн</w:t>
            </w:r>
            <w:r w:rsidR="00501AE6" w:rsidRPr="00CA6509">
              <w:rPr>
                <w:rFonts w:ascii="Times New Roman" w:hAnsi="Times New Roman"/>
              </w:rPr>
              <w:t>ее оснащение</w:t>
            </w:r>
            <w:r w:rsidRPr="00CA6509">
              <w:rPr>
                <w:rFonts w:ascii="Times New Roman" w:hAnsi="Times New Roman"/>
              </w:rPr>
              <w:t xml:space="preserve"> частной клиники, </w:t>
            </w:r>
            <w:r w:rsidRPr="00CA6509">
              <w:rPr>
                <w:rFonts w:ascii="Times New Roman" w:hAnsi="Times New Roman"/>
                <w:lang w:eastAsia="ru-RU"/>
              </w:rPr>
              <w:t>261,6 м</w:t>
            </w:r>
            <w:proofErr w:type="gramStart"/>
            <w:r w:rsidRPr="003A6DC5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CA6509" w:rsidRDefault="00894134" w:rsidP="00704159">
            <w:pPr>
              <w:shd w:val="clear" w:color="auto" w:fill="FFFFFF" w:themeFill="background1"/>
              <w:spacing w:after="0" w:line="240" w:lineRule="auto"/>
              <w:ind w:right="-183"/>
              <w:jc w:val="center"/>
              <w:rPr>
                <w:rFonts w:ascii="Times New Roman" w:hAnsi="Times New Roman"/>
                <w:lang w:eastAsia="ru-RU"/>
              </w:rPr>
            </w:pPr>
            <w:r w:rsidRPr="00CA6509">
              <w:rPr>
                <w:rFonts w:ascii="Times New Roman" w:hAnsi="Times New Roman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CA6509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6509">
              <w:rPr>
                <w:rFonts w:ascii="Times New Roman" w:hAnsi="Times New Roman"/>
                <w:lang w:eastAsia="ru-RU"/>
              </w:rPr>
              <w:t>2015-2017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CA6509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6509">
              <w:rPr>
                <w:rFonts w:ascii="Times New Roman" w:hAnsi="Times New Roman"/>
              </w:rPr>
              <w:t xml:space="preserve">633208, Новосибирская область, </w:t>
            </w:r>
            <w:proofErr w:type="spellStart"/>
            <w:r w:rsidRPr="00CA6509">
              <w:rPr>
                <w:rFonts w:ascii="Times New Roman" w:hAnsi="Times New Roman"/>
              </w:rPr>
              <w:t>г</w:t>
            </w:r>
            <w:proofErr w:type="gramStart"/>
            <w:r w:rsidRPr="00CA6509">
              <w:rPr>
                <w:rFonts w:ascii="Times New Roman" w:hAnsi="Times New Roman"/>
              </w:rPr>
              <w:t>.И</w:t>
            </w:r>
            <w:proofErr w:type="gramEnd"/>
            <w:r w:rsidRPr="00CA6509">
              <w:rPr>
                <w:rFonts w:ascii="Times New Roman" w:hAnsi="Times New Roman"/>
              </w:rPr>
              <w:t>скитим</w:t>
            </w:r>
            <w:proofErr w:type="spellEnd"/>
            <w:r w:rsidRPr="00CA6509">
              <w:rPr>
                <w:rFonts w:ascii="Times New Roman" w:hAnsi="Times New Roman"/>
              </w:rPr>
              <w:t xml:space="preserve">, </w:t>
            </w:r>
            <w:proofErr w:type="spellStart"/>
            <w:r w:rsidRPr="00CA6509">
              <w:rPr>
                <w:rFonts w:ascii="Times New Roman" w:hAnsi="Times New Roman"/>
              </w:rPr>
              <w:t>мкр</w:t>
            </w:r>
            <w:proofErr w:type="spellEnd"/>
            <w:r w:rsidRPr="00CA6509">
              <w:rPr>
                <w:rFonts w:ascii="Times New Roman" w:hAnsi="Times New Roman"/>
              </w:rPr>
              <w:t>. Южный, 48А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CA6509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6509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CA6509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CA6509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CA6509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CA6509" w:rsidRDefault="00894134" w:rsidP="00704159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CA6509">
              <w:rPr>
                <w:rFonts w:ascii="Times New Roman" w:hAnsi="Times New Roman"/>
                <w:lang w:eastAsia="ru-RU"/>
              </w:rPr>
              <w:t>-повышение доступности и качества медицинских услуг</w:t>
            </w:r>
          </w:p>
        </w:tc>
      </w:tr>
      <w:tr w:rsidR="00AB29B7" w:rsidRPr="00FD10D9" w:rsidTr="00704159">
        <w:trPr>
          <w:trHeight w:val="1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9B7" w:rsidRPr="0021309B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</w:rPr>
              <w:t>ООО «Старица»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9B7" w:rsidRPr="0021309B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очистки русла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EF17D4">
              <w:rPr>
                <w:rFonts w:ascii="Times New Roman" w:hAnsi="Times New Roman"/>
                <w:color w:val="000000"/>
                <w:lang w:eastAsia="ru-RU"/>
              </w:rPr>
              <w:t>Б</w:t>
            </w:r>
            <w:proofErr w:type="gramEnd"/>
            <w:r w:rsidRPr="00EF17D4">
              <w:rPr>
                <w:rFonts w:ascii="Times New Roman" w:hAnsi="Times New Roman"/>
                <w:color w:val="000000"/>
                <w:lang w:eastAsia="ru-RU"/>
              </w:rPr>
              <w:t>ердь</w:t>
            </w:r>
            <w:proofErr w:type="spellEnd"/>
            <w:r w:rsidRPr="00EF17D4">
              <w:rPr>
                <w:rFonts w:ascii="Times New Roman" w:hAnsi="Times New Roman"/>
                <w:color w:val="000000"/>
                <w:lang w:eastAsia="ru-RU"/>
              </w:rPr>
              <w:t xml:space="preserve"> в рамках проекта «Месторождение Искитимское-2»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9B7" w:rsidRPr="0021309B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16E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9B7" w:rsidRPr="00095EFC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9B7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E3200">
              <w:rPr>
                <w:rFonts w:ascii="Times New Roman" w:hAnsi="Times New Roman"/>
                <w:color w:val="000000"/>
                <w:lang w:eastAsia="ru-RU"/>
              </w:rPr>
              <w:t>Новос</w:t>
            </w:r>
            <w:r>
              <w:rPr>
                <w:rFonts w:ascii="Times New Roman" w:hAnsi="Times New Roman"/>
                <w:color w:val="000000"/>
                <w:lang w:eastAsia="ru-RU"/>
              </w:rPr>
              <w:t>ибирская область,</w:t>
            </w:r>
          </w:p>
          <w:p w:rsidR="00AB29B7" w:rsidRPr="00095EFC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9B7" w:rsidRPr="0021309B" w:rsidRDefault="00AB29B7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9B7" w:rsidRPr="00095EFC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9B7" w:rsidRPr="00EB411F" w:rsidRDefault="00AB29B7" w:rsidP="00977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9B7" w:rsidRPr="00EB411F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9B7" w:rsidRPr="00095EFC" w:rsidRDefault="00AB29B7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E3200">
              <w:rPr>
                <w:rFonts w:ascii="Times New Roman" w:hAnsi="Times New Roman"/>
                <w:color w:val="000000"/>
                <w:lang w:eastAsia="ru-RU"/>
              </w:rPr>
              <w:t>снижения риска подтапливаемых территорий во время весеннего паводка</w:t>
            </w:r>
          </w:p>
        </w:tc>
      </w:tr>
      <w:tr w:rsidR="00F933F4" w:rsidRPr="00FD10D9" w:rsidTr="00704159">
        <w:trPr>
          <w:trHeight w:val="1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3F4" w:rsidRDefault="00F933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33F4">
              <w:rPr>
                <w:rFonts w:ascii="Times New Roman" w:eastAsia="Calibri" w:hAnsi="Times New Roman"/>
              </w:rPr>
              <w:t xml:space="preserve">ООО «ОЛИМП </w:t>
            </w:r>
            <w:proofErr w:type="spellStart"/>
            <w:r w:rsidRPr="00F933F4">
              <w:rPr>
                <w:rFonts w:ascii="Times New Roman" w:eastAsia="Calibri" w:hAnsi="Times New Roman"/>
              </w:rPr>
              <w:t>Маркет</w:t>
            </w:r>
            <w:proofErr w:type="spellEnd"/>
            <w:r w:rsidRPr="00F933F4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3F4" w:rsidRDefault="00F933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Реконструкция магазина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3F4" w:rsidRPr="006B116E" w:rsidRDefault="00F933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3F4" w:rsidRDefault="00F933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3F4" w:rsidRPr="00EE3200" w:rsidRDefault="00F933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, ул. Пушкина 38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3F4" w:rsidRDefault="00F933F4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3F4" w:rsidRDefault="00F933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3F4" w:rsidRPr="00F933F4" w:rsidRDefault="00F933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3F4" w:rsidRPr="00F933F4" w:rsidRDefault="00F933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3F4" w:rsidRPr="00EE3200" w:rsidRDefault="00F933F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933F4">
              <w:rPr>
                <w:rFonts w:ascii="Times New Roman" w:hAnsi="Times New Roman"/>
                <w:color w:val="000000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5F29A3" w:rsidRPr="00FD10D9" w:rsidTr="00704159">
        <w:trPr>
          <w:trHeight w:val="1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9A3" w:rsidRPr="00F933F4" w:rsidRDefault="002F4B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F4BF4">
              <w:rPr>
                <w:rFonts w:ascii="Times New Roman" w:eastAsia="Calibri" w:hAnsi="Times New Roman"/>
              </w:rPr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9A3" w:rsidRDefault="005F29A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29A3">
              <w:rPr>
                <w:rFonts w:ascii="Times New Roman" w:hAnsi="Times New Roman"/>
                <w:color w:val="000000"/>
                <w:lang w:eastAsia="ru-RU"/>
              </w:rPr>
              <w:t>Реконструкция магазина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9A3" w:rsidRDefault="005F29A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9A3"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9A3" w:rsidRDefault="005F29A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9A3" w:rsidRDefault="005F29A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, ул. Советская</w:t>
            </w:r>
            <w:r w:rsidR="001A58BB">
              <w:rPr>
                <w:rFonts w:ascii="Times New Roman" w:hAnsi="Times New Roman"/>
                <w:color w:val="000000"/>
                <w:lang w:eastAsia="ru-RU"/>
              </w:rPr>
              <w:t>, 213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9A3" w:rsidRDefault="005F29A3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9A3" w:rsidRDefault="005F29A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9A3" w:rsidRPr="00F933F4" w:rsidRDefault="005F29A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9A3" w:rsidRPr="00F933F4" w:rsidRDefault="005F29A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9A3" w:rsidRPr="00F933F4" w:rsidRDefault="005F29A3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F29A3">
              <w:rPr>
                <w:rFonts w:ascii="Times New Roman" w:hAnsi="Times New Roman"/>
                <w:color w:val="000000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58166E" w:rsidRPr="00FD10D9" w:rsidTr="00704159">
        <w:trPr>
          <w:trHeight w:val="1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66E" w:rsidRDefault="0058166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МАОУ ДО ДЮСШ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66E" w:rsidRPr="005F29A3" w:rsidRDefault="0058166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Реконструкция здания Учебно-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Производствен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Комбината в спортивный зал тяжелой атлетики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66E" w:rsidRPr="005F29A3" w:rsidRDefault="0058166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66E">
              <w:rPr>
                <w:rFonts w:ascii="Times New Roman" w:hAnsi="Times New Roman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66E" w:rsidRDefault="0058166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66E" w:rsidRDefault="0058166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, ул. Советская,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6E" w:rsidRDefault="0058166E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166E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6E" w:rsidRDefault="0058166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6E" w:rsidRDefault="0058166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66E" w:rsidRDefault="0058166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66E" w:rsidRPr="0058166E" w:rsidRDefault="0058166E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8166E">
              <w:rPr>
                <w:rFonts w:ascii="Times New Roman" w:hAnsi="Times New Roman"/>
                <w:color w:val="000000"/>
                <w:lang w:eastAsia="ru-RU"/>
              </w:rPr>
              <w:t xml:space="preserve">- увеличение количества </w:t>
            </w:r>
            <w:proofErr w:type="gramStart"/>
            <w:r w:rsidRPr="0058166E">
              <w:rPr>
                <w:rFonts w:ascii="Times New Roman" w:hAnsi="Times New Roman"/>
                <w:color w:val="000000"/>
                <w:lang w:eastAsia="ru-RU"/>
              </w:rPr>
              <w:t>занимающихся</w:t>
            </w:r>
            <w:proofErr w:type="gramEnd"/>
            <w:r w:rsidRPr="0058166E">
              <w:rPr>
                <w:rFonts w:ascii="Times New Roman" w:hAnsi="Times New Roman"/>
                <w:color w:val="000000"/>
                <w:lang w:eastAsia="ru-RU"/>
              </w:rPr>
              <w:t xml:space="preserve"> физической культурой и спортом,</w:t>
            </w:r>
          </w:p>
          <w:p w:rsidR="0058166E" w:rsidRPr="0058166E" w:rsidRDefault="0058166E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8166E">
              <w:rPr>
                <w:rFonts w:ascii="Times New Roman" w:hAnsi="Times New Roman"/>
                <w:color w:val="000000"/>
                <w:lang w:eastAsia="ru-RU"/>
              </w:rPr>
              <w:t>-реализация спортивного потенциала жителей города,</w:t>
            </w:r>
          </w:p>
          <w:p w:rsidR="0058166E" w:rsidRPr="005F29A3" w:rsidRDefault="0058166E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8166E">
              <w:rPr>
                <w:rFonts w:ascii="Times New Roman" w:hAnsi="Times New Roman"/>
                <w:color w:val="000000"/>
                <w:lang w:eastAsia="ru-RU"/>
              </w:rPr>
              <w:t>- оздоровление населения</w:t>
            </w:r>
          </w:p>
        </w:tc>
      </w:tr>
      <w:tr w:rsidR="0048117D" w:rsidRPr="00277540" w:rsidTr="00704159">
        <w:trPr>
          <w:trHeight w:val="1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17D" w:rsidRPr="00277540" w:rsidRDefault="00EB411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540">
              <w:rPr>
                <w:rFonts w:ascii="Times New Roman" w:hAnsi="Times New Roman"/>
              </w:rPr>
              <w:t>ООО «</w:t>
            </w:r>
            <w:proofErr w:type="spellStart"/>
            <w:r w:rsidRPr="00277540">
              <w:rPr>
                <w:rFonts w:ascii="Times New Roman" w:hAnsi="Times New Roman"/>
              </w:rPr>
              <w:t>Искитимский</w:t>
            </w:r>
            <w:proofErr w:type="spellEnd"/>
            <w:r w:rsidRPr="00277540">
              <w:rPr>
                <w:rFonts w:ascii="Times New Roman" w:hAnsi="Times New Roman"/>
              </w:rPr>
              <w:t xml:space="preserve"> кондитер»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7540" w:rsidRPr="00277540" w:rsidRDefault="0027754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540">
              <w:rPr>
                <w:rFonts w:ascii="Times New Roman" w:hAnsi="Times New Roman"/>
              </w:rPr>
              <w:t xml:space="preserve">модернизация производства. Линия по производству конфет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17D" w:rsidRPr="00277540" w:rsidRDefault="0027754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7540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17D" w:rsidRPr="00277540" w:rsidRDefault="0027754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17D" w:rsidRPr="00277540" w:rsidRDefault="0027754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г. </w:t>
            </w:r>
            <w:proofErr w:type="spellStart"/>
            <w:r>
              <w:rPr>
                <w:rFonts w:ascii="Times New Roman" w:hAnsi="Times New Roman"/>
              </w:rPr>
              <w:t>Искитим</w:t>
            </w:r>
            <w:proofErr w:type="spellEnd"/>
            <w:r>
              <w:rPr>
                <w:rFonts w:ascii="Times New Roman" w:hAnsi="Times New Roman"/>
              </w:rPr>
              <w:t>, ул. Обская, 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7D" w:rsidRPr="00277540" w:rsidRDefault="00277540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7540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7D" w:rsidRPr="00277540" w:rsidRDefault="0048117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7D" w:rsidRPr="00277540" w:rsidRDefault="0048117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7D" w:rsidRPr="00277540" w:rsidRDefault="0048117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17D" w:rsidRPr="00277540" w:rsidRDefault="0027754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-развитие производства, повышение конкурентоспособности продукции.</w:t>
            </w:r>
          </w:p>
        </w:tc>
      </w:tr>
      <w:tr w:rsidR="00CC0184" w:rsidRPr="00F12597" w:rsidTr="00704159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184" w:rsidRPr="00F12597" w:rsidRDefault="002F4B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BF4">
              <w:rPr>
                <w:rFonts w:ascii="Times New Roman" w:hAnsi="Times New Roman"/>
                <w:lang w:eastAsia="ru-RU"/>
              </w:rPr>
              <w:t>Частный инвестор</w:t>
            </w:r>
            <w:bookmarkStart w:id="0" w:name="_GoBack"/>
            <w:bookmarkEnd w:id="0"/>
            <w:r w:rsidR="00CC0184" w:rsidRPr="00F1259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597">
              <w:rPr>
                <w:rFonts w:ascii="Times New Roman" w:hAnsi="Times New Roman"/>
                <w:lang w:eastAsia="ru-RU"/>
              </w:rPr>
              <w:t>Газопровод высокого и низкого давления (строительство) протяженность 692 м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597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597">
              <w:rPr>
                <w:rFonts w:ascii="Times New Roman" w:hAnsi="Times New Roman"/>
                <w:lang w:eastAsia="ru-RU"/>
              </w:rPr>
              <w:t>2016-2018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597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</w:p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1259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F12597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12597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F12597">
              <w:rPr>
                <w:rFonts w:ascii="Times New Roman" w:hAnsi="Times New Roman"/>
                <w:lang w:eastAsia="ru-RU"/>
              </w:rPr>
              <w:t>,</w:t>
            </w:r>
          </w:p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12597">
              <w:rPr>
                <w:rFonts w:ascii="Times New Roman" w:hAnsi="Times New Roman"/>
                <w:lang w:eastAsia="ru-RU"/>
              </w:rPr>
              <w:t>ул</w:t>
            </w:r>
            <w:proofErr w:type="gramStart"/>
            <w:r w:rsidRPr="00F12597">
              <w:rPr>
                <w:rFonts w:ascii="Times New Roman" w:hAnsi="Times New Roman"/>
                <w:lang w:eastAsia="ru-RU"/>
              </w:rPr>
              <w:t>,П</w:t>
            </w:r>
            <w:proofErr w:type="gramEnd"/>
            <w:r w:rsidRPr="00F12597">
              <w:rPr>
                <w:rFonts w:ascii="Times New Roman" w:hAnsi="Times New Roman"/>
                <w:lang w:eastAsia="ru-RU"/>
              </w:rPr>
              <w:t>ушкина</w:t>
            </w:r>
            <w:proofErr w:type="spellEnd"/>
            <w:r w:rsidRPr="00F12597">
              <w:rPr>
                <w:rFonts w:ascii="Times New Roman" w:hAnsi="Times New Roman"/>
                <w:lang w:eastAsia="ru-RU"/>
              </w:rPr>
              <w:t>,</w:t>
            </w:r>
          </w:p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597">
              <w:rPr>
                <w:rFonts w:ascii="Times New Roman" w:hAnsi="Times New Roman"/>
                <w:lang w:eastAsia="ru-RU"/>
              </w:rPr>
              <w:t xml:space="preserve"> 20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597"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184" w:rsidRPr="00F12597" w:rsidRDefault="00CC018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12597">
              <w:rPr>
                <w:rFonts w:ascii="Times New Roman" w:hAnsi="Times New Roman"/>
                <w:lang w:eastAsia="ru-RU"/>
              </w:rPr>
              <w:t>обеспечение надежным  газоснабжением потребителей и повышение уровня газификации территории г.Искитима</w:t>
            </w:r>
          </w:p>
        </w:tc>
      </w:tr>
      <w:tr w:rsidR="009D53ED" w:rsidRPr="009D53ED" w:rsidTr="00704159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CB8" w:rsidRPr="009D53ED" w:rsidRDefault="00F441AC" w:rsidP="00704159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9D53ED">
              <w:rPr>
                <w:rFonts w:ascii="Times New Roman" w:hAnsi="Times New Roman"/>
                <w:lang w:eastAsia="ru-RU"/>
              </w:rPr>
              <w:lastRenderedPageBreak/>
              <w:t>ООО «</w:t>
            </w:r>
            <w:proofErr w:type="spellStart"/>
            <w:r w:rsidR="009F482F" w:rsidRPr="009D53ED">
              <w:rPr>
                <w:rFonts w:ascii="Times New Roman" w:hAnsi="Times New Roman"/>
                <w:lang w:eastAsia="ru-RU"/>
              </w:rPr>
              <w:t>Спец</w:t>
            </w:r>
            <w:r w:rsidRPr="009D53ED">
              <w:rPr>
                <w:rFonts w:ascii="Times New Roman" w:hAnsi="Times New Roman"/>
                <w:lang w:eastAsia="ru-RU"/>
              </w:rPr>
              <w:t>Водоканал</w:t>
            </w:r>
            <w:proofErr w:type="spellEnd"/>
            <w:r w:rsidRPr="009D53ED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CB8" w:rsidRPr="009D53ED" w:rsidRDefault="00C55CB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3ED">
              <w:rPr>
                <w:rFonts w:ascii="Times New Roman" w:hAnsi="Times New Roman"/>
                <w:lang w:eastAsia="ru-RU"/>
              </w:rPr>
              <w:t>Приобретение автотранспорта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CB8" w:rsidRPr="009D53ED" w:rsidRDefault="009F482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3ED">
              <w:rPr>
                <w:rFonts w:ascii="Times New Roman" w:hAnsi="Times New Roman"/>
                <w:lang w:eastAsia="ru-RU"/>
              </w:rPr>
              <w:t>Общественные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CB8" w:rsidRPr="009D53ED" w:rsidRDefault="00C55CB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3ED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CB8" w:rsidRPr="009D53ED" w:rsidRDefault="00C55CB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3ED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9D53ED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9D53ED">
              <w:rPr>
                <w:rFonts w:ascii="Times New Roman" w:hAnsi="Times New Roman"/>
                <w:lang w:eastAsia="ru-RU"/>
              </w:rPr>
              <w:t>, пр. Юбилейный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CB8" w:rsidRPr="009D53ED" w:rsidRDefault="001034F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3ED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CB8" w:rsidRPr="009D53ED" w:rsidRDefault="00C55CB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CB8" w:rsidRPr="009D53ED" w:rsidRDefault="00C55CB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CB8" w:rsidRPr="009D53ED" w:rsidRDefault="00C55CB8" w:rsidP="0070415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CB8" w:rsidRPr="009D53ED" w:rsidRDefault="00884663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D53ED">
              <w:rPr>
                <w:rFonts w:ascii="Times New Roman" w:hAnsi="Times New Roman"/>
                <w:lang w:eastAsia="ru-RU"/>
              </w:rPr>
              <w:t xml:space="preserve">Обновление </w:t>
            </w:r>
            <w:r w:rsidR="002513A0" w:rsidRPr="009D53ED">
              <w:rPr>
                <w:rFonts w:ascii="Times New Roman" w:hAnsi="Times New Roman"/>
                <w:lang w:eastAsia="ru-RU"/>
              </w:rPr>
              <w:t>о</w:t>
            </w:r>
            <w:r w:rsidRPr="009D53ED">
              <w:rPr>
                <w:rFonts w:ascii="Times New Roman" w:hAnsi="Times New Roman"/>
                <w:lang w:eastAsia="ru-RU"/>
              </w:rPr>
              <w:t>сновных средств</w:t>
            </w:r>
          </w:p>
        </w:tc>
      </w:tr>
      <w:tr w:rsidR="000D6051" w:rsidRPr="00F441AC" w:rsidTr="000E5EBD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51" w:rsidRPr="00F441AC" w:rsidRDefault="000D605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42517">
              <w:rPr>
                <w:rFonts w:ascii="Times New Roman" w:hAnsi="Times New Roman"/>
                <w:lang w:eastAsia="ru-RU"/>
              </w:rPr>
              <w:t>ООО "</w:t>
            </w:r>
            <w:proofErr w:type="spellStart"/>
            <w:r w:rsidRPr="00B42517">
              <w:rPr>
                <w:rFonts w:ascii="Times New Roman" w:hAnsi="Times New Roman"/>
                <w:lang w:eastAsia="ru-RU"/>
              </w:rPr>
              <w:t>Брикстоун</w:t>
            </w:r>
            <w:proofErr w:type="spellEnd"/>
            <w:r w:rsidRPr="00B42517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51" w:rsidRPr="00F441AC" w:rsidRDefault="000D605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 линии по производству облицовочного кирпича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51" w:rsidRPr="00F441AC" w:rsidRDefault="000D6051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51" w:rsidRPr="00F441AC" w:rsidRDefault="000D605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51" w:rsidRPr="00F441AC" w:rsidRDefault="000D605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lang w:eastAsia="ru-RU"/>
              </w:rPr>
              <w:t>. Индустриальный, 24А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51" w:rsidRPr="00F441AC" w:rsidRDefault="000D605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51" w:rsidRDefault="000D605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51" w:rsidRDefault="000D605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051" w:rsidRDefault="000D605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051" w:rsidRPr="00F441AC" w:rsidRDefault="000D6051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D6051">
              <w:rPr>
                <w:rFonts w:ascii="Times New Roman" w:hAnsi="Times New Roman"/>
                <w:lang w:eastAsia="ru-RU"/>
              </w:rPr>
              <w:t>-развитие производства, повышение конкурентоспособности продукции.</w:t>
            </w:r>
          </w:p>
        </w:tc>
      </w:tr>
      <w:tr w:rsidR="00894134" w:rsidRPr="00FD10D9" w:rsidTr="0048117D">
        <w:trPr>
          <w:trHeight w:val="127"/>
        </w:trPr>
        <w:tc>
          <w:tcPr>
            <w:tcW w:w="16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34" w:rsidRPr="002A3AC8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3AC8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  <w:proofErr w:type="gramEnd"/>
          </w:p>
        </w:tc>
      </w:tr>
      <w:tr w:rsidR="00894134" w:rsidRPr="00FD10D9" w:rsidTr="0048117D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ГКУ </w:t>
            </w:r>
          </w:p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«УКС НСО»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«Физкультурно-оздоровительный комплекс с искусственным льдом 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в</w:t>
            </w:r>
            <w:proofErr w:type="gramEnd"/>
          </w:p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скитиме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НСО» (в рамках ДЦП «Развитие физической культуры и спорта в Новосибирской области на 2015-2021 годы»)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2011-2019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И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мр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. Индустриальный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прошел гос.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экспертизу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увеличение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количества занимающихся физической </w:t>
            </w:r>
            <w:r>
              <w:rPr>
                <w:rFonts w:ascii="Times New Roman" w:hAnsi="Times New Roman"/>
                <w:color w:val="000000"/>
                <w:lang w:eastAsia="ru-RU"/>
              </w:rPr>
              <w:t>культурой и спортом, реализация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спортивного потенциала жителей города, оздоровление населения</w:t>
            </w:r>
          </w:p>
        </w:tc>
      </w:tr>
      <w:tr w:rsidR="00894134" w:rsidRPr="00FD10D9" w:rsidTr="0048117D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5C9B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резервный источник в г.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– Объект: «Разведочные работы на подземные воды для резервирования источника питьевого водоснабжения г.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 на период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чрезвычайной ситуации»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2016-2018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НСО, г.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Разведочные работы на подземные воды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овышение качества и безопасности жизни населения</w:t>
            </w:r>
          </w:p>
        </w:tc>
      </w:tr>
      <w:tr w:rsidR="00894134" w:rsidRPr="00FD10D9" w:rsidTr="0048117D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г.Искитима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Реконструкция водоотводного канала в г.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2015-20</w:t>
            </w: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ind w:left="-33" w:right="-17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Выполнена проектная документация, проходит государственную экспертизу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894134" w:rsidRPr="00FD10D9" w:rsidTr="0048117D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095EF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Строительство школы в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Центральный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Default="00894134" w:rsidP="007041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</w:t>
            </w:r>
            <w:r w:rsidRPr="00BB3C10">
              <w:rPr>
                <w:rFonts w:ascii="Times New Roman" w:hAnsi="Times New Roman"/>
              </w:rPr>
              <w:t>,</w:t>
            </w:r>
          </w:p>
          <w:p w:rsidR="00894134" w:rsidRPr="00BB3C10" w:rsidRDefault="00894134" w:rsidP="007041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3C10">
              <w:rPr>
                <w:rFonts w:ascii="Times New Roman" w:hAnsi="Times New Roman"/>
              </w:rPr>
              <w:t>г</w:t>
            </w:r>
            <w:proofErr w:type="gramStart"/>
            <w:r w:rsidRPr="00BB3C10">
              <w:rPr>
                <w:rFonts w:ascii="Times New Roman" w:hAnsi="Times New Roman"/>
              </w:rPr>
              <w:t>.И</w:t>
            </w:r>
            <w:proofErr w:type="gramEnd"/>
            <w:r w:rsidRPr="00BB3C10">
              <w:rPr>
                <w:rFonts w:ascii="Times New Roman" w:hAnsi="Times New Roman"/>
              </w:rPr>
              <w:t>скитим</w:t>
            </w:r>
            <w:proofErr w:type="spellEnd"/>
            <w:r w:rsidRPr="00BB3C10">
              <w:rPr>
                <w:rFonts w:ascii="Times New Roman" w:hAnsi="Times New Roman"/>
              </w:rPr>
              <w:t xml:space="preserve">, </w:t>
            </w:r>
          </w:p>
          <w:p w:rsidR="00894134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10">
              <w:rPr>
                <w:rFonts w:ascii="Times New Roman" w:hAnsi="Times New Roman"/>
              </w:rPr>
              <w:t xml:space="preserve">ул. </w:t>
            </w:r>
            <w:proofErr w:type="gramStart"/>
            <w:r w:rsidRPr="00BB3C10">
              <w:rPr>
                <w:rFonts w:ascii="Times New Roman" w:hAnsi="Times New Roman"/>
              </w:rPr>
              <w:t>Комсомольская</w:t>
            </w:r>
            <w:proofErr w:type="gramEnd"/>
            <w:r w:rsidRPr="00BB3C10">
              <w:rPr>
                <w:rFonts w:ascii="Times New Roman" w:hAnsi="Times New Roman"/>
              </w:rPr>
              <w:t xml:space="preserve"> (в р-не домов №№ 20, 22, 24)</w:t>
            </w:r>
          </w:p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Подготовка стройплощадки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предоставление образования</w:t>
            </w:r>
          </w:p>
        </w:tc>
      </w:tr>
      <w:tr w:rsidR="00894134" w:rsidRPr="00FD10D9" w:rsidTr="0048117D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 xml:space="preserve">АО «НЗИВ»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>Автоматизированное производство высококачественных теплоизоляционных материалов из базальтового волокна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9E3B33">
              <w:rPr>
                <w:rFonts w:ascii="Times New Roman" w:hAnsi="Times New Roman"/>
                <w:color w:val="000000"/>
                <w:lang w:eastAsia="ru-RU"/>
              </w:rPr>
              <w:t>-20</w:t>
            </w: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9E3B3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9E3B33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9E3B33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9E3B33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ind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>проектирование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с</w:t>
            </w:r>
            <w:r w:rsidRPr="009E3B33">
              <w:rPr>
                <w:rFonts w:ascii="Times New Roman" w:hAnsi="Times New Roman"/>
                <w:color w:val="000000"/>
                <w:lang w:eastAsia="ru-RU"/>
              </w:rPr>
              <w:t>оздание новых рабочих мест,</w:t>
            </w:r>
          </w:p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9E3B33">
              <w:rPr>
                <w:rFonts w:ascii="Times New Roman" w:hAnsi="Times New Roman"/>
                <w:color w:val="000000"/>
                <w:lang w:eastAsia="ru-RU"/>
              </w:rPr>
              <w:t xml:space="preserve"> увеличение налоговых поступлений в бюджет</w:t>
            </w:r>
            <w:r w:rsidR="00082B28">
              <w:rPr>
                <w:rFonts w:ascii="Times New Roman" w:hAnsi="Times New Roman"/>
                <w:color w:val="000000"/>
                <w:lang w:eastAsia="ru-RU"/>
              </w:rPr>
              <w:t xml:space="preserve"> разных уровней</w:t>
            </w:r>
          </w:p>
        </w:tc>
      </w:tr>
      <w:tr w:rsidR="00894134" w:rsidRPr="00FD10D9" w:rsidTr="0048117D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>АО «НЗИВ»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Инновационное высокотехнологичное производство непрерывного базальтового волокна с заданными техническими свойствами для производства композиционных материалов и изделий на его основе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2019-2021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9E3B3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9E3B33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9E3B33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9E3B33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ind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>проектирование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B28" w:rsidRDefault="00082B2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Создание высокорентабельного производства с широким ассортиментом продукции</w:t>
            </w:r>
            <w:r w:rsidRPr="00082B28">
              <w:rPr>
                <w:rFonts w:ascii="Times New Roman" w:hAnsi="Times New Roman"/>
                <w:color w:val="000000"/>
                <w:lang w:eastAsia="ru-RU"/>
              </w:rPr>
              <w:t>;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894134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с</w:t>
            </w:r>
            <w:r w:rsidRPr="009E3B33">
              <w:rPr>
                <w:rFonts w:ascii="Times New Roman" w:hAnsi="Times New Roman"/>
                <w:color w:val="000000"/>
                <w:lang w:eastAsia="ru-RU"/>
              </w:rPr>
              <w:t>оздание новых рабочих мест,</w:t>
            </w:r>
          </w:p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9E3B33">
              <w:rPr>
                <w:rFonts w:ascii="Times New Roman" w:hAnsi="Times New Roman"/>
                <w:color w:val="000000"/>
                <w:lang w:eastAsia="ru-RU"/>
              </w:rPr>
              <w:t xml:space="preserve"> увеличение налоговых поступлений в бюджет</w:t>
            </w:r>
          </w:p>
        </w:tc>
      </w:tr>
      <w:tr w:rsidR="00894134" w:rsidRPr="004D450A" w:rsidTr="0048117D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Админист</w:t>
            </w:r>
            <w:r w:rsidRPr="004D450A">
              <w:rPr>
                <w:rFonts w:ascii="Times New Roman" w:hAnsi="Times New Roman"/>
                <w:lang w:eastAsia="ru-RU"/>
              </w:rPr>
              <w:lastRenderedPageBreak/>
              <w:t>рация г.Искитима</w:t>
            </w:r>
          </w:p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МКУ «УКС»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lastRenderedPageBreak/>
              <w:t xml:space="preserve">Строительство </w:t>
            </w:r>
            <w:r w:rsidRPr="004D450A">
              <w:rPr>
                <w:rFonts w:ascii="Times New Roman" w:hAnsi="Times New Roman"/>
                <w:lang w:eastAsia="ru-RU"/>
              </w:rPr>
              <w:lastRenderedPageBreak/>
              <w:t>ливневой канализации города Искитима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lastRenderedPageBreak/>
              <w:t xml:space="preserve">Общественные </w:t>
            </w:r>
            <w:r w:rsidRPr="004D450A">
              <w:rPr>
                <w:rFonts w:ascii="Times New Roman" w:hAnsi="Times New Roman"/>
                <w:lang w:eastAsia="ru-RU"/>
              </w:rPr>
              <w:lastRenderedPageBreak/>
              <w:t>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lastRenderedPageBreak/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 xml:space="preserve">Новосибирская </w:t>
            </w:r>
            <w:r w:rsidRPr="004D450A">
              <w:rPr>
                <w:rFonts w:ascii="Times New Roman" w:hAnsi="Times New Roman"/>
                <w:lang w:eastAsia="ru-RU"/>
              </w:rPr>
              <w:lastRenderedPageBreak/>
              <w:t>область,</w:t>
            </w:r>
          </w:p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D450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D450A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4D450A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lastRenderedPageBreak/>
              <w:t>Предварительн</w:t>
            </w:r>
            <w:r w:rsidRPr="004D450A">
              <w:rPr>
                <w:rFonts w:ascii="Times New Roman" w:hAnsi="Times New Roman"/>
                <w:lang w:eastAsia="ru-RU"/>
              </w:rPr>
              <w:lastRenderedPageBreak/>
              <w:t>ое проектирование объекта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4D450A">
              <w:rPr>
                <w:rFonts w:ascii="Times New Roman" w:hAnsi="Times New Roman"/>
                <w:lang w:eastAsia="ru-RU"/>
              </w:rPr>
              <w:t xml:space="preserve">овышение качества </w:t>
            </w:r>
            <w:r w:rsidRPr="004D450A">
              <w:rPr>
                <w:rFonts w:ascii="Times New Roman" w:hAnsi="Times New Roman"/>
                <w:lang w:eastAsia="ru-RU"/>
              </w:rPr>
              <w:lastRenderedPageBreak/>
              <w:t>жизни населения</w:t>
            </w:r>
          </w:p>
        </w:tc>
      </w:tr>
      <w:tr w:rsidR="00F441AC" w:rsidRPr="00F441AC" w:rsidTr="00704159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lastRenderedPageBreak/>
              <w:t>ООО</w:t>
            </w:r>
          </w:p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строительство жилого дома средней этажности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A60D1D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A60D1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F441AC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F441AC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441AC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F441AC">
              <w:rPr>
                <w:rFonts w:ascii="Times New Roman" w:hAnsi="Times New Roman"/>
                <w:lang w:eastAsia="ru-RU"/>
              </w:rPr>
              <w:t>, ул. Комсомольская, 57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3618C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Default="00584E7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F441AC" w:rsidRPr="00F441AC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  <w:p w:rsidR="00584E70" w:rsidRPr="00F441AC" w:rsidRDefault="00584E7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F441AC" w:rsidRPr="00F441AC" w:rsidTr="00704159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ООО</w:t>
            </w:r>
          </w:p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Строительство многоквартирного жилого дома </w:t>
            </w:r>
          </w:p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A60D1D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Default="00A60D1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2018-2020</w:t>
            </w:r>
          </w:p>
          <w:p w:rsidR="00A60D1D" w:rsidRPr="00F441AC" w:rsidRDefault="00A60D1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Новосибирская обл., </w:t>
            </w:r>
          </w:p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441AC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F441AC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441AC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F441AC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441AC">
              <w:rPr>
                <w:rFonts w:ascii="Times New Roman" w:hAnsi="Times New Roman"/>
                <w:lang w:eastAsia="ru-RU"/>
              </w:rPr>
              <w:t>мр</w:t>
            </w:r>
            <w:proofErr w:type="gramStart"/>
            <w:r w:rsidRPr="00F441AC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441AC">
              <w:rPr>
                <w:rFonts w:ascii="Times New Roman" w:hAnsi="Times New Roman"/>
                <w:lang w:eastAsia="ru-RU"/>
              </w:rPr>
              <w:t>ндустриальный</w:t>
            </w:r>
            <w:proofErr w:type="spellEnd"/>
            <w:r w:rsidRPr="00F441AC">
              <w:rPr>
                <w:rFonts w:ascii="Times New Roman" w:hAnsi="Times New Roman"/>
                <w:lang w:eastAsia="ru-RU"/>
              </w:rPr>
              <w:t>, 38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3618C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Default="00584E7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F441AC" w:rsidRPr="00F441AC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  <w:p w:rsidR="00584E70" w:rsidRPr="00F441AC" w:rsidRDefault="00584E7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>
              <w:t xml:space="preserve"> </w:t>
            </w:r>
            <w:r w:rsidRPr="00584E70">
              <w:rPr>
                <w:rFonts w:ascii="Times New Roman" w:hAnsi="Times New Roman"/>
                <w:lang w:eastAsia="ru-RU"/>
              </w:rPr>
              <w:t>обеспечение граждан жильем</w:t>
            </w:r>
          </w:p>
        </w:tc>
      </w:tr>
      <w:tr w:rsidR="00F441AC" w:rsidRPr="00F441AC" w:rsidTr="0048117D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7D" w:rsidRPr="00F441AC" w:rsidRDefault="003618C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АО «</w:t>
            </w:r>
            <w:proofErr w:type="spellStart"/>
            <w:r w:rsidRPr="00F441AC">
              <w:rPr>
                <w:rFonts w:ascii="Times New Roman" w:hAnsi="Times New Roman"/>
                <w:lang w:eastAsia="ru-RU"/>
              </w:rPr>
              <w:t>Искитимцемент</w:t>
            </w:r>
            <w:proofErr w:type="spellEnd"/>
            <w:r w:rsidRPr="00F441AC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7D" w:rsidRPr="00F441AC" w:rsidRDefault="003618C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Насосная станция технологической воды 1-го подъема с водозабором производительностью 450м3/час и водоводом до 300м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7D" w:rsidRPr="00F441AC" w:rsidRDefault="003618CE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7D" w:rsidRPr="00F441AC" w:rsidRDefault="003618C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7D" w:rsidRPr="00F441AC" w:rsidRDefault="003618C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Новосибирская область </w:t>
            </w:r>
            <w:proofErr w:type="spellStart"/>
            <w:r w:rsidRPr="00F441AC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F441AC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441AC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F441AC">
              <w:rPr>
                <w:rFonts w:ascii="Times New Roman" w:hAnsi="Times New Roman"/>
                <w:lang w:eastAsia="ru-RU"/>
              </w:rPr>
              <w:t>, ул. Заводская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7D" w:rsidRPr="00F441AC" w:rsidRDefault="003618C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7D" w:rsidRPr="00F441AC" w:rsidRDefault="0048117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7D" w:rsidRPr="00F441AC" w:rsidRDefault="0048117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17D" w:rsidRPr="00F441AC" w:rsidRDefault="0048117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7D" w:rsidRPr="00F441AC" w:rsidRDefault="003618CE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расширение производства</w:t>
            </w:r>
          </w:p>
        </w:tc>
      </w:tr>
    </w:tbl>
    <w:p w:rsidR="00C168FD" w:rsidRDefault="00C168FD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8FD" w:rsidRDefault="00C168FD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667829" w:rsidTr="005813AE">
        <w:tc>
          <w:tcPr>
            <w:tcW w:w="5023" w:type="dxa"/>
          </w:tcPr>
          <w:p w:rsidR="00C168FD" w:rsidRPr="00A30047" w:rsidRDefault="00C168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A30047" w:rsidRDefault="00C168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Проблема</w:t>
            </w:r>
          </w:p>
        </w:tc>
        <w:tc>
          <w:tcPr>
            <w:tcW w:w="5513" w:type="dxa"/>
          </w:tcPr>
          <w:p w:rsidR="00C168FD" w:rsidRPr="00A30047" w:rsidRDefault="00C168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Пути решения (действия инвестиционного уполномоченного)</w:t>
            </w:r>
          </w:p>
        </w:tc>
      </w:tr>
      <w:tr w:rsidR="000A7F2D" w:rsidTr="005813AE">
        <w:tc>
          <w:tcPr>
            <w:tcW w:w="5023" w:type="dxa"/>
          </w:tcPr>
          <w:p w:rsidR="000A7F2D" w:rsidRDefault="000A7F2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 xml:space="preserve">АО «НЗИВ» </w:t>
            </w:r>
          </w:p>
          <w:p w:rsidR="000A7F2D" w:rsidRPr="009E3B33" w:rsidRDefault="000A7F2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>Автоматизированное производство высококачественных теплоизоляционных материалов из базальтового волокна</w:t>
            </w:r>
          </w:p>
        </w:tc>
        <w:tc>
          <w:tcPr>
            <w:tcW w:w="5023" w:type="dxa"/>
          </w:tcPr>
          <w:p w:rsidR="00EC7B3D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A7F2D" w:rsidRPr="000A7F2D" w:rsidRDefault="000A7F2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A7F2D">
              <w:rPr>
                <w:rFonts w:ascii="Times New Roman" w:hAnsi="Times New Roman"/>
                <w:color w:val="000000"/>
                <w:lang w:eastAsia="ru-RU"/>
              </w:rPr>
              <w:t>Недостаток финансирования</w:t>
            </w:r>
          </w:p>
        </w:tc>
        <w:tc>
          <w:tcPr>
            <w:tcW w:w="5513" w:type="dxa"/>
          </w:tcPr>
          <w:p w:rsidR="00EC7B3D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7F2D" w:rsidRPr="000A7F2D" w:rsidRDefault="000A7F2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2D">
              <w:rPr>
                <w:rFonts w:ascii="Times New Roman" w:hAnsi="Times New Roman"/>
              </w:rPr>
              <w:t>Обращение в АИР с целью содействия в оказании финансовой поддержки</w:t>
            </w:r>
          </w:p>
        </w:tc>
      </w:tr>
      <w:tr w:rsidR="00EC7B3D" w:rsidTr="005813AE">
        <w:tc>
          <w:tcPr>
            <w:tcW w:w="5023" w:type="dxa"/>
          </w:tcPr>
          <w:p w:rsidR="00EC7B3D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>АО «НЗИВ»</w:t>
            </w:r>
          </w:p>
          <w:p w:rsidR="00EC7B3D" w:rsidRPr="009E3B33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Инновационное высокотехнологичное производство непрерывного базальтового волокна с заданными техническими свойствами для производства композиционных материалов и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изделий на его основе</w:t>
            </w:r>
          </w:p>
        </w:tc>
        <w:tc>
          <w:tcPr>
            <w:tcW w:w="5023" w:type="dxa"/>
          </w:tcPr>
          <w:p w:rsidR="00EC7B3D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7B3D" w:rsidRPr="000A7F2D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A7F2D">
              <w:rPr>
                <w:rFonts w:ascii="Times New Roman" w:hAnsi="Times New Roman"/>
                <w:color w:val="000000"/>
                <w:lang w:eastAsia="ru-RU"/>
              </w:rPr>
              <w:t>Недостаток финансирования</w:t>
            </w:r>
          </w:p>
        </w:tc>
        <w:tc>
          <w:tcPr>
            <w:tcW w:w="5513" w:type="dxa"/>
          </w:tcPr>
          <w:p w:rsidR="00EC7B3D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B3D" w:rsidRPr="000A7F2D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2D">
              <w:rPr>
                <w:rFonts w:ascii="Times New Roman" w:hAnsi="Times New Roman"/>
              </w:rPr>
              <w:t>Обращение в АИР с целью содействия в оказании финансовой поддержки</w:t>
            </w:r>
          </w:p>
        </w:tc>
      </w:tr>
      <w:tr w:rsidR="00EC7B3D" w:rsidTr="005813AE">
        <w:tc>
          <w:tcPr>
            <w:tcW w:w="5023" w:type="dxa"/>
          </w:tcPr>
          <w:p w:rsidR="00EC7B3D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Мельничук В.Г.</w:t>
            </w:r>
          </w:p>
          <w:p w:rsidR="00EC7B3D" w:rsidRPr="009E3B33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Обустройство </w:t>
            </w:r>
            <w:r w:rsidR="00E34BC5">
              <w:rPr>
                <w:rFonts w:ascii="Times New Roman" w:hAnsi="Times New Roman"/>
                <w:color w:val="000000"/>
                <w:lang w:eastAsia="ru-RU"/>
              </w:rPr>
              <w:t>зоны отдыха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по ул.</w:t>
            </w:r>
            <w:r w:rsidR="00F3391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Горького</w:t>
            </w:r>
          </w:p>
        </w:tc>
        <w:tc>
          <w:tcPr>
            <w:tcW w:w="5023" w:type="dxa"/>
          </w:tcPr>
          <w:p w:rsidR="00EC7B3D" w:rsidRDefault="00A3004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Благоустройство дороги</w:t>
            </w:r>
          </w:p>
        </w:tc>
        <w:tc>
          <w:tcPr>
            <w:tcW w:w="5513" w:type="dxa"/>
          </w:tcPr>
          <w:p w:rsidR="00EC7B3D" w:rsidRPr="00A30047" w:rsidRDefault="00A3004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47">
              <w:rPr>
                <w:rFonts w:ascii="Times New Roman" w:hAnsi="Times New Roman"/>
              </w:rPr>
              <w:t>Решен вопрос о выделении щебня для ремонта дороги</w:t>
            </w:r>
          </w:p>
        </w:tc>
      </w:tr>
    </w:tbl>
    <w:p w:rsidR="006151EB" w:rsidRPr="00C168FD" w:rsidRDefault="006151EB" w:rsidP="00704159">
      <w:pPr>
        <w:shd w:val="clear" w:color="auto" w:fill="FFFFFF" w:themeFill="background1"/>
        <w:rPr>
          <w:rFonts w:ascii="Times New Roman" w:hAnsi="Times New Roman"/>
          <w:sz w:val="24"/>
          <w:szCs w:val="28"/>
        </w:rPr>
        <w:sectPr w:rsidR="006151EB" w:rsidRPr="00C168FD" w:rsidSect="00F2653F">
          <w:headerReference w:type="default" r:id="rId9"/>
          <w:headerReference w:type="first" r:id="rId10"/>
          <w:pgSz w:w="16838" w:h="11906" w:orient="landscape" w:code="9"/>
          <w:pgMar w:top="567" w:right="851" w:bottom="567" w:left="851" w:header="510" w:footer="510" w:gutter="0"/>
          <w:cols w:space="708"/>
          <w:titlePg/>
          <w:docGrid w:linePitch="381"/>
        </w:sectPr>
      </w:pPr>
    </w:p>
    <w:p w:rsidR="00667829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>, соглашения о муниципально–частном партнерстве</w:t>
      </w:r>
    </w:p>
    <w:p w:rsidR="00667829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8E5128" w:rsidRPr="003308E1" w:rsidRDefault="008E5128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7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425"/>
        <w:gridCol w:w="567"/>
        <w:gridCol w:w="567"/>
        <w:gridCol w:w="567"/>
        <w:gridCol w:w="1701"/>
        <w:gridCol w:w="425"/>
        <w:gridCol w:w="426"/>
        <w:gridCol w:w="850"/>
        <w:gridCol w:w="851"/>
        <w:gridCol w:w="425"/>
        <w:gridCol w:w="425"/>
        <w:gridCol w:w="425"/>
        <w:gridCol w:w="567"/>
        <w:gridCol w:w="426"/>
        <w:gridCol w:w="850"/>
        <w:gridCol w:w="567"/>
        <w:gridCol w:w="236"/>
        <w:gridCol w:w="331"/>
        <w:gridCol w:w="425"/>
        <w:gridCol w:w="567"/>
        <w:gridCol w:w="116"/>
        <w:gridCol w:w="451"/>
        <w:gridCol w:w="116"/>
        <w:gridCol w:w="567"/>
        <w:gridCol w:w="26"/>
        <w:gridCol w:w="683"/>
        <w:gridCol w:w="90"/>
        <w:gridCol w:w="683"/>
      </w:tblGrid>
      <w:tr w:rsidR="00C85B12" w:rsidRPr="00FA3492" w:rsidTr="00262205">
        <w:trPr>
          <w:gridAfter w:val="1"/>
          <w:wAfter w:w="683" w:type="dxa"/>
          <w:cantSplit/>
          <w:trHeight w:val="3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(юридических лиц) для реализации проекта (да/нет)</w:t>
            </w:r>
          </w:p>
        </w:tc>
      </w:tr>
      <w:tr w:rsidR="00667829" w:rsidRPr="00FA3492" w:rsidTr="00262205">
        <w:trPr>
          <w:gridAfter w:val="1"/>
          <w:wAfter w:w="683" w:type="dxa"/>
          <w:trHeight w:val="195"/>
        </w:trPr>
        <w:tc>
          <w:tcPr>
            <w:tcW w:w="1608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287F98" w:rsidRDefault="0066782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C85B12" w:rsidRPr="002D6CE9" w:rsidTr="00262205">
        <w:trPr>
          <w:gridAfter w:val="1"/>
          <w:wAfter w:w="683" w:type="dxa"/>
          <w:cantSplit/>
          <w:trHeight w:val="5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A4629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Искитимг</w:t>
            </w:r>
            <w:proofErr w:type="spellEnd"/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Нежилое помещение ДК "Россия" передается в аренду для использования под кинотеатр и другие услуги в сфере организации досуга населения, организации работы кружков и творческих коллективов. Арендатор производит </w:t>
            </w:r>
            <w:proofErr w:type="spellStart"/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засвой</w:t>
            </w:r>
            <w:proofErr w:type="spellEnd"/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счет капитальный ремонт здания, несет расходы по текущему ремонту и содержанию здания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Положение "О порядке предоставления в аренду нежилых помещений, зданий, сооружений, а также оборудования транспортных средств и другого движимого имущества, относящихся к муниципальной собственности города Искитима" утвержденным Решением девятой сессии Совета депутатов МО г.Искитима Новосибирской области от 28 мая 2003г. № 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рамках конкурсных процедур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Эксплуатация (оказание услуг, тех обслуживание)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Договор аренды нежилого помещения № 847 от 01.06.2007г., Доп.</w:t>
            </w:r>
            <w:r w:rsidR="009567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="009567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1 от 15.04.2013г. к Договору аренды № 847 от 01.06.2007г.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Подписано по результатам конкурса (с единственным участником). Договор  в соответствии с 135-ФЗ от 26.07.2006 "О защите конкуренции".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01.06.2007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г. Искитима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gram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gramEnd"/>
            <w:r w:rsidR="00956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Сайнсдевелопмент</w:t>
            </w:r>
            <w:proofErr w:type="spellEnd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01.08.2007г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 лет (до 31.05.2027г)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620C0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Большой зал - 418 мест, Малый зал - 160 мест</w:t>
            </w:r>
            <w:proofErr w:type="gramStart"/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аботают кружки (10шт): танцевальные - 5, цирковой-1, вокально-хоровые студии - 3, хор ветеранов - 1.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 тыс. 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 тыс. руб.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sz w:val="24"/>
                <w:szCs w:val="24"/>
                <w:lang w:eastAsia="ru-RU"/>
              </w:rPr>
              <w:t>3769,33 тыс. рублей /год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67829" w:rsidRPr="00FA3492" w:rsidTr="00262205">
        <w:trPr>
          <w:gridAfter w:val="1"/>
          <w:wAfter w:w="683" w:type="dxa"/>
          <w:trHeight w:val="179"/>
        </w:trPr>
        <w:tc>
          <w:tcPr>
            <w:tcW w:w="1608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287F98" w:rsidRDefault="00667829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Планируемые</w:t>
            </w:r>
          </w:p>
        </w:tc>
      </w:tr>
      <w:tr w:rsidR="00C85B12" w:rsidRPr="00FA3492" w:rsidTr="00262205">
        <w:trPr>
          <w:cantSplit/>
          <w:trHeight w:val="77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62205" w:rsidRDefault="00A54C6B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2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Г.Искитим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620C09" w:rsidRDefault="00287F98" w:rsidP="00A54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Обслуживание объектов теплоснабжения и тепловых сетей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620C09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B51A62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Постановлением 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г.Искитима НСО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от 30.01.2017 № 106 «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 утверждении перечня объектов, в отношении которых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планируется заключение концесс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ионных соглашений в 2017 году» опр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еделен перечень объектов в отнош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ении которых планируется заключение концессионных соглашений в 2017 году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в количестве 287 единиц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</w:tbl>
    <w:p w:rsidR="00667829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67829"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667829" w:rsidRPr="002C0B40" w:rsidRDefault="00667829" w:rsidP="00667829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tbl>
      <w:tblPr>
        <w:tblW w:w="15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098"/>
        <w:gridCol w:w="1701"/>
        <w:gridCol w:w="3827"/>
        <w:gridCol w:w="1985"/>
        <w:gridCol w:w="3402"/>
        <w:gridCol w:w="2354"/>
      </w:tblGrid>
      <w:tr w:rsidR="00667829" w:rsidRPr="00DE781A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4D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Дата обращения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 xml:space="preserve">Цель обращения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Результат рассмотрения обращения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Действия инвестиционного уполномоченного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Комментарии</w:t>
            </w:r>
          </w:p>
        </w:tc>
      </w:tr>
      <w:tr w:rsidR="00667829" w:rsidRPr="00DE781A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42160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829" w:rsidRPr="00DE781A" w:rsidRDefault="004D57F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Шароян</w:t>
            </w:r>
            <w:proofErr w:type="spell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4D57F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16.01.2017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42160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еконструкция здания столовой под магазин непродовольственных товаров НСО, </w:t>
            </w:r>
            <w:proofErr w:type="spellStart"/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скитим</w:t>
            </w:r>
            <w:proofErr w:type="spellEnd"/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, 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4D57F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(срок </w:t>
            </w:r>
            <w:r w:rsidR="00BB2237">
              <w:rPr>
                <w:rFonts w:ascii="Times New Roman" w:hAnsi="Times New Roman"/>
                <w:sz w:val="24"/>
                <w:szCs w:val="24"/>
              </w:rPr>
              <w:t xml:space="preserve">реконструкции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16.01.2018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CF790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градостроительной комиссии рассмотреть возможность выдачи разрешения на реконструкцию здания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829" w:rsidRPr="00DE781A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42160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60B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292">
              <w:rPr>
                <w:rFonts w:ascii="Times New Roman" w:hAnsi="Times New Roman"/>
                <w:sz w:val="24"/>
                <w:szCs w:val="24"/>
              </w:rPr>
              <w:t>ООО</w:t>
            </w:r>
          </w:p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292">
              <w:rPr>
                <w:rFonts w:ascii="Times New Roman" w:hAnsi="Times New Roman"/>
                <w:sz w:val="24"/>
                <w:szCs w:val="24"/>
              </w:rPr>
              <w:t xml:space="preserve"> «РСК Восток»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42160B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E31640" w:rsidRPr="00E31640">
              <w:rPr>
                <w:rFonts w:ascii="Times New Roman" w:hAnsi="Times New Roman"/>
                <w:sz w:val="24"/>
                <w:szCs w:val="24"/>
              </w:rPr>
              <w:t>нварь</w:t>
            </w:r>
            <w:r w:rsidR="00E31640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для строительства жилого дома средней этажности с мес</w:t>
            </w:r>
            <w:r w:rsidR="0042160B">
              <w:rPr>
                <w:rFonts w:ascii="Times New Roman" w:hAnsi="Times New Roman"/>
                <w:sz w:val="24"/>
                <w:szCs w:val="24"/>
              </w:rPr>
              <w:t>тоположением: Новосибирская область</w:t>
            </w:r>
            <w:r w:rsidRPr="00E316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164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E31640">
              <w:rPr>
                <w:rFonts w:ascii="Times New Roman" w:hAnsi="Times New Roman"/>
                <w:sz w:val="24"/>
                <w:szCs w:val="24"/>
              </w:rPr>
              <w:t>скитим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>, ул. Комсомольская, 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CF790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градостроительной комиссии рассмотреть возможность выдачи разрешения на строительство жилого дома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Начать процедуру формирования земельного участка для строительства жилого дома средней этажности</w:t>
            </w:r>
          </w:p>
        </w:tc>
      </w:tr>
      <w:tr w:rsidR="00667829" w:rsidRPr="00DE781A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42160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60B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640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«РСК Восток»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участка для строительства многоквартирного жилого дома с местоположением: Новосибирская обл., г. </w:t>
            </w: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Искитим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>. Индустриальный, (18)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отложить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CF7902" w:rsidP="002D1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F98">
              <w:rPr>
                <w:rFonts w:ascii="Times New Roman" w:hAnsi="Times New Roman"/>
                <w:sz w:val="24"/>
                <w:szCs w:val="24"/>
              </w:rPr>
              <w:t xml:space="preserve">Рекомендовано </w:t>
            </w:r>
            <w:r w:rsidR="002D17E7" w:rsidRPr="00287F98">
              <w:rPr>
                <w:rFonts w:ascii="Times New Roman" w:hAnsi="Times New Roman"/>
                <w:sz w:val="24"/>
                <w:szCs w:val="24"/>
              </w:rPr>
              <w:t>более детально изучить мнение жителей по данному вопросу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Изучить мнение жителей по данному вопросу</w:t>
            </w:r>
          </w:p>
        </w:tc>
      </w:tr>
      <w:tr w:rsidR="00667829" w:rsidRPr="00DE781A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DE781A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42160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0">
              <w:rPr>
                <w:rFonts w:ascii="Times New Roman" w:hAnsi="Times New Roman"/>
                <w:sz w:val="24"/>
                <w:szCs w:val="24"/>
                <w:lang w:val="en-US"/>
              </w:rPr>
              <w:t>Бычинский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для строительства индивидуального жилого дома с местоположением: Новосибирская обл., г. Искитим, ул. Южная, (38А)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CF790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градостроительной комиссии рассмотреть возможность выдачи разрешения на строительство индивидуального жилого дома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Начать процедуру формирования земельного участка для строительства индивидуального жилого дома</w:t>
            </w:r>
          </w:p>
        </w:tc>
      </w:tr>
      <w:tr w:rsidR="00667829" w:rsidRPr="00DE781A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E31640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42160B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829" w:rsidRPr="00DE781A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Бушманова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для производственных нужд с местоположением: Новосибирская обл., г. Искитим, ул. Заводская, (89)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CF7902" w:rsidP="00CF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Рекомендовано градостроительной комиссии рассмотреть возможность предоставления земельного участка для производственных нужд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Начать процедуру формирования земельных участков для производственных нужд</w:t>
            </w:r>
          </w:p>
        </w:tc>
      </w:tr>
      <w:tr w:rsidR="00E31640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0" w:rsidRPr="00E31640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0" w:rsidRPr="00E31640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ООО «РСК Восток»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40" w:rsidRPr="00E31640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участка для строительства </w:t>
            </w:r>
            <w:r w:rsidRPr="00E31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многоквартирного жилого дома с местоположением: Новосибирская обл., </w:t>
            </w:r>
          </w:p>
          <w:p w:rsidR="0042160B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164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E31640">
              <w:rPr>
                <w:rFonts w:ascii="Times New Roman" w:hAnsi="Times New Roman"/>
                <w:sz w:val="24"/>
                <w:szCs w:val="24"/>
              </w:rPr>
              <w:t>скитим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1640" w:rsidRPr="00E31640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gramStart"/>
            <w:r w:rsidRPr="00E3164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E31640">
              <w:rPr>
                <w:rFonts w:ascii="Times New Roman" w:hAnsi="Times New Roman"/>
                <w:sz w:val="24"/>
                <w:szCs w:val="24"/>
              </w:rPr>
              <w:t>ндустриальный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>, (38)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40" w:rsidRPr="00E31640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0" w:rsidRPr="00E31640" w:rsidRDefault="00CF7902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Рекомендовано градостроительной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рассмотреть возможность выдачи разрешения на строительство многоквартирного жилого дома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0" w:rsidRPr="00E31640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Начать процедуру формирования </w:t>
            </w:r>
            <w:r w:rsidRPr="00E31640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 для строительства многоквартирного жилого дома</w:t>
            </w:r>
          </w:p>
        </w:tc>
      </w:tr>
      <w:tr w:rsidR="00E31640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0" w:rsidRPr="00E31640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42160B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640" w:rsidRPr="00E31640" w:rsidRDefault="00E31640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Табулович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40" w:rsidRPr="00E31640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640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для организации складского хозяйства с местоположением: Новосибирская обл.,</w:t>
            </w:r>
          </w:p>
          <w:p w:rsidR="00E31640" w:rsidRPr="00E31640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164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E31640">
              <w:rPr>
                <w:rFonts w:ascii="Times New Roman" w:hAnsi="Times New Roman"/>
                <w:sz w:val="24"/>
                <w:szCs w:val="24"/>
              </w:rPr>
              <w:t>скитим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мр.Южный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 xml:space="preserve"> (в районе остановки Газовая)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40" w:rsidRPr="00E31640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0" w:rsidRPr="00E31640" w:rsidRDefault="00CF7902" w:rsidP="00CF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градостроительной комиссии рассмотреть возможность предоставления земельного участка для организации складского хозяйства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0" w:rsidRPr="00E31640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Начать процедуру формирования земельного участка для организации складского хозяйства</w:t>
            </w:r>
          </w:p>
        </w:tc>
      </w:tr>
      <w:tr w:rsidR="008D30E1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1" w:rsidRDefault="00D60A5F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1" w:rsidRPr="00D60A5F" w:rsidRDefault="00D60A5F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Еремин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E1" w:rsidRPr="00D60A5F" w:rsidRDefault="00D60A5F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1" w:rsidRPr="00D60A5F" w:rsidRDefault="00D60A5F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земельного участка для строительства индивидуального жилого дома с местоположением: </w:t>
            </w:r>
            <w:proofErr w:type="gramStart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г. </w:t>
            </w:r>
            <w:proofErr w:type="spellStart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Шипуновская</w:t>
            </w:r>
            <w:proofErr w:type="spellEnd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, (1)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E1" w:rsidRPr="00D60A5F" w:rsidRDefault="00D60A5F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1" w:rsidRPr="00D60A5F" w:rsidRDefault="00D60A5F" w:rsidP="00CF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5F">
              <w:rPr>
                <w:rFonts w:ascii="Times New Roman" w:hAnsi="Times New Roman"/>
                <w:sz w:val="24"/>
                <w:szCs w:val="24"/>
              </w:rPr>
              <w:t>Рекомендовано градостроительной комиссии рассмотреть возможность выдачи разрешения на строительство индивидуального жилого дома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E1" w:rsidRPr="00D60A5F" w:rsidRDefault="00D60A5F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Начать процедуру формирования земельного участка для строительства индивидуального жилого дома</w:t>
            </w:r>
          </w:p>
        </w:tc>
      </w:tr>
      <w:tr w:rsidR="00D60A5F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5F" w:rsidRDefault="00D60A5F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5F" w:rsidRPr="00D60A5F" w:rsidRDefault="00D60A5F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Бачурин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5F" w:rsidRPr="00D60A5F" w:rsidRDefault="00D60A5F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5F" w:rsidRPr="00D60A5F" w:rsidRDefault="00D60A5F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земельного участка для строительства капитального объекта бытового назначения с местоположением: </w:t>
            </w:r>
            <w:proofErr w:type="gramStart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г. </w:t>
            </w:r>
            <w:proofErr w:type="spellStart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мр</w:t>
            </w:r>
            <w:proofErr w:type="spellEnd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. Южный, (68)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5F" w:rsidRPr="00D60A5F" w:rsidRDefault="00D60A5F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отказать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5F" w:rsidRPr="00D60A5F" w:rsidRDefault="00D60A5F" w:rsidP="00D6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60A5F">
              <w:rPr>
                <w:rFonts w:ascii="Times New Roman" w:hAnsi="Times New Roman"/>
                <w:sz w:val="24"/>
                <w:szCs w:val="24"/>
              </w:rPr>
              <w:t>емельный участок находится в охранной зоне теплотрассы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данной территории </w:t>
            </w:r>
            <w:r w:rsidRPr="00D60A5F">
              <w:rPr>
                <w:rFonts w:ascii="Times New Roman" w:hAnsi="Times New Roman"/>
                <w:sz w:val="24"/>
                <w:szCs w:val="24"/>
              </w:rPr>
              <w:t>не предусмотрен заявленный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 разрешенного использования.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5F" w:rsidRPr="00D60A5F" w:rsidRDefault="00D60A5F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Градостроительным регламентом территориальной зоны не предусмотрен заявленный вид разрешенного использования, кроме того испрашиваемый земельный участок находится в охранной зоне теплотрассы</w:t>
            </w:r>
          </w:p>
        </w:tc>
      </w:tr>
      <w:tr w:rsidR="00D60A5F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5F" w:rsidRDefault="00D60A5F" w:rsidP="00D6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5F" w:rsidRPr="00D60A5F" w:rsidRDefault="00D60A5F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Луговых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5F" w:rsidRPr="00D60A5F" w:rsidRDefault="00D60A5F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5F" w:rsidRPr="00D60A5F" w:rsidRDefault="00D60A5F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земельного участка для строительства нежилого здания с местоположением: Новосибирская </w:t>
            </w: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обл., г. </w:t>
            </w:r>
            <w:proofErr w:type="spellStart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>, пересечение улиц Лермонтова и Советская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5F" w:rsidRPr="00D60A5F" w:rsidRDefault="00D60A5F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отказать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5F" w:rsidRPr="00D60A5F" w:rsidRDefault="00D60A5F" w:rsidP="00CF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5F">
              <w:rPr>
                <w:rFonts w:ascii="Times New Roman" w:hAnsi="Times New Roman"/>
                <w:sz w:val="24"/>
                <w:szCs w:val="24"/>
              </w:rPr>
              <w:t xml:space="preserve">земельный участок частично расположен в границах красных линий ул. </w:t>
            </w:r>
            <w:proofErr w:type="gramStart"/>
            <w:r w:rsidRPr="00D60A5F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D60A5F">
              <w:rPr>
                <w:rFonts w:ascii="Times New Roman" w:hAnsi="Times New Roman"/>
                <w:sz w:val="24"/>
                <w:szCs w:val="24"/>
              </w:rPr>
              <w:t xml:space="preserve"> и планируемого проезда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5F" w:rsidRPr="00D60A5F" w:rsidRDefault="00D60A5F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Генеральным планом г. Искитима на данной территории </w:t>
            </w:r>
            <w:r w:rsidRPr="00D60A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предусмотрена организация проезда от ул. Советская до ул.  Набережная, а так же испрашиваемый земельный участок частично расположен в границах красных линий ул. Советская и планируемого проезда</w:t>
            </w:r>
          </w:p>
        </w:tc>
      </w:tr>
      <w:tr w:rsidR="005576AC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C" w:rsidRPr="00C3081C" w:rsidRDefault="00C3081C" w:rsidP="00D6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</w:rPr>
            </w:pPr>
            <w:r w:rsidRPr="00C3081C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C" w:rsidRPr="00D60A5F" w:rsidRDefault="005576AC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507E">
              <w:rPr>
                <w:rFonts w:ascii="Times New Roman" w:hAnsi="Times New Roman"/>
                <w:sz w:val="20"/>
                <w:szCs w:val="20"/>
              </w:rPr>
              <w:t>Кашкарев</w:t>
            </w:r>
            <w:proofErr w:type="spellEnd"/>
            <w:r w:rsidRPr="00EB507E">
              <w:rPr>
                <w:rFonts w:ascii="Times New Roman" w:hAnsi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AC" w:rsidRPr="00D60A5F" w:rsidRDefault="005576AC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C" w:rsidRPr="00D60A5F" w:rsidRDefault="00C3081C" w:rsidP="00C30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договор аренды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AC" w:rsidRPr="00D60A5F" w:rsidRDefault="00C3081C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C" w:rsidRPr="00D60A5F" w:rsidRDefault="00C3081C" w:rsidP="00CF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Исключить п. 4 мероприятий по благоустройству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участка (Обустройство доступа к обводненному карьеру для общего пользования)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C" w:rsidRPr="00D60A5F" w:rsidRDefault="005576AC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76AC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C" w:rsidRPr="00C3081C" w:rsidRDefault="00C3081C" w:rsidP="00D6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</w:rPr>
            </w:pPr>
            <w:r w:rsidRPr="00C3081C">
              <w:rPr>
                <w:rFonts w:ascii="Times New Roman" w:hAnsi="Times New Roman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C" w:rsidRPr="00D60A5F" w:rsidRDefault="005576AC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669">
              <w:rPr>
                <w:rFonts w:ascii="Times New Roman" w:hAnsi="Times New Roman"/>
                <w:sz w:val="18"/>
                <w:szCs w:val="18"/>
              </w:rPr>
              <w:t>Мельничук В.Г.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AC" w:rsidRPr="00D60A5F" w:rsidRDefault="005576AC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C" w:rsidRPr="00D60A5F" w:rsidRDefault="005576AC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Благоустройство дороги к зоне отдыха по ул. Горького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AC" w:rsidRPr="00D60A5F" w:rsidRDefault="005576AC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07E">
              <w:rPr>
                <w:rFonts w:ascii="Times New Roman" w:hAnsi="Times New Roman"/>
                <w:sz w:val="20"/>
                <w:szCs w:val="20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C" w:rsidRPr="00D60A5F" w:rsidRDefault="005576AC" w:rsidP="00557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работа с предприятиями города Искитима по вопросу спонсорской помощи в отсыпке дороги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AC" w:rsidRPr="00D60A5F" w:rsidRDefault="005576AC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047">
              <w:rPr>
                <w:rFonts w:ascii="Times New Roman" w:hAnsi="Times New Roman"/>
              </w:rPr>
              <w:t>Решен вопрос о выделении щебня для ремонта дороги</w:t>
            </w:r>
          </w:p>
        </w:tc>
      </w:tr>
    </w:tbl>
    <w:p w:rsidR="00667829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1EB" w:rsidRDefault="006151E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1B6A" w:rsidRPr="00FD10D9" w:rsidRDefault="00FC1B6A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D9" w:rsidRP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D10D9" w:rsidRPr="00FD10D9" w:rsidSect="0050033A">
          <w:pgSz w:w="16838" w:h="11906" w:orient="landscape"/>
          <w:pgMar w:top="1134" w:right="1134" w:bottom="567" w:left="851" w:header="709" w:footer="709" w:gutter="0"/>
          <w:pgNumType w:start="2"/>
          <w:cols w:space="708"/>
          <w:docGrid w:linePitch="381"/>
        </w:sect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2C0B40" w:rsidRDefault="00AE0801" w:rsidP="00AE08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7"/>
        <w:tblW w:w="10663" w:type="dxa"/>
        <w:tblInd w:w="-520" w:type="dxa"/>
        <w:tblLook w:val="04A0" w:firstRow="1" w:lastRow="0" w:firstColumn="1" w:lastColumn="0" w:noHBand="0" w:noVBand="1"/>
      </w:tblPr>
      <w:tblGrid>
        <w:gridCol w:w="5331"/>
        <w:gridCol w:w="5332"/>
      </w:tblGrid>
      <w:tr w:rsidR="00AE0801" w:rsidRPr="009F23B3" w:rsidTr="00C85B12">
        <w:trPr>
          <w:trHeight w:val="538"/>
        </w:trPr>
        <w:tc>
          <w:tcPr>
            <w:tcW w:w="10663" w:type="dxa"/>
            <w:gridSpan w:val="2"/>
            <w:shd w:val="clear" w:color="C2D69B" w:themeColor="accent3" w:themeTint="99" w:fill="auto"/>
          </w:tcPr>
          <w:p w:rsidR="00AE0801" w:rsidRPr="009F23B3" w:rsidRDefault="00AE0801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D16DC" w:rsidRPr="009F23B3" w:rsidTr="00C85B12">
        <w:trPr>
          <w:trHeight w:val="269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332" w:type="dxa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«</w:t>
            </w:r>
            <w:r w:rsidR="009F23B3" w:rsidRPr="009F23B3">
              <w:rPr>
                <w:rFonts w:ascii="Times New Roman" w:hAnsi="Times New Roman"/>
                <w:sz w:val="24"/>
                <w:szCs w:val="24"/>
              </w:rPr>
              <w:t>Информация для инвесторов»</w:t>
            </w:r>
          </w:p>
        </w:tc>
      </w:tr>
      <w:tr w:rsidR="00ED16DC" w:rsidRPr="009F23B3" w:rsidTr="00C85B12">
        <w:trPr>
          <w:trHeight w:val="269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Адрес раздела в сети «Интернет»</w:t>
            </w:r>
          </w:p>
        </w:tc>
        <w:tc>
          <w:tcPr>
            <w:tcW w:w="5332" w:type="dxa"/>
          </w:tcPr>
          <w:p w:rsidR="00ED16DC" w:rsidRPr="009F23B3" w:rsidRDefault="005465A1" w:rsidP="009F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D16DC" w:rsidRPr="00AA40EA">
                <w:rPr>
                  <w:rStyle w:val="ae"/>
                  <w:rFonts w:ascii="Times New Roman" w:hAnsi="Times New Roman"/>
                  <w:sz w:val="24"/>
                  <w:szCs w:val="24"/>
                </w:rPr>
                <w:t>h</w:t>
              </w:r>
              <w:r w:rsidR="009F23B3" w:rsidRPr="00AA40EA">
                <w:rPr>
                  <w:rStyle w:val="ae"/>
                  <w:rFonts w:ascii="Times New Roman" w:hAnsi="Times New Roman"/>
                  <w:sz w:val="24"/>
                  <w:szCs w:val="24"/>
                </w:rPr>
                <w:t>ttp://admiskitim.ru/?page_id=816</w:t>
              </w:r>
            </w:hyperlink>
          </w:p>
        </w:tc>
      </w:tr>
      <w:tr w:rsidR="00ED16DC" w:rsidRPr="009F23B3" w:rsidTr="00C85B12">
        <w:trPr>
          <w:trHeight w:val="553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332" w:type="dxa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C85B12">
        <w:trPr>
          <w:trHeight w:val="538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332" w:type="dxa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D16DC" w:rsidRPr="009F23B3" w:rsidTr="00C85B12">
        <w:trPr>
          <w:trHeight w:val="553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332" w:type="dxa"/>
          </w:tcPr>
          <w:p w:rsidR="00ED16DC" w:rsidRPr="009F23B3" w:rsidRDefault="00713C86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C8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D16DC" w:rsidRPr="009F23B3" w:rsidTr="00C85B12">
        <w:trPr>
          <w:trHeight w:val="1913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332" w:type="dxa"/>
          </w:tcPr>
          <w:p w:rsidR="00ED16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F23B3">
              <w:rPr>
                <w:rFonts w:ascii="Times New Roman" w:hAnsi="Times New Roman"/>
                <w:sz w:val="24"/>
                <w:szCs w:val="24"/>
              </w:rPr>
              <w:t>Отчет</w:t>
            </w:r>
            <w:r w:rsidRPr="009F23B3">
              <w:rPr>
                <w:rFonts w:ascii="Times New Roman" w:hAnsi="Times New Roman"/>
                <w:sz w:val="24"/>
                <w:szCs w:val="24"/>
              </w:rPr>
              <w:t xml:space="preserve"> инвестиционного уполномоченного</w:t>
            </w:r>
            <w:r w:rsidR="009F23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23B3" w:rsidRDefault="009F23B3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инвестиционных объектов</w:t>
            </w:r>
            <w:r w:rsidR="00014AEF">
              <w:rPr>
                <w:rFonts w:ascii="Times New Roman" w:hAnsi="Times New Roman"/>
                <w:sz w:val="24"/>
                <w:szCs w:val="24"/>
              </w:rPr>
              <w:t xml:space="preserve"> на 2017г.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16DC" w:rsidRPr="009F23B3" w:rsidRDefault="009F23B3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Вопросы мал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ED16DC" w:rsidRPr="009F23B3">
              <w:rPr>
                <w:rFonts w:ascii="Times New Roman" w:hAnsi="Times New Roman"/>
                <w:sz w:val="24"/>
                <w:szCs w:val="24"/>
              </w:rPr>
              <w:t xml:space="preserve"> предпринимательств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</w:p>
          <w:p w:rsidR="00ED16DC" w:rsidRPr="009F23B3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Инвестиционный паспорт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г.Искитима НСО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16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 План ремонта дорог</w:t>
            </w:r>
            <w:r w:rsidR="00014A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4AEF" w:rsidRPr="009F23B3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Нормативно-правовые акты, касающиеся инвестиционной деятельности</w:t>
            </w:r>
          </w:p>
        </w:tc>
      </w:tr>
      <w:tr w:rsidR="00ED16DC" w:rsidRPr="009F23B3" w:rsidTr="00C85B12">
        <w:trPr>
          <w:trHeight w:val="269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332" w:type="dxa"/>
          </w:tcPr>
          <w:p w:rsidR="00ED16DC" w:rsidRPr="009F23B3" w:rsidRDefault="00ED16DC" w:rsidP="0001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C85B12">
        <w:trPr>
          <w:trHeight w:val="553"/>
        </w:trPr>
        <w:tc>
          <w:tcPr>
            <w:tcW w:w="5331" w:type="dxa"/>
            <w:tcBorders>
              <w:bottom w:val="single" w:sz="4" w:space="0" w:color="auto"/>
            </w:tcBorders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332" w:type="dxa"/>
            <w:tcBorders>
              <w:bottom w:val="single" w:sz="4" w:space="0" w:color="auto"/>
            </w:tcBorders>
          </w:tcPr>
          <w:p w:rsidR="00ED16DC" w:rsidRPr="009F23B3" w:rsidRDefault="00713C86" w:rsidP="00C9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C86">
              <w:rPr>
                <w:rFonts w:ascii="Times New Roman" w:hAnsi="Times New Roman"/>
                <w:sz w:val="24"/>
                <w:szCs w:val="24"/>
              </w:rPr>
              <w:t>1</w:t>
            </w:r>
            <w:r w:rsidR="00C93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16DC" w:rsidRPr="009F23B3" w:rsidTr="00C85B12">
        <w:trPr>
          <w:trHeight w:val="538"/>
        </w:trPr>
        <w:tc>
          <w:tcPr>
            <w:tcW w:w="10663" w:type="dxa"/>
            <w:gridSpan w:val="2"/>
            <w:shd w:val="clear" w:color="C2D69B" w:themeColor="accent3" w:themeTint="99" w:fill="FFFFFF" w:themeFill="background1"/>
          </w:tcPr>
          <w:p w:rsidR="00ED16DC" w:rsidRPr="009F23B3" w:rsidRDefault="00ED16DC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D16DC" w:rsidRPr="009F23B3" w:rsidTr="00C85B12">
        <w:trPr>
          <w:trHeight w:val="553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332" w:type="dxa"/>
          </w:tcPr>
          <w:p w:rsidR="00ED16DC" w:rsidRPr="009F23B3" w:rsidRDefault="00B705EB" w:rsidP="0001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5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16DC" w:rsidRPr="009F23B3" w:rsidTr="00C85B12">
        <w:trPr>
          <w:trHeight w:val="3842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332" w:type="dxa"/>
          </w:tcPr>
          <w:p w:rsidR="00ED16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-Персп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ективы развития города Искитима,</w:t>
            </w:r>
          </w:p>
          <w:p w:rsidR="00ED16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 xml:space="preserve">-Ремонт 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автомобильных дорог общего пользования,</w:t>
            </w:r>
          </w:p>
          <w:p w:rsidR="00014AEF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Благоустройство внутридомовых территорий,</w:t>
            </w:r>
          </w:p>
          <w:p w:rsidR="00014AEF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встреча с жителями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Южный,</w:t>
            </w:r>
            <w:r w:rsidR="00131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0C1" w:rsidRPr="00B705EB">
              <w:rPr>
                <w:rFonts w:ascii="Times New Roman" w:hAnsi="Times New Roman"/>
                <w:sz w:val="24"/>
                <w:szCs w:val="24"/>
              </w:rPr>
              <w:t>ул. Лесосплава</w:t>
            </w:r>
          </w:p>
          <w:p w:rsidR="00014AEF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Ремонт детских садов и школ,</w:t>
            </w:r>
          </w:p>
          <w:p w:rsidR="00ED16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 Реконструкция городского парка</w:t>
            </w:r>
            <w:r w:rsidR="00014AEF">
              <w:rPr>
                <w:rFonts w:ascii="Times New Roman" w:hAnsi="Times New Roman"/>
                <w:sz w:val="24"/>
                <w:szCs w:val="24"/>
              </w:rPr>
              <w:t xml:space="preserve"> культуры и отдыха </w:t>
            </w:r>
            <w:proofErr w:type="spellStart"/>
            <w:r w:rsidR="00014AEF">
              <w:rPr>
                <w:rFonts w:ascii="Times New Roman" w:hAnsi="Times New Roman"/>
                <w:sz w:val="24"/>
                <w:szCs w:val="24"/>
              </w:rPr>
              <w:t>им.В.И.Коротеева</w:t>
            </w:r>
            <w:proofErr w:type="spellEnd"/>
            <w:r w:rsidR="00014A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4AEF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Капитальный ремонт жилого фонда,</w:t>
            </w:r>
          </w:p>
          <w:p w:rsidR="00014AEF" w:rsidRPr="009F23B3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Переселение граждан из ветхого и аварийного жилья,</w:t>
            </w:r>
          </w:p>
          <w:p w:rsidR="00ED16DC" w:rsidRPr="00F015F4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бизнес-инкубатора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города Искитима</w:t>
            </w:r>
          </w:p>
          <w:p w:rsidR="00B705EB" w:rsidRDefault="00B705EB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5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празднованию 300-летия города</w:t>
            </w:r>
            <w:r w:rsidRPr="00B705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05EB" w:rsidRDefault="00B705EB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Ледовый дворец готовится к сдаче</w:t>
            </w:r>
            <w:r w:rsidRPr="00B705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05EB" w:rsidRPr="00B705EB" w:rsidRDefault="00B705EB" w:rsidP="00B70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Спортивные площадки на территории города</w:t>
            </w:r>
          </w:p>
        </w:tc>
      </w:tr>
      <w:tr w:rsidR="00ED16DC" w:rsidRPr="009F23B3" w:rsidTr="00C85B12">
        <w:trPr>
          <w:trHeight w:val="269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332" w:type="dxa"/>
          </w:tcPr>
          <w:p w:rsidR="00ED16DC" w:rsidRPr="00014AEF" w:rsidRDefault="00B705EB" w:rsidP="00AA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D16DC" w:rsidRPr="009F23B3" w:rsidTr="00C85B12">
        <w:trPr>
          <w:trHeight w:val="841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332" w:type="dxa"/>
          </w:tcPr>
          <w:p w:rsidR="00ED16DC" w:rsidRDefault="00ED16DC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 Перспективы развития города Искитима</w:t>
            </w:r>
            <w:r w:rsidR="002B72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72C4" w:rsidRDefault="002B72C4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Инвестирование в городе Искитиме,</w:t>
            </w:r>
          </w:p>
          <w:p w:rsidR="00ED16DC" w:rsidRDefault="00ED16DC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 Реконструкция</w:t>
            </w:r>
            <w:r w:rsidR="002B72C4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r w:rsidRPr="009F23B3">
              <w:rPr>
                <w:rFonts w:ascii="Times New Roman" w:hAnsi="Times New Roman"/>
                <w:sz w:val="24"/>
                <w:szCs w:val="24"/>
              </w:rPr>
              <w:t xml:space="preserve"> парка</w:t>
            </w:r>
            <w:r w:rsidR="00643E6F">
              <w:rPr>
                <w:rFonts w:ascii="Times New Roman" w:hAnsi="Times New Roman"/>
                <w:sz w:val="24"/>
                <w:szCs w:val="24"/>
              </w:rPr>
              <w:t xml:space="preserve"> культуры и отдыха</w:t>
            </w:r>
            <w:r w:rsidRPr="009F23B3">
              <w:rPr>
                <w:rFonts w:ascii="Times New Roman" w:hAnsi="Times New Roman"/>
                <w:sz w:val="24"/>
                <w:szCs w:val="24"/>
              </w:rPr>
              <w:t xml:space="preserve"> им.</w:t>
            </w:r>
            <w:r w:rsidR="00643E6F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  <w:r w:rsidRPr="009F2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23B3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="00643E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3E6F" w:rsidRDefault="00643E6F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Основное направление инвестиций – строительство новых жилых районов,</w:t>
            </w:r>
          </w:p>
          <w:p w:rsidR="00643E6F" w:rsidRDefault="00643E6F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Инвестиции в промышленности,</w:t>
            </w:r>
          </w:p>
          <w:p w:rsidR="00643E6F" w:rsidRDefault="00643E6F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Собрание представителей трудовых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коллективов организаций и общественности города Искитима,</w:t>
            </w:r>
          </w:p>
          <w:p w:rsidR="00643E6F" w:rsidRPr="009F23B3" w:rsidRDefault="00643E6F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Ремонт автомобильных дорог общего пользования, благоустройство дворов,</w:t>
            </w:r>
          </w:p>
          <w:p w:rsidR="00ED16DC" w:rsidRPr="00B705EB" w:rsidRDefault="00ED16DC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3E6F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="00643E6F">
              <w:rPr>
                <w:rFonts w:ascii="Times New Roman" w:hAnsi="Times New Roman"/>
                <w:sz w:val="24"/>
                <w:szCs w:val="24"/>
              </w:rPr>
              <w:t>бизнес-инкубатора</w:t>
            </w:r>
            <w:proofErr w:type="gramEnd"/>
            <w:r w:rsidR="00643E6F">
              <w:rPr>
                <w:rFonts w:ascii="Times New Roman" w:hAnsi="Times New Roman"/>
                <w:sz w:val="24"/>
                <w:szCs w:val="24"/>
              </w:rPr>
              <w:t xml:space="preserve"> на территории города Искитима</w:t>
            </w:r>
            <w:r w:rsidR="00B705EB" w:rsidRPr="00B705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05EB" w:rsidRPr="00B705EB" w:rsidRDefault="00B705EB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Ледовый дворец готовится к открытию</w:t>
            </w:r>
            <w:r w:rsidRPr="00B705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05EB" w:rsidRPr="00B705EB" w:rsidRDefault="00B705EB" w:rsidP="00B70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5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Новые площадки для занятия спортом.</w:t>
            </w:r>
          </w:p>
        </w:tc>
      </w:tr>
      <w:tr w:rsidR="00ED16DC" w:rsidRPr="009F23B3" w:rsidTr="00B705EB">
        <w:trPr>
          <w:trHeight w:val="144"/>
        </w:trPr>
        <w:tc>
          <w:tcPr>
            <w:tcW w:w="53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выступлений на телевидении, радио и др.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6DC" w:rsidRDefault="00AA40EA" w:rsidP="0001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4AEF" w:rsidRPr="009F23B3" w:rsidRDefault="00014AEF" w:rsidP="0001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(ТВК – программа «На виду»)</w:t>
            </w:r>
          </w:p>
        </w:tc>
      </w:tr>
    </w:tbl>
    <w:p w:rsidR="00AE0801" w:rsidRPr="00F5251B" w:rsidRDefault="00AE0801" w:rsidP="00AE08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6508E7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C55176" w:rsidRDefault="006508E7" w:rsidP="006508E7">
      <w:pPr>
        <w:tabs>
          <w:tab w:val="left" w:pos="561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ab/>
      </w:r>
    </w:p>
    <w:tbl>
      <w:tblPr>
        <w:tblW w:w="5274" w:type="pct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29"/>
        <w:gridCol w:w="1425"/>
        <w:gridCol w:w="5605"/>
      </w:tblGrid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40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№, </w:t>
            </w:r>
          </w:p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г.Искитима «О муниципальной поддержке инвестиционной деятельности на территории г. Искитима Новосибирской области»</w:t>
            </w:r>
          </w:p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7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23.01.2013</w:t>
            </w:r>
          </w:p>
          <w:p w:rsidR="006508E7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№ 84</w:t>
            </w:r>
          </w:p>
          <w:p w:rsidR="006508E7" w:rsidRPr="00AE0801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Установлены  формы и методы муниципальной поддержки инвестиционной деятельности на территории г.Искитима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Инвесторам, осуществляющим инвестиционную деятельность на территории города Искитима</w:t>
            </w:r>
            <w:r w:rsidR="006508E7">
              <w:rPr>
                <w:rFonts w:ascii="Times New Roman" w:hAnsi="Times New Roman"/>
              </w:rPr>
              <w:t xml:space="preserve"> в </w:t>
            </w:r>
            <w:proofErr w:type="spellStart"/>
            <w:r w:rsidR="006508E7">
              <w:rPr>
                <w:rFonts w:ascii="Times New Roman" w:hAnsi="Times New Roman"/>
              </w:rPr>
              <w:t>т.ч</w:t>
            </w:r>
            <w:proofErr w:type="spellEnd"/>
            <w:r w:rsidR="006508E7">
              <w:rPr>
                <w:rFonts w:ascii="Times New Roman" w:hAnsi="Times New Roman"/>
              </w:rPr>
              <w:t>.</w:t>
            </w:r>
            <w:r w:rsidRPr="008A5BCF">
              <w:rPr>
                <w:rFonts w:ascii="Times New Roman" w:hAnsi="Times New Roman"/>
              </w:rPr>
              <w:t>: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1. предоставление налоговых льгот по налогам в порядке и пределах, установленных Налоговым </w:t>
            </w:r>
            <w:hyperlink r:id="rId12" w:history="1">
              <w:r w:rsidRPr="008A5BCF">
                <w:rPr>
                  <w:rFonts w:ascii="Times New Roman" w:hAnsi="Times New Roman"/>
                </w:rPr>
                <w:t>кодексом</w:t>
              </w:r>
            </w:hyperlink>
            <w:r w:rsidRPr="008A5BCF">
              <w:rPr>
                <w:rFonts w:ascii="Times New Roman" w:hAnsi="Times New Roman"/>
              </w:rPr>
              <w:t xml:space="preserve"> Российской Федерации и решением Совета депутатов г.Искитима;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2. предоставление льгот по аренде земельных участков;</w:t>
            </w:r>
          </w:p>
          <w:p w:rsidR="00E67449" w:rsidRPr="008A5BCF" w:rsidRDefault="00E67449" w:rsidP="006508E7">
            <w:pPr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3. согласование предоставления инвестиционного налогового кредита по местным налогам;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4. предоставление муниципальных гарантий г.Искитима в качестве обеспечения исполнения обязательств инвестора, возникающих в процессе реализации инвестиционного проекта.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5. оказание информационной, методической и организационной помощи при подготовке документации по инвестиционным проектам (бизнес-планам);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6. предоставление организационных форм муниципальной поддержки в виде: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содействия для включения в федеральные, региональные и муниципальные программы социально значимых и наиболее эффективных инвестиционных проектов;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- организации и проведения мероприятий в сфере инвестиционной деятельности:  конференций, семинаров, «круглых столов»;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иные организационны</w:t>
            </w:r>
            <w:r w:rsidR="001C3A53">
              <w:rPr>
                <w:rFonts w:ascii="Times New Roman" w:hAnsi="Times New Roman"/>
              </w:rPr>
              <w:t>е формы муниципальной поддержки;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7. в форме прямого участия администрации города в инвестиционной деятельности, осуществляемой в форме капитальных вложений: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-разработка, утверждение и финансирование инвестиционных проектов;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-проведение экспертизы инвестиционных проектов в соответствии с законодательством Российской Федерации;</w:t>
            </w:r>
          </w:p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-вовлечение в инвестиционный процесс временно </w:t>
            </w:r>
            <w:r w:rsidRPr="008A5BCF">
              <w:rPr>
                <w:rFonts w:ascii="Times New Roman" w:hAnsi="Times New Roman"/>
              </w:rPr>
              <w:lastRenderedPageBreak/>
              <w:t>приостановленных и законсервированных строек и объектов, находящихся в муницип</w:t>
            </w:r>
            <w:r w:rsidR="001C3A53">
              <w:rPr>
                <w:rFonts w:ascii="Times New Roman" w:hAnsi="Times New Roman"/>
              </w:rPr>
              <w:t>альной собственности г.Искитима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Постановление администрации г.Искитима  </w:t>
            </w:r>
            <w:r w:rsidR="006508E7">
              <w:rPr>
                <w:rFonts w:ascii="Times New Roman" w:hAnsi="Times New Roman"/>
              </w:rPr>
              <w:t>«</w:t>
            </w:r>
            <w:r w:rsidRPr="008A5BCF">
              <w:rPr>
                <w:rFonts w:ascii="Times New Roman" w:hAnsi="Times New Roman"/>
              </w:rPr>
              <w:t>Об утверждении муниципальной программы «Муниципальная поддержка инвестиционной деятельности на территории города Искитима Новосибирской области на 2013-2017 годы»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7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12.07.2013</w:t>
            </w:r>
          </w:p>
          <w:p w:rsidR="006508E7" w:rsidRPr="00AE0801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№ 1107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Определены правоотношения, связанные с обеспечением муниципальной поддержки инвестиционной де</w:t>
            </w:r>
            <w:r w:rsidR="001C3A53">
              <w:rPr>
                <w:rFonts w:ascii="Times New Roman" w:hAnsi="Times New Roman"/>
              </w:rPr>
              <w:t>ятельности на территории города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«Об утверждении муниципальной программы «Развитие малого и среднего предпринимательства в горо</w:t>
            </w:r>
            <w:r w:rsidR="001C3A53">
              <w:rPr>
                <w:rFonts w:ascii="Times New Roman" w:hAnsi="Times New Roman"/>
              </w:rPr>
              <w:t>де Искитиме на 2014 -2017 годы»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7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15.11.2013</w:t>
            </w:r>
          </w:p>
          <w:p w:rsidR="006508E7" w:rsidRPr="00AE0801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 xml:space="preserve">2073    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Определены формы и принци</w:t>
            </w:r>
            <w:r w:rsidR="00C55176">
              <w:rPr>
                <w:rFonts w:ascii="Times New Roman" w:hAnsi="Times New Roman"/>
              </w:rPr>
              <w:t xml:space="preserve">пы поддержки малого и среднего </w:t>
            </w:r>
            <w:r w:rsidRPr="008A5BCF">
              <w:rPr>
                <w:rFonts w:ascii="Times New Roman" w:hAnsi="Times New Roman"/>
              </w:rPr>
              <w:t>предпринимательства, порядок финансирования мероприятий программы.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Субсидирование: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- части процентных выплат по банковским кредитам на обновление основных средств, субсидирование лизинговых платежей;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-затрат по арендным платежам офисных и производственных помещений;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-части затрат на модернизацию (обновление) основных средств;</w:t>
            </w:r>
          </w:p>
          <w:p w:rsidR="00E67449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части затрат на реализацию бизнес-плана предпринимательского проекта (гранты начинающим);</w:t>
            </w:r>
          </w:p>
          <w:p w:rsidR="00AE0801" w:rsidRPr="001C3A53" w:rsidRDefault="001C3A53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1C3A5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eastAsia="ru-RU"/>
              </w:rPr>
              <w:t xml:space="preserve"> затрат на обучение</w:t>
            </w:r>
            <w:r w:rsidRPr="001C3A53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1C3A53">
              <w:rPr>
                <w:rFonts w:ascii="Times New Roman" w:hAnsi="Times New Roman"/>
                <w:lang w:eastAsia="ru-RU"/>
              </w:rPr>
              <w:t>СМ</w:t>
            </w:r>
            <w:proofErr w:type="gramEnd"/>
            <w:r w:rsidRPr="001C3A53">
              <w:rPr>
                <w:rFonts w:ascii="Times New Roman" w:hAnsi="Times New Roman"/>
                <w:lang w:eastAsia="ru-RU"/>
              </w:rPr>
              <w:t xml:space="preserve"> и СП своих работников на образовательных курсах,  участие в конкурсах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Соглашение о взаимодейст</w:t>
            </w:r>
            <w:r w:rsidRPr="008A5BCF">
              <w:rPr>
                <w:rFonts w:ascii="Times New Roman" w:hAnsi="Times New Roman"/>
              </w:rPr>
              <w:t>вии с ОАО «Агентство инвестиционного развития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12.11.2013</w:t>
            </w:r>
          </w:p>
          <w:p w:rsidR="006508E7" w:rsidRPr="00AE0801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>32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В целях комплексного освоения территории города Искитима соглашением определены условия и формы сотрудничества Министерства экономического развития Новосибирской области, Департамента имущественных и земельных отношений Новосибирской области, ОАО «Агентство инвестиционного развития Новосибирской области» и Администрации г.Искитима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«О внесении изменений в Положение об инвестиционном уполномоченном в городе Искитиме Новосибирской области, утвержденное постановлением администрации г.Искитима от 26.03.2012 №515 (в ред. от 29.05.2012 №921)»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09.09.2014</w:t>
            </w:r>
          </w:p>
          <w:p w:rsidR="001C3A53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>1763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Положение об инвестиционном уполномоченном дополнено моделью компетенций для инвестиционных уполномоченных муниципальных районов и городских округов Новосибирской области на основании письма Минэкономразвития </w:t>
            </w:r>
            <w:r w:rsidR="001C3A53">
              <w:rPr>
                <w:rFonts w:ascii="Times New Roman" w:hAnsi="Times New Roman"/>
              </w:rPr>
              <w:t>НСО от 26.08.2014 № 954-02-34/8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Распоряжение администрации «О сроках рассмотрения обращений инвесторов в администрации города Искитима»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09.09.2014</w:t>
            </w:r>
          </w:p>
          <w:p w:rsidR="001C3A53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>615-р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CF">
              <w:rPr>
                <w:rFonts w:ascii="Times New Roman" w:hAnsi="Times New Roman"/>
              </w:rPr>
              <w:t>Ответ на обращение направляется инвестору в течение 15 рабочих дней со дня регистрации обращения. Если решение поставленных в обращении вопросов относится к компетенции нескольких органов местного самоуправления или должностных лиц, срок направления ответа на обращение может</w:t>
            </w:r>
            <w:r w:rsidR="001C3A53">
              <w:rPr>
                <w:rFonts w:ascii="Times New Roman" w:hAnsi="Times New Roman"/>
              </w:rPr>
              <w:t xml:space="preserve"> быть продлен до 20 рабочих дне</w:t>
            </w:r>
            <w:r w:rsidRPr="008A5BCF">
              <w:rPr>
                <w:rFonts w:ascii="Times New Roman" w:hAnsi="Times New Roman"/>
              </w:rPr>
              <w:t>.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  <w:bCs/>
              </w:rPr>
              <w:t xml:space="preserve">Соглашение </w:t>
            </w:r>
            <w:r w:rsidRPr="008A5BCF">
              <w:rPr>
                <w:rFonts w:ascii="Times New Roman" w:hAnsi="Times New Roman"/>
                <w:bCs/>
                <w:color w:val="000000"/>
              </w:rPr>
              <w:t xml:space="preserve">между </w:t>
            </w:r>
            <w:r w:rsidRPr="008A5BCF">
              <w:rPr>
                <w:rFonts w:ascii="Times New Roman" w:hAnsi="Times New Roman"/>
                <w:bCs/>
              </w:rPr>
              <w:t xml:space="preserve">Администрацией города Искитима Новосибирской области и  </w:t>
            </w:r>
            <w:proofErr w:type="spellStart"/>
            <w:r w:rsidRPr="008A5BCF">
              <w:rPr>
                <w:rFonts w:ascii="Times New Roman" w:hAnsi="Times New Roman"/>
              </w:rPr>
              <w:t>ООО</w:t>
            </w:r>
            <w:proofErr w:type="gramStart"/>
            <w:r w:rsidRPr="008A5BCF">
              <w:rPr>
                <w:rFonts w:ascii="Times New Roman" w:hAnsi="Times New Roman"/>
                <w:bCs/>
                <w:color w:val="000000"/>
              </w:rPr>
              <w:t>«Г</w:t>
            </w:r>
            <w:proofErr w:type="gramEnd"/>
            <w:r w:rsidRPr="008A5BCF">
              <w:rPr>
                <w:rFonts w:ascii="Times New Roman" w:hAnsi="Times New Roman"/>
                <w:bCs/>
                <w:color w:val="000000"/>
              </w:rPr>
              <w:t>азпром</w:t>
            </w:r>
            <w:proofErr w:type="spellEnd"/>
            <w:r w:rsidRPr="008A5BCF">
              <w:rPr>
                <w:rFonts w:ascii="Times New Roman" w:hAnsi="Times New Roman"/>
                <w:bCs/>
                <w:color w:val="000000"/>
              </w:rPr>
              <w:t xml:space="preserve"> газомоторное топливо</w:t>
            </w:r>
            <w:r w:rsidRPr="008A5BCF">
              <w:rPr>
                <w:rFonts w:ascii="Times New Roman" w:hAnsi="Times New Roman"/>
                <w:bCs/>
              </w:rPr>
              <w:t xml:space="preserve">» </w:t>
            </w:r>
            <w:r w:rsidRPr="008A5BCF">
              <w:rPr>
                <w:rFonts w:ascii="Times New Roman" w:hAnsi="Times New Roman"/>
              </w:rPr>
              <w:t xml:space="preserve">по вопросам расширения </w:t>
            </w:r>
            <w:r w:rsidRPr="008A5BCF">
              <w:rPr>
                <w:rFonts w:ascii="Times New Roman" w:hAnsi="Times New Roman"/>
              </w:rPr>
              <w:lastRenderedPageBreak/>
              <w:t>использования природного газа в качестве моторного топлива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5BCF">
              <w:rPr>
                <w:rFonts w:ascii="Times New Roman" w:hAnsi="Times New Roman"/>
                <w:bCs/>
              </w:rPr>
              <w:t>от 10.10.201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1C3A53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  <w:bCs/>
              </w:rPr>
              <w:t>№ 01-1-08-243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Определены направления сотрудничества в области расширения использования компримированного природного газа и </w:t>
            </w:r>
            <w:r w:rsidR="001C3A53">
              <w:rPr>
                <w:rFonts w:ascii="Times New Roman" w:hAnsi="Times New Roman"/>
              </w:rPr>
              <w:t xml:space="preserve">строительства АГНКС в </w:t>
            </w:r>
            <w:proofErr w:type="spellStart"/>
            <w:r w:rsidR="001C3A53">
              <w:rPr>
                <w:rFonts w:ascii="Times New Roman" w:hAnsi="Times New Roman"/>
              </w:rPr>
              <w:t>г</w:t>
            </w:r>
            <w:proofErr w:type="gramStart"/>
            <w:r w:rsidR="001C3A53">
              <w:rPr>
                <w:rFonts w:ascii="Times New Roman" w:hAnsi="Times New Roman"/>
              </w:rPr>
              <w:t>.И</w:t>
            </w:r>
            <w:proofErr w:type="gramEnd"/>
            <w:r w:rsidR="001C3A53">
              <w:rPr>
                <w:rFonts w:ascii="Times New Roman" w:hAnsi="Times New Roman"/>
              </w:rPr>
              <w:t>скитиме</w:t>
            </w:r>
            <w:proofErr w:type="spellEnd"/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8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Соглашение </w:t>
            </w:r>
            <w:r w:rsidR="00E67449" w:rsidRPr="008A5BCF">
              <w:rPr>
                <w:rFonts w:ascii="Times New Roman" w:hAnsi="Times New Roman"/>
                <w:bCs/>
              </w:rPr>
              <w:t>между министерством экономического развития Новосибирской области и администрацией города Искитима Новосибирской области по внедрению стандарта развития конкуренции на территории Новосибирской области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67449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24.12.2015</w:t>
            </w:r>
          </w:p>
          <w:p w:rsidR="001C3A53" w:rsidRPr="008A5BCF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5BCF">
              <w:rPr>
                <w:rFonts w:ascii="Times New Roman" w:hAnsi="Times New Roman"/>
                <w:bCs/>
              </w:rPr>
              <w:t>№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A5BCF">
              <w:rPr>
                <w:rFonts w:ascii="Times New Roman" w:hAnsi="Times New Roman"/>
                <w:bCs/>
              </w:rPr>
              <w:t>86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Выявление потенциала развития экономики Новосибирской области.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Создание стимулов и условий для развития субъектов малого и среднего предпринимательства, устра</w:t>
            </w:r>
            <w:r w:rsidR="001C3A53">
              <w:rPr>
                <w:rFonts w:ascii="Times New Roman" w:hAnsi="Times New Roman"/>
              </w:rPr>
              <w:t>нение административных барьеров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5" w:rsidRDefault="00012465" w:rsidP="0091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Распоряжение администрации города Искитима Новосибирской области</w:t>
            </w:r>
          </w:p>
          <w:p w:rsidR="00E67449" w:rsidRPr="008A5BCF" w:rsidRDefault="00012465" w:rsidP="0091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="00E67449" w:rsidRPr="008A5BCF">
              <w:rPr>
                <w:rFonts w:ascii="Times New Roman" w:hAnsi="Times New Roman"/>
                <w:bCs/>
              </w:rPr>
              <w:t xml:space="preserve">План  первоочередных мероприятий по обеспечению устойчивого развития экономики и социальной стабильности в городе Искитиме на 2015 год и период 2016 и 2017 </w:t>
            </w:r>
            <w:r>
              <w:rPr>
                <w:rFonts w:ascii="Times New Roman" w:hAnsi="Times New Roman"/>
                <w:bCs/>
              </w:rPr>
              <w:t>годов»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5" w:rsidRDefault="00012465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012465" w:rsidRDefault="00012465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C3A53" w:rsidRDefault="00E67449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5BCF">
              <w:rPr>
                <w:rFonts w:ascii="Times New Roman" w:hAnsi="Times New Roman"/>
                <w:bCs/>
              </w:rPr>
              <w:t>от 29.04.2015</w:t>
            </w:r>
          </w:p>
          <w:p w:rsidR="001C3A53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5BCF">
              <w:rPr>
                <w:rFonts w:ascii="Times New Roman" w:hAnsi="Times New Roman"/>
                <w:bCs/>
              </w:rPr>
              <w:t>№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A5BCF">
              <w:rPr>
                <w:rFonts w:ascii="Times New Roman" w:hAnsi="Times New Roman"/>
                <w:bCs/>
              </w:rPr>
              <w:t>241-р</w:t>
            </w:r>
          </w:p>
          <w:p w:rsidR="00E67449" w:rsidRPr="008A5BCF" w:rsidRDefault="00012465" w:rsidP="000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(в</w:t>
            </w:r>
            <w:r w:rsidR="00E67449" w:rsidRPr="008A5BCF">
              <w:rPr>
                <w:rFonts w:ascii="Times New Roman" w:hAnsi="Times New Roman"/>
                <w:bCs/>
              </w:rPr>
              <w:t xml:space="preserve"> ред. 02.03.2016г</w:t>
            </w:r>
            <w:r>
              <w:rPr>
                <w:rFonts w:ascii="Times New Roman" w:hAnsi="Times New Roman"/>
                <w:bCs/>
              </w:rPr>
              <w:t>.)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1C3A53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План</w:t>
            </w:r>
            <w:r w:rsidR="00E67449" w:rsidRPr="008A5BCF">
              <w:rPr>
                <w:rFonts w:ascii="Times New Roman" w:hAnsi="Times New Roman"/>
                <w:bCs/>
              </w:rPr>
              <w:t xml:space="preserve"> первоочередных мероприятий по обеспечению устойчивого развития экономики и социальной стабильности в городе Искитиме на 2015 год и период 2016 и 2017 годов</w:t>
            </w:r>
            <w:proofErr w:type="gramStart"/>
            <w:r w:rsidR="00E67449" w:rsidRPr="008A5BCF">
              <w:rPr>
                <w:rFonts w:ascii="Times New Roman" w:hAnsi="Times New Roman"/>
                <w:bCs/>
              </w:rPr>
              <w:t>.(</w:t>
            </w:r>
            <w:proofErr w:type="gramEnd"/>
            <w:r w:rsidR="00E67449" w:rsidRPr="008A5BCF">
              <w:rPr>
                <w:rFonts w:ascii="Times New Roman" w:hAnsi="Times New Roman"/>
                <w:bCs/>
              </w:rPr>
              <w:t>утв. Распоряжением №241-р от 29.04.2015 в ред. 02.03.2016г.)</w:t>
            </w:r>
          </w:p>
        </w:tc>
      </w:tr>
      <w:tr w:rsidR="00012465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Pr="00F5251B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5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Искитима новосибирской области</w:t>
            </w: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 xml:space="preserve">«О внедрении муниципального инвестиционного стандарта Новосибирской области на территории города Искитима </w:t>
            </w:r>
            <w:proofErr w:type="spellStart"/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стиционного</w:t>
            </w:r>
            <w:proofErr w:type="spellEnd"/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 xml:space="preserve"> стандарта Новосибирской области на территории города Искитима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9" w:rsidRPr="00F5251B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465" w:rsidRPr="00F5251B" w:rsidRDefault="000124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465" w:rsidRPr="00F5251B" w:rsidRDefault="000124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от 09.02.2017</w:t>
            </w: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№ 185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9" w:rsidRPr="002C0B40" w:rsidRDefault="00F5251B" w:rsidP="0025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0B40">
              <w:rPr>
                <w:rFonts w:ascii="Times New Roman" w:hAnsi="Times New Roman"/>
              </w:rPr>
              <w:t>Выполнение 14-</w:t>
            </w:r>
            <w:r w:rsidR="00253192" w:rsidRPr="002C0B40">
              <w:rPr>
                <w:rFonts w:ascii="Times New Roman" w:hAnsi="Times New Roman"/>
              </w:rPr>
              <w:t>ти требований ввода инвестиционного стандарта:</w:t>
            </w:r>
          </w:p>
          <w:p w:rsidR="00253192" w:rsidRPr="002C0B40" w:rsidRDefault="00F5251B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Р</w:t>
            </w:r>
            <w:r w:rsidR="00253192" w:rsidRPr="002C0B40">
              <w:rPr>
                <w:rFonts w:ascii="Times New Roman" w:hAnsi="Times New Roman" w:cs="Times New Roman"/>
                <w:szCs w:val="22"/>
              </w:rPr>
              <w:t>азработка и размещение в открытом доступе инвестиционного паспорта города Искитима Новосибирской области,</w:t>
            </w:r>
          </w:p>
          <w:p w:rsidR="00253192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Принятие комплекса нормативных актов, устанавливающих основные направления инвестиционной политики и развития малого и среднего предпринимательства города Искитима  Новосибирской области,</w:t>
            </w:r>
          </w:p>
          <w:p w:rsidR="00A91CA5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Внедрение </w:t>
            </w:r>
            <w:proofErr w:type="gramStart"/>
            <w:r w:rsidRPr="002C0B40">
              <w:rPr>
                <w:rFonts w:ascii="Times New Roman" w:hAnsi="Times New Roman" w:cs="Times New Roman"/>
                <w:szCs w:val="22"/>
              </w:rPr>
              <w:t>системы оценки регулирующего воздействия проектов муниципальных нормативных правовых актов</w:t>
            </w:r>
            <w:proofErr w:type="gramEnd"/>
            <w:r w:rsidRPr="002C0B40">
              <w:rPr>
                <w:rFonts w:ascii="Times New Roman" w:hAnsi="Times New Roman" w:cs="Times New Roman"/>
                <w:szCs w:val="22"/>
              </w:rPr>
              <w:t xml:space="preserve">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деятельности,</w:t>
            </w:r>
          </w:p>
          <w:p w:rsidR="00A91CA5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Ежегодное инвестиционное послание Главы города Искитима Новосибирской области,</w:t>
            </w:r>
          </w:p>
          <w:p w:rsidR="00A91CA5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Ежегодное инвестиционное послание Главы города Искитима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Утверждение и публикация ежегодно обновляемого плана создания объектов необходимой для инвесторов инфраструктуры в городе Искитиме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Наличие канала (каналов) прямой связи инвесторов и руководства города Искитима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Создание на официальном сайте администрации города Искитима Новосибирской области специализированного раздела об инвестиционной деятельности в муниципальном образовании,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Формирование системы информационной и консультационной поддержки и популяризации предпринимательской деятельности, в том числе на базе многофункциональных центров</w:t>
            </w:r>
            <w:r w:rsidR="001308F1" w:rsidRPr="002C0B40">
              <w:rPr>
                <w:rFonts w:ascii="Times New Roman" w:hAnsi="Times New Roman" w:cs="Times New Roman"/>
                <w:szCs w:val="22"/>
              </w:rPr>
              <w:t>,</w:t>
            </w:r>
          </w:p>
          <w:p w:rsidR="00EE4AE3" w:rsidRPr="002C0B40" w:rsidRDefault="001308F1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lastRenderedPageBreak/>
              <w:t>Создание совета по совершенствованию инвестиционной политики и развитию предпринимательства при главе города Искитима Новосибирской области,</w:t>
            </w:r>
          </w:p>
          <w:p w:rsidR="001308F1" w:rsidRPr="002C0B40" w:rsidRDefault="00044D69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Формирование доступной инфраструктуры для размещения производственных и иных объектов инвесторов (индустриальные и технологические парки, </w:t>
            </w:r>
            <w:proofErr w:type="gramStart"/>
            <w:r w:rsidRPr="002C0B40">
              <w:rPr>
                <w:rFonts w:ascii="Times New Roman" w:hAnsi="Times New Roman" w:cs="Times New Roman"/>
                <w:szCs w:val="22"/>
              </w:rPr>
              <w:t>бизнес-инкубаторы</w:t>
            </w:r>
            <w:proofErr w:type="gramEnd"/>
            <w:r w:rsidRPr="002C0B40">
              <w:rPr>
                <w:rFonts w:ascii="Times New Roman" w:hAnsi="Times New Roman" w:cs="Times New Roman"/>
                <w:szCs w:val="22"/>
              </w:rPr>
              <w:t>, центры коллективного пользования, инжиниринговые центры и т.д.),</w:t>
            </w:r>
          </w:p>
          <w:p w:rsidR="00044D69" w:rsidRPr="002C0B40" w:rsidRDefault="00044D69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города Искитима Новосибирской области</w:t>
            </w:r>
            <w:r w:rsidR="004E439F" w:rsidRPr="002C0B40">
              <w:rPr>
                <w:rFonts w:ascii="Times New Roman" w:hAnsi="Times New Roman" w:cs="Times New Roman"/>
                <w:szCs w:val="22"/>
              </w:rPr>
              <w:t>,</w:t>
            </w:r>
          </w:p>
          <w:p w:rsidR="00A06EED" w:rsidRPr="002C0B40" w:rsidRDefault="004E439F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Включение в перечень услуг, предоставляемых на базе многофункциональных центров организации предоставления государственных и муниципальных услуг (далее - МФЦ), услуг, связанных с разрешительными процедурами в предпринимательской деятельности,</w:t>
            </w:r>
          </w:p>
          <w:p w:rsidR="00253192" w:rsidRPr="00F5251B" w:rsidRDefault="00A06EED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</w:tr>
      <w:tr w:rsidR="00BB33B4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B4" w:rsidRPr="00F5251B" w:rsidRDefault="00A90FD6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D6" w:rsidRPr="00F5251B" w:rsidRDefault="00A90FD6" w:rsidP="00A9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FD6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Искитима новосибирской области</w:t>
            </w:r>
            <w:r w:rsidRPr="00BB33B4"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о Совете по инвестициям города Искитима Новосибирской области»</w:t>
            </w:r>
          </w:p>
          <w:p w:rsidR="00BB33B4" w:rsidRPr="00F5251B" w:rsidRDefault="00BB33B4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B4" w:rsidRPr="00F5251B" w:rsidRDefault="00A90FD6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3B4">
              <w:rPr>
                <w:rFonts w:ascii="Times New Roman" w:hAnsi="Times New Roman"/>
                <w:sz w:val="24"/>
                <w:szCs w:val="24"/>
              </w:rPr>
              <w:t>14.06.2017  №906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B4" w:rsidRDefault="00A90FD6" w:rsidP="00A9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A90FD6">
              <w:rPr>
                <w:rFonts w:ascii="Times New Roman" w:hAnsi="Times New Roman"/>
              </w:rPr>
              <w:t>Совет по инвестициям  г.Искитима Новос</w:t>
            </w:r>
            <w:r>
              <w:rPr>
                <w:rFonts w:ascii="Times New Roman" w:hAnsi="Times New Roman"/>
              </w:rPr>
              <w:t>ибирской области</w:t>
            </w:r>
            <w:r w:rsidRPr="00A90FD6">
              <w:rPr>
                <w:rFonts w:ascii="Times New Roman" w:hAnsi="Times New Roman"/>
              </w:rPr>
              <w:t xml:space="preserve"> является пост</w:t>
            </w:r>
            <w:r>
              <w:rPr>
                <w:rFonts w:ascii="Times New Roman" w:hAnsi="Times New Roman"/>
              </w:rPr>
              <w:t xml:space="preserve">оянно действующим </w:t>
            </w:r>
            <w:r w:rsidRPr="00A90FD6">
              <w:rPr>
                <w:rFonts w:ascii="Times New Roman" w:hAnsi="Times New Roman"/>
              </w:rPr>
              <w:t xml:space="preserve">совещательным органом при Главе города по вопросам развития и поддержки инвестиционной деятельности в </w:t>
            </w:r>
            <w:proofErr w:type="spellStart"/>
            <w:r w:rsidRPr="00A90FD6">
              <w:rPr>
                <w:rFonts w:ascii="Times New Roman" w:hAnsi="Times New Roman"/>
              </w:rPr>
              <w:t>г</w:t>
            </w:r>
            <w:proofErr w:type="gramStart"/>
            <w:r w:rsidRPr="00A90FD6">
              <w:rPr>
                <w:rFonts w:ascii="Times New Roman" w:hAnsi="Times New Roman"/>
              </w:rPr>
              <w:t>.И</w:t>
            </w:r>
            <w:proofErr w:type="gramEnd"/>
            <w:r w:rsidRPr="00A90FD6">
              <w:rPr>
                <w:rFonts w:ascii="Times New Roman" w:hAnsi="Times New Roman"/>
              </w:rPr>
              <w:t>скитиме</w:t>
            </w:r>
            <w:proofErr w:type="spellEnd"/>
            <w:r w:rsidRPr="00A90FD6">
              <w:rPr>
                <w:rFonts w:ascii="Times New Roman" w:hAnsi="Times New Roman"/>
              </w:rPr>
              <w:t xml:space="preserve"> Новосибирской области</w:t>
            </w:r>
            <w:r>
              <w:rPr>
                <w:rFonts w:ascii="Times New Roman" w:hAnsi="Times New Roman"/>
              </w:rPr>
              <w:t>.</w:t>
            </w:r>
          </w:p>
          <w:p w:rsidR="00A90FD6" w:rsidRPr="002C0B40" w:rsidRDefault="00A90FD6" w:rsidP="00A9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A90FD6">
              <w:rPr>
                <w:rFonts w:ascii="Times New Roman" w:hAnsi="Times New Roman"/>
              </w:rPr>
              <w:t xml:space="preserve">Деятельность Совета направлена на вовлечение предпринимателей и инвесторов в разработку и реализацию политики по привлечению инвестиций, проведение общественной экспертизы инвестиционных проектов, рассмотрение инициатив </w:t>
            </w:r>
            <w:proofErr w:type="gramStart"/>
            <w:r w:rsidRPr="00A90FD6">
              <w:rPr>
                <w:rFonts w:ascii="Times New Roman" w:hAnsi="Times New Roman"/>
              </w:rPr>
              <w:t>бизнес-сообщества</w:t>
            </w:r>
            <w:proofErr w:type="gramEnd"/>
            <w:r w:rsidRPr="00A90FD6">
              <w:rPr>
                <w:rFonts w:ascii="Times New Roman" w:hAnsi="Times New Roman"/>
              </w:rPr>
              <w:t>, согласование и координацию действий бизнеса и власти в вопросах улучшения инвестиционного климата</w:t>
            </w:r>
          </w:p>
        </w:tc>
      </w:tr>
      <w:tr w:rsidR="00AA40EA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EA" w:rsidRDefault="00A93D6A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EA" w:rsidRPr="00A90FD6" w:rsidRDefault="00A93D6A" w:rsidP="00A90F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D6A">
              <w:rPr>
                <w:rFonts w:ascii="Times New Roman" w:hAnsi="Times New Roman"/>
                <w:bCs/>
                <w:sz w:val="24"/>
                <w:szCs w:val="24"/>
              </w:rPr>
              <w:t>Порядок организации и работы канала прямой связи с инвесторами на территории г. Искитима Новосибирской области.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EA" w:rsidRPr="00BB33B4" w:rsidRDefault="00A93D6A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27.06.2017 №973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EA" w:rsidRPr="00A90FD6" w:rsidRDefault="00A93D6A" w:rsidP="00A9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A93D6A">
              <w:rPr>
                <w:rFonts w:ascii="Times New Roman" w:hAnsi="Times New Roman"/>
              </w:rPr>
              <w:t xml:space="preserve">устанавливает требования к организации работы при рассмотрении обращений инвесторов по вопросам осуществления инвестиционной деятельности на территории города Искитима Новосибирской области, поступающих в администрацию города Искитима посредством электронной формы, размещенной на официальном сайте администрации </w:t>
            </w:r>
            <w:hyperlink r:id="rId13" w:history="1">
              <w:r w:rsidRPr="00A93D6A">
                <w:rPr>
                  <w:rStyle w:val="ae"/>
                  <w:rFonts w:ascii="Times New Roman" w:hAnsi="Times New Roman"/>
                </w:rPr>
                <w:t>http://admiskitim.ru/?page_id=1271.</w:t>
              </w:r>
            </w:hyperlink>
          </w:p>
        </w:tc>
      </w:tr>
    </w:tbl>
    <w:p w:rsidR="00A90FD6" w:rsidRPr="00F5251B" w:rsidRDefault="00A90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0FD6" w:rsidRPr="00F5251B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A1" w:rsidRDefault="005465A1" w:rsidP="00E9170C">
      <w:pPr>
        <w:spacing w:after="0" w:line="240" w:lineRule="auto"/>
      </w:pPr>
      <w:r>
        <w:separator/>
      </w:r>
    </w:p>
  </w:endnote>
  <w:endnote w:type="continuationSeparator" w:id="0">
    <w:p w:rsidR="005465A1" w:rsidRDefault="005465A1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A1" w:rsidRDefault="005465A1" w:rsidP="00E9170C">
      <w:pPr>
        <w:spacing w:after="0" w:line="240" w:lineRule="auto"/>
      </w:pPr>
      <w:r>
        <w:separator/>
      </w:r>
    </w:p>
  </w:footnote>
  <w:footnote w:type="continuationSeparator" w:id="0">
    <w:p w:rsidR="005465A1" w:rsidRDefault="005465A1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B507E" w:rsidRPr="00B3686B" w:rsidRDefault="00EB507E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2F4BF4">
          <w:rPr>
            <w:rFonts w:ascii="Times New Roman" w:hAnsi="Times New Roman"/>
            <w:noProof/>
            <w:sz w:val="20"/>
            <w:szCs w:val="20"/>
          </w:rPr>
          <w:t>2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7E" w:rsidRDefault="00EB507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B41D9"/>
    <w:multiLevelType w:val="hybridMultilevel"/>
    <w:tmpl w:val="E9366148"/>
    <w:lvl w:ilvl="0" w:tplc="9E301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D4878"/>
    <w:multiLevelType w:val="hybridMultilevel"/>
    <w:tmpl w:val="5396135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2522FDC"/>
    <w:multiLevelType w:val="hybridMultilevel"/>
    <w:tmpl w:val="ED96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074C"/>
    <w:rsid w:val="00012465"/>
    <w:rsid w:val="00012704"/>
    <w:rsid w:val="0001271A"/>
    <w:rsid w:val="00013579"/>
    <w:rsid w:val="00013A4C"/>
    <w:rsid w:val="00014AEF"/>
    <w:rsid w:val="00014D97"/>
    <w:rsid w:val="00015267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6A92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34"/>
    <w:rsid w:val="0003620E"/>
    <w:rsid w:val="000367B9"/>
    <w:rsid w:val="00036B1C"/>
    <w:rsid w:val="00036DDA"/>
    <w:rsid w:val="0003742B"/>
    <w:rsid w:val="00037CD2"/>
    <w:rsid w:val="00037D50"/>
    <w:rsid w:val="00040369"/>
    <w:rsid w:val="000408FB"/>
    <w:rsid w:val="00041EE0"/>
    <w:rsid w:val="00042391"/>
    <w:rsid w:val="00043FCB"/>
    <w:rsid w:val="00044D69"/>
    <w:rsid w:val="00044F82"/>
    <w:rsid w:val="000453DB"/>
    <w:rsid w:val="00047404"/>
    <w:rsid w:val="000476A4"/>
    <w:rsid w:val="000479BF"/>
    <w:rsid w:val="0005335D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4490"/>
    <w:rsid w:val="000644BC"/>
    <w:rsid w:val="00065B45"/>
    <w:rsid w:val="00065C87"/>
    <w:rsid w:val="00066A0E"/>
    <w:rsid w:val="000676B5"/>
    <w:rsid w:val="0006781A"/>
    <w:rsid w:val="000700FE"/>
    <w:rsid w:val="0007018B"/>
    <w:rsid w:val="000703E1"/>
    <w:rsid w:val="00070E63"/>
    <w:rsid w:val="00070ECC"/>
    <w:rsid w:val="00071E78"/>
    <w:rsid w:val="00074FC3"/>
    <w:rsid w:val="00075920"/>
    <w:rsid w:val="00075936"/>
    <w:rsid w:val="00075AB0"/>
    <w:rsid w:val="000763D6"/>
    <w:rsid w:val="00076D48"/>
    <w:rsid w:val="000778BD"/>
    <w:rsid w:val="00077C22"/>
    <w:rsid w:val="000809CB"/>
    <w:rsid w:val="00082448"/>
    <w:rsid w:val="0008276A"/>
    <w:rsid w:val="00082B28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22C"/>
    <w:rsid w:val="00093DA1"/>
    <w:rsid w:val="00093E22"/>
    <w:rsid w:val="00094320"/>
    <w:rsid w:val="00096009"/>
    <w:rsid w:val="00096E82"/>
    <w:rsid w:val="000971CA"/>
    <w:rsid w:val="000A085C"/>
    <w:rsid w:val="000A4272"/>
    <w:rsid w:val="000A4284"/>
    <w:rsid w:val="000A4CD2"/>
    <w:rsid w:val="000A5092"/>
    <w:rsid w:val="000A6DAD"/>
    <w:rsid w:val="000A7F2D"/>
    <w:rsid w:val="000B141A"/>
    <w:rsid w:val="000B1534"/>
    <w:rsid w:val="000B3492"/>
    <w:rsid w:val="000B3D68"/>
    <w:rsid w:val="000B426A"/>
    <w:rsid w:val="000B45E5"/>
    <w:rsid w:val="000B49BD"/>
    <w:rsid w:val="000B65BA"/>
    <w:rsid w:val="000B65F9"/>
    <w:rsid w:val="000C058F"/>
    <w:rsid w:val="000C12FA"/>
    <w:rsid w:val="000C1824"/>
    <w:rsid w:val="000C25ED"/>
    <w:rsid w:val="000C31D3"/>
    <w:rsid w:val="000C44D9"/>
    <w:rsid w:val="000C4C0E"/>
    <w:rsid w:val="000C4D4B"/>
    <w:rsid w:val="000C570F"/>
    <w:rsid w:val="000C5EAB"/>
    <w:rsid w:val="000C74B2"/>
    <w:rsid w:val="000D2602"/>
    <w:rsid w:val="000D5141"/>
    <w:rsid w:val="000D5B89"/>
    <w:rsid w:val="000D6051"/>
    <w:rsid w:val="000D627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87F"/>
    <w:rsid w:val="000E5E75"/>
    <w:rsid w:val="000E5EBD"/>
    <w:rsid w:val="000E6F26"/>
    <w:rsid w:val="000E7934"/>
    <w:rsid w:val="000F0306"/>
    <w:rsid w:val="000F095B"/>
    <w:rsid w:val="000F5A3D"/>
    <w:rsid w:val="000F5A82"/>
    <w:rsid w:val="000F6E27"/>
    <w:rsid w:val="000F71C9"/>
    <w:rsid w:val="00100DAF"/>
    <w:rsid w:val="00101223"/>
    <w:rsid w:val="001012E1"/>
    <w:rsid w:val="0010207D"/>
    <w:rsid w:val="001034FE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5383"/>
    <w:rsid w:val="001259A4"/>
    <w:rsid w:val="00126BD1"/>
    <w:rsid w:val="00127127"/>
    <w:rsid w:val="001308F1"/>
    <w:rsid w:val="00130DB8"/>
    <w:rsid w:val="001310C1"/>
    <w:rsid w:val="00132E07"/>
    <w:rsid w:val="0013326C"/>
    <w:rsid w:val="0013428C"/>
    <w:rsid w:val="001355F5"/>
    <w:rsid w:val="00136145"/>
    <w:rsid w:val="00140688"/>
    <w:rsid w:val="001407AF"/>
    <w:rsid w:val="001408DE"/>
    <w:rsid w:val="00140C13"/>
    <w:rsid w:val="001429AA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003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201E"/>
    <w:rsid w:val="00193572"/>
    <w:rsid w:val="0019460A"/>
    <w:rsid w:val="001952AE"/>
    <w:rsid w:val="00197FBD"/>
    <w:rsid w:val="001A07C0"/>
    <w:rsid w:val="001A1837"/>
    <w:rsid w:val="001A1EF8"/>
    <w:rsid w:val="001A21C6"/>
    <w:rsid w:val="001A2384"/>
    <w:rsid w:val="001A3949"/>
    <w:rsid w:val="001A3A36"/>
    <w:rsid w:val="001A4740"/>
    <w:rsid w:val="001A5593"/>
    <w:rsid w:val="001A58BB"/>
    <w:rsid w:val="001A5EE4"/>
    <w:rsid w:val="001A66DB"/>
    <w:rsid w:val="001A6F47"/>
    <w:rsid w:val="001B0876"/>
    <w:rsid w:val="001B08FE"/>
    <w:rsid w:val="001B199B"/>
    <w:rsid w:val="001B44B7"/>
    <w:rsid w:val="001B512E"/>
    <w:rsid w:val="001B5469"/>
    <w:rsid w:val="001B59F3"/>
    <w:rsid w:val="001B5DF4"/>
    <w:rsid w:val="001B79F4"/>
    <w:rsid w:val="001C0882"/>
    <w:rsid w:val="001C3A53"/>
    <w:rsid w:val="001C3AF0"/>
    <w:rsid w:val="001C3AFA"/>
    <w:rsid w:val="001C3E18"/>
    <w:rsid w:val="001C3F22"/>
    <w:rsid w:val="001C5BC2"/>
    <w:rsid w:val="001C6297"/>
    <w:rsid w:val="001C77E5"/>
    <w:rsid w:val="001C786B"/>
    <w:rsid w:val="001C7A50"/>
    <w:rsid w:val="001C7B66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951"/>
    <w:rsid w:val="001E6541"/>
    <w:rsid w:val="001E6A20"/>
    <w:rsid w:val="001E6EC8"/>
    <w:rsid w:val="001F1AB9"/>
    <w:rsid w:val="001F271C"/>
    <w:rsid w:val="001F2843"/>
    <w:rsid w:val="001F324C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6C7B"/>
    <w:rsid w:val="00217FC5"/>
    <w:rsid w:val="00220AD8"/>
    <w:rsid w:val="002229B1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3A0"/>
    <w:rsid w:val="00251FEC"/>
    <w:rsid w:val="00252041"/>
    <w:rsid w:val="0025206D"/>
    <w:rsid w:val="0025235B"/>
    <w:rsid w:val="00252550"/>
    <w:rsid w:val="00252875"/>
    <w:rsid w:val="00253192"/>
    <w:rsid w:val="0025360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2205"/>
    <w:rsid w:val="00264E5E"/>
    <w:rsid w:val="00264F95"/>
    <w:rsid w:val="0026516B"/>
    <w:rsid w:val="00267E7F"/>
    <w:rsid w:val="00271E63"/>
    <w:rsid w:val="00273CE9"/>
    <w:rsid w:val="0027671C"/>
    <w:rsid w:val="002767C1"/>
    <w:rsid w:val="00277540"/>
    <w:rsid w:val="0027776C"/>
    <w:rsid w:val="0028042A"/>
    <w:rsid w:val="00280B79"/>
    <w:rsid w:val="00280E47"/>
    <w:rsid w:val="002811F4"/>
    <w:rsid w:val="00281679"/>
    <w:rsid w:val="0028180E"/>
    <w:rsid w:val="00282F8B"/>
    <w:rsid w:val="00283FA7"/>
    <w:rsid w:val="002848B5"/>
    <w:rsid w:val="0028500E"/>
    <w:rsid w:val="002857C4"/>
    <w:rsid w:val="00286228"/>
    <w:rsid w:val="00287F98"/>
    <w:rsid w:val="00292083"/>
    <w:rsid w:val="00292D1D"/>
    <w:rsid w:val="002932DC"/>
    <w:rsid w:val="002944FE"/>
    <w:rsid w:val="002A0486"/>
    <w:rsid w:val="002A0EEE"/>
    <w:rsid w:val="002A3AC8"/>
    <w:rsid w:val="002A3AD1"/>
    <w:rsid w:val="002A3D99"/>
    <w:rsid w:val="002A3F5F"/>
    <w:rsid w:val="002A3F7C"/>
    <w:rsid w:val="002A5BD7"/>
    <w:rsid w:val="002A6F51"/>
    <w:rsid w:val="002B05FC"/>
    <w:rsid w:val="002B08B2"/>
    <w:rsid w:val="002B17C4"/>
    <w:rsid w:val="002B1C93"/>
    <w:rsid w:val="002B1E28"/>
    <w:rsid w:val="002B22CC"/>
    <w:rsid w:val="002B38D0"/>
    <w:rsid w:val="002B43D8"/>
    <w:rsid w:val="002B4409"/>
    <w:rsid w:val="002B44C0"/>
    <w:rsid w:val="002B696A"/>
    <w:rsid w:val="002B72C4"/>
    <w:rsid w:val="002B7E16"/>
    <w:rsid w:val="002C0B40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7E7"/>
    <w:rsid w:val="002D1C58"/>
    <w:rsid w:val="002D242E"/>
    <w:rsid w:val="002D2E75"/>
    <w:rsid w:val="002D3307"/>
    <w:rsid w:val="002D4565"/>
    <w:rsid w:val="002D5378"/>
    <w:rsid w:val="002D5BEA"/>
    <w:rsid w:val="002D6CE9"/>
    <w:rsid w:val="002D79B6"/>
    <w:rsid w:val="002E260F"/>
    <w:rsid w:val="002E34AA"/>
    <w:rsid w:val="002E38A6"/>
    <w:rsid w:val="002E3D67"/>
    <w:rsid w:val="002E4526"/>
    <w:rsid w:val="002E51C6"/>
    <w:rsid w:val="002E5686"/>
    <w:rsid w:val="002E61C2"/>
    <w:rsid w:val="002E7D80"/>
    <w:rsid w:val="002E7FCC"/>
    <w:rsid w:val="002F2EB7"/>
    <w:rsid w:val="002F42CC"/>
    <w:rsid w:val="002F4BF4"/>
    <w:rsid w:val="002F5B46"/>
    <w:rsid w:val="002F6B6A"/>
    <w:rsid w:val="002F756C"/>
    <w:rsid w:val="00300878"/>
    <w:rsid w:val="00300EC3"/>
    <w:rsid w:val="0030137C"/>
    <w:rsid w:val="00301613"/>
    <w:rsid w:val="00301DC7"/>
    <w:rsid w:val="00302001"/>
    <w:rsid w:val="00302247"/>
    <w:rsid w:val="00302251"/>
    <w:rsid w:val="003026AF"/>
    <w:rsid w:val="003027F0"/>
    <w:rsid w:val="00302977"/>
    <w:rsid w:val="0030365E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53EE"/>
    <w:rsid w:val="003162C7"/>
    <w:rsid w:val="00316D28"/>
    <w:rsid w:val="00320788"/>
    <w:rsid w:val="003215E1"/>
    <w:rsid w:val="00321E50"/>
    <w:rsid w:val="003243F2"/>
    <w:rsid w:val="0032501B"/>
    <w:rsid w:val="0032661E"/>
    <w:rsid w:val="003267AB"/>
    <w:rsid w:val="003268E4"/>
    <w:rsid w:val="00330495"/>
    <w:rsid w:val="003308E1"/>
    <w:rsid w:val="00331BC8"/>
    <w:rsid w:val="00332FF9"/>
    <w:rsid w:val="0033429E"/>
    <w:rsid w:val="00334573"/>
    <w:rsid w:val="003376FE"/>
    <w:rsid w:val="00337989"/>
    <w:rsid w:val="0034174E"/>
    <w:rsid w:val="00341AB4"/>
    <w:rsid w:val="00343B19"/>
    <w:rsid w:val="00343DAC"/>
    <w:rsid w:val="00344ABF"/>
    <w:rsid w:val="00344AEC"/>
    <w:rsid w:val="00345195"/>
    <w:rsid w:val="00346AC5"/>
    <w:rsid w:val="00347115"/>
    <w:rsid w:val="003501EF"/>
    <w:rsid w:val="003518C3"/>
    <w:rsid w:val="00351D30"/>
    <w:rsid w:val="00351E38"/>
    <w:rsid w:val="00352BA1"/>
    <w:rsid w:val="00355C1C"/>
    <w:rsid w:val="00356793"/>
    <w:rsid w:val="00360239"/>
    <w:rsid w:val="0036138F"/>
    <w:rsid w:val="003618CE"/>
    <w:rsid w:val="003640FD"/>
    <w:rsid w:val="00364F7E"/>
    <w:rsid w:val="00365630"/>
    <w:rsid w:val="00365FE6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597"/>
    <w:rsid w:val="003771D9"/>
    <w:rsid w:val="00380E6B"/>
    <w:rsid w:val="00381B51"/>
    <w:rsid w:val="003821CA"/>
    <w:rsid w:val="003827D2"/>
    <w:rsid w:val="003841D1"/>
    <w:rsid w:val="0038633E"/>
    <w:rsid w:val="0038720B"/>
    <w:rsid w:val="00387220"/>
    <w:rsid w:val="003873E6"/>
    <w:rsid w:val="0039009D"/>
    <w:rsid w:val="0039055B"/>
    <w:rsid w:val="00392137"/>
    <w:rsid w:val="003931FA"/>
    <w:rsid w:val="00393862"/>
    <w:rsid w:val="00395E14"/>
    <w:rsid w:val="00395F48"/>
    <w:rsid w:val="003960B4"/>
    <w:rsid w:val="00396CC5"/>
    <w:rsid w:val="00397072"/>
    <w:rsid w:val="003976EF"/>
    <w:rsid w:val="00397F99"/>
    <w:rsid w:val="003A1258"/>
    <w:rsid w:val="003A1B31"/>
    <w:rsid w:val="003A2AD8"/>
    <w:rsid w:val="003A3401"/>
    <w:rsid w:val="003A350E"/>
    <w:rsid w:val="003A4768"/>
    <w:rsid w:val="003A4BEA"/>
    <w:rsid w:val="003A6A5D"/>
    <w:rsid w:val="003A6DC5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D0562"/>
    <w:rsid w:val="003D065E"/>
    <w:rsid w:val="003D0B9D"/>
    <w:rsid w:val="003D183D"/>
    <w:rsid w:val="003D20F2"/>
    <w:rsid w:val="003D296A"/>
    <w:rsid w:val="003D2A1E"/>
    <w:rsid w:val="003D2FA5"/>
    <w:rsid w:val="003D3E11"/>
    <w:rsid w:val="003D506C"/>
    <w:rsid w:val="003D50EE"/>
    <w:rsid w:val="003D565C"/>
    <w:rsid w:val="003D5DCD"/>
    <w:rsid w:val="003D6139"/>
    <w:rsid w:val="003D76A3"/>
    <w:rsid w:val="003D7700"/>
    <w:rsid w:val="003E1A8D"/>
    <w:rsid w:val="003E2784"/>
    <w:rsid w:val="003E34F5"/>
    <w:rsid w:val="003E3E02"/>
    <w:rsid w:val="003E4B47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3B48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557B"/>
    <w:rsid w:val="00407BEF"/>
    <w:rsid w:val="00407CA9"/>
    <w:rsid w:val="00410B02"/>
    <w:rsid w:val="00410E38"/>
    <w:rsid w:val="004118A3"/>
    <w:rsid w:val="00411FF8"/>
    <w:rsid w:val="0041204B"/>
    <w:rsid w:val="00412BE5"/>
    <w:rsid w:val="00413AFC"/>
    <w:rsid w:val="00414F30"/>
    <w:rsid w:val="00415597"/>
    <w:rsid w:val="0041648A"/>
    <w:rsid w:val="004166BB"/>
    <w:rsid w:val="004167CC"/>
    <w:rsid w:val="0041692C"/>
    <w:rsid w:val="004208D8"/>
    <w:rsid w:val="0042160B"/>
    <w:rsid w:val="00422113"/>
    <w:rsid w:val="004224FE"/>
    <w:rsid w:val="004229EF"/>
    <w:rsid w:val="00422E1E"/>
    <w:rsid w:val="00422EB7"/>
    <w:rsid w:val="00424115"/>
    <w:rsid w:val="00425165"/>
    <w:rsid w:val="00425922"/>
    <w:rsid w:val="004262B1"/>
    <w:rsid w:val="0042767C"/>
    <w:rsid w:val="0042794B"/>
    <w:rsid w:val="00430C7C"/>
    <w:rsid w:val="004310BD"/>
    <w:rsid w:val="0043211C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3DE0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2EB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0B32"/>
    <w:rsid w:val="00471831"/>
    <w:rsid w:val="00472811"/>
    <w:rsid w:val="004732C9"/>
    <w:rsid w:val="004734F4"/>
    <w:rsid w:val="00474108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117D"/>
    <w:rsid w:val="0048265D"/>
    <w:rsid w:val="00484375"/>
    <w:rsid w:val="004853BE"/>
    <w:rsid w:val="00486292"/>
    <w:rsid w:val="00486902"/>
    <w:rsid w:val="0048780C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1024"/>
    <w:rsid w:val="004A1289"/>
    <w:rsid w:val="004A132C"/>
    <w:rsid w:val="004A24C7"/>
    <w:rsid w:val="004A3E3A"/>
    <w:rsid w:val="004A431E"/>
    <w:rsid w:val="004A4F83"/>
    <w:rsid w:val="004A55EA"/>
    <w:rsid w:val="004A6473"/>
    <w:rsid w:val="004A66A7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3B2"/>
    <w:rsid w:val="004D2CBB"/>
    <w:rsid w:val="004D450A"/>
    <w:rsid w:val="004D50A1"/>
    <w:rsid w:val="004D57F9"/>
    <w:rsid w:val="004D5B8C"/>
    <w:rsid w:val="004D5E10"/>
    <w:rsid w:val="004D64D0"/>
    <w:rsid w:val="004D7BE8"/>
    <w:rsid w:val="004E04FE"/>
    <w:rsid w:val="004E106F"/>
    <w:rsid w:val="004E1251"/>
    <w:rsid w:val="004E2E9C"/>
    <w:rsid w:val="004E3D04"/>
    <w:rsid w:val="004E439F"/>
    <w:rsid w:val="004E46F9"/>
    <w:rsid w:val="004E492D"/>
    <w:rsid w:val="004E514D"/>
    <w:rsid w:val="004E5516"/>
    <w:rsid w:val="004E56F1"/>
    <w:rsid w:val="004E6794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6DBF"/>
    <w:rsid w:val="004F7909"/>
    <w:rsid w:val="0050033A"/>
    <w:rsid w:val="00500C17"/>
    <w:rsid w:val="00501AE6"/>
    <w:rsid w:val="00502441"/>
    <w:rsid w:val="00502561"/>
    <w:rsid w:val="0050306C"/>
    <w:rsid w:val="00503079"/>
    <w:rsid w:val="00503955"/>
    <w:rsid w:val="00504FCA"/>
    <w:rsid w:val="00505837"/>
    <w:rsid w:val="00506774"/>
    <w:rsid w:val="00506B1C"/>
    <w:rsid w:val="0050747B"/>
    <w:rsid w:val="00510183"/>
    <w:rsid w:val="005101B9"/>
    <w:rsid w:val="0051449D"/>
    <w:rsid w:val="00515E56"/>
    <w:rsid w:val="00515ED4"/>
    <w:rsid w:val="005170A0"/>
    <w:rsid w:val="00517AB5"/>
    <w:rsid w:val="00520DB0"/>
    <w:rsid w:val="005213B5"/>
    <w:rsid w:val="00521FA4"/>
    <w:rsid w:val="00522372"/>
    <w:rsid w:val="005235E1"/>
    <w:rsid w:val="005236A2"/>
    <w:rsid w:val="00525D0A"/>
    <w:rsid w:val="005275DB"/>
    <w:rsid w:val="0053061F"/>
    <w:rsid w:val="00531E19"/>
    <w:rsid w:val="00531EF9"/>
    <w:rsid w:val="00532896"/>
    <w:rsid w:val="00534054"/>
    <w:rsid w:val="0053697B"/>
    <w:rsid w:val="00536992"/>
    <w:rsid w:val="005369F6"/>
    <w:rsid w:val="005371B8"/>
    <w:rsid w:val="005410B7"/>
    <w:rsid w:val="00541ED0"/>
    <w:rsid w:val="005453F7"/>
    <w:rsid w:val="005465A1"/>
    <w:rsid w:val="0054679F"/>
    <w:rsid w:val="0054744A"/>
    <w:rsid w:val="00552A23"/>
    <w:rsid w:val="00554AE8"/>
    <w:rsid w:val="00554BA2"/>
    <w:rsid w:val="00554C19"/>
    <w:rsid w:val="00555BB9"/>
    <w:rsid w:val="00556004"/>
    <w:rsid w:val="005576AC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70679"/>
    <w:rsid w:val="00570C32"/>
    <w:rsid w:val="00570D35"/>
    <w:rsid w:val="005714CD"/>
    <w:rsid w:val="00572FEA"/>
    <w:rsid w:val="005737A6"/>
    <w:rsid w:val="00574644"/>
    <w:rsid w:val="00575FA8"/>
    <w:rsid w:val="005761D2"/>
    <w:rsid w:val="005775E4"/>
    <w:rsid w:val="005811E7"/>
    <w:rsid w:val="005813AE"/>
    <w:rsid w:val="0058162E"/>
    <w:rsid w:val="0058166E"/>
    <w:rsid w:val="00581861"/>
    <w:rsid w:val="00582169"/>
    <w:rsid w:val="005836DC"/>
    <w:rsid w:val="0058460E"/>
    <w:rsid w:val="00584E70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3034"/>
    <w:rsid w:val="005A36BB"/>
    <w:rsid w:val="005A396F"/>
    <w:rsid w:val="005A3C91"/>
    <w:rsid w:val="005B04CC"/>
    <w:rsid w:val="005B10C3"/>
    <w:rsid w:val="005B23AB"/>
    <w:rsid w:val="005B5362"/>
    <w:rsid w:val="005B581F"/>
    <w:rsid w:val="005B77D4"/>
    <w:rsid w:val="005C0640"/>
    <w:rsid w:val="005C08D3"/>
    <w:rsid w:val="005C09D0"/>
    <w:rsid w:val="005C0A85"/>
    <w:rsid w:val="005C1157"/>
    <w:rsid w:val="005C14F8"/>
    <w:rsid w:val="005C174F"/>
    <w:rsid w:val="005C2AEB"/>
    <w:rsid w:val="005C319A"/>
    <w:rsid w:val="005C588A"/>
    <w:rsid w:val="005C6A9A"/>
    <w:rsid w:val="005D13AD"/>
    <w:rsid w:val="005D174C"/>
    <w:rsid w:val="005D2182"/>
    <w:rsid w:val="005D39F7"/>
    <w:rsid w:val="005D3A48"/>
    <w:rsid w:val="005D476F"/>
    <w:rsid w:val="005D5697"/>
    <w:rsid w:val="005E037F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1E7A"/>
    <w:rsid w:val="005F2625"/>
    <w:rsid w:val="005F29A3"/>
    <w:rsid w:val="005F3950"/>
    <w:rsid w:val="005F3C22"/>
    <w:rsid w:val="005F5039"/>
    <w:rsid w:val="005F5404"/>
    <w:rsid w:val="005F5A5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26CF"/>
    <w:rsid w:val="00613F43"/>
    <w:rsid w:val="00614291"/>
    <w:rsid w:val="00614600"/>
    <w:rsid w:val="006151EB"/>
    <w:rsid w:val="00620236"/>
    <w:rsid w:val="00620782"/>
    <w:rsid w:val="00620C09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3E6F"/>
    <w:rsid w:val="00644D29"/>
    <w:rsid w:val="00645705"/>
    <w:rsid w:val="00645CF9"/>
    <w:rsid w:val="00645D39"/>
    <w:rsid w:val="0064605F"/>
    <w:rsid w:val="00646C96"/>
    <w:rsid w:val="00647EF5"/>
    <w:rsid w:val="00650026"/>
    <w:rsid w:val="00650437"/>
    <w:rsid w:val="006508E7"/>
    <w:rsid w:val="00650A60"/>
    <w:rsid w:val="00651E49"/>
    <w:rsid w:val="00652CEE"/>
    <w:rsid w:val="00654E32"/>
    <w:rsid w:val="0065524F"/>
    <w:rsid w:val="0065553D"/>
    <w:rsid w:val="0066000C"/>
    <w:rsid w:val="00661CDD"/>
    <w:rsid w:val="00661EA1"/>
    <w:rsid w:val="00662636"/>
    <w:rsid w:val="00662FCA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4AC"/>
    <w:rsid w:val="006816C0"/>
    <w:rsid w:val="0068439F"/>
    <w:rsid w:val="00684A81"/>
    <w:rsid w:val="00684D97"/>
    <w:rsid w:val="00685A51"/>
    <w:rsid w:val="00685E2D"/>
    <w:rsid w:val="0068793B"/>
    <w:rsid w:val="00687F07"/>
    <w:rsid w:val="00693408"/>
    <w:rsid w:val="00693475"/>
    <w:rsid w:val="00694766"/>
    <w:rsid w:val="006950C8"/>
    <w:rsid w:val="00696B66"/>
    <w:rsid w:val="006A016B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0E89"/>
    <w:rsid w:val="006B2AFC"/>
    <w:rsid w:val="006B2D43"/>
    <w:rsid w:val="006B3D12"/>
    <w:rsid w:val="006B4AEA"/>
    <w:rsid w:val="006B6F92"/>
    <w:rsid w:val="006C28CA"/>
    <w:rsid w:val="006C3012"/>
    <w:rsid w:val="006C37B6"/>
    <w:rsid w:val="006C3908"/>
    <w:rsid w:val="006C43C9"/>
    <w:rsid w:val="006C4EC6"/>
    <w:rsid w:val="006C6678"/>
    <w:rsid w:val="006C69D7"/>
    <w:rsid w:val="006C6AEC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2B1B"/>
    <w:rsid w:val="00704159"/>
    <w:rsid w:val="00705125"/>
    <w:rsid w:val="0070603A"/>
    <w:rsid w:val="00707625"/>
    <w:rsid w:val="00707801"/>
    <w:rsid w:val="00710951"/>
    <w:rsid w:val="007118A3"/>
    <w:rsid w:val="00713C86"/>
    <w:rsid w:val="0071599B"/>
    <w:rsid w:val="00715F3B"/>
    <w:rsid w:val="0071660A"/>
    <w:rsid w:val="00716DDD"/>
    <w:rsid w:val="0071779F"/>
    <w:rsid w:val="0072022B"/>
    <w:rsid w:val="00721697"/>
    <w:rsid w:val="007219D5"/>
    <w:rsid w:val="00721C12"/>
    <w:rsid w:val="00721C60"/>
    <w:rsid w:val="00721DF9"/>
    <w:rsid w:val="0072246D"/>
    <w:rsid w:val="00722F01"/>
    <w:rsid w:val="00723767"/>
    <w:rsid w:val="0072459A"/>
    <w:rsid w:val="00724D2B"/>
    <w:rsid w:val="00725314"/>
    <w:rsid w:val="00725789"/>
    <w:rsid w:val="00726CA9"/>
    <w:rsid w:val="00730503"/>
    <w:rsid w:val="00730960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53D7"/>
    <w:rsid w:val="00747FBE"/>
    <w:rsid w:val="00751395"/>
    <w:rsid w:val="00752F85"/>
    <w:rsid w:val="00753317"/>
    <w:rsid w:val="00753EBF"/>
    <w:rsid w:val="0075439C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4C0"/>
    <w:rsid w:val="00771B91"/>
    <w:rsid w:val="00771F99"/>
    <w:rsid w:val="00773B75"/>
    <w:rsid w:val="0077499A"/>
    <w:rsid w:val="00775C5C"/>
    <w:rsid w:val="00775D23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67EA"/>
    <w:rsid w:val="007A69AE"/>
    <w:rsid w:val="007A7143"/>
    <w:rsid w:val="007A7360"/>
    <w:rsid w:val="007A75D6"/>
    <w:rsid w:val="007A7CA6"/>
    <w:rsid w:val="007B0E38"/>
    <w:rsid w:val="007B2A84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4A3"/>
    <w:rsid w:val="007C4CC4"/>
    <w:rsid w:val="007C4F6A"/>
    <w:rsid w:val="007C5187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9BA"/>
    <w:rsid w:val="007D3B72"/>
    <w:rsid w:val="007D416A"/>
    <w:rsid w:val="007D5364"/>
    <w:rsid w:val="007D5554"/>
    <w:rsid w:val="007D6994"/>
    <w:rsid w:val="007E05B2"/>
    <w:rsid w:val="007E0B84"/>
    <w:rsid w:val="007E0D9A"/>
    <w:rsid w:val="007E201C"/>
    <w:rsid w:val="007E29CD"/>
    <w:rsid w:val="007E34AE"/>
    <w:rsid w:val="007E4B1A"/>
    <w:rsid w:val="007E4D2B"/>
    <w:rsid w:val="007E528C"/>
    <w:rsid w:val="007E609F"/>
    <w:rsid w:val="007E6769"/>
    <w:rsid w:val="007E6B36"/>
    <w:rsid w:val="007E7BE1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576C"/>
    <w:rsid w:val="007F6F76"/>
    <w:rsid w:val="007F706F"/>
    <w:rsid w:val="007F7B76"/>
    <w:rsid w:val="0080130A"/>
    <w:rsid w:val="0080139C"/>
    <w:rsid w:val="0080165F"/>
    <w:rsid w:val="00802611"/>
    <w:rsid w:val="0080378A"/>
    <w:rsid w:val="00803B9A"/>
    <w:rsid w:val="00803FE3"/>
    <w:rsid w:val="00807D61"/>
    <w:rsid w:val="00807DB0"/>
    <w:rsid w:val="008115FC"/>
    <w:rsid w:val="00811637"/>
    <w:rsid w:val="00811BFA"/>
    <w:rsid w:val="0081399E"/>
    <w:rsid w:val="008152AC"/>
    <w:rsid w:val="00823160"/>
    <w:rsid w:val="00823418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60BC2"/>
    <w:rsid w:val="008615EC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76E8A"/>
    <w:rsid w:val="008808F5"/>
    <w:rsid w:val="0088115A"/>
    <w:rsid w:val="008815C9"/>
    <w:rsid w:val="008819EA"/>
    <w:rsid w:val="00882407"/>
    <w:rsid w:val="0088299D"/>
    <w:rsid w:val="00883057"/>
    <w:rsid w:val="00884663"/>
    <w:rsid w:val="008851B0"/>
    <w:rsid w:val="00885B31"/>
    <w:rsid w:val="00886490"/>
    <w:rsid w:val="00887102"/>
    <w:rsid w:val="00887604"/>
    <w:rsid w:val="00890432"/>
    <w:rsid w:val="00892704"/>
    <w:rsid w:val="00892EEA"/>
    <w:rsid w:val="00894134"/>
    <w:rsid w:val="0089419B"/>
    <w:rsid w:val="008944C4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298"/>
    <w:rsid w:val="008A6A2D"/>
    <w:rsid w:val="008A6F15"/>
    <w:rsid w:val="008A7541"/>
    <w:rsid w:val="008A7BEC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D19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0E1"/>
    <w:rsid w:val="008D3130"/>
    <w:rsid w:val="008D3268"/>
    <w:rsid w:val="008D369B"/>
    <w:rsid w:val="008D3C9C"/>
    <w:rsid w:val="008D53AE"/>
    <w:rsid w:val="008E05E1"/>
    <w:rsid w:val="008E0611"/>
    <w:rsid w:val="008E1766"/>
    <w:rsid w:val="008E27E4"/>
    <w:rsid w:val="008E3749"/>
    <w:rsid w:val="008E5128"/>
    <w:rsid w:val="008E58D8"/>
    <w:rsid w:val="008E653F"/>
    <w:rsid w:val="008F1127"/>
    <w:rsid w:val="008F3089"/>
    <w:rsid w:val="008F3A47"/>
    <w:rsid w:val="008F4509"/>
    <w:rsid w:val="008F4BFF"/>
    <w:rsid w:val="008F525A"/>
    <w:rsid w:val="008F53C4"/>
    <w:rsid w:val="008F5B0D"/>
    <w:rsid w:val="008F5FA8"/>
    <w:rsid w:val="008F63B5"/>
    <w:rsid w:val="00901237"/>
    <w:rsid w:val="0090319B"/>
    <w:rsid w:val="00904576"/>
    <w:rsid w:val="009052D5"/>
    <w:rsid w:val="00905D59"/>
    <w:rsid w:val="00906AF0"/>
    <w:rsid w:val="00906C3E"/>
    <w:rsid w:val="00913B23"/>
    <w:rsid w:val="009167F0"/>
    <w:rsid w:val="00920A53"/>
    <w:rsid w:val="0092362F"/>
    <w:rsid w:val="00923A00"/>
    <w:rsid w:val="009246EB"/>
    <w:rsid w:val="009266CB"/>
    <w:rsid w:val="00926BC6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45D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67D6"/>
    <w:rsid w:val="00957C37"/>
    <w:rsid w:val="00957D4D"/>
    <w:rsid w:val="009608A6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812"/>
    <w:rsid w:val="00971C71"/>
    <w:rsid w:val="009755E7"/>
    <w:rsid w:val="009758F1"/>
    <w:rsid w:val="009772FF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CA9"/>
    <w:rsid w:val="00995D52"/>
    <w:rsid w:val="009963B0"/>
    <w:rsid w:val="00997475"/>
    <w:rsid w:val="00997FE8"/>
    <w:rsid w:val="009A0445"/>
    <w:rsid w:val="009A0730"/>
    <w:rsid w:val="009A0EDE"/>
    <w:rsid w:val="009A168C"/>
    <w:rsid w:val="009A2C59"/>
    <w:rsid w:val="009A33A8"/>
    <w:rsid w:val="009A3487"/>
    <w:rsid w:val="009A34E2"/>
    <w:rsid w:val="009A37C5"/>
    <w:rsid w:val="009A5E01"/>
    <w:rsid w:val="009A7595"/>
    <w:rsid w:val="009B01CC"/>
    <w:rsid w:val="009B2168"/>
    <w:rsid w:val="009B2BC5"/>
    <w:rsid w:val="009B3862"/>
    <w:rsid w:val="009B3C79"/>
    <w:rsid w:val="009B3D07"/>
    <w:rsid w:val="009B43E2"/>
    <w:rsid w:val="009B44A3"/>
    <w:rsid w:val="009B4884"/>
    <w:rsid w:val="009B6F9D"/>
    <w:rsid w:val="009B7EF6"/>
    <w:rsid w:val="009C12EA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53ED"/>
    <w:rsid w:val="009D5590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3B33"/>
    <w:rsid w:val="009E4C8A"/>
    <w:rsid w:val="009E55A0"/>
    <w:rsid w:val="009F1F15"/>
    <w:rsid w:val="009F23B3"/>
    <w:rsid w:val="009F30FA"/>
    <w:rsid w:val="009F3DF2"/>
    <w:rsid w:val="009F42BD"/>
    <w:rsid w:val="009F482F"/>
    <w:rsid w:val="009F4F9B"/>
    <w:rsid w:val="009F5D55"/>
    <w:rsid w:val="009F7DAC"/>
    <w:rsid w:val="00A025B1"/>
    <w:rsid w:val="00A029F7"/>
    <w:rsid w:val="00A03004"/>
    <w:rsid w:val="00A03115"/>
    <w:rsid w:val="00A04FDA"/>
    <w:rsid w:val="00A0514D"/>
    <w:rsid w:val="00A05F19"/>
    <w:rsid w:val="00A06EED"/>
    <w:rsid w:val="00A108A9"/>
    <w:rsid w:val="00A11193"/>
    <w:rsid w:val="00A114EE"/>
    <w:rsid w:val="00A1187A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2216"/>
    <w:rsid w:val="00A23729"/>
    <w:rsid w:val="00A239AE"/>
    <w:rsid w:val="00A23CB2"/>
    <w:rsid w:val="00A24D0B"/>
    <w:rsid w:val="00A24D5C"/>
    <w:rsid w:val="00A250C5"/>
    <w:rsid w:val="00A25623"/>
    <w:rsid w:val="00A25CA5"/>
    <w:rsid w:val="00A26E93"/>
    <w:rsid w:val="00A270FC"/>
    <w:rsid w:val="00A27599"/>
    <w:rsid w:val="00A30000"/>
    <w:rsid w:val="00A30047"/>
    <w:rsid w:val="00A300C6"/>
    <w:rsid w:val="00A302E7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2B9E"/>
    <w:rsid w:val="00A43B4F"/>
    <w:rsid w:val="00A44757"/>
    <w:rsid w:val="00A44C6B"/>
    <w:rsid w:val="00A44C6F"/>
    <w:rsid w:val="00A45A78"/>
    <w:rsid w:val="00A46187"/>
    <w:rsid w:val="00A46299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4C6B"/>
    <w:rsid w:val="00A6068E"/>
    <w:rsid w:val="00A60D1D"/>
    <w:rsid w:val="00A61641"/>
    <w:rsid w:val="00A6179B"/>
    <w:rsid w:val="00A61E90"/>
    <w:rsid w:val="00A65559"/>
    <w:rsid w:val="00A66295"/>
    <w:rsid w:val="00A66553"/>
    <w:rsid w:val="00A6671B"/>
    <w:rsid w:val="00A6686E"/>
    <w:rsid w:val="00A67700"/>
    <w:rsid w:val="00A700B8"/>
    <w:rsid w:val="00A73E0A"/>
    <w:rsid w:val="00A73F08"/>
    <w:rsid w:val="00A7547B"/>
    <w:rsid w:val="00A8025E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0FD6"/>
    <w:rsid w:val="00A9126F"/>
    <w:rsid w:val="00A91CA5"/>
    <w:rsid w:val="00A9255E"/>
    <w:rsid w:val="00A934EF"/>
    <w:rsid w:val="00A93B9E"/>
    <w:rsid w:val="00A93D6A"/>
    <w:rsid w:val="00A94560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8B4"/>
    <w:rsid w:val="00AA2B9D"/>
    <w:rsid w:val="00AA40EA"/>
    <w:rsid w:val="00AA5607"/>
    <w:rsid w:val="00AA7BBE"/>
    <w:rsid w:val="00AB01BB"/>
    <w:rsid w:val="00AB02FE"/>
    <w:rsid w:val="00AB06B0"/>
    <w:rsid w:val="00AB1465"/>
    <w:rsid w:val="00AB29B7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16F9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0538"/>
    <w:rsid w:val="00B02B77"/>
    <w:rsid w:val="00B039D8"/>
    <w:rsid w:val="00B061D2"/>
    <w:rsid w:val="00B105F8"/>
    <w:rsid w:val="00B114EA"/>
    <w:rsid w:val="00B12001"/>
    <w:rsid w:val="00B1261E"/>
    <w:rsid w:val="00B12971"/>
    <w:rsid w:val="00B1406B"/>
    <w:rsid w:val="00B15506"/>
    <w:rsid w:val="00B1563F"/>
    <w:rsid w:val="00B1567E"/>
    <w:rsid w:val="00B160D9"/>
    <w:rsid w:val="00B16F7C"/>
    <w:rsid w:val="00B17CAC"/>
    <w:rsid w:val="00B20852"/>
    <w:rsid w:val="00B21E1B"/>
    <w:rsid w:val="00B23041"/>
    <w:rsid w:val="00B231C0"/>
    <w:rsid w:val="00B253AF"/>
    <w:rsid w:val="00B25619"/>
    <w:rsid w:val="00B25E85"/>
    <w:rsid w:val="00B30291"/>
    <w:rsid w:val="00B3101C"/>
    <w:rsid w:val="00B32C17"/>
    <w:rsid w:val="00B346F9"/>
    <w:rsid w:val="00B35677"/>
    <w:rsid w:val="00B35697"/>
    <w:rsid w:val="00B35F2D"/>
    <w:rsid w:val="00B36627"/>
    <w:rsid w:val="00B3686B"/>
    <w:rsid w:val="00B400B3"/>
    <w:rsid w:val="00B408E9"/>
    <w:rsid w:val="00B41759"/>
    <w:rsid w:val="00B41B38"/>
    <w:rsid w:val="00B41CA3"/>
    <w:rsid w:val="00B42517"/>
    <w:rsid w:val="00B42ED2"/>
    <w:rsid w:val="00B44622"/>
    <w:rsid w:val="00B44DB3"/>
    <w:rsid w:val="00B4692A"/>
    <w:rsid w:val="00B47248"/>
    <w:rsid w:val="00B51A62"/>
    <w:rsid w:val="00B520AF"/>
    <w:rsid w:val="00B528C8"/>
    <w:rsid w:val="00B52924"/>
    <w:rsid w:val="00B529C8"/>
    <w:rsid w:val="00B52F7C"/>
    <w:rsid w:val="00B5310B"/>
    <w:rsid w:val="00B531E5"/>
    <w:rsid w:val="00B54134"/>
    <w:rsid w:val="00B5716D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67E79"/>
    <w:rsid w:val="00B705EB"/>
    <w:rsid w:val="00B71F60"/>
    <w:rsid w:val="00B727CA"/>
    <w:rsid w:val="00B73478"/>
    <w:rsid w:val="00B7559B"/>
    <w:rsid w:val="00B7584D"/>
    <w:rsid w:val="00B76059"/>
    <w:rsid w:val="00B762E1"/>
    <w:rsid w:val="00B76CFF"/>
    <w:rsid w:val="00B77588"/>
    <w:rsid w:val="00B808FC"/>
    <w:rsid w:val="00B8406B"/>
    <w:rsid w:val="00B84371"/>
    <w:rsid w:val="00B855DF"/>
    <w:rsid w:val="00B9049D"/>
    <w:rsid w:val="00B9150D"/>
    <w:rsid w:val="00B919F6"/>
    <w:rsid w:val="00B924FD"/>
    <w:rsid w:val="00B9402A"/>
    <w:rsid w:val="00B9472B"/>
    <w:rsid w:val="00BA08B0"/>
    <w:rsid w:val="00BA10BB"/>
    <w:rsid w:val="00BA4B04"/>
    <w:rsid w:val="00BA4E5F"/>
    <w:rsid w:val="00BA66BD"/>
    <w:rsid w:val="00BB17B8"/>
    <w:rsid w:val="00BB2237"/>
    <w:rsid w:val="00BB2E60"/>
    <w:rsid w:val="00BB3281"/>
    <w:rsid w:val="00BB33B4"/>
    <w:rsid w:val="00BB354E"/>
    <w:rsid w:val="00BB42D8"/>
    <w:rsid w:val="00BB4475"/>
    <w:rsid w:val="00BB74FF"/>
    <w:rsid w:val="00BB7A07"/>
    <w:rsid w:val="00BC0CAB"/>
    <w:rsid w:val="00BC16EA"/>
    <w:rsid w:val="00BC1959"/>
    <w:rsid w:val="00BC2C7A"/>
    <w:rsid w:val="00BC555B"/>
    <w:rsid w:val="00BC766A"/>
    <w:rsid w:val="00BC7BB1"/>
    <w:rsid w:val="00BD0841"/>
    <w:rsid w:val="00BD0C38"/>
    <w:rsid w:val="00BD28BF"/>
    <w:rsid w:val="00BD36F7"/>
    <w:rsid w:val="00BD4EAC"/>
    <w:rsid w:val="00BD5C10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221"/>
    <w:rsid w:val="00C01434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74C"/>
    <w:rsid w:val="00C23AAA"/>
    <w:rsid w:val="00C24016"/>
    <w:rsid w:val="00C24AD0"/>
    <w:rsid w:val="00C26057"/>
    <w:rsid w:val="00C26989"/>
    <w:rsid w:val="00C26DA4"/>
    <w:rsid w:val="00C3081C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CE3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297A"/>
    <w:rsid w:val="00C53EC9"/>
    <w:rsid w:val="00C5410D"/>
    <w:rsid w:val="00C54966"/>
    <w:rsid w:val="00C54EA9"/>
    <w:rsid w:val="00C55176"/>
    <w:rsid w:val="00C55B74"/>
    <w:rsid w:val="00C55CB8"/>
    <w:rsid w:val="00C5669E"/>
    <w:rsid w:val="00C57EDC"/>
    <w:rsid w:val="00C603ED"/>
    <w:rsid w:val="00C60C95"/>
    <w:rsid w:val="00C60CF7"/>
    <w:rsid w:val="00C61C9C"/>
    <w:rsid w:val="00C62785"/>
    <w:rsid w:val="00C62F59"/>
    <w:rsid w:val="00C63C45"/>
    <w:rsid w:val="00C66BF6"/>
    <w:rsid w:val="00C67B51"/>
    <w:rsid w:val="00C718FE"/>
    <w:rsid w:val="00C72493"/>
    <w:rsid w:val="00C729C2"/>
    <w:rsid w:val="00C7452F"/>
    <w:rsid w:val="00C74984"/>
    <w:rsid w:val="00C74EF8"/>
    <w:rsid w:val="00C7688D"/>
    <w:rsid w:val="00C770BA"/>
    <w:rsid w:val="00C8050B"/>
    <w:rsid w:val="00C8232A"/>
    <w:rsid w:val="00C824EB"/>
    <w:rsid w:val="00C8268E"/>
    <w:rsid w:val="00C82C05"/>
    <w:rsid w:val="00C8355D"/>
    <w:rsid w:val="00C83DED"/>
    <w:rsid w:val="00C84E3A"/>
    <w:rsid w:val="00C854FC"/>
    <w:rsid w:val="00C85B12"/>
    <w:rsid w:val="00C873E0"/>
    <w:rsid w:val="00C8761A"/>
    <w:rsid w:val="00C901D5"/>
    <w:rsid w:val="00C907BF"/>
    <w:rsid w:val="00C92B5A"/>
    <w:rsid w:val="00C9319C"/>
    <w:rsid w:val="00C93C53"/>
    <w:rsid w:val="00C94A17"/>
    <w:rsid w:val="00C951ED"/>
    <w:rsid w:val="00C96F96"/>
    <w:rsid w:val="00CA0B2F"/>
    <w:rsid w:val="00CA1136"/>
    <w:rsid w:val="00CA2841"/>
    <w:rsid w:val="00CA43C1"/>
    <w:rsid w:val="00CA4487"/>
    <w:rsid w:val="00CA54A7"/>
    <w:rsid w:val="00CA5B2B"/>
    <w:rsid w:val="00CA6509"/>
    <w:rsid w:val="00CB02BA"/>
    <w:rsid w:val="00CB0C28"/>
    <w:rsid w:val="00CB1856"/>
    <w:rsid w:val="00CB1E92"/>
    <w:rsid w:val="00CB2739"/>
    <w:rsid w:val="00CB582E"/>
    <w:rsid w:val="00CB6C98"/>
    <w:rsid w:val="00CB6CE0"/>
    <w:rsid w:val="00CB6FD4"/>
    <w:rsid w:val="00CC0184"/>
    <w:rsid w:val="00CC062E"/>
    <w:rsid w:val="00CC5AD6"/>
    <w:rsid w:val="00CC604E"/>
    <w:rsid w:val="00CC6286"/>
    <w:rsid w:val="00CC64EB"/>
    <w:rsid w:val="00CC693C"/>
    <w:rsid w:val="00CC76CB"/>
    <w:rsid w:val="00CD0DEE"/>
    <w:rsid w:val="00CD2C91"/>
    <w:rsid w:val="00CD3001"/>
    <w:rsid w:val="00CD310F"/>
    <w:rsid w:val="00CD3E4F"/>
    <w:rsid w:val="00CD439B"/>
    <w:rsid w:val="00CD55AA"/>
    <w:rsid w:val="00CD6346"/>
    <w:rsid w:val="00CD64D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CF7902"/>
    <w:rsid w:val="00D023E4"/>
    <w:rsid w:val="00D02AFF"/>
    <w:rsid w:val="00D02CB5"/>
    <w:rsid w:val="00D02F4C"/>
    <w:rsid w:val="00D043C9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0FB5"/>
    <w:rsid w:val="00D22F11"/>
    <w:rsid w:val="00D2357A"/>
    <w:rsid w:val="00D23648"/>
    <w:rsid w:val="00D239B2"/>
    <w:rsid w:val="00D242D2"/>
    <w:rsid w:val="00D24F20"/>
    <w:rsid w:val="00D255F9"/>
    <w:rsid w:val="00D25C72"/>
    <w:rsid w:val="00D26237"/>
    <w:rsid w:val="00D277BC"/>
    <w:rsid w:val="00D30954"/>
    <w:rsid w:val="00D30C74"/>
    <w:rsid w:val="00D31BDE"/>
    <w:rsid w:val="00D3293D"/>
    <w:rsid w:val="00D32AD4"/>
    <w:rsid w:val="00D3304B"/>
    <w:rsid w:val="00D33E96"/>
    <w:rsid w:val="00D346EE"/>
    <w:rsid w:val="00D349C6"/>
    <w:rsid w:val="00D3503A"/>
    <w:rsid w:val="00D35BED"/>
    <w:rsid w:val="00D36FB7"/>
    <w:rsid w:val="00D3706E"/>
    <w:rsid w:val="00D371F8"/>
    <w:rsid w:val="00D3746E"/>
    <w:rsid w:val="00D3752B"/>
    <w:rsid w:val="00D41124"/>
    <w:rsid w:val="00D428B2"/>
    <w:rsid w:val="00D42CFA"/>
    <w:rsid w:val="00D42D86"/>
    <w:rsid w:val="00D43060"/>
    <w:rsid w:val="00D43FA8"/>
    <w:rsid w:val="00D44A71"/>
    <w:rsid w:val="00D45410"/>
    <w:rsid w:val="00D45946"/>
    <w:rsid w:val="00D45FD7"/>
    <w:rsid w:val="00D4667F"/>
    <w:rsid w:val="00D4781A"/>
    <w:rsid w:val="00D50470"/>
    <w:rsid w:val="00D506E1"/>
    <w:rsid w:val="00D515B8"/>
    <w:rsid w:val="00D51958"/>
    <w:rsid w:val="00D52569"/>
    <w:rsid w:val="00D52CA0"/>
    <w:rsid w:val="00D54EEE"/>
    <w:rsid w:val="00D54FC9"/>
    <w:rsid w:val="00D55810"/>
    <w:rsid w:val="00D559FC"/>
    <w:rsid w:val="00D565C8"/>
    <w:rsid w:val="00D56767"/>
    <w:rsid w:val="00D567A4"/>
    <w:rsid w:val="00D57692"/>
    <w:rsid w:val="00D60A5F"/>
    <w:rsid w:val="00D613A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2F60"/>
    <w:rsid w:val="00D73C82"/>
    <w:rsid w:val="00D7402F"/>
    <w:rsid w:val="00D74A96"/>
    <w:rsid w:val="00D751E5"/>
    <w:rsid w:val="00D756FB"/>
    <w:rsid w:val="00D75FDC"/>
    <w:rsid w:val="00D80754"/>
    <w:rsid w:val="00D81206"/>
    <w:rsid w:val="00D8154A"/>
    <w:rsid w:val="00D82CA8"/>
    <w:rsid w:val="00D83001"/>
    <w:rsid w:val="00D85D7E"/>
    <w:rsid w:val="00D86740"/>
    <w:rsid w:val="00D91D10"/>
    <w:rsid w:val="00D920B2"/>
    <w:rsid w:val="00D922DC"/>
    <w:rsid w:val="00D92709"/>
    <w:rsid w:val="00D941F8"/>
    <w:rsid w:val="00D94CD1"/>
    <w:rsid w:val="00D95875"/>
    <w:rsid w:val="00D95D15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297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BFD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F01CC"/>
    <w:rsid w:val="00DF0337"/>
    <w:rsid w:val="00DF050F"/>
    <w:rsid w:val="00DF2BD4"/>
    <w:rsid w:val="00DF3320"/>
    <w:rsid w:val="00DF4B6F"/>
    <w:rsid w:val="00DF6108"/>
    <w:rsid w:val="00DF6C42"/>
    <w:rsid w:val="00E04120"/>
    <w:rsid w:val="00E069FF"/>
    <w:rsid w:val="00E06DF9"/>
    <w:rsid w:val="00E073F5"/>
    <w:rsid w:val="00E074D2"/>
    <w:rsid w:val="00E101BE"/>
    <w:rsid w:val="00E128DF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1640"/>
    <w:rsid w:val="00E317CF"/>
    <w:rsid w:val="00E31C2A"/>
    <w:rsid w:val="00E32805"/>
    <w:rsid w:val="00E32CAE"/>
    <w:rsid w:val="00E32CF5"/>
    <w:rsid w:val="00E34344"/>
    <w:rsid w:val="00E3473F"/>
    <w:rsid w:val="00E349A1"/>
    <w:rsid w:val="00E34BC5"/>
    <w:rsid w:val="00E368D6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4DA"/>
    <w:rsid w:val="00E54ABB"/>
    <w:rsid w:val="00E55464"/>
    <w:rsid w:val="00E5546F"/>
    <w:rsid w:val="00E55B53"/>
    <w:rsid w:val="00E57194"/>
    <w:rsid w:val="00E60C83"/>
    <w:rsid w:val="00E61748"/>
    <w:rsid w:val="00E617CF"/>
    <w:rsid w:val="00E63FAF"/>
    <w:rsid w:val="00E640BB"/>
    <w:rsid w:val="00E65855"/>
    <w:rsid w:val="00E67449"/>
    <w:rsid w:val="00E67B5C"/>
    <w:rsid w:val="00E67E7A"/>
    <w:rsid w:val="00E70195"/>
    <w:rsid w:val="00E701BC"/>
    <w:rsid w:val="00E704DE"/>
    <w:rsid w:val="00E728E4"/>
    <w:rsid w:val="00E73ECC"/>
    <w:rsid w:val="00E7596F"/>
    <w:rsid w:val="00E764AC"/>
    <w:rsid w:val="00E779D8"/>
    <w:rsid w:val="00E77EE0"/>
    <w:rsid w:val="00E80A26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013"/>
    <w:rsid w:val="00E87E90"/>
    <w:rsid w:val="00E90DEA"/>
    <w:rsid w:val="00E9140E"/>
    <w:rsid w:val="00E9164F"/>
    <w:rsid w:val="00E9170C"/>
    <w:rsid w:val="00E95998"/>
    <w:rsid w:val="00E95F32"/>
    <w:rsid w:val="00E96CC7"/>
    <w:rsid w:val="00EA0341"/>
    <w:rsid w:val="00EA05B7"/>
    <w:rsid w:val="00EA09DE"/>
    <w:rsid w:val="00EA0E5A"/>
    <w:rsid w:val="00EA1285"/>
    <w:rsid w:val="00EA14C1"/>
    <w:rsid w:val="00EA1E06"/>
    <w:rsid w:val="00EA25B8"/>
    <w:rsid w:val="00EA294D"/>
    <w:rsid w:val="00EA2FE3"/>
    <w:rsid w:val="00EA38B8"/>
    <w:rsid w:val="00EA45AC"/>
    <w:rsid w:val="00EA4FB5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11F"/>
    <w:rsid w:val="00EB478C"/>
    <w:rsid w:val="00EB4E61"/>
    <w:rsid w:val="00EB507E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4EAA"/>
    <w:rsid w:val="00EC5439"/>
    <w:rsid w:val="00EC58DA"/>
    <w:rsid w:val="00EC5D26"/>
    <w:rsid w:val="00EC66D1"/>
    <w:rsid w:val="00EC6899"/>
    <w:rsid w:val="00EC6B40"/>
    <w:rsid w:val="00EC70C5"/>
    <w:rsid w:val="00EC734D"/>
    <w:rsid w:val="00EC7A12"/>
    <w:rsid w:val="00EC7B3D"/>
    <w:rsid w:val="00ED03C2"/>
    <w:rsid w:val="00ED0C08"/>
    <w:rsid w:val="00ED12CF"/>
    <w:rsid w:val="00ED16DC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AE3"/>
    <w:rsid w:val="00EE4F2D"/>
    <w:rsid w:val="00EE65EC"/>
    <w:rsid w:val="00EE6A6F"/>
    <w:rsid w:val="00EE72B3"/>
    <w:rsid w:val="00EE7331"/>
    <w:rsid w:val="00EF003A"/>
    <w:rsid w:val="00EF248A"/>
    <w:rsid w:val="00EF2F61"/>
    <w:rsid w:val="00EF529C"/>
    <w:rsid w:val="00EF573C"/>
    <w:rsid w:val="00EF64A1"/>
    <w:rsid w:val="00EF6820"/>
    <w:rsid w:val="00F001F5"/>
    <w:rsid w:val="00F0109C"/>
    <w:rsid w:val="00F015F4"/>
    <w:rsid w:val="00F02035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597"/>
    <w:rsid w:val="00F1264A"/>
    <w:rsid w:val="00F12E29"/>
    <w:rsid w:val="00F1347C"/>
    <w:rsid w:val="00F13D47"/>
    <w:rsid w:val="00F14789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E52"/>
    <w:rsid w:val="00F25A28"/>
    <w:rsid w:val="00F2653F"/>
    <w:rsid w:val="00F30109"/>
    <w:rsid w:val="00F31808"/>
    <w:rsid w:val="00F32016"/>
    <w:rsid w:val="00F329A2"/>
    <w:rsid w:val="00F336EC"/>
    <w:rsid w:val="00F33913"/>
    <w:rsid w:val="00F33AF4"/>
    <w:rsid w:val="00F370F3"/>
    <w:rsid w:val="00F37C62"/>
    <w:rsid w:val="00F412F7"/>
    <w:rsid w:val="00F4400D"/>
    <w:rsid w:val="00F4410A"/>
    <w:rsid w:val="00F4411F"/>
    <w:rsid w:val="00F441AC"/>
    <w:rsid w:val="00F4523A"/>
    <w:rsid w:val="00F46581"/>
    <w:rsid w:val="00F47E7E"/>
    <w:rsid w:val="00F5079F"/>
    <w:rsid w:val="00F5085E"/>
    <w:rsid w:val="00F51A67"/>
    <w:rsid w:val="00F5251B"/>
    <w:rsid w:val="00F52830"/>
    <w:rsid w:val="00F55288"/>
    <w:rsid w:val="00F55FA2"/>
    <w:rsid w:val="00F609BA"/>
    <w:rsid w:val="00F668AA"/>
    <w:rsid w:val="00F728DD"/>
    <w:rsid w:val="00F72A68"/>
    <w:rsid w:val="00F739BB"/>
    <w:rsid w:val="00F75F61"/>
    <w:rsid w:val="00F767D4"/>
    <w:rsid w:val="00F769A2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2FDF"/>
    <w:rsid w:val="00F85675"/>
    <w:rsid w:val="00F85A78"/>
    <w:rsid w:val="00F86DCD"/>
    <w:rsid w:val="00F87157"/>
    <w:rsid w:val="00F873C9"/>
    <w:rsid w:val="00F877A7"/>
    <w:rsid w:val="00F87B1B"/>
    <w:rsid w:val="00F90E79"/>
    <w:rsid w:val="00F917D9"/>
    <w:rsid w:val="00F929C7"/>
    <w:rsid w:val="00F933F4"/>
    <w:rsid w:val="00F94127"/>
    <w:rsid w:val="00F953E0"/>
    <w:rsid w:val="00F95F9B"/>
    <w:rsid w:val="00F96350"/>
    <w:rsid w:val="00F9766B"/>
    <w:rsid w:val="00FA12B3"/>
    <w:rsid w:val="00FA27C8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91C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27F2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04E3"/>
    <w:rsid w:val="00FF1FF3"/>
    <w:rsid w:val="00FF21AB"/>
    <w:rsid w:val="00FF29C6"/>
    <w:rsid w:val="00FF5809"/>
    <w:rsid w:val="00FF5864"/>
    <w:rsid w:val="00FF5AB4"/>
    <w:rsid w:val="00FF5BCE"/>
    <w:rsid w:val="00FF5C18"/>
    <w:rsid w:val="00FF607E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iskitim.ru/?page_id=1271.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F3646D1C9C063C2AB5811D9D5C9EB83E0FEE1F1AF28DD44B694FA726DE4A7C3C348F43F063F180d8T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iskitim.ru/?page_id=81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2D92C1-714F-4EC6-A83D-6D7AF10C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5767</Words>
  <Characters>32872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User</cp:lastModifiedBy>
  <cp:revision>4</cp:revision>
  <cp:lastPrinted>2017-07-14T08:59:00Z</cp:lastPrinted>
  <dcterms:created xsi:type="dcterms:W3CDTF">2017-08-22T02:17:00Z</dcterms:created>
  <dcterms:modified xsi:type="dcterms:W3CDTF">2017-08-22T02:22:00Z</dcterms:modified>
</cp:coreProperties>
</file>