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A1019" w14:textId="77777777" w:rsidR="00866E1B" w:rsidRPr="00B207C6" w:rsidRDefault="00866E1B" w:rsidP="00866E1B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ind w:left="0" w:firstLine="0"/>
        <w:jc w:val="right"/>
        <w:rPr>
          <w:noProof/>
          <w:sz w:val="32"/>
        </w:rPr>
      </w:pPr>
      <w:r w:rsidRPr="00B207C6">
        <w:rPr>
          <w:noProof/>
          <w:sz w:val="32"/>
        </w:rPr>
        <w:t>ПРОЕКТ</w:t>
      </w:r>
    </w:p>
    <w:p w14:paraId="39785272" w14:textId="77777777" w:rsidR="00866E1B" w:rsidRPr="00227784" w:rsidRDefault="00866E1B" w:rsidP="00866E1B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ind w:left="0" w:firstLine="0"/>
        <w:jc w:val="center"/>
        <w:rPr>
          <w:b w:val="0"/>
          <w:spacing w:val="40"/>
          <w:szCs w:val="24"/>
        </w:rPr>
      </w:pPr>
      <w:r w:rsidRPr="00227784">
        <w:rPr>
          <w:spacing w:val="40"/>
          <w:szCs w:val="24"/>
        </w:rPr>
        <w:t>СОВЕТ ДЕПУТАТОВ</w:t>
      </w:r>
    </w:p>
    <w:p w14:paraId="57FFA9B4" w14:textId="77777777" w:rsidR="00866E1B" w:rsidRPr="00227784" w:rsidRDefault="00866E1B" w:rsidP="00866E1B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ind w:left="0" w:firstLine="0"/>
        <w:jc w:val="center"/>
        <w:rPr>
          <w:b w:val="0"/>
          <w:szCs w:val="24"/>
        </w:rPr>
      </w:pPr>
      <w:r>
        <w:rPr>
          <w:szCs w:val="24"/>
        </w:rPr>
        <w:t>ГОРОДА</w:t>
      </w:r>
      <w:r w:rsidRPr="00227784">
        <w:rPr>
          <w:szCs w:val="24"/>
        </w:rPr>
        <w:t xml:space="preserve"> ИСКИТИМА</w:t>
      </w:r>
    </w:p>
    <w:p w14:paraId="061E4F29" w14:textId="77777777" w:rsidR="00866E1B" w:rsidRPr="00227784" w:rsidRDefault="00866E1B" w:rsidP="00866E1B">
      <w:pPr>
        <w:pStyle w:val="1"/>
        <w:keepNext/>
        <w:numPr>
          <w:ilvl w:val="0"/>
          <w:numId w:val="3"/>
        </w:numPr>
        <w:suppressAutoHyphens/>
        <w:spacing w:before="0" w:after="0" w:line="240" w:lineRule="auto"/>
        <w:ind w:left="0" w:firstLine="0"/>
        <w:jc w:val="center"/>
        <w:rPr>
          <w:b w:val="0"/>
          <w:spacing w:val="40"/>
          <w:szCs w:val="24"/>
        </w:rPr>
      </w:pPr>
      <w:r w:rsidRPr="00227784">
        <w:rPr>
          <w:spacing w:val="40"/>
          <w:szCs w:val="24"/>
        </w:rPr>
        <w:t>НОВОСИБИРСКОЙ ОБЛАСТИ</w:t>
      </w:r>
    </w:p>
    <w:p w14:paraId="53CF9988" w14:textId="77777777" w:rsidR="00866E1B" w:rsidRPr="00227784" w:rsidRDefault="00866E1B" w:rsidP="00866E1B">
      <w:pPr>
        <w:tabs>
          <w:tab w:val="num" w:pos="0"/>
        </w:tabs>
        <w:jc w:val="center"/>
        <w:rPr>
          <w:b/>
          <w:bCs/>
        </w:rPr>
      </w:pPr>
      <w:r>
        <w:rPr>
          <w:b/>
          <w:bCs/>
        </w:rPr>
        <w:t>пятого</w:t>
      </w:r>
      <w:r w:rsidRPr="00227784">
        <w:rPr>
          <w:b/>
          <w:bCs/>
        </w:rPr>
        <w:t xml:space="preserve"> созыва</w:t>
      </w:r>
    </w:p>
    <w:p w14:paraId="5E41D4BD" w14:textId="77777777" w:rsidR="00866E1B" w:rsidRDefault="00866E1B" w:rsidP="00866E1B">
      <w:pPr>
        <w:tabs>
          <w:tab w:val="num" w:pos="0"/>
        </w:tabs>
        <w:jc w:val="center"/>
        <w:rPr>
          <w:b/>
          <w:bCs/>
          <w:sz w:val="36"/>
          <w:szCs w:val="36"/>
        </w:rPr>
      </w:pPr>
      <w:r w:rsidRPr="00227784">
        <w:rPr>
          <w:b/>
          <w:bCs/>
          <w:sz w:val="36"/>
          <w:szCs w:val="36"/>
        </w:rPr>
        <w:t>РЕШЕНИЕ</w:t>
      </w:r>
    </w:p>
    <w:p w14:paraId="1E8B4ACD" w14:textId="77777777" w:rsidR="00866E1B" w:rsidRPr="00227784" w:rsidRDefault="00866E1B" w:rsidP="00866E1B">
      <w:pPr>
        <w:tabs>
          <w:tab w:val="num" w:pos="0"/>
        </w:tabs>
        <w:jc w:val="center"/>
        <w:rPr>
          <w:sz w:val="28"/>
          <w:szCs w:val="28"/>
        </w:rPr>
      </w:pPr>
    </w:p>
    <w:p w14:paraId="60C162C7" w14:textId="77777777" w:rsidR="00866E1B" w:rsidRPr="007C5143" w:rsidRDefault="00866E1B" w:rsidP="00866E1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сороковая </w:t>
      </w:r>
      <w:r w:rsidRPr="007C514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очередная сессия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</w:t>
      </w:r>
    </w:p>
    <w:p w14:paraId="4824D7DB" w14:textId="77777777" w:rsidR="000D71DC" w:rsidRPr="00726D51" w:rsidRDefault="000D71DC" w:rsidP="0078071F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1A0D08CE" w14:textId="3D160B04" w:rsidR="00726D51" w:rsidRDefault="00DD6200" w:rsidP="00726D51">
      <w:pPr>
        <w:shd w:val="clear" w:color="auto" w:fill="FFFFFF"/>
        <w:ind w:firstLine="567"/>
        <w:jc w:val="center"/>
        <w:rPr>
          <w:bCs/>
          <w:sz w:val="28"/>
          <w:szCs w:val="28"/>
        </w:rPr>
      </w:pPr>
      <w:r w:rsidRPr="00DD6200">
        <w:rPr>
          <w:bCs/>
          <w:sz w:val="28"/>
          <w:szCs w:val="28"/>
        </w:rPr>
        <w:t xml:space="preserve">О внесении изменений в Правила благоустройства, обеспечения чистоты и порядка на территории города Искитима Новосибирской области, утвержденные решением Совета депутатов </w:t>
      </w:r>
      <w:r>
        <w:rPr>
          <w:bCs/>
          <w:sz w:val="28"/>
          <w:szCs w:val="28"/>
        </w:rPr>
        <w:t xml:space="preserve">города </w:t>
      </w:r>
      <w:r w:rsidRPr="00DD6200">
        <w:rPr>
          <w:bCs/>
          <w:sz w:val="28"/>
          <w:szCs w:val="28"/>
        </w:rPr>
        <w:t xml:space="preserve">Искитима от 31.05.2023 </w:t>
      </w:r>
      <w:r>
        <w:rPr>
          <w:bCs/>
          <w:sz w:val="28"/>
          <w:szCs w:val="28"/>
        </w:rPr>
        <w:t>№</w:t>
      </w:r>
      <w:r w:rsidRPr="00DD6200">
        <w:rPr>
          <w:bCs/>
          <w:sz w:val="28"/>
          <w:szCs w:val="28"/>
        </w:rPr>
        <w:t xml:space="preserve"> 168 (в ред. от 2</w:t>
      </w:r>
      <w:r w:rsidR="00456DE3">
        <w:rPr>
          <w:bCs/>
          <w:sz w:val="28"/>
          <w:szCs w:val="28"/>
        </w:rPr>
        <w:t>3</w:t>
      </w:r>
      <w:r w:rsidRPr="00DD6200">
        <w:rPr>
          <w:bCs/>
          <w:sz w:val="28"/>
          <w:szCs w:val="28"/>
        </w:rPr>
        <w:t>.10.202</w:t>
      </w:r>
      <w:r>
        <w:rPr>
          <w:bCs/>
          <w:sz w:val="28"/>
          <w:szCs w:val="28"/>
        </w:rPr>
        <w:t>4</w:t>
      </w:r>
      <w:r w:rsidRPr="00DD62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</w:t>
      </w:r>
      <w:r w:rsidRPr="00DD62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251</w:t>
      </w:r>
      <w:r w:rsidRPr="00DD6200">
        <w:rPr>
          <w:bCs/>
          <w:sz w:val="28"/>
          <w:szCs w:val="28"/>
        </w:rPr>
        <w:t>)</w:t>
      </w:r>
    </w:p>
    <w:p w14:paraId="13A5A0D6" w14:textId="77777777" w:rsidR="00DD6200" w:rsidRDefault="00DD6200" w:rsidP="00726D51">
      <w:pPr>
        <w:shd w:val="clear" w:color="auto" w:fill="FFFFFF"/>
        <w:ind w:firstLine="567"/>
        <w:jc w:val="center"/>
        <w:rPr>
          <w:b/>
          <w:color w:val="000000"/>
          <w:sz w:val="28"/>
          <w:szCs w:val="28"/>
        </w:rPr>
      </w:pPr>
    </w:p>
    <w:p w14:paraId="55F2BC30" w14:textId="2562407D" w:rsidR="00DD6200" w:rsidRDefault="009D0D24" w:rsidP="00D30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D0D24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и</w:t>
      </w:r>
      <w:r w:rsidRPr="009D0D24">
        <w:rPr>
          <w:sz w:val="28"/>
          <w:szCs w:val="28"/>
        </w:rPr>
        <w:t xml:space="preserve"> с Федеральным</w:t>
      </w:r>
      <w:r w:rsidR="0070248D">
        <w:rPr>
          <w:sz w:val="28"/>
          <w:szCs w:val="28"/>
        </w:rPr>
        <w:t>и</w:t>
      </w:r>
      <w:r w:rsidRPr="009D0D24">
        <w:rPr>
          <w:sz w:val="28"/>
          <w:szCs w:val="28"/>
        </w:rPr>
        <w:t xml:space="preserve"> закон</w:t>
      </w:r>
      <w:r w:rsidR="0070248D">
        <w:rPr>
          <w:sz w:val="28"/>
          <w:szCs w:val="28"/>
        </w:rPr>
        <w:t>ами</w:t>
      </w:r>
      <w:r w:rsidRPr="009D0D24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9D0D24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9D0D2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9D0D24">
        <w:rPr>
          <w:sz w:val="28"/>
          <w:szCs w:val="28"/>
        </w:rPr>
        <w:t xml:space="preserve">, </w:t>
      </w:r>
      <w:r w:rsidR="0070248D">
        <w:rPr>
          <w:sz w:val="28"/>
        </w:rPr>
        <w:t>от 20.03.2025 № 33-ФЗ «</w:t>
      </w:r>
      <w:r w:rsidR="0070248D" w:rsidRPr="0049246F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70248D">
        <w:rPr>
          <w:sz w:val="28"/>
        </w:rPr>
        <w:t xml:space="preserve">», </w:t>
      </w:r>
      <w:r w:rsidRPr="009D0D24">
        <w:rPr>
          <w:sz w:val="28"/>
          <w:szCs w:val="28"/>
        </w:rPr>
        <w:t>руководствуясь Уставом городского округа города Искитима Новосибирской области, Совет депутатов города Искитима Новосибирской област</w:t>
      </w:r>
      <w:r w:rsidR="00456DE3">
        <w:rPr>
          <w:sz w:val="28"/>
          <w:szCs w:val="28"/>
        </w:rPr>
        <w:t>и</w:t>
      </w:r>
    </w:p>
    <w:p w14:paraId="063FAC88" w14:textId="77777777" w:rsidR="009D0D24" w:rsidRDefault="009D0D24" w:rsidP="00D30151">
      <w:pPr>
        <w:ind w:firstLine="709"/>
        <w:jc w:val="both"/>
        <w:rPr>
          <w:sz w:val="28"/>
          <w:szCs w:val="28"/>
        </w:rPr>
      </w:pPr>
    </w:p>
    <w:p w14:paraId="166FCE44" w14:textId="3983AA68" w:rsidR="00777414" w:rsidRDefault="000230A3" w:rsidP="00D30151">
      <w:pPr>
        <w:ind w:firstLine="709"/>
        <w:jc w:val="both"/>
        <w:rPr>
          <w:sz w:val="28"/>
          <w:szCs w:val="28"/>
        </w:rPr>
      </w:pPr>
      <w:r w:rsidRPr="00C47EB4">
        <w:rPr>
          <w:sz w:val="28"/>
          <w:szCs w:val="28"/>
        </w:rPr>
        <w:t>РЕШИЛ</w:t>
      </w:r>
      <w:r w:rsidR="00777414" w:rsidRPr="00C47EB4">
        <w:rPr>
          <w:sz w:val="28"/>
          <w:szCs w:val="28"/>
        </w:rPr>
        <w:t>:</w:t>
      </w:r>
    </w:p>
    <w:p w14:paraId="0BDE572B" w14:textId="77777777" w:rsidR="00A00F17" w:rsidRDefault="00A00F17" w:rsidP="00D30151">
      <w:pPr>
        <w:ind w:firstLine="709"/>
        <w:jc w:val="both"/>
        <w:rPr>
          <w:sz w:val="28"/>
          <w:szCs w:val="28"/>
        </w:rPr>
      </w:pPr>
    </w:p>
    <w:p w14:paraId="3A20582A" w14:textId="5EFBFE9B" w:rsidR="009D0D24" w:rsidRDefault="0089567E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E75E9">
        <w:rPr>
          <w:sz w:val="28"/>
          <w:szCs w:val="28"/>
        </w:rPr>
        <w:t>.</w:t>
      </w:r>
      <w:r w:rsidR="002F4CE0" w:rsidRPr="002F4CE0">
        <w:rPr>
          <w:sz w:val="28"/>
          <w:szCs w:val="28"/>
        </w:rPr>
        <w:t xml:space="preserve"> </w:t>
      </w:r>
      <w:r w:rsidR="009D0D24" w:rsidRPr="009D0D24">
        <w:rPr>
          <w:sz w:val="28"/>
          <w:szCs w:val="28"/>
        </w:rPr>
        <w:t xml:space="preserve">Внести в Правила благоустройства, обеспечения чистоты и порядка на территории города Искитима Новосибирской области, утвержденные решением Совета депутатов г. Искитима от 31.05.2023 </w:t>
      </w:r>
      <w:r w:rsidR="00456DE3">
        <w:rPr>
          <w:sz w:val="28"/>
          <w:szCs w:val="28"/>
        </w:rPr>
        <w:t>№</w:t>
      </w:r>
      <w:r w:rsidR="009D0D24" w:rsidRPr="009D0D24">
        <w:rPr>
          <w:sz w:val="28"/>
          <w:szCs w:val="28"/>
        </w:rPr>
        <w:t xml:space="preserve"> 168 (в ред. от 2</w:t>
      </w:r>
      <w:r w:rsidR="00456DE3">
        <w:rPr>
          <w:sz w:val="28"/>
          <w:szCs w:val="28"/>
        </w:rPr>
        <w:t>3</w:t>
      </w:r>
      <w:r w:rsidR="009D0D24" w:rsidRPr="009D0D24">
        <w:rPr>
          <w:sz w:val="28"/>
          <w:szCs w:val="28"/>
        </w:rPr>
        <w:t>.10.202</w:t>
      </w:r>
      <w:r w:rsidR="009D0D24">
        <w:rPr>
          <w:sz w:val="28"/>
          <w:szCs w:val="28"/>
        </w:rPr>
        <w:t>4</w:t>
      </w:r>
      <w:r w:rsidR="009D0D24" w:rsidRPr="009D0D24">
        <w:rPr>
          <w:sz w:val="28"/>
          <w:szCs w:val="28"/>
        </w:rPr>
        <w:t xml:space="preserve"> </w:t>
      </w:r>
      <w:r w:rsidR="009D0D24">
        <w:rPr>
          <w:sz w:val="28"/>
          <w:szCs w:val="28"/>
        </w:rPr>
        <w:t>№ 251</w:t>
      </w:r>
      <w:r w:rsidR="009D0D24" w:rsidRPr="009D0D24">
        <w:rPr>
          <w:sz w:val="28"/>
          <w:szCs w:val="28"/>
        </w:rPr>
        <w:t xml:space="preserve">) следующие изменения: </w:t>
      </w:r>
    </w:p>
    <w:p w14:paraId="43ABC463" w14:textId="1704C0E7" w:rsidR="003108F7" w:rsidRDefault="003108F7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5.1.8 пункта 5.1 раздела 5 изложить в следующей редакции</w:t>
      </w:r>
      <w:r w:rsidRPr="003108F7">
        <w:rPr>
          <w:sz w:val="28"/>
          <w:szCs w:val="28"/>
        </w:rPr>
        <w:t>:</w:t>
      </w:r>
    </w:p>
    <w:p w14:paraId="5FB07BC0" w14:textId="77777777" w:rsidR="003108F7" w:rsidRPr="007C0E58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«5.1.8. </w:t>
      </w:r>
      <w:r w:rsidRPr="007C0E58">
        <w:rPr>
          <w:color w:val="000000"/>
          <w:sz w:val="28"/>
          <w:szCs w:val="28"/>
        </w:rPr>
        <w:t xml:space="preserve">Ответственные лица обязаны производить уборку снега с проезжей части городских дорог, тротуаров, мест для стоянки (парковки) транспортных средств, остановок и остановочных платформ городского наземного транспорта регулярно, с момента установления снежного покрова. </w:t>
      </w:r>
    </w:p>
    <w:p w14:paraId="108863A6" w14:textId="77777777" w:rsidR="003108F7" w:rsidRPr="00135440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7C0E58">
        <w:rPr>
          <w:color w:val="000000"/>
          <w:sz w:val="28"/>
          <w:szCs w:val="28"/>
        </w:rPr>
        <w:t xml:space="preserve">Уборку и вывоз снега и льда необходимо производить в первую очередь с </w:t>
      </w:r>
      <w:r w:rsidRPr="00135440">
        <w:rPr>
          <w:color w:val="000000"/>
          <w:sz w:val="28"/>
          <w:szCs w:val="28"/>
        </w:rPr>
        <w:t>магистральных улиц, маршрутов наземного общественного транспорта, мостов и путепроводов.</w:t>
      </w:r>
    </w:p>
    <w:p w14:paraId="5B63842F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135440">
        <w:rPr>
          <w:color w:val="000000"/>
          <w:sz w:val="28"/>
          <w:szCs w:val="28"/>
        </w:rPr>
        <w:t xml:space="preserve"> </w:t>
      </w:r>
      <w:r w:rsidRPr="003108F7">
        <w:rPr>
          <w:color w:val="000000"/>
          <w:sz w:val="28"/>
          <w:szCs w:val="28"/>
        </w:rPr>
        <w:t>Снежные валы на обочинах дорог рекомендуется устраивать высотой не более 1,0 м.</w:t>
      </w:r>
    </w:p>
    <w:p w14:paraId="13D2F7B6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На улицах:</w:t>
      </w:r>
    </w:p>
    <w:p w14:paraId="1F75C587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снег с проезжей части для временного складирования убирают в лотковую часть, на разделительную полосу или обочину и формируют в виде валов шириной не более 1,5 м с разрывами длиной 2,0-2,5 м;</w:t>
      </w:r>
    </w:p>
    <w:p w14:paraId="04279FAB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устройство разрывов и очистку водосточных решеток осуществляют в течение 16 часов после окончания снегопада;</w:t>
      </w:r>
    </w:p>
    <w:p w14:paraId="7F250B81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в лотковой части снежный вал формируют на расстоянии 0,5 м от бортового камня или барьерного ограждения для пропуска талых вод;</w:t>
      </w:r>
    </w:p>
    <w:p w14:paraId="4B375065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перемещение снега на бортовой камень, тротуары, газоны при формировании вала не допускается;</w:t>
      </w:r>
    </w:p>
    <w:p w14:paraId="24140856" w14:textId="32E80465" w:rsidR="003108F7" w:rsidRPr="003108F7" w:rsidRDefault="003108F7" w:rsidP="00D30151">
      <w:pPr>
        <w:ind w:firstLine="720"/>
        <w:jc w:val="both"/>
        <w:rPr>
          <w:sz w:val="28"/>
          <w:szCs w:val="28"/>
        </w:rPr>
      </w:pPr>
      <w:r w:rsidRPr="003108F7">
        <w:rPr>
          <w:sz w:val="28"/>
          <w:szCs w:val="28"/>
        </w:rPr>
        <w:t xml:space="preserve">- вывоз сформированных снежных валов с магистральных улиц общегородского значения и дорог местного значения осуществляется в течение 9 </w:t>
      </w:r>
      <w:r w:rsidRPr="003108F7">
        <w:rPr>
          <w:sz w:val="28"/>
          <w:szCs w:val="28"/>
        </w:rPr>
        <w:lastRenderedPageBreak/>
        <w:t>дней; с улиц в жилой застройке второстепенные, проезды основные, велосипедные дорожки в течение 12 дней с момента окончания снегопада.</w:t>
      </w:r>
    </w:p>
    <w:p w14:paraId="2F909652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 xml:space="preserve"> Формирование снежных валов на дорогах не допускается:</w:t>
      </w:r>
    </w:p>
    <w:p w14:paraId="58E3A1C7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перед железнодорожным переездом в зоне треугольника видимости с размерами сторон по 7.2 вне обочины высотой более 0,5 м;</w:t>
      </w:r>
    </w:p>
    <w:p w14:paraId="2FC22EE7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перед пересечениями в одном уровне в зоне треугольника видимости с размерами сторон по 7.1 вне обочины высотой более 0,5 м;</w:t>
      </w:r>
    </w:p>
    <w:p w14:paraId="478E2511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перед пересечениями в одном уровне, железнодорожными переездами, пешеходными переходами и остановочными пунктами маршрутных транспортных средств высотой более 0,5 м;</w:t>
      </w:r>
    </w:p>
    <w:p w14:paraId="3330CC27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на разделительной полосе шириной менее 5 м;</w:t>
      </w:r>
    </w:p>
    <w:p w14:paraId="7214B8E0" w14:textId="77777777" w:rsidR="003108F7" w:rsidRPr="003108F7" w:rsidRDefault="003108F7" w:rsidP="00D30151">
      <w:pPr>
        <w:ind w:firstLine="720"/>
        <w:jc w:val="both"/>
        <w:rPr>
          <w:color w:val="000000"/>
          <w:sz w:val="28"/>
          <w:szCs w:val="28"/>
        </w:rPr>
      </w:pPr>
      <w:r w:rsidRPr="003108F7">
        <w:rPr>
          <w:color w:val="000000"/>
          <w:sz w:val="28"/>
          <w:szCs w:val="28"/>
        </w:rPr>
        <w:t>- на разделительной полосе шириной 5 м и более при отсутствии ограждений - высотой более 1 м;</w:t>
      </w:r>
    </w:p>
    <w:p w14:paraId="59341A2D" w14:textId="09425885" w:rsidR="003108F7" w:rsidRPr="003108F7" w:rsidRDefault="003108F7" w:rsidP="00D30151">
      <w:pPr>
        <w:autoSpaceDE w:val="0"/>
        <w:ind w:firstLine="720"/>
        <w:jc w:val="both"/>
        <w:rPr>
          <w:sz w:val="28"/>
          <w:szCs w:val="28"/>
        </w:rPr>
      </w:pPr>
      <w:r w:rsidRPr="003108F7">
        <w:rPr>
          <w:color w:val="000000"/>
          <w:sz w:val="28"/>
          <w:szCs w:val="28"/>
        </w:rPr>
        <w:t>- на тротуарах</w:t>
      </w:r>
      <w:proofErr w:type="gramStart"/>
      <w:r w:rsidRPr="003108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Pr="0070248D">
        <w:rPr>
          <w:color w:val="000000"/>
          <w:sz w:val="28"/>
          <w:szCs w:val="28"/>
        </w:rPr>
        <w:t>;</w:t>
      </w:r>
      <w:r w:rsidRPr="00135440">
        <w:rPr>
          <w:b/>
          <w:bCs/>
          <w:color w:val="26282F"/>
          <w:sz w:val="28"/>
          <w:szCs w:val="28"/>
        </w:rPr>
        <w:t xml:space="preserve"> </w:t>
      </w:r>
      <w:proofErr w:type="gramEnd"/>
    </w:p>
    <w:p w14:paraId="0686A293" w14:textId="76646428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108F7">
        <w:rPr>
          <w:sz w:val="28"/>
          <w:szCs w:val="28"/>
        </w:rPr>
        <w:t>2</w:t>
      </w:r>
      <w:r>
        <w:rPr>
          <w:sz w:val="28"/>
          <w:szCs w:val="28"/>
        </w:rPr>
        <w:t>. Пункт 6.12</w:t>
      </w:r>
      <w:r w:rsidR="00456DE3">
        <w:rPr>
          <w:sz w:val="28"/>
          <w:szCs w:val="28"/>
        </w:rPr>
        <w:t xml:space="preserve"> раздела 6</w:t>
      </w:r>
      <w:r>
        <w:rPr>
          <w:sz w:val="28"/>
          <w:szCs w:val="28"/>
        </w:rPr>
        <w:t xml:space="preserve"> изложить в следующей редакции</w:t>
      </w:r>
      <w:r w:rsidRPr="00DD620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B583B87" w14:textId="3FD863D5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56DE3">
        <w:rPr>
          <w:sz w:val="28"/>
          <w:szCs w:val="28"/>
        </w:rPr>
        <w:t xml:space="preserve">6.12. </w:t>
      </w:r>
      <w:r w:rsidRPr="00DD6200">
        <w:rPr>
          <w:sz w:val="28"/>
          <w:szCs w:val="28"/>
        </w:rPr>
        <w:t>Запрещается:</w:t>
      </w:r>
    </w:p>
    <w:p w14:paraId="1C165C3E" w14:textId="70AEBC42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 w:rsidRPr="00DD6200">
        <w:rPr>
          <w:sz w:val="28"/>
          <w:szCs w:val="28"/>
        </w:rPr>
        <w:t>- переполнять мусором контейнеры, другие мусоросборники;</w:t>
      </w:r>
    </w:p>
    <w:p w14:paraId="65EFED05" w14:textId="67D19C15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 w:rsidRPr="00DD6200">
        <w:rPr>
          <w:sz w:val="28"/>
          <w:szCs w:val="28"/>
        </w:rPr>
        <w:t xml:space="preserve">- складировать тару на контейнерных площадках без </w:t>
      </w:r>
      <w:proofErr w:type="gramStart"/>
      <w:r w:rsidRPr="00DD6200">
        <w:rPr>
          <w:sz w:val="28"/>
          <w:szCs w:val="28"/>
        </w:rPr>
        <w:t>предварительного</w:t>
      </w:r>
      <w:proofErr w:type="gramEnd"/>
      <w:r w:rsidRPr="00DD6200">
        <w:rPr>
          <w:sz w:val="28"/>
          <w:szCs w:val="28"/>
        </w:rPr>
        <w:t xml:space="preserve"> </w:t>
      </w:r>
      <w:proofErr w:type="spellStart"/>
      <w:r w:rsidRPr="00DD6200">
        <w:rPr>
          <w:sz w:val="28"/>
          <w:szCs w:val="28"/>
        </w:rPr>
        <w:t>спрессовывания</w:t>
      </w:r>
      <w:proofErr w:type="spellEnd"/>
      <w:r w:rsidRPr="00DD6200">
        <w:rPr>
          <w:sz w:val="28"/>
          <w:szCs w:val="28"/>
        </w:rPr>
        <w:t>;</w:t>
      </w:r>
    </w:p>
    <w:p w14:paraId="7A174EC7" w14:textId="74ECAA6A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 w:rsidRPr="00DD6200">
        <w:rPr>
          <w:sz w:val="28"/>
          <w:szCs w:val="28"/>
        </w:rPr>
        <w:t>- размещать в мусоросборни</w:t>
      </w:r>
      <w:r w:rsidR="005461B2">
        <w:rPr>
          <w:sz w:val="28"/>
          <w:szCs w:val="28"/>
        </w:rPr>
        <w:t>ках</w:t>
      </w:r>
      <w:r w:rsidRPr="00DD6200">
        <w:rPr>
          <w:sz w:val="28"/>
          <w:szCs w:val="28"/>
        </w:rPr>
        <w:t>, контейнерах жидкие отходы, горящую золу;</w:t>
      </w:r>
    </w:p>
    <w:p w14:paraId="1B9224A1" w14:textId="163938AE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 w:rsidRPr="00DD6200">
        <w:rPr>
          <w:sz w:val="28"/>
          <w:szCs w:val="28"/>
        </w:rPr>
        <w:t>- сжигание отходов производства и потребления, в том числе травы, листьев, веток в контейнерах, на контейнерных площадках, в урнах;</w:t>
      </w:r>
    </w:p>
    <w:p w14:paraId="34674648" w14:textId="639B0827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r w:rsidRPr="00DD6200">
        <w:rPr>
          <w:sz w:val="28"/>
          <w:szCs w:val="28"/>
        </w:rPr>
        <w:t xml:space="preserve">- размещение отходов производства и потребления, снега в несанкционированных местах, в том числе на территориях рекреационных зон, а также на территориях </w:t>
      </w:r>
      <w:proofErr w:type="spellStart"/>
      <w:r w:rsidRPr="00DD6200">
        <w:rPr>
          <w:sz w:val="28"/>
          <w:szCs w:val="28"/>
        </w:rPr>
        <w:t>водоохранных</w:t>
      </w:r>
      <w:proofErr w:type="spellEnd"/>
      <w:r w:rsidRPr="00DD6200">
        <w:rPr>
          <w:sz w:val="28"/>
          <w:szCs w:val="28"/>
        </w:rPr>
        <w:t xml:space="preserve"> зон водных объектов и прибрежных защитных полос;</w:t>
      </w:r>
    </w:p>
    <w:p w14:paraId="5E2933BE" w14:textId="586E9EA0" w:rsidR="00DD6200" w:rsidRDefault="00DD6200" w:rsidP="00D30151">
      <w:pPr>
        <w:autoSpaceDE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DD6200">
        <w:rPr>
          <w:sz w:val="28"/>
          <w:szCs w:val="28"/>
        </w:rPr>
        <w:t>создавать препятствия подъезду специализированного транспортного средства (мусоровоза) непосредственно к контейнерам (бункерам) для удаления отходов, в том числе для подъезда к местам (площадкам) накопления твердых коммунальных отходов механических транспортных средств для вывоза твердых коммунальных отходов в результате размещения транспортных средств, за исключением осуществления указанных действий в целях предотвращения и пресечения правонарушений, проведения спасательных, аварийно-восстановительных и других неотложных работ, необходимых для обеспечения</w:t>
      </w:r>
      <w:proofErr w:type="gramEnd"/>
      <w:r w:rsidRPr="00DD6200">
        <w:rPr>
          <w:sz w:val="28"/>
          <w:szCs w:val="28"/>
        </w:rPr>
        <w:t xml:space="preserve"> безопасности граждан либо функционирования объектов жизнеобеспечения населения</w:t>
      </w:r>
      <w:proofErr w:type="gramStart"/>
      <w:r w:rsidRPr="00DD620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3108F7" w:rsidRPr="003108F7">
        <w:rPr>
          <w:sz w:val="28"/>
          <w:szCs w:val="28"/>
        </w:rPr>
        <w:t>;</w:t>
      </w:r>
      <w:proofErr w:type="gramEnd"/>
    </w:p>
    <w:p w14:paraId="69A3F311" w14:textId="75220A31" w:rsidR="003108F7" w:rsidRDefault="003108F7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0248D">
        <w:rPr>
          <w:sz w:val="28"/>
          <w:szCs w:val="28"/>
        </w:rPr>
        <w:t>В шестом абзаце подпункта</w:t>
      </w:r>
      <w:r>
        <w:rPr>
          <w:sz w:val="28"/>
          <w:szCs w:val="28"/>
        </w:rPr>
        <w:t xml:space="preserve"> 7.3.3 пункта 7.3 раздела 7 после слов «</w:t>
      </w:r>
      <w:r w:rsidRPr="003108F7">
        <w:rPr>
          <w:sz w:val="28"/>
          <w:szCs w:val="28"/>
        </w:rPr>
        <w:t>- складировать уголь, тару</w:t>
      </w:r>
      <w:proofErr w:type="gramStart"/>
      <w:r w:rsidRPr="003108F7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дополнить словом «шины,»</w:t>
      </w:r>
      <w:r w:rsidRPr="003108F7">
        <w:rPr>
          <w:sz w:val="28"/>
          <w:szCs w:val="28"/>
        </w:rPr>
        <w:t>;</w:t>
      </w:r>
    </w:p>
    <w:p w14:paraId="4F8654DD" w14:textId="703E4017" w:rsidR="003108F7" w:rsidRPr="003108F7" w:rsidRDefault="003108F7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70248D">
        <w:rPr>
          <w:sz w:val="28"/>
          <w:szCs w:val="28"/>
        </w:rPr>
        <w:t>В восьмом абзаце пункта</w:t>
      </w:r>
      <w:r>
        <w:rPr>
          <w:sz w:val="28"/>
          <w:szCs w:val="28"/>
        </w:rPr>
        <w:t xml:space="preserve"> 9.7 раздела 9 </w:t>
      </w:r>
      <w:r w:rsidR="002B6700">
        <w:rPr>
          <w:sz w:val="28"/>
          <w:szCs w:val="28"/>
        </w:rPr>
        <w:t>после слов «</w:t>
      </w:r>
      <w:r w:rsidR="002B6700" w:rsidRPr="002B6700">
        <w:rPr>
          <w:sz w:val="28"/>
          <w:szCs w:val="28"/>
        </w:rPr>
        <w:t>- складировать, сбрасывать снег, в том числе содержащего химические вещества, грязь, мусор, отходы производства и потребления на городских дорогах</w:t>
      </w:r>
      <w:r w:rsidR="002B6700">
        <w:rPr>
          <w:sz w:val="28"/>
          <w:szCs w:val="28"/>
        </w:rPr>
        <w:t>» дополнить словами «</w:t>
      </w:r>
      <w:r w:rsidR="002B6700" w:rsidRPr="002B6700">
        <w:rPr>
          <w:sz w:val="28"/>
          <w:szCs w:val="28"/>
        </w:rPr>
        <w:t>и в полосе отвода дорог</w:t>
      </w:r>
      <w:r w:rsidR="002B6700">
        <w:rPr>
          <w:sz w:val="28"/>
          <w:szCs w:val="28"/>
        </w:rPr>
        <w:t>».</w:t>
      </w:r>
    </w:p>
    <w:p w14:paraId="1BE8ECCA" w14:textId="65C17377" w:rsidR="005B0DF9" w:rsidRPr="00625D05" w:rsidRDefault="005F1BCD" w:rsidP="00D30151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0DF9" w:rsidRPr="00625D05">
        <w:rPr>
          <w:sz w:val="28"/>
          <w:szCs w:val="28"/>
        </w:rPr>
        <w:t xml:space="preserve">. Настоящее решение вступает в силу </w:t>
      </w:r>
      <w:r w:rsidR="0070248D">
        <w:rPr>
          <w:sz w:val="28"/>
          <w:szCs w:val="28"/>
        </w:rPr>
        <w:t>с 01.09.2026.</w:t>
      </w:r>
    </w:p>
    <w:p w14:paraId="51D0CD22" w14:textId="646FA5E2" w:rsidR="005B0DF9" w:rsidRPr="00401CEE" w:rsidRDefault="005F1BCD" w:rsidP="00D3015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0DF9">
        <w:rPr>
          <w:sz w:val="28"/>
          <w:szCs w:val="28"/>
        </w:rPr>
        <w:t xml:space="preserve">. </w:t>
      </w:r>
      <w:r w:rsidR="00C3103C" w:rsidRPr="00AA15CE">
        <w:rPr>
          <w:sz w:val="28"/>
          <w:szCs w:val="28"/>
        </w:rPr>
        <w:t>Решение опубликовать в газете «</w:t>
      </w:r>
      <w:proofErr w:type="spellStart"/>
      <w:r w:rsidR="00C3103C" w:rsidRPr="00373707">
        <w:rPr>
          <w:sz w:val="28"/>
          <w:szCs w:val="28"/>
        </w:rPr>
        <w:t>Искитимск</w:t>
      </w:r>
      <w:r w:rsidR="00C3103C">
        <w:rPr>
          <w:sz w:val="28"/>
          <w:szCs w:val="28"/>
        </w:rPr>
        <w:t>ие</w:t>
      </w:r>
      <w:proofErr w:type="spellEnd"/>
      <w:r w:rsidR="00C3103C">
        <w:rPr>
          <w:sz w:val="28"/>
          <w:szCs w:val="28"/>
        </w:rPr>
        <w:t xml:space="preserve"> ведомости»</w:t>
      </w:r>
      <w:r w:rsidR="00C3103C" w:rsidRPr="00F53ADB">
        <w:rPr>
          <w:sz w:val="28"/>
          <w:szCs w:val="28"/>
        </w:rPr>
        <w:t xml:space="preserve"> и разместить на официальном сайте администрации города Искитима</w:t>
      </w:r>
      <w:r w:rsidR="00C3103C">
        <w:rPr>
          <w:sz w:val="28"/>
          <w:szCs w:val="28"/>
        </w:rPr>
        <w:t>.</w:t>
      </w:r>
    </w:p>
    <w:p w14:paraId="757AFE2E" w14:textId="77777777" w:rsidR="005B0DF9" w:rsidRPr="00045D2E" w:rsidRDefault="005B0DF9" w:rsidP="005B0DF9">
      <w:pPr>
        <w:shd w:val="clear" w:color="auto" w:fill="FFFFFF"/>
        <w:jc w:val="center"/>
        <w:rPr>
          <w:color w:val="000000"/>
          <w:sz w:val="32"/>
          <w:szCs w:val="28"/>
        </w:rPr>
      </w:pPr>
      <w:bookmarkStart w:id="0" w:name="_GoBack"/>
      <w:bookmarkEnd w:id="0"/>
    </w:p>
    <w:p w14:paraId="0A762599" w14:textId="19BCD797" w:rsidR="005B0DF9" w:rsidRPr="0050574A" w:rsidRDefault="005B0DF9" w:rsidP="005B0DF9">
      <w:pPr>
        <w:jc w:val="both"/>
        <w:rPr>
          <w:sz w:val="28"/>
          <w:szCs w:val="28"/>
        </w:rPr>
      </w:pPr>
      <w:r w:rsidRPr="0050574A">
        <w:rPr>
          <w:sz w:val="28"/>
          <w:szCs w:val="28"/>
        </w:rPr>
        <w:t xml:space="preserve">Председатель Совета депутатов              </w:t>
      </w:r>
      <w:r w:rsidR="00866E1B">
        <w:rPr>
          <w:sz w:val="28"/>
          <w:szCs w:val="28"/>
        </w:rPr>
        <w:t xml:space="preserve">           </w:t>
      </w:r>
      <w:r w:rsidR="00F33E38">
        <w:rPr>
          <w:sz w:val="28"/>
          <w:szCs w:val="28"/>
        </w:rPr>
        <w:t xml:space="preserve">   </w:t>
      </w:r>
      <w:r w:rsidR="00866E1B">
        <w:rPr>
          <w:sz w:val="28"/>
          <w:szCs w:val="28"/>
        </w:rPr>
        <w:t xml:space="preserve">     </w:t>
      </w:r>
      <w:r w:rsidRPr="0050574A">
        <w:rPr>
          <w:sz w:val="28"/>
          <w:szCs w:val="28"/>
        </w:rPr>
        <w:t xml:space="preserve"> </w:t>
      </w:r>
      <w:r w:rsidR="00866E1B">
        <w:rPr>
          <w:sz w:val="28"/>
          <w:szCs w:val="28"/>
        </w:rPr>
        <w:t xml:space="preserve">      </w:t>
      </w:r>
      <w:r w:rsidRPr="0050574A">
        <w:rPr>
          <w:sz w:val="28"/>
          <w:szCs w:val="28"/>
        </w:rPr>
        <w:t xml:space="preserve"> Глава города Искитима</w:t>
      </w:r>
    </w:p>
    <w:p w14:paraId="0C3CC13A" w14:textId="642A4ED6" w:rsidR="005B0DF9" w:rsidRDefault="00866E1B" w:rsidP="005F1BCD">
      <w:pPr>
        <w:jc w:val="both"/>
        <w:rPr>
          <w:sz w:val="28"/>
          <w:szCs w:val="28"/>
        </w:rPr>
      </w:pPr>
      <w:r>
        <w:rPr>
          <w:sz w:val="28"/>
        </w:rPr>
        <w:t xml:space="preserve">                      П.П. Котельников</w:t>
      </w:r>
      <w:r w:rsidRPr="005057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F33E3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F33E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33E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</w:t>
      </w:r>
      <w:r w:rsidR="005B0DF9" w:rsidRPr="0050574A">
        <w:rPr>
          <w:sz w:val="28"/>
          <w:szCs w:val="28"/>
        </w:rPr>
        <w:t xml:space="preserve">С.В. </w:t>
      </w:r>
      <w:proofErr w:type="spellStart"/>
      <w:r w:rsidR="005B0DF9" w:rsidRPr="0050574A">
        <w:rPr>
          <w:sz w:val="28"/>
          <w:szCs w:val="28"/>
        </w:rPr>
        <w:t>Завражин</w:t>
      </w:r>
      <w:proofErr w:type="spellEnd"/>
      <w:r w:rsidR="005B0DF9" w:rsidRPr="0050574A">
        <w:rPr>
          <w:sz w:val="28"/>
          <w:szCs w:val="28"/>
        </w:rPr>
        <w:t xml:space="preserve"> </w:t>
      </w:r>
    </w:p>
    <w:sectPr w:rsidR="005B0DF9" w:rsidSect="00045D2E">
      <w:headerReference w:type="even" r:id="rId9"/>
      <w:footerReference w:type="default" r:id="rId10"/>
      <w:pgSz w:w="11910" w:h="16840"/>
      <w:pgMar w:top="397" w:right="567" w:bottom="397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CA48E" w14:textId="77777777" w:rsidR="00423327" w:rsidRDefault="00423327" w:rsidP="00777414">
      <w:r>
        <w:separator/>
      </w:r>
    </w:p>
  </w:endnote>
  <w:endnote w:type="continuationSeparator" w:id="0">
    <w:p w14:paraId="022A077B" w14:textId="77777777" w:rsidR="00423327" w:rsidRDefault="00423327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C051A" w14:textId="77777777" w:rsidR="005B7D71" w:rsidRDefault="005B7D71"/>
  <w:p w14:paraId="7AE076F8" w14:textId="77777777" w:rsidR="005B7D71" w:rsidRDefault="005B7D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F2BB4" w14:textId="77777777" w:rsidR="00423327" w:rsidRDefault="00423327" w:rsidP="00777414">
      <w:r>
        <w:separator/>
      </w:r>
    </w:p>
  </w:footnote>
  <w:footnote w:type="continuationSeparator" w:id="0">
    <w:p w14:paraId="133E183A" w14:textId="77777777" w:rsidR="00423327" w:rsidRDefault="00423327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A8E7F" w14:textId="77777777" w:rsidR="005B7D71" w:rsidRDefault="005B7D71" w:rsidP="005B7D71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0CA96CAA" w14:textId="77777777" w:rsidR="005B7D71" w:rsidRDefault="005B7D71">
    <w:pPr>
      <w:pStyle w:val="a6"/>
    </w:pPr>
  </w:p>
  <w:p w14:paraId="16BB6C8E" w14:textId="77777777" w:rsidR="005B7D71" w:rsidRDefault="005B7D71"/>
  <w:p w14:paraId="0DA5D402" w14:textId="77777777" w:rsidR="005B7D71" w:rsidRDefault="005B7D71"/>
  <w:p w14:paraId="2FDCE53B" w14:textId="77777777" w:rsidR="005B7D71" w:rsidRDefault="005B7D71"/>
  <w:p w14:paraId="7BD7780C" w14:textId="77777777" w:rsidR="005B7D71" w:rsidRDefault="005B7D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D4972BC"/>
    <w:multiLevelType w:val="hybridMultilevel"/>
    <w:tmpl w:val="944256C8"/>
    <w:lvl w:ilvl="0" w:tplc="A1C6D55C">
      <w:start w:val="1"/>
      <w:numFmt w:val="decimal"/>
      <w:lvlText w:val="%1."/>
      <w:lvlJc w:val="left"/>
      <w:pPr>
        <w:ind w:left="12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6A8FEF6">
      <w:numFmt w:val="bullet"/>
      <w:lvlText w:val="•"/>
      <w:lvlJc w:val="left"/>
      <w:pPr>
        <w:ind w:left="1100" w:hanging="262"/>
      </w:pPr>
      <w:rPr>
        <w:rFonts w:hint="default"/>
        <w:lang w:val="ru-RU" w:eastAsia="en-US" w:bidi="ar-SA"/>
      </w:rPr>
    </w:lvl>
    <w:lvl w:ilvl="2" w:tplc="EF287182">
      <w:numFmt w:val="bullet"/>
      <w:lvlText w:val="•"/>
      <w:lvlJc w:val="left"/>
      <w:pPr>
        <w:ind w:left="2080" w:hanging="262"/>
      </w:pPr>
      <w:rPr>
        <w:rFonts w:hint="default"/>
        <w:lang w:val="ru-RU" w:eastAsia="en-US" w:bidi="ar-SA"/>
      </w:rPr>
    </w:lvl>
    <w:lvl w:ilvl="3" w:tplc="2104029C">
      <w:numFmt w:val="bullet"/>
      <w:lvlText w:val="•"/>
      <w:lvlJc w:val="left"/>
      <w:pPr>
        <w:ind w:left="3061" w:hanging="262"/>
      </w:pPr>
      <w:rPr>
        <w:rFonts w:hint="default"/>
        <w:lang w:val="ru-RU" w:eastAsia="en-US" w:bidi="ar-SA"/>
      </w:rPr>
    </w:lvl>
    <w:lvl w:ilvl="4" w:tplc="5A4A1AC4">
      <w:numFmt w:val="bullet"/>
      <w:lvlText w:val="•"/>
      <w:lvlJc w:val="left"/>
      <w:pPr>
        <w:ind w:left="4041" w:hanging="262"/>
      </w:pPr>
      <w:rPr>
        <w:rFonts w:hint="default"/>
        <w:lang w:val="ru-RU" w:eastAsia="en-US" w:bidi="ar-SA"/>
      </w:rPr>
    </w:lvl>
    <w:lvl w:ilvl="5" w:tplc="5224C1FE">
      <w:numFmt w:val="bullet"/>
      <w:lvlText w:val="•"/>
      <w:lvlJc w:val="left"/>
      <w:pPr>
        <w:ind w:left="5022" w:hanging="262"/>
      </w:pPr>
      <w:rPr>
        <w:rFonts w:hint="default"/>
        <w:lang w:val="ru-RU" w:eastAsia="en-US" w:bidi="ar-SA"/>
      </w:rPr>
    </w:lvl>
    <w:lvl w:ilvl="6" w:tplc="D89C9BD4">
      <w:numFmt w:val="bullet"/>
      <w:lvlText w:val="•"/>
      <w:lvlJc w:val="left"/>
      <w:pPr>
        <w:ind w:left="6002" w:hanging="262"/>
      </w:pPr>
      <w:rPr>
        <w:rFonts w:hint="default"/>
        <w:lang w:val="ru-RU" w:eastAsia="en-US" w:bidi="ar-SA"/>
      </w:rPr>
    </w:lvl>
    <w:lvl w:ilvl="7" w:tplc="8118F14A">
      <w:numFmt w:val="bullet"/>
      <w:lvlText w:val="•"/>
      <w:lvlJc w:val="left"/>
      <w:pPr>
        <w:ind w:left="6982" w:hanging="262"/>
      </w:pPr>
      <w:rPr>
        <w:rFonts w:hint="default"/>
        <w:lang w:val="ru-RU" w:eastAsia="en-US" w:bidi="ar-SA"/>
      </w:rPr>
    </w:lvl>
    <w:lvl w:ilvl="8" w:tplc="5E02063C">
      <w:numFmt w:val="bullet"/>
      <w:lvlText w:val="•"/>
      <w:lvlJc w:val="left"/>
      <w:pPr>
        <w:ind w:left="7963" w:hanging="262"/>
      </w:pPr>
      <w:rPr>
        <w:rFonts w:hint="default"/>
        <w:lang w:val="ru-RU" w:eastAsia="en-US" w:bidi="ar-SA"/>
      </w:rPr>
    </w:lvl>
  </w:abstractNum>
  <w:abstractNum w:abstractNumId="2">
    <w:nsid w:val="7C0D46A1"/>
    <w:multiLevelType w:val="multilevel"/>
    <w:tmpl w:val="DA38314A"/>
    <w:lvl w:ilvl="0">
      <w:start w:val="1"/>
      <w:numFmt w:val="decimal"/>
      <w:lvlText w:val="%1."/>
      <w:lvlJc w:val="left"/>
      <w:pPr>
        <w:ind w:left="122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14"/>
    <w:rsid w:val="000030E2"/>
    <w:rsid w:val="00006895"/>
    <w:rsid w:val="00020A9B"/>
    <w:rsid w:val="0002232C"/>
    <w:rsid w:val="00022A54"/>
    <w:rsid w:val="000230A3"/>
    <w:rsid w:val="00023C89"/>
    <w:rsid w:val="00026392"/>
    <w:rsid w:val="000263ED"/>
    <w:rsid w:val="000307E6"/>
    <w:rsid w:val="00042158"/>
    <w:rsid w:val="00044F64"/>
    <w:rsid w:val="00045493"/>
    <w:rsid w:val="00045D2E"/>
    <w:rsid w:val="00046BD1"/>
    <w:rsid w:val="000503E4"/>
    <w:rsid w:val="00050856"/>
    <w:rsid w:val="00053AA9"/>
    <w:rsid w:val="00061D43"/>
    <w:rsid w:val="00062ED6"/>
    <w:rsid w:val="000675B1"/>
    <w:rsid w:val="00067D8E"/>
    <w:rsid w:val="0007128E"/>
    <w:rsid w:val="00072D70"/>
    <w:rsid w:val="000754D7"/>
    <w:rsid w:val="00077E56"/>
    <w:rsid w:val="000976EF"/>
    <w:rsid w:val="000A0686"/>
    <w:rsid w:val="000A165F"/>
    <w:rsid w:val="000A7988"/>
    <w:rsid w:val="000B59B9"/>
    <w:rsid w:val="000C01E9"/>
    <w:rsid w:val="000C1E55"/>
    <w:rsid w:val="000C2DDD"/>
    <w:rsid w:val="000C3B06"/>
    <w:rsid w:val="000C6F48"/>
    <w:rsid w:val="000D033C"/>
    <w:rsid w:val="000D25A2"/>
    <w:rsid w:val="000D2F4D"/>
    <w:rsid w:val="000D3072"/>
    <w:rsid w:val="000D35C6"/>
    <w:rsid w:val="000D624B"/>
    <w:rsid w:val="000D71DC"/>
    <w:rsid w:val="000E1A7E"/>
    <w:rsid w:val="000E23B2"/>
    <w:rsid w:val="000F4CA6"/>
    <w:rsid w:val="001005CD"/>
    <w:rsid w:val="00102F71"/>
    <w:rsid w:val="00103318"/>
    <w:rsid w:val="001035BF"/>
    <w:rsid w:val="00105EB4"/>
    <w:rsid w:val="001071E8"/>
    <w:rsid w:val="00107D03"/>
    <w:rsid w:val="00107F43"/>
    <w:rsid w:val="0012148F"/>
    <w:rsid w:val="001327A0"/>
    <w:rsid w:val="00134E7C"/>
    <w:rsid w:val="00137139"/>
    <w:rsid w:val="001456A0"/>
    <w:rsid w:val="0015339E"/>
    <w:rsid w:val="001535C4"/>
    <w:rsid w:val="00153989"/>
    <w:rsid w:val="00161224"/>
    <w:rsid w:val="00164C45"/>
    <w:rsid w:val="00166C84"/>
    <w:rsid w:val="00173279"/>
    <w:rsid w:val="00174987"/>
    <w:rsid w:val="00175635"/>
    <w:rsid w:val="00180279"/>
    <w:rsid w:val="0018131C"/>
    <w:rsid w:val="00181EDC"/>
    <w:rsid w:val="001858A0"/>
    <w:rsid w:val="00186A26"/>
    <w:rsid w:val="001877AE"/>
    <w:rsid w:val="0019097F"/>
    <w:rsid w:val="001A4150"/>
    <w:rsid w:val="001A5459"/>
    <w:rsid w:val="001B00DF"/>
    <w:rsid w:val="001B03E3"/>
    <w:rsid w:val="001B1B47"/>
    <w:rsid w:val="001B3331"/>
    <w:rsid w:val="001B3A8C"/>
    <w:rsid w:val="001B57A4"/>
    <w:rsid w:val="001C4F07"/>
    <w:rsid w:val="001E171D"/>
    <w:rsid w:val="001F19CD"/>
    <w:rsid w:val="001F4E3C"/>
    <w:rsid w:val="0020498F"/>
    <w:rsid w:val="00204E64"/>
    <w:rsid w:val="00205519"/>
    <w:rsid w:val="00211C31"/>
    <w:rsid w:val="00212342"/>
    <w:rsid w:val="00213907"/>
    <w:rsid w:val="002215C4"/>
    <w:rsid w:val="0022443D"/>
    <w:rsid w:val="00224CD6"/>
    <w:rsid w:val="00224FAB"/>
    <w:rsid w:val="002307B5"/>
    <w:rsid w:val="0023193D"/>
    <w:rsid w:val="00240699"/>
    <w:rsid w:val="002422D4"/>
    <w:rsid w:val="0024764E"/>
    <w:rsid w:val="002551B7"/>
    <w:rsid w:val="00256D2F"/>
    <w:rsid w:val="00257A44"/>
    <w:rsid w:val="00262264"/>
    <w:rsid w:val="0026244D"/>
    <w:rsid w:val="00264DD6"/>
    <w:rsid w:val="00270BF7"/>
    <w:rsid w:val="00270DBC"/>
    <w:rsid w:val="0027148F"/>
    <w:rsid w:val="00272D0D"/>
    <w:rsid w:val="00273600"/>
    <w:rsid w:val="00276BDC"/>
    <w:rsid w:val="00282185"/>
    <w:rsid w:val="00283571"/>
    <w:rsid w:val="002838A4"/>
    <w:rsid w:val="00292DC6"/>
    <w:rsid w:val="00292FB5"/>
    <w:rsid w:val="00293B25"/>
    <w:rsid w:val="00297D69"/>
    <w:rsid w:val="002A5F5B"/>
    <w:rsid w:val="002A7359"/>
    <w:rsid w:val="002B2E60"/>
    <w:rsid w:val="002B6700"/>
    <w:rsid w:val="002C3756"/>
    <w:rsid w:val="002D1DB7"/>
    <w:rsid w:val="002D54A1"/>
    <w:rsid w:val="002E23CD"/>
    <w:rsid w:val="002E7479"/>
    <w:rsid w:val="002F13C1"/>
    <w:rsid w:val="002F4138"/>
    <w:rsid w:val="002F4CE0"/>
    <w:rsid w:val="002F7345"/>
    <w:rsid w:val="0030082A"/>
    <w:rsid w:val="00300D31"/>
    <w:rsid w:val="00307066"/>
    <w:rsid w:val="003108F7"/>
    <w:rsid w:val="00311A06"/>
    <w:rsid w:val="00312883"/>
    <w:rsid w:val="00321840"/>
    <w:rsid w:val="00325AE2"/>
    <w:rsid w:val="00326524"/>
    <w:rsid w:val="00337807"/>
    <w:rsid w:val="00337C9B"/>
    <w:rsid w:val="0034480D"/>
    <w:rsid w:val="00351086"/>
    <w:rsid w:val="003613B8"/>
    <w:rsid w:val="00361472"/>
    <w:rsid w:val="003622E9"/>
    <w:rsid w:val="0036366A"/>
    <w:rsid w:val="00364E89"/>
    <w:rsid w:val="003665C3"/>
    <w:rsid w:val="00374589"/>
    <w:rsid w:val="00374878"/>
    <w:rsid w:val="00384375"/>
    <w:rsid w:val="003856D3"/>
    <w:rsid w:val="003924D3"/>
    <w:rsid w:val="00397634"/>
    <w:rsid w:val="003A446A"/>
    <w:rsid w:val="003B1BCF"/>
    <w:rsid w:val="003B32C2"/>
    <w:rsid w:val="003B3C67"/>
    <w:rsid w:val="003B5CDA"/>
    <w:rsid w:val="003C55B9"/>
    <w:rsid w:val="003D4DEA"/>
    <w:rsid w:val="003E3290"/>
    <w:rsid w:val="003F1414"/>
    <w:rsid w:val="003F5628"/>
    <w:rsid w:val="003F5D7F"/>
    <w:rsid w:val="003F5E47"/>
    <w:rsid w:val="004018F9"/>
    <w:rsid w:val="00401A23"/>
    <w:rsid w:val="00401CEE"/>
    <w:rsid w:val="00403455"/>
    <w:rsid w:val="004059C8"/>
    <w:rsid w:val="004068ED"/>
    <w:rsid w:val="00417948"/>
    <w:rsid w:val="0042043A"/>
    <w:rsid w:val="00420ED1"/>
    <w:rsid w:val="0042281E"/>
    <w:rsid w:val="00423327"/>
    <w:rsid w:val="004269F6"/>
    <w:rsid w:val="00431C5D"/>
    <w:rsid w:val="004340BF"/>
    <w:rsid w:val="004403E3"/>
    <w:rsid w:val="00441C0C"/>
    <w:rsid w:val="00442F7B"/>
    <w:rsid w:val="00447B5B"/>
    <w:rsid w:val="00450145"/>
    <w:rsid w:val="00450459"/>
    <w:rsid w:val="004522F1"/>
    <w:rsid w:val="00453529"/>
    <w:rsid w:val="004535F1"/>
    <w:rsid w:val="00453866"/>
    <w:rsid w:val="00455C93"/>
    <w:rsid w:val="00456DE3"/>
    <w:rsid w:val="0046092D"/>
    <w:rsid w:val="00461481"/>
    <w:rsid w:val="00466F57"/>
    <w:rsid w:val="004770AA"/>
    <w:rsid w:val="00480410"/>
    <w:rsid w:val="00490A32"/>
    <w:rsid w:val="004957F1"/>
    <w:rsid w:val="004978EE"/>
    <w:rsid w:val="004A5566"/>
    <w:rsid w:val="004A73FF"/>
    <w:rsid w:val="004A77CD"/>
    <w:rsid w:val="004B0D5F"/>
    <w:rsid w:val="004B1BD0"/>
    <w:rsid w:val="004B5EE6"/>
    <w:rsid w:val="004B631D"/>
    <w:rsid w:val="004B63D2"/>
    <w:rsid w:val="004C4917"/>
    <w:rsid w:val="004C521E"/>
    <w:rsid w:val="004C66CC"/>
    <w:rsid w:val="004D1834"/>
    <w:rsid w:val="004D29BC"/>
    <w:rsid w:val="004D7415"/>
    <w:rsid w:val="004E012D"/>
    <w:rsid w:val="004E39B0"/>
    <w:rsid w:val="004F5F33"/>
    <w:rsid w:val="004F69A2"/>
    <w:rsid w:val="005114DF"/>
    <w:rsid w:val="005122EB"/>
    <w:rsid w:val="0052603B"/>
    <w:rsid w:val="00530385"/>
    <w:rsid w:val="0053145C"/>
    <w:rsid w:val="00533A10"/>
    <w:rsid w:val="0054291B"/>
    <w:rsid w:val="00544206"/>
    <w:rsid w:val="005461B2"/>
    <w:rsid w:val="00556C62"/>
    <w:rsid w:val="00557D2D"/>
    <w:rsid w:val="005619BD"/>
    <w:rsid w:val="00565C13"/>
    <w:rsid w:val="0056714D"/>
    <w:rsid w:val="005674A9"/>
    <w:rsid w:val="005677A7"/>
    <w:rsid w:val="00567C7E"/>
    <w:rsid w:val="00572D6E"/>
    <w:rsid w:val="00572F61"/>
    <w:rsid w:val="00575323"/>
    <w:rsid w:val="00582871"/>
    <w:rsid w:val="005834F9"/>
    <w:rsid w:val="00593215"/>
    <w:rsid w:val="00593C3D"/>
    <w:rsid w:val="005955CF"/>
    <w:rsid w:val="005960C6"/>
    <w:rsid w:val="005A5745"/>
    <w:rsid w:val="005B0DF9"/>
    <w:rsid w:val="005B7D71"/>
    <w:rsid w:val="005C7827"/>
    <w:rsid w:val="005D25A5"/>
    <w:rsid w:val="005D31CA"/>
    <w:rsid w:val="005D3556"/>
    <w:rsid w:val="005D790D"/>
    <w:rsid w:val="005D7DF2"/>
    <w:rsid w:val="005E031B"/>
    <w:rsid w:val="005E59F1"/>
    <w:rsid w:val="005F1BCD"/>
    <w:rsid w:val="00605DCB"/>
    <w:rsid w:val="006066AB"/>
    <w:rsid w:val="0060678A"/>
    <w:rsid w:val="00612BE4"/>
    <w:rsid w:val="00614E9D"/>
    <w:rsid w:val="00620A3A"/>
    <w:rsid w:val="00620F24"/>
    <w:rsid w:val="00625BB7"/>
    <w:rsid w:val="00625D05"/>
    <w:rsid w:val="006273AE"/>
    <w:rsid w:val="00627B8F"/>
    <w:rsid w:val="00630805"/>
    <w:rsid w:val="0063111C"/>
    <w:rsid w:val="00632E3E"/>
    <w:rsid w:val="00632F99"/>
    <w:rsid w:val="00633CA7"/>
    <w:rsid w:val="0063407C"/>
    <w:rsid w:val="006345E6"/>
    <w:rsid w:val="00636277"/>
    <w:rsid w:val="006376AC"/>
    <w:rsid w:val="00637928"/>
    <w:rsid w:val="00640C56"/>
    <w:rsid w:val="00651281"/>
    <w:rsid w:val="0065164A"/>
    <w:rsid w:val="006559C0"/>
    <w:rsid w:val="006606B8"/>
    <w:rsid w:val="00662305"/>
    <w:rsid w:val="006623B2"/>
    <w:rsid w:val="00666E96"/>
    <w:rsid w:val="00667608"/>
    <w:rsid w:val="00670B51"/>
    <w:rsid w:val="0067101B"/>
    <w:rsid w:val="00672642"/>
    <w:rsid w:val="00677ED7"/>
    <w:rsid w:val="00681304"/>
    <w:rsid w:val="00681401"/>
    <w:rsid w:val="0068370D"/>
    <w:rsid w:val="00684E48"/>
    <w:rsid w:val="006909D2"/>
    <w:rsid w:val="0069253F"/>
    <w:rsid w:val="0069473D"/>
    <w:rsid w:val="006A19F8"/>
    <w:rsid w:val="006A5E8E"/>
    <w:rsid w:val="006B0539"/>
    <w:rsid w:val="006B3F62"/>
    <w:rsid w:val="006B5AED"/>
    <w:rsid w:val="006B7212"/>
    <w:rsid w:val="006D1E64"/>
    <w:rsid w:val="006D3E45"/>
    <w:rsid w:val="006E1650"/>
    <w:rsid w:val="006F1044"/>
    <w:rsid w:val="006F107C"/>
    <w:rsid w:val="006F2860"/>
    <w:rsid w:val="006F661A"/>
    <w:rsid w:val="006F7D2C"/>
    <w:rsid w:val="0070248D"/>
    <w:rsid w:val="007076C6"/>
    <w:rsid w:val="00710795"/>
    <w:rsid w:val="007122BC"/>
    <w:rsid w:val="00714F17"/>
    <w:rsid w:val="00717CE2"/>
    <w:rsid w:val="0072324F"/>
    <w:rsid w:val="00723922"/>
    <w:rsid w:val="00724EC9"/>
    <w:rsid w:val="00726BDB"/>
    <w:rsid w:val="00726D51"/>
    <w:rsid w:val="00732382"/>
    <w:rsid w:val="00734855"/>
    <w:rsid w:val="00740FE2"/>
    <w:rsid w:val="00745336"/>
    <w:rsid w:val="00745EC3"/>
    <w:rsid w:val="0075548E"/>
    <w:rsid w:val="00756589"/>
    <w:rsid w:val="007604E7"/>
    <w:rsid w:val="007612AF"/>
    <w:rsid w:val="007618EE"/>
    <w:rsid w:val="00771ABF"/>
    <w:rsid w:val="00777414"/>
    <w:rsid w:val="00780263"/>
    <w:rsid w:val="0078071F"/>
    <w:rsid w:val="00780969"/>
    <w:rsid w:val="00793773"/>
    <w:rsid w:val="007A4AFB"/>
    <w:rsid w:val="007B556B"/>
    <w:rsid w:val="007C1243"/>
    <w:rsid w:val="007C7569"/>
    <w:rsid w:val="007D441D"/>
    <w:rsid w:val="007D4AE2"/>
    <w:rsid w:val="007D7A84"/>
    <w:rsid w:val="007E3327"/>
    <w:rsid w:val="007E4214"/>
    <w:rsid w:val="007E6A76"/>
    <w:rsid w:val="007F12D4"/>
    <w:rsid w:val="007F1CCB"/>
    <w:rsid w:val="007F20B8"/>
    <w:rsid w:val="007F3044"/>
    <w:rsid w:val="007F3A4E"/>
    <w:rsid w:val="007F45BD"/>
    <w:rsid w:val="007F58BE"/>
    <w:rsid w:val="008030D4"/>
    <w:rsid w:val="00804933"/>
    <w:rsid w:val="00824A87"/>
    <w:rsid w:val="0083483A"/>
    <w:rsid w:val="00854432"/>
    <w:rsid w:val="0085559A"/>
    <w:rsid w:val="008567EF"/>
    <w:rsid w:val="00857DF8"/>
    <w:rsid w:val="00860E7A"/>
    <w:rsid w:val="00862F3F"/>
    <w:rsid w:val="008644D9"/>
    <w:rsid w:val="00865BDA"/>
    <w:rsid w:val="00866E1B"/>
    <w:rsid w:val="0087216F"/>
    <w:rsid w:val="00874137"/>
    <w:rsid w:val="00882FB4"/>
    <w:rsid w:val="00884A1D"/>
    <w:rsid w:val="00886807"/>
    <w:rsid w:val="00891558"/>
    <w:rsid w:val="00894863"/>
    <w:rsid w:val="0089567E"/>
    <w:rsid w:val="008A4FA9"/>
    <w:rsid w:val="008A5DBB"/>
    <w:rsid w:val="008A642C"/>
    <w:rsid w:val="008B1F78"/>
    <w:rsid w:val="008C2B2B"/>
    <w:rsid w:val="008C5345"/>
    <w:rsid w:val="008C6371"/>
    <w:rsid w:val="008E1A52"/>
    <w:rsid w:val="008F0687"/>
    <w:rsid w:val="008F471D"/>
    <w:rsid w:val="008F6FDE"/>
    <w:rsid w:val="0090046F"/>
    <w:rsid w:val="0090741E"/>
    <w:rsid w:val="00916F21"/>
    <w:rsid w:val="00917466"/>
    <w:rsid w:val="009204F7"/>
    <w:rsid w:val="00924D7F"/>
    <w:rsid w:val="009273CF"/>
    <w:rsid w:val="00934108"/>
    <w:rsid w:val="009351AB"/>
    <w:rsid w:val="00935631"/>
    <w:rsid w:val="00937189"/>
    <w:rsid w:val="00940FE6"/>
    <w:rsid w:val="00945412"/>
    <w:rsid w:val="009563E8"/>
    <w:rsid w:val="00970721"/>
    <w:rsid w:val="0097110E"/>
    <w:rsid w:val="00972988"/>
    <w:rsid w:val="00977D93"/>
    <w:rsid w:val="009814EE"/>
    <w:rsid w:val="00990A33"/>
    <w:rsid w:val="00994546"/>
    <w:rsid w:val="009B47F5"/>
    <w:rsid w:val="009B695E"/>
    <w:rsid w:val="009B6F4C"/>
    <w:rsid w:val="009C1CB0"/>
    <w:rsid w:val="009C50C8"/>
    <w:rsid w:val="009C56E4"/>
    <w:rsid w:val="009C60BB"/>
    <w:rsid w:val="009D00A9"/>
    <w:rsid w:val="009D07EB"/>
    <w:rsid w:val="009D0D24"/>
    <w:rsid w:val="009D3F34"/>
    <w:rsid w:val="009D7637"/>
    <w:rsid w:val="009D7D03"/>
    <w:rsid w:val="009E0795"/>
    <w:rsid w:val="009E2195"/>
    <w:rsid w:val="009E5048"/>
    <w:rsid w:val="009F334C"/>
    <w:rsid w:val="009F5185"/>
    <w:rsid w:val="009F7139"/>
    <w:rsid w:val="00A00F17"/>
    <w:rsid w:val="00A02C9E"/>
    <w:rsid w:val="00A12158"/>
    <w:rsid w:val="00A12384"/>
    <w:rsid w:val="00A14108"/>
    <w:rsid w:val="00A14AD5"/>
    <w:rsid w:val="00A22793"/>
    <w:rsid w:val="00A32C45"/>
    <w:rsid w:val="00A406D0"/>
    <w:rsid w:val="00A4120D"/>
    <w:rsid w:val="00A41551"/>
    <w:rsid w:val="00A43F69"/>
    <w:rsid w:val="00A44AFB"/>
    <w:rsid w:val="00A5338A"/>
    <w:rsid w:val="00A53EF8"/>
    <w:rsid w:val="00A54525"/>
    <w:rsid w:val="00A647E0"/>
    <w:rsid w:val="00A66ADB"/>
    <w:rsid w:val="00A7088B"/>
    <w:rsid w:val="00A725B0"/>
    <w:rsid w:val="00A7298F"/>
    <w:rsid w:val="00A7472F"/>
    <w:rsid w:val="00A76094"/>
    <w:rsid w:val="00A81A05"/>
    <w:rsid w:val="00A82408"/>
    <w:rsid w:val="00A83D85"/>
    <w:rsid w:val="00A84C2E"/>
    <w:rsid w:val="00A85BC8"/>
    <w:rsid w:val="00A868A8"/>
    <w:rsid w:val="00A92E33"/>
    <w:rsid w:val="00A930A2"/>
    <w:rsid w:val="00A9636B"/>
    <w:rsid w:val="00AA3B48"/>
    <w:rsid w:val="00AA458E"/>
    <w:rsid w:val="00AA794A"/>
    <w:rsid w:val="00AB01EE"/>
    <w:rsid w:val="00AB18E9"/>
    <w:rsid w:val="00AB2214"/>
    <w:rsid w:val="00AC2414"/>
    <w:rsid w:val="00AD0906"/>
    <w:rsid w:val="00AD291F"/>
    <w:rsid w:val="00AD351E"/>
    <w:rsid w:val="00AD62BA"/>
    <w:rsid w:val="00AE2418"/>
    <w:rsid w:val="00AE344C"/>
    <w:rsid w:val="00AF12CA"/>
    <w:rsid w:val="00AF2424"/>
    <w:rsid w:val="00AF3CD7"/>
    <w:rsid w:val="00AF4325"/>
    <w:rsid w:val="00B01B2C"/>
    <w:rsid w:val="00B02572"/>
    <w:rsid w:val="00B14265"/>
    <w:rsid w:val="00B142FC"/>
    <w:rsid w:val="00B1506E"/>
    <w:rsid w:val="00B16B29"/>
    <w:rsid w:val="00B227F0"/>
    <w:rsid w:val="00B238EF"/>
    <w:rsid w:val="00B26C2F"/>
    <w:rsid w:val="00B347DE"/>
    <w:rsid w:val="00B37C63"/>
    <w:rsid w:val="00B42AFF"/>
    <w:rsid w:val="00B469E7"/>
    <w:rsid w:val="00B47B61"/>
    <w:rsid w:val="00B50E81"/>
    <w:rsid w:val="00B51075"/>
    <w:rsid w:val="00B5212B"/>
    <w:rsid w:val="00B555B3"/>
    <w:rsid w:val="00B56245"/>
    <w:rsid w:val="00B65923"/>
    <w:rsid w:val="00B6686D"/>
    <w:rsid w:val="00B73036"/>
    <w:rsid w:val="00B74DBC"/>
    <w:rsid w:val="00B74FB7"/>
    <w:rsid w:val="00B83917"/>
    <w:rsid w:val="00B87EA5"/>
    <w:rsid w:val="00B93DA2"/>
    <w:rsid w:val="00B9459E"/>
    <w:rsid w:val="00BA07B1"/>
    <w:rsid w:val="00BA3D1A"/>
    <w:rsid w:val="00BC3591"/>
    <w:rsid w:val="00BD0D0D"/>
    <w:rsid w:val="00BD266F"/>
    <w:rsid w:val="00BF4B3D"/>
    <w:rsid w:val="00C0012E"/>
    <w:rsid w:val="00C051ED"/>
    <w:rsid w:val="00C10625"/>
    <w:rsid w:val="00C133F4"/>
    <w:rsid w:val="00C166F7"/>
    <w:rsid w:val="00C3103C"/>
    <w:rsid w:val="00C3651B"/>
    <w:rsid w:val="00C43727"/>
    <w:rsid w:val="00C43A30"/>
    <w:rsid w:val="00C43D65"/>
    <w:rsid w:val="00C4650D"/>
    <w:rsid w:val="00C47EB4"/>
    <w:rsid w:val="00C52810"/>
    <w:rsid w:val="00C53FAA"/>
    <w:rsid w:val="00C54F57"/>
    <w:rsid w:val="00C55080"/>
    <w:rsid w:val="00C65038"/>
    <w:rsid w:val="00C71DD8"/>
    <w:rsid w:val="00C76944"/>
    <w:rsid w:val="00C806EB"/>
    <w:rsid w:val="00C81B49"/>
    <w:rsid w:val="00C85260"/>
    <w:rsid w:val="00C85EED"/>
    <w:rsid w:val="00C92283"/>
    <w:rsid w:val="00C935A4"/>
    <w:rsid w:val="00C95FF9"/>
    <w:rsid w:val="00CA1EC4"/>
    <w:rsid w:val="00CA5C90"/>
    <w:rsid w:val="00CB067C"/>
    <w:rsid w:val="00CB1112"/>
    <w:rsid w:val="00CB17AF"/>
    <w:rsid w:val="00CB48AC"/>
    <w:rsid w:val="00CB5C3F"/>
    <w:rsid w:val="00CC1C10"/>
    <w:rsid w:val="00CC7F77"/>
    <w:rsid w:val="00CD1A89"/>
    <w:rsid w:val="00CE03E0"/>
    <w:rsid w:val="00CE2296"/>
    <w:rsid w:val="00CE75E9"/>
    <w:rsid w:val="00CF2BF9"/>
    <w:rsid w:val="00CF657F"/>
    <w:rsid w:val="00D013EF"/>
    <w:rsid w:val="00D06C1E"/>
    <w:rsid w:val="00D104CC"/>
    <w:rsid w:val="00D11966"/>
    <w:rsid w:val="00D135A4"/>
    <w:rsid w:val="00D151E6"/>
    <w:rsid w:val="00D22644"/>
    <w:rsid w:val="00D23755"/>
    <w:rsid w:val="00D2385F"/>
    <w:rsid w:val="00D2475E"/>
    <w:rsid w:val="00D30151"/>
    <w:rsid w:val="00D321AD"/>
    <w:rsid w:val="00D348A0"/>
    <w:rsid w:val="00D36F76"/>
    <w:rsid w:val="00D461A1"/>
    <w:rsid w:val="00D54A3A"/>
    <w:rsid w:val="00D60669"/>
    <w:rsid w:val="00D60D05"/>
    <w:rsid w:val="00D67D32"/>
    <w:rsid w:val="00D735BD"/>
    <w:rsid w:val="00D77BB0"/>
    <w:rsid w:val="00D806F4"/>
    <w:rsid w:val="00D84B7E"/>
    <w:rsid w:val="00D85C01"/>
    <w:rsid w:val="00D86558"/>
    <w:rsid w:val="00D957F9"/>
    <w:rsid w:val="00DA518C"/>
    <w:rsid w:val="00DA66BE"/>
    <w:rsid w:val="00DB047A"/>
    <w:rsid w:val="00DB1F8E"/>
    <w:rsid w:val="00DB31A9"/>
    <w:rsid w:val="00DC1FEF"/>
    <w:rsid w:val="00DC432E"/>
    <w:rsid w:val="00DD6200"/>
    <w:rsid w:val="00DD692E"/>
    <w:rsid w:val="00DE0671"/>
    <w:rsid w:val="00DE0DF0"/>
    <w:rsid w:val="00DE3161"/>
    <w:rsid w:val="00DE73AD"/>
    <w:rsid w:val="00DE7575"/>
    <w:rsid w:val="00DF3B01"/>
    <w:rsid w:val="00DF7E15"/>
    <w:rsid w:val="00E048D3"/>
    <w:rsid w:val="00E065AC"/>
    <w:rsid w:val="00E10213"/>
    <w:rsid w:val="00E1352C"/>
    <w:rsid w:val="00E153E3"/>
    <w:rsid w:val="00E24222"/>
    <w:rsid w:val="00E257C7"/>
    <w:rsid w:val="00E259B6"/>
    <w:rsid w:val="00E2617B"/>
    <w:rsid w:val="00E30DFD"/>
    <w:rsid w:val="00E359FF"/>
    <w:rsid w:val="00E36849"/>
    <w:rsid w:val="00E4136E"/>
    <w:rsid w:val="00E51F24"/>
    <w:rsid w:val="00E5269D"/>
    <w:rsid w:val="00E5372E"/>
    <w:rsid w:val="00E565E6"/>
    <w:rsid w:val="00E63E62"/>
    <w:rsid w:val="00E86467"/>
    <w:rsid w:val="00E87314"/>
    <w:rsid w:val="00E87CFB"/>
    <w:rsid w:val="00E909FB"/>
    <w:rsid w:val="00E92DBF"/>
    <w:rsid w:val="00E94698"/>
    <w:rsid w:val="00E94E3E"/>
    <w:rsid w:val="00E97E5D"/>
    <w:rsid w:val="00EA3112"/>
    <w:rsid w:val="00EA3F58"/>
    <w:rsid w:val="00EA580E"/>
    <w:rsid w:val="00EA5D6B"/>
    <w:rsid w:val="00EA79D4"/>
    <w:rsid w:val="00EB27D8"/>
    <w:rsid w:val="00EB29D3"/>
    <w:rsid w:val="00EB3753"/>
    <w:rsid w:val="00EB668A"/>
    <w:rsid w:val="00EB6A46"/>
    <w:rsid w:val="00EB7E72"/>
    <w:rsid w:val="00EC2D2D"/>
    <w:rsid w:val="00EC7819"/>
    <w:rsid w:val="00EE5A2A"/>
    <w:rsid w:val="00EE61CB"/>
    <w:rsid w:val="00EE754E"/>
    <w:rsid w:val="00F00EAA"/>
    <w:rsid w:val="00F03501"/>
    <w:rsid w:val="00F13B42"/>
    <w:rsid w:val="00F16DA1"/>
    <w:rsid w:val="00F20928"/>
    <w:rsid w:val="00F25D4E"/>
    <w:rsid w:val="00F2653D"/>
    <w:rsid w:val="00F3059C"/>
    <w:rsid w:val="00F30C27"/>
    <w:rsid w:val="00F31991"/>
    <w:rsid w:val="00F32EE6"/>
    <w:rsid w:val="00F33E38"/>
    <w:rsid w:val="00F35BFD"/>
    <w:rsid w:val="00F365C7"/>
    <w:rsid w:val="00F444A0"/>
    <w:rsid w:val="00F50B08"/>
    <w:rsid w:val="00F53590"/>
    <w:rsid w:val="00F61875"/>
    <w:rsid w:val="00F64D42"/>
    <w:rsid w:val="00F66D10"/>
    <w:rsid w:val="00F7254B"/>
    <w:rsid w:val="00F75879"/>
    <w:rsid w:val="00F77351"/>
    <w:rsid w:val="00F87029"/>
    <w:rsid w:val="00F87866"/>
    <w:rsid w:val="00F90555"/>
    <w:rsid w:val="00F92154"/>
    <w:rsid w:val="00F927FE"/>
    <w:rsid w:val="00F96235"/>
    <w:rsid w:val="00FA5259"/>
    <w:rsid w:val="00FA54E3"/>
    <w:rsid w:val="00FA7D6F"/>
    <w:rsid w:val="00FB0936"/>
    <w:rsid w:val="00FB0B29"/>
    <w:rsid w:val="00FB3FF5"/>
    <w:rsid w:val="00FB727B"/>
    <w:rsid w:val="00FB788A"/>
    <w:rsid w:val="00FC769C"/>
    <w:rsid w:val="00FD3EC6"/>
    <w:rsid w:val="00FD4BF2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76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5C3F"/>
    <w:pPr>
      <w:spacing w:before="120" w:after="120" w:line="276" w:lineRule="auto"/>
      <w:outlineLvl w:val="0"/>
    </w:pPr>
    <w:rPr>
      <w:rFonts w:ascii="XO Thames" w:eastAsia="Calibri" w:hAnsi="XO Thames"/>
      <w:b/>
      <w:bCs/>
      <w:sz w:val="20"/>
      <w:szCs w:val="20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6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link w:val="ConsPlusTitle1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2"/>
    <w:rsid w:val="0077741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footer"/>
    <w:basedOn w:val="a"/>
    <w:link w:val="af2"/>
    <w:uiPriority w:val="99"/>
    <w:unhideWhenUsed/>
    <w:rsid w:val="0046092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60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link w:val="af4"/>
    <w:uiPriority w:val="99"/>
    <w:qFormat/>
    <w:rsid w:val="00AD0906"/>
    <w:pPr>
      <w:widowControl w:val="0"/>
      <w:autoSpaceDE w:val="0"/>
      <w:autoSpaceDN w:val="0"/>
      <w:ind w:left="122" w:firstLine="707"/>
      <w:jc w:val="both"/>
    </w:pPr>
    <w:rPr>
      <w:sz w:val="22"/>
      <w:szCs w:val="22"/>
      <w:lang w:eastAsia="en-US"/>
    </w:rPr>
  </w:style>
  <w:style w:type="paragraph" w:styleId="af5">
    <w:name w:val="Body Text"/>
    <w:basedOn w:val="a"/>
    <w:link w:val="af6"/>
    <w:uiPriority w:val="1"/>
    <w:qFormat/>
    <w:rsid w:val="00FB788A"/>
    <w:pPr>
      <w:widowControl w:val="0"/>
      <w:autoSpaceDE w:val="0"/>
      <w:autoSpaceDN w:val="0"/>
      <w:ind w:left="122" w:firstLine="707"/>
      <w:jc w:val="both"/>
    </w:pPr>
    <w:rPr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FB788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D36F76"/>
  </w:style>
  <w:style w:type="table" w:customStyle="1" w:styleId="TableNormal">
    <w:name w:val="Table Normal"/>
    <w:uiPriority w:val="2"/>
    <w:semiHidden/>
    <w:unhideWhenUsed/>
    <w:qFormat/>
    <w:rsid w:val="00186A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6A2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B5C3F"/>
    <w:rPr>
      <w:rFonts w:ascii="XO Thames" w:eastAsia="Calibri" w:hAnsi="XO Thames" w:cs="Times New Roman"/>
      <w:b/>
      <w:bCs/>
      <w:sz w:val="20"/>
      <w:szCs w:val="20"/>
      <w:lang w:val="x-none" w:eastAsia="ru-RU"/>
    </w:rPr>
  </w:style>
  <w:style w:type="character" w:customStyle="1" w:styleId="ConsPlusTitle1">
    <w:name w:val="ConsPlusTitle1"/>
    <w:link w:val="ConsPlusTitle"/>
    <w:locked/>
    <w:rsid w:val="00CB5C3F"/>
    <w:rPr>
      <w:rFonts w:ascii="Calibri" w:eastAsia="Calibri" w:hAnsi="Calibri" w:cs="Calibri"/>
      <w:b/>
      <w:bCs/>
      <w:lang w:eastAsia="zh-CN"/>
    </w:rPr>
  </w:style>
  <w:style w:type="character" w:customStyle="1" w:styleId="ConsPlusNormal0">
    <w:name w:val="ConsPlusNormal Знак"/>
    <w:link w:val="ConsPlusNormal"/>
    <w:rsid w:val="008A4FA9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4C66C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af8">
    <w:name w:val="Цветовое выделение"/>
    <w:uiPriority w:val="99"/>
    <w:rsid w:val="00F77351"/>
    <w:rPr>
      <w:b/>
      <w:color w:val="26282F"/>
    </w:rPr>
  </w:style>
  <w:style w:type="character" w:customStyle="1" w:styleId="af9">
    <w:name w:val="Гипертекстовая ссылка"/>
    <w:basedOn w:val="af8"/>
    <w:uiPriority w:val="99"/>
    <w:rsid w:val="00F77351"/>
    <w:rPr>
      <w:rFonts w:cs="Times New Roman"/>
      <w:b w:val="0"/>
      <w:color w:val="106BBE"/>
    </w:rPr>
  </w:style>
  <w:style w:type="table" w:styleId="afa">
    <w:name w:val="Table Grid"/>
    <w:basedOn w:val="a1"/>
    <w:uiPriority w:val="39"/>
    <w:rsid w:val="00C7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Абзац списка Знак"/>
    <w:link w:val="af3"/>
    <w:uiPriority w:val="99"/>
    <w:locked/>
    <w:rsid w:val="00E4136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5C3F"/>
    <w:pPr>
      <w:spacing w:before="120" w:after="120" w:line="276" w:lineRule="auto"/>
      <w:outlineLvl w:val="0"/>
    </w:pPr>
    <w:rPr>
      <w:rFonts w:ascii="XO Thames" w:eastAsia="Calibri" w:hAnsi="XO Thames"/>
      <w:b/>
      <w:bCs/>
      <w:sz w:val="20"/>
      <w:szCs w:val="20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6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link w:val="ConsPlusTitle1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2"/>
    <w:rsid w:val="0077741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footer"/>
    <w:basedOn w:val="a"/>
    <w:link w:val="af2"/>
    <w:uiPriority w:val="99"/>
    <w:unhideWhenUsed/>
    <w:rsid w:val="0046092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60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link w:val="af4"/>
    <w:uiPriority w:val="99"/>
    <w:qFormat/>
    <w:rsid w:val="00AD0906"/>
    <w:pPr>
      <w:widowControl w:val="0"/>
      <w:autoSpaceDE w:val="0"/>
      <w:autoSpaceDN w:val="0"/>
      <w:ind w:left="122" w:firstLine="707"/>
      <w:jc w:val="both"/>
    </w:pPr>
    <w:rPr>
      <w:sz w:val="22"/>
      <w:szCs w:val="22"/>
      <w:lang w:eastAsia="en-US"/>
    </w:rPr>
  </w:style>
  <w:style w:type="paragraph" w:styleId="af5">
    <w:name w:val="Body Text"/>
    <w:basedOn w:val="a"/>
    <w:link w:val="af6"/>
    <w:uiPriority w:val="1"/>
    <w:qFormat/>
    <w:rsid w:val="00FB788A"/>
    <w:pPr>
      <w:widowControl w:val="0"/>
      <w:autoSpaceDE w:val="0"/>
      <w:autoSpaceDN w:val="0"/>
      <w:ind w:left="122" w:firstLine="707"/>
      <w:jc w:val="both"/>
    </w:pPr>
    <w:rPr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FB788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D36F76"/>
  </w:style>
  <w:style w:type="table" w:customStyle="1" w:styleId="TableNormal">
    <w:name w:val="Table Normal"/>
    <w:uiPriority w:val="2"/>
    <w:semiHidden/>
    <w:unhideWhenUsed/>
    <w:qFormat/>
    <w:rsid w:val="00186A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86A2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B5C3F"/>
    <w:rPr>
      <w:rFonts w:ascii="XO Thames" w:eastAsia="Calibri" w:hAnsi="XO Thames" w:cs="Times New Roman"/>
      <w:b/>
      <w:bCs/>
      <w:sz w:val="20"/>
      <w:szCs w:val="20"/>
      <w:lang w:val="x-none" w:eastAsia="ru-RU"/>
    </w:rPr>
  </w:style>
  <w:style w:type="character" w:customStyle="1" w:styleId="ConsPlusTitle1">
    <w:name w:val="ConsPlusTitle1"/>
    <w:link w:val="ConsPlusTitle"/>
    <w:locked/>
    <w:rsid w:val="00CB5C3F"/>
    <w:rPr>
      <w:rFonts w:ascii="Calibri" w:eastAsia="Calibri" w:hAnsi="Calibri" w:cs="Calibri"/>
      <w:b/>
      <w:bCs/>
      <w:lang w:eastAsia="zh-CN"/>
    </w:rPr>
  </w:style>
  <w:style w:type="character" w:customStyle="1" w:styleId="ConsPlusNormal0">
    <w:name w:val="ConsPlusNormal Знак"/>
    <w:link w:val="ConsPlusNormal"/>
    <w:rsid w:val="008A4FA9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4C66C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af8">
    <w:name w:val="Цветовое выделение"/>
    <w:uiPriority w:val="99"/>
    <w:rsid w:val="00F77351"/>
    <w:rPr>
      <w:b/>
      <w:color w:val="26282F"/>
    </w:rPr>
  </w:style>
  <w:style w:type="character" w:customStyle="1" w:styleId="af9">
    <w:name w:val="Гипертекстовая ссылка"/>
    <w:basedOn w:val="af8"/>
    <w:uiPriority w:val="99"/>
    <w:rsid w:val="00F77351"/>
    <w:rPr>
      <w:rFonts w:cs="Times New Roman"/>
      <w:b w:val="0"/>
      <w:color w:val="106BBE"/>
    </w:rPr>
  </w:style>
  <w:style w:type="table" w:styleId="afa">
    <w:name w:val="Table Grid"/>
    <w:basedOn w:val="a1"/>
    <w:uiPriority w:val="39"/>
    <w:rsid w:val="00C7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Абзац списка Знак"/>
    <w:link w:val="af3"/>
    <w:uiPriority w:val="99"/>
    <w:locked/>
    <w:rsid w:val="00E4136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B527-EC60-4B22-881A-6EE51E92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2026-06-17T02:52:00Z</cp:lastPrinted>
  <dcterms:created xsi:type="dcterms:W3CDTF">2026-04-10T04:58:00Z</dcterms:created>
  <dcterms:modified xsi:type="dcterms:W3CDTF">2026-06-17T05:20:00Z</dcterms:modified>
</cp:coreProperties>
</file>