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ИСКИТИМА</w:t>
      </w: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__________________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Искитим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E90" w:rsidRDefault="00DB5E90" w:rsidP="00DB5E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E90" w:rsidRDefault="00DB5E90" w:rsidP="00DB5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E90" w:rsidRDefault="00DB5E90" w:rsidP="00DB5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539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муниципальную программу «Социальная поддержка жителей города </w:t>
      </w:r>
      <w:proofErr w:type="spellStart"/>
      <w:r w:rsidRPr="00C45390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C4539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области»», утвержденную постановлением администрации города </w:t>
      </w:r>
      <w:proofErr w:type="spellStart"/>
      <w:r w:rsidRPr="00C45390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C45390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</w:t>
      </w:r>
    </w:p>
    <w:p w:rsidR="00DB5E90" w:rsidRPr="009D339D" w:rsidRDefault="00DB5E90" w:rsidP="00DB5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45390">
        <w:rPr>
          <w:rFonts w:ascii="Times New Roman" w:hAnsi="Times New Roman" w:cs="Times New Roman"/>
          <w:b w:val="0"/>
          <w:sz w:val="28"/>
          <w:szCs w:val="28"/>
        </w:rPr>
        <w:t>от 26.11.2019 №1665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в ред. постановлений администрации г. </w:t>
      </w:r>
      <w:proofErr w:type="spellStart"/>
      <w:r w:rsidRPr="009D339D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proofErr w:type="gramEnd"/>
    </w:p>
    <w:p w:rsidR="00DB5E90" w:rsidRDefault="00DB5E90" w:rsidP="00DB5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от 24.03.2020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 371, от 04.03.2021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 293, от 25.03.2021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 396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B5E90" w:rsidRDefault="00DB5E90" w:rsidP="00DB5E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E90" w:rsidRPr="009964FF" w:rsidRDefault="00DB5E90" w:rsidP="00DB5E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ст.179 Бюджетного кодекса Российской Федерации, постановлением администрации города </w:t>
      </w:r>
      <w:proofErr w:type="spellStart"/>
      <w:r w:rsidRPr="009964FF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13.04.2018 № 534 «Об утверждении Порядка принятия решений о разработке муниципальных программ города </w:t>
      </w:r>
      <w:proofErr w:type="spellStart"/>
      <w:r w:rsidRPr="009964FF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области, их формирования и реализации» (в ред.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от </w:t>
      </w:r>
      <w:r w:rsidRPr="002C1B07">
        <w:rPr>
          <w:rFonts w:ascii="Times New Roman" w:hAnsi="Times New Roman" w:cs="Times New Roman"/>
          <w:b w:val="0"/>
          <w:sz w:val="28"/>
          <w:szCs w:val="28"/>
        </w:rPr>
        <w:t>20.01.2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2C1B07">
        <w:rPr>
          <w:rFonts w:ascii="Times New Roman" w:hAnsi="Times New Roman" w:cs="Times New Roman"/>
          <w:b w:val="0"/>
          <w:sz w:val="28"/>
          <w:szCs w:val="28"/>
        </w:rPr>
        <w:t>22 №53</w:t>
      </w:r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), решением </w:t>
      </w:r>
      <w:proofErr w:type="gramStart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города </w:t>
      </w:r>
      <w:proofErr w:type="spellStart"/>
      <w:r w:rsidRPr="009964FF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proofErr w:type="gramEnd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от 22.12.2021 № 30 «О бюджете города </w:t>
      </w:r>
      <w:proofErr w:type="spellStart"/>
      <w:r w:rsidRPr="009D339D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9D339D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 на 2022 год  и плановый период 2023 и  2024 годов»</w:t>
      </w:r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города </w:t>
      </w:r>
      <w:proofErr w:type="spellStart"/>
      <w:r w:rsidRPr="009964FF">
        <w:rPr>
          <w:rFonts w:ascii="Times New Roman" w:hAnsi="Times New Roman" w:cs="Times New Roman"/>
          <w:b w:val="0"/>
          <w:sz w:val="28"/>
          <w:szCs w:val="28"/>
        </w:rPr>
        <w:t>Искитима</w:t>
      </w:r>
      <w:proofErr w:type="spellEnd"/>
      <w:r w:rsidRPr="009964F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</w:p>
    <w:p w:rsidR="00DB5E90" w:rsidRPr="009964FF" w:rsidRDefault="00DB5E90" w:rsidP="00DB5E9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E90" w:rsidRPr="009964FF" w:rsidRDefault="00DB5E90" w:rsidP="00DB5E90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ПОСТАНОВЛЯЕТ:  </w:t>
      </w:r>
    </w:p>
    <w:p w:rsidR="00DB5E90" w:rsidRPr="00DB5E90" w:rsidRDefault="00DB5E90" w:rsidP="00DB5E90">
      <w:pPr>
        <w:pStyle w:val="a3"/>
        <w:numPr>
          <w:ilvl w:val="0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 в муниципальную программу «Социальная поддержка жителей города </w:t>
      </w:r>
      <w:proofErr w:type="spellStart"/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Искитима</w:t>
      </w:r>
      <w:proofErr w:type="spellEnd"/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области»», утвержденную постановлением администрации города </w:t>
      </w:r>
      <w:proofErr w:type="spellStart"/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Искитима</w:t>
      </w:r>
      <w:proofErr w:type="spellEnd"/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от 26.11.2019 №1665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6F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ред. постановлений администрации г. </w:t>
      </w:r>
      <w:proofErr w:type="spellStart"/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>от 24.03.2020 № 371, от 04.03.2021 № 293, от 25.03.2021 № 396):</w:t>
      </w:r>
    </w:p>
    <w:p w:rsidR="00DB5E90" w:rsidRPr="00812F1C" w:rsidRDefault="00DB5E90" w:rsidP="00DB5E90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 раздел «Ресурсное обеспечение муниципальной программы» изложить в следующей редакции:</w:t>
      </w:r>
    </w:p>
    <w:p w:rsidR="00DB5E90" w:rsidRPr="003F3EB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Общий объем фин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ансирования программы –</w:t>
      </w:r>
      <w:r w:rsidR="002211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80A85" w:rsidRPr="00080A85">
        <w:rPr>
          <w:rFonts w:ascii="Times New Roman" w:eastAsia="Times New Roman" w:hAnsi="Times New Roman"/>
          <w:sz w:val="28"/>
          <w:szCs w:val="28"/>
          <w:lang w:eastAsia="ru-RU"/>
        </w:rPr>
        <w:t>282 002,7</w:t>
      </w:r>
      <w:r w:rsidR="002211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C2CE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(местный бюджет) по годам:</w:t>
      </w:r>
    </w:p>
    <w:p w:rsidR="00DB5E90" w:rsidRPr="00D6520A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691,0 тыс. рублей, </w:t>
      </w:r>
    </w:p>
    <w:p w:rsidR="00DB5E90" w:rsidRPr="00D6520A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>2021 год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>569,</w:t>
      </w:r>
      <w:r w:rsidR="00CC2CE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214C">
        <w:rPr>
          <w:rFonts w:ascii="Times New Roman" w:eastAsia="Times New Roman" w:hAnsi="Times New Roman"/>
          <w:sz w:val="28"/>
          <w:szCs w:val="28"/>
          <w:lang w:eastAsia="ru-RU"/>
        </w:rPr>
        <w:t> 301,3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09214C" w:rsidRPr="0009214C">
        <w:rPr>
          <w:rFonts w:ascii="Times New Roman" w:eastAsia="Times New Roman" w:hAnsi="Times New Roman"/>
          <w:sz w:val="28"/>
          <w:szCs w:val="28"/>
          <w:lang w:eastAsia="ru-RU"/>
        </w:rPr>
        <w:t xml:space="preserve">1 301,3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 w:rsidR="0009214C" w:rsidRPr="0009214C">
        <w:rPr>
          <w:rFonts w:ascii="Times New Roman" w:eastAsia="Times New Roman" w:hAnsi="Times New Roman"/>
          <w:sz w:val="28"/>
          <w:szCs w:val="28"/>
          <w:lang w:eastAsia="ru-RU"/>
        </w:rPr>
        <w:t xml:space="preserve">1 301,3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Объем финансирования (областной бюджет) по годам: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39 558,2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</w:p>
    <w:p w:rsidR="00DB5E90" w:rsidRPr="00812F1C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</w:t>
      </w:r>
      <w:r w:rsidR="00080A85">
        <w:rPr>
          <w:rFonts w:ascii="Times New Roman" w:eastAsia="Times New Roman" w:hAnsi="Times New Roman"/>
          <w:sz w:val="28"/>
          <w:szCs w:val="28"/>
          <w:lang w:eastAsia="ru-RU"/>
        </w:rPr>
        <w:t>43091,7</w:t>
      </w:r>
      <w:r w:rsidRPr="00DB5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DB5E90" w:rsidRPr="00D6520A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2F1C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9214C">
        <w:rPr>
          <w:rFonts w:ascii="Times New Roman" w:eastAsia="Times New Roman" w:hAnsi="Times New Roman"/>
          <w:sz w:val="28"/>
          <w:szCs w:val="28"/>
          <w:lang w:eastAsia="ru-RU"/>
        </w:rPr>
        <w:t>53 262,2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 </w:t>
      </w:r>
    </w:p>
    <w:p w:rsidR="00DB5E90" w:rsidRPr="00080A85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09214C" w:rsidRPr="00080A85">
        <w:rPr>
          <w:rFonts w:ascii="Times New Roman" w:eastAsia="Times New Roman" w:hAnsi="Times New Roman"/>
          <w:sz w:val="28"/>
          <w:szCs w:val="28"/>
          <w:lang w:eastAsia="ru-RU"/>
        </w:rPr>
        <w:t>51 621,1</w:t>
      </w:r>
      <w:r w:rsidR="00CC2CED"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DB5E90" w:rsidRDefault="00DB5E90" w:rsidP="00CC2CED">
      <w:pPr>
        <w:pStyle w:val="a3"/>
        <w:numPr>
          <w:ilvl w:val="0"/>
          <w:numId w:val="2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09214C" w:rsidRPr="00080A85">
        <w:rPr>
          <w:rFonts w:ascii="Times New Roman" w:eastAsia="Times New Roman" w:hAnsi="Times New Roman"/>
          <w:sz w:val="28"/>
          <w:szCs w:val="28"/>
          <w:lang w:eastAsia="ru-RU"/>
        </w:rPr>
        <w:t>54 431,3</w:t>
      </w:r>
      <w:r w:rsidR="00CC2CED" w:rsidRPr="00080A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50E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0A85" w:rsidRDefault="00DB5E90" w:rsidP="00080A85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бюджет) по годам:</w:t>
      </w:r>
    </w:p>
    <w:p w:rsidR="00080A85" w:rsidRPr="00080A85" w:rsidRDefault="00080A85" w:rsidP="00080A85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2020 год – 8158,5 тыс. рублей,</w:t>
      </w:r>
      <w:bookmarkStart w:id="0" w:name="_GoBack"/>
      <w:bookmarkEnd w:id="0"/>
    </w:p>
    <w:p w:rsidR="00DB5E90" w:rsidRPr="00D6520A" w:rsidRDefault="00DB5E90" w:rsidP="0009214C">
      <w:pPr>
        <w:pStyle w:val="a3"/>
        <w:numPr>
          <w:ilvl w:val="0"/>
          <w:numId w:val="3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9214C" w:rsidRPr="0009214C">
        <w:rPr>
          <w:rFonts w:ascii="Times New Roman" w:eastAsia="Times New Roman" w:hAnsi="Times New Roman"/>
          <w:sz w:val="28"/>
          <w:szCs w:val="28"/>
          <w:lang w:eastAsia="ru-RU"/>
        </w:rPr>
        <w:t xml:space="preserve">6 491,8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</w:p>
    <w:p w:rsidR="00DB5E90" w:rsidRPr="00D6520A" w:rsidRDefault="00DB5E90" w:rsidP="00DB5E90">
      <w:pPr>
        <w:tabs>
          <w:tab w:val="left" w:pos="567"/>
        </w:tabs>
        <w:autoSpaceDN w:val="0"/>
        <w:spacing w:after="0" w:line="240" w:lineRule="auto"/>
        <w:ind w:left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09214C">
        <w:rPr>
          <w:rFonts w:ascii="Times New Roman" w:eastAsia="Times New Roman" w:hAnsi="Times New Roman"/>
          <w:sz w:val="28"/>
          <w:szCs w:val="28"/>
          <w:lang w:eastAsia="ru-RU"/>
        </w:rPr>
        <w:t>491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21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</w:t>
      </w:r>
    </w:p>
    <w:p w:rsidR="00DB5E90" w:rsidRPr="00D6520A" w:rsidRDefault="00DB5E90" w:rsidP="00DB5E90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C2C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214C">
        <w:rPr>
          <w:rFonts w:ascii="Times New Roman" w:eastAsia="Times New Roman" w:hAnsi="Times New Roman"/>
          <w:sz w:val="28"/>
          <w:szCs w:val="28"/>
          <w:lang w:eastAsia="ru-RU"/>
        </w:rPr>
        <w:t>240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520A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proofErr w:type="gramEnd"/>
    </w:p>
    <w:p w:rsidR="00DB5E90" w:rsidRPr="00C0350E" w:rsidRDefault="00DB5E90" w:rsidP="00DB5E90">
      <w:pPr>
        <w:pStyle w:val="a3"/>
        <w:numPr>
          <w:ilvl w:val="1"/>
          <w:numId w:val="1"/>
        </w:num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F1C">
        <w:rPr>
          <w:rFonts w:ascii="Times New Roman" w:hAnsi="Times New Roman"/>
          <w:sz w:val="28"/>
          <w:szCs w:val="28"/>
        </w:rPr>
        <w:t>Приложение 3 к муниципальной программе «</w:t>
      </w:r>
      <w:r>
        <w:rPr>
          <w:rFonts w:ascii="Times New Roman" w:hAnsi="Times New Roman"/>
          <w:sz w:val="28"/>
          <w:szCs w:val="28"/>
        </w:rPr>
        <w:t xml:space="preserve">Сводные финансовые затраты </w:t>
      </w:r>
      <w:r w:rsidRPr="00C0350E">
        <w:rPr>
          <w:rFonts w:ascii="Times New Roman" w:hAnsi="Times New Roman"/>
          <w:sz w:val="28"/>
          <w:szCs w:val="28"/>
        </w:rPr>
        <w:t xml:space="preserve">муниципальной  программы «Социальная поддержка жителей города </w:t>
      </w:r>
      <w:proofErr w:type="spellStart"/>
      <w:r w:rsidRPr="00C0350E">
        <w:rPr>
          <w:rFonts w:ascii="Times New Roman" w:hAnsi="Times New Roman"/>
          <w:sz w:val="28"/>
          <w:szCs w:val="28"/>
        </w:rPr>
        <w:t>Искитима</w:t>
      </w:r>
      <w:proofErr w:type="spellEnd"/>
      <w:r w:rsidRPr="00C0350E">
        <w:rPr>
          <w:rFonts w:ascii="Times New Roman" w:hAnsi="Times New Roman"/>
          <w:sz w:val="28"/>
          <w:szCs w:val="28"/>
        </w:rPr>
        <w:t xml:space="preserve"> Новосибирской области»» изложить</w:t>
      </w:r>
      <w:r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Pr="00C0350E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B5E90" w:rsidRPr="009964FF" w:rsidRDefault="00DB5E90" w:rsidP="00DB5E9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постановление в газете «</w:t>
      </w:r>
      <w:proofErr w:type="spell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Искитимские</w:t>
      </w:r>
      <w:proofErr w:type="spell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ведомости» и разместить на официальном сайте администрации </w:t>
      </w:r>
      <w:proofErr w:type="spell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.И</w:t>
      </w:r>
      <w:proofErr w:type="gram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скитима</w:t>
      </w:r>
      <w:proofErr w:type="spell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5E90" w:rsidRPr="009964FF" w:rsidRDefault="00DB5E90" w:rsidP="00DB5E9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3. Постановление вступает в силу с момента его официального опубликования и распространяет свое действие на правоотношения, возникшие с 01.01.202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B5E90" w:rsidRPr="009964FF" w:rsidRDefault="00DB5E90" w:rsidP="00DB5E9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Ковалевскую С</w:t>
      </w: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В.</w:t>
      </w:r>
    </w:p>
    <w:p w:rsidR="00DB5E90" w:rsidRPr="009964FF" w:rsidRDefault="00DB5E90" w:rsidP="00DB5E90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5E90" w:rsidRPr="009964FF" w:rsidRDefault="00DB5E90" w:rsidP="00DB5E90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64FF">
        <w:rPr>
          <w:rFonts w:ascii="Times New Roman" w:eastAsia="Times New Roman" w:hAnsi="Times New Roman"/>
          <w:sz w:val="28"/>
          <w:szCs w:val="28"/>
          <w:lang w:eastAsia="ru-RU"/>
        </w:rPr>
        <w:t>Завражин</w:t>
      </w:r>
      <w:proofErr w:type="spellEnd"/>
    </w:p>
    <w:p w:rsidR="00DB5E90" w:rsidRPr="009964FF" w:rsidRDefault="00DB5E90" w:rsidP="00DB5E9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964F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DB5E90" w:rsidRPr="009964FF" w:rsidRDefault="00DB5E90" w:rsidP="00DB5E90">
      <w:pPr>
        <w:autoSpaceDN w:val="0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B5E90" w:rsidRDefault="00DB5E90" w:rsidP="00DB5E90">
      <w:pPr>
        <w:autoSpaceDN w:val="0"/>
        <w:spacing w:after="0"/>
        <w:rPr>
          <w:rFonts w:ascii="Times New Roman" w:eastAsia="Times New Roman" w:hAnsi="Times New Roman"/>
          <w:sz w:val="28"/>
          <w:szCs w:val="28"/>
        </w:rPr>
        <w:sectPr w:rsidR="00DB5E90" w:rsidSect="007308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B5E90" w:rsidRDefault="00DB5E90" w:rsidP="00DB5E90">
      <w:pPr>
        <w:autoSpaceDN w:val="0"/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</w:t>
      </w:r>
      <w:r w:rsidRPr="00DF1699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города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Искитима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Новосибирской области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________ № ____</w:t>
      </w:r>
    </w:p>
    <w:p w:rsidR="00DB5E90" w:rsidRPr="00DF1699" w:rsidRDefault="00DB5E90" w:rsidP="00DB5E9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 Приложение </w:t>
      </w:r>
      <w:r w:rsidRPr="00DF1699">
        <w:rPr>
          <w:rFonts w:ascii="Times New Roman" w:hAnsi="Times New Roman"/>
          <w:sz w:val="24"/>
          <w:szCs w:val="24"/>
          <w:lang w:eastAsia="ru-RU"/>
        </w:rPr>
        <w:t>3  к муниципальной программе</w:t>
      </w:r>
    </w:p>
    <w:p w:rsidR="00DB5E90" w:rsidRPr="00DB438F" w:rsidRDefault="00DB5E90" w:rsidP="00DB5E90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F1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438F">
        <w:rPr>
          <w:rFonts w:ascii="Times New Roman" w:hAnsi="Times New Roman"/>
          <w:sz w:val="24"/>
          <w:szCs w:val="24"/>
          <w:lang w:eastAsia="ru-RU"/>
        </w:rPr>
        <w:t xml:space="preserve">«Социальная поддержка жителей </w:t>
      </w:r>
    </w:p>
    <w:p w:rsidR="00DB5E90" w:rsidRPr="00DB438F" w:rsidRDefault="00DB5E90" w:rsidP="00DB5E90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B438F">
        <w:rPr>
          <w:rFonts w:ascii="Times New Roman" w:hAnsi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Искитима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Новосибирской области</w:t>
      </w:r>
      <w:r w:rsidRPr="00DB438F">
        <w:rPr>
          <w:rFonts w:ascii="Times New Roman" w:hAnsi="Times New Roman"/>
          <w:sz w:val="24"/>
          <w:szCs w:val="24"/>
          <w:lang w:eastAsia="ru-RU"/>
        </w:rPr>
        <w:t>»</w:t>
      </w:r>
    </w:p>
    <w:p w:rsidR="00DB5E90" w:rsidRPr="00DB438F" w:rsidRDefault="00DB5E90" w:rsidP="00DB5E90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B5E90" w:rsidRPr="00DF1699" w:rsidRDefault="00DB5E90" w:rsidP="00DB5E90">
      <w:pPr>
        <w:widowControl w:val="0"/>
        <w:autoSpaceDE w:val="0"/>
        <w:autoSpaceDN w:val="0"/>
        <w:spacing w:after="0" w:line="240" w:lineRule="auto"/>
        <w:ind w:left="10080"/>
        <w:jc w:val="right"/>
        <w:outlineLvl w:val="1"/>
        <w:rPr>
          <w:rFonts w:ascii="Times New Roman" w:hAnsi="Times New Roman"/>
          <w:szCs w:val="20"/>
          <w:lang w:eastAsia="ru-RU"/>
        </w:rPr>
      </w:pPr>
    </w:p>
    <w:p w:rsidR="00DB5E90" w:rsidRPr="00DF1699" w:rsidRDefault="00DB5E90" w:rsidP="00DB5E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p w:rsidR="00DB5E90" w:rsidRPr="00DF1699" w:rsidRDefault="00DB5E90" w:rsidP="00DB5E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1" w:name="P527"/>
      <w:bookmarkEnd w:id="1"/>
      <w:r w:rsidRPr="00DF1699">
        <w:rPr>
          <w:rFonts w:ascii="Times New Roman" w:hAnsi="Times New Roman"/>
          <w:sz w:val="26"/>
          <w:szCs w:val="26"/>
          <w:lang w:eastAsia="ru-RU"/>
        </w:rPr>
        <w:t>СВОДНЫЕ ФИНАНСОВЫЕ ЗАТРАТЫ</w:t>
      </w:r>
    </w:p>
    <w:p w:rsidR="00DB5E90" w:rsidRPr="000E3EFA" w:rsidRDefault="00DB5E90" w:rsidP="00DB5E9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438F">
        <w:rPr>
          <w:rFonts w:ascii="Times New Roman" w:hAnsi="Times New Roman"/>
          <w:sz w:val="26"/>
          <w:szCs w:val="26"/>
          <w:lang w:eastAsia="ru-RU"/>
        </w:rPr>
        <w:t xml:space="preserve">муниципальной  программы «Социальная поддержка жителей города </w:t>
      </w:r>
      <w:proofErr w:type="spellStart"/>
      <w:r w:rsidRPr="00DB438F">
        <w:rPr>
          <w:rFonts w:ascii="Times New Roman" w:hAnsi="Times New Roman"/>
          <w:sz w:val="26"/>
          <w:szCs w:val="26"/>
          <w:lang w:eastAsia="ru-RU"/>
        </w:rPr>
        <w:t>Искитима</w:t>
      </w:r>
      <w:proofErr w:type="spellEnd"/>
      <w:r w:rsidRPr="00DB438F">
        <w:rPr>
          <w:rFonts w:ascii="Times New Roman" w:hAnsi="Times New Roman"/>
          <w:sz w:val="26"/>
          <w:szCs w:val="26"/>
          <w:lang w:eastAsia="ru-RU"/>
        </w:rPr>
        <w:t xml:space="preserve"> Новосиб</w:t>
      </w:r>
      <w:r>
        <w:rPr>
          <w:rFonts w:ascii="Times New Roman" w:hAnsi="Times New Roman"/>
          <w:sz w:val="26"/>
          <w:szCs w:val="26"/>
          <w:lang w:eastAsia="ru-RU"/>
        </w:rPr>
        <w:t>ирской области</w:t>
      </w:r>
      <w:r w:rsidRPr="00DB438F">
        <w:rPr>
          <w:rFonts w:ascii="Times New Roman" w:hAnsi="Times New Roman"/>
          <w:sz w:val="26"/>
          <w:szCs w:val="26"/>
          <w:lang w:eastAsia="ru-RU"/>
        </w:rPr>
        <w:t>»</w:t>
      </w:r>
    </w:p>
    <w:p w:rsidR="00DB5E90" w:rsidRPr="000E3EFA" w:rsidRDefault="00DB5E90" w:rsidP="00DB5E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eastAsia="ru-RU"/>
        </w:rPr>
      </w:pPr>
    </w:p>
    <w:tbl>
      <w:tblPr>
        <w:tblW w:w="14459" w:type="dxa"/>
        <w:jc w:val="right"/>
        <w:tblInd w:w="-4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1"/>
        <w:gridCol w:w="1418"/>
        <w:gridCol w:w="1559"/>
        <w:gridCol w:w="1276"/>
        <w:gridCol w:w="1276"/>
        <w:gridCol w:w="1275"/>
        <w:gridCol w:w="1238"/>
        <w:gridCol w:w="1456"/>
      </w:tblGrid>
      <w:tr w:rsidR="00DB5E90" w:rsidRPr="00DF1699" w:rsidTr="00750401">
        <w:trPr>
          <w:trHeight w:val="350"/>
          <w:jc w:val="right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Источники и объемы расходов по программе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Финансовые затраты (в ценах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г.), тыс. руб.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B5E90" w:rsidRPr="00DF1699" w:rsidTr="00750401">
        <w:trPr>
          <w:trHeight w:val="146"/>
          <w:jc w:val="right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0" w:rsidRPr="00DF1699" w:rsidRDefault="00DB5E90" w:rsidP="0075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0" w:rsidRPr="00DF1699" w:rsidRDefault="00DB5E90" w:rsidP="0075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90" w:rsidRPr="00DF1699" w:rsidTr="00750401">
        <w:trPr>
          <w:trHeight w:val="146"/>
          <w:jc w:val="right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0" w:rsidRPr="00DF1699" w:rsidRDefault="00DB5E90" w:rsidP="0075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0" w:rsidRPr="00DF1699" w:rsidRDefault="00DB5E90" w:rsidP="0075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169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90" w:rsidRPr="00DF1699" w:rsidRDefault="00DB5E90" w:rsidP="00750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90" w:rsidRPr="00DF1699" w:rsidTr="00750401">
        <w:trPr>
          <w:trHeight w:val="259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DF169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90" w:rsidRPr="00AA3F29" w:rsidTr="00750401">
        <w:trPr>
          <w:trHeight w:val="488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>Всего финансовых затрат, в том числе за счет: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AA3F29" w:rsidRDefault="009D550A" w:rsidP="00CE02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151FE1">
              <w:rPr>
                <w:rFonts w:ascii="Times New Roman" w:hAnsi="Times New Roman"/>
                <w:color w:val="FF0000"/>
                <w:sz w:val="24"/>
                <w:szCs w:val="24"/>
              </w:rPr>
              <w:t>82 0</w:t>
            </w:r>
            <w:r w:rsidR="00CE02A0">
              <w:rPr>
                <w:rFonts w:ascii="Times New Roman" w:hAnsi="Times New Roman"/>
                <w:color w:val="FF0000"/>
                <w:sz w:val="24"/>
                <w:szCs w:val="24"/>
              </w:rPr>
              <w:t>02</w:t>
            </w:r>
            <w:r w:rsidR="00151FE1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CE02A0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9D550A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48 407,7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8E5571" w:rsidRDefault="009D550A" w:rsidP="00CE02A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</w:t>
            </w:r>
            <w:r w:rsidR="00CE02A0">
              <w:rPr>
                <w:rFonts w:ascii="Times New Roman" w:hAnsi="Times New Roman"/>
                <w:color w:val="FF0000"/>
                <w:sz w:val="24"/>
                <w:szCs w:val="24"/>
              </w:rPr>
              <w:t> 152,9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8E5571" w:rsidRDefault="0009214C" w:rsidP="007471C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61 055,3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8E5571" w:rsidRDefault="0009214C" w:rsidP="007471C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59 414,2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8E5571" w:rsidRDefault="0009214C" w:rsidP="007471C4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61 972,6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90" w:rsidRPr="00AA3F29" w:rsidTr="00750401">
        <w:trPr>
          <w:trHeight w:val="654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38426E" w:rsidRDefault="009D550A" w:rsidP="00151FE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1FE1">
              <w:rPr>
                <w:rFonts w:ascii="Times New Roman" w:hAnsi="Times New Roman"/>
                <w:sz w:val="24"/>
                <w:szCs w:val="24"/>
              </w:rPr>
              <w:t> 164,3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38426E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8426E"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38426E" w:rsidRDefault="001956A3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6A3">
              <w:rPr>
                <w:rFonts w:ascii="Times New Roman" w:hAnsi="Times New Roman"/>
                <w:sz w:val="24"/>
                <w:szCs w:val="24"/>
              </w:rPr>
              <w:t>1</w:t>
            </w:r>
            <w:r w:rsidR="00E15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56A3">
              <w:rPr>
                <w:rFonts w:ascii="Times New Roman" w:hAnsi="Times New Roman"/>
                <w:sz w:val="24"/>
                <w:szCs w:val="24"/>
              </w:rPr>
              <w:t>569,4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0002BA" w:rsidRDefault="0009214C" w:rsidP="000002B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214C">
              <w:rPr>
                <w:rFonts w:ascii="Times New Roman" w:hAnsi="Times New Roman"/>
                <w:color w:val="FF0000"/>
                <w:sz w:val="24"/>
                <w:szCs w:val="24"/>
              </w:rPr>
              <w:t>1 301,3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0002BA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214C">
              <w:rPr>
                <w:rFonts w:ascii="Times New Roman" w:hAnsi="Times New Roman"/>
                <w:color w:val="FF0000"/>
                <w:sz w:val="24"/>
                <w:szCs w:val="24"/>
              </w:rPr>
              <w:t>1 301,3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90" w:rsidRPr="00B636EB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9214C">
              <w:rPr>
                <w:rFonts w:ascii="Times New Roman" w:hAnsi="Times New Roman"/>
                <w:color w:val="FF0000"/>
                <w:sz w:val="24"/>
                <w:szCs w:val="24"/>
              </w:rPr>
              <w:t>1 301,3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E90" w:rsidRPr="00AA3F29" w:rsidTr="00750401">
        <w:trPr>
          <w:trHeight w:val="225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A3F29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9D550A" w:rsidP="00151FE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1FE1">
              <w:rPr>
                <w:rFonts w:ascii="Times New Roman" w:hAnsi="Times New Roman"/>
                <w:sz w:val="24"/>
                <w:szCs w:val="24"/>
              </w:rPr>
              <w:t>41 964,5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DB438F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7EE2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7EE2">
              <w:rPr>
                <w:rFonts w:ascii="Times New Roman" w:hAnsi="Times New Roman"/>
                <w:sz w:val="24"/>
                <w:szCs w:val="24"/>
                <w:lang w:val="en-US"/>
              </w:rPr>
              <w:t>558,2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1956A3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956A3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956A3">
              <w:rPr>
                <w:rFonts w:ascii="Times New Roman" w:hAnsi="Times New Roman"/>
                <w:sz w:val="24"/>
                <w:szCs w:val="24"/>
              </w:rPr>
              <w:t>091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53 262,2</w:t>
            </w:r>
            <w:r w:rsidR="008E5571" w:rsidRPr="008E55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8E5571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51 621,1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8E5571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54 431,3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A3F29">
              <w:rPr>
                <w:rFonts w:ascii="Times New Roman" w:hAnsi="Times New Roman"/>
                <w:sz w:val="16"/>
                <w:szCs w:val="16"/>
              </w:rPr>
              <w:t>Субвенция на осуществление переданных полномочий</w:t>
            </w:r>
            <w:r>
              <w:rPr>
                <w:rFonts w:ascii="Times New Roman" w:hAnsi="Times New Roman"/>
                <w:sz w:val="16"/>
                <w:szCs w:val="16"/>
              </w:rPr>
              <w:t>, иные МБТ по СДУ</w:t>
            </w:r>
          </w:p>
        </w:tc>
      </w:tr>
      <w:tr w:rsidR="00DB5E90" w:rsidRPr="00AA3F29" w:rsidTr="00750401">
        <w:trPr>
          <w:trHeight w:val="20"/>
          <w:jc w:val="right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Default="009D550A" w:rsidP="00151FE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151FE1">
              <w:rPr>
                <w:rFonts w:ascii="Times New Roman" w:hAnsi="Times New Roman"/>
                <w:sz w:val="24"/>
                <w:szCs w:val="24"/>
              </w:rPr>
              <w:t> 873,9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087EE2" w:rsidRDefault="008E5571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57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E5571">
              <w:rPr>
                <w:rFonts w:ascii="Times New Roman" w:hAnsi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/>
                <w:sz w:val="24"/>
                <w:szCs w:val="24"/>
              </w:rPr>
              <w:t>, 5</w:t>
            </w:r>
            <w:r w:rsidRPr="008E557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Default="008E5571" w:rsidP="0009214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5571">
              <w:rPr>
                <w:rFonts w:ascii="Times New Roman" w:hAnsi="Times New Roman"/>
                <w:sz w:val="24"/>
                <w:szCs w:val="24"/>
              </w:rPr>
              <w:t>6</w:t>
            </w:r>
            <w:r w:rsidR="0009214C">
              <w:rPr>
                <w:rFonts w:ascii="Times New Roman" w:hAnsi="Times New Roman"/>
                <w:sz w:val="24"/>
                <w:szCs w:val="24"/>
              </w:rPr>
              <w:t> 491,8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Default="0009214C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6 491,8</w:t>
            </w:r>
          </w:p>
          <w:p w:rsidR="00DB5E90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DB438F" w:rsidRDefault="00DB5E90" w:rsidP="0009214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05EA">
              <w:rPr>
                <w:rFonts w:ascii="Times New Roman" w:hAnsi="Times New Roman"/>
                <w:sz w:val="24"/>
                <w:szCs w:val="24"/>
              </w:rPr>
              <w:t>6</w:t>
            </w:r>
            <w:r w:rsidR="0009214C">
              <w:rPr>
                <w:rFonts w:ascii="Times New Roman" w:hAnsi="Times New Roman"/>
                <w:sz w:val="24"/>
                <w:szCs w:val="24"/>
              </w:rPr>
              <w:t> 491,8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DB438F" w:rsidRDefault="008E5571" w:rsidP="0009214C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09214C">
              <w:rPr>
                <w:rFonts w:ascii="Times New Roman" w:hAnsi="Times New Roman"/>
                <w:sz w:val="24"/>
                <w:szCs w:val="24"/>
              </w:rPr>
              <w:t>240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90" w:rsidRPr="00AA3F29" w:rsidRDefault="00DB5E90" w:rsidP="00750401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МБТ по СДУ</w:t>
            </w:r>
          </w:p>
        </w:tc>
      </w:tr>
    </w:tbl>
    <w:p w:rsidR="009533E1" w:rsidRDefault="00DB5E90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9533E1" w:rsidSect="00DB5E90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73A51"/>
    <w:multiLevelType w:val="multilevel"/>
    <w:tmpl w:val="574EAF54"/>
    <w:lvl w:ilvl="0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5E9E30B8"/>
    <w:multiLevelType w:val="hybridMultilevel"/>
    <w:tmpl w:val="648A7D48"/>
    <w:lvl w:ilvl="0" w:tplc="2E086F90">
      <w:start w:val="2021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B101639"/>
    <w:multiLevelType w:val="hybridMultilevel"/>
    <w:tmpl w:val="21A668A4"/>
    <w:lvl w:ilvl="0" w:tplc="E8DA9BEC">
      <w:start w:val="2024"/>
      <w:numFmt w:val="decimal"/>
      <w:lvlText w:val="%1"/>
      <w:lvlJc w:val="left"/>
      <w:pPr>
        <w:ind w:left="12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BE"/>
    <w:rsid w:val="000002BA"/>
    <w:rsid w:val="00080A85"/>
    <w:rsid w:val="0009214C"/>
    <w:rsid w:val="00151FE1"/>
    <w:rsid w:val="001956A3"/>
    <w:rsid w:val="0022119B"/>
    <w:rsid w:val="007471C4"/>
    <w:rsid w:val="008E5571"/>
    <w:rsid w:val="009533E1"/>
    <w:rsid w:val="009D550A"/>
    <w:rsid w:val="00CC2CED"/>
    <w:rsid w:val="00CE02A0"/>
    <w:rsid w:val="00D44D05"/>
    <w:rsid w:val="00DB5E90"/>
    <w:rsid w:val="00E1518F"/>
    <w:rsid w:val="00E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B5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B5E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2022-02-11T02:04:00Z</cp:lastPrinted>
  <dcterms:created xsi:type="dcterms:W3CDTF">2022-02-04T07:19:00Z</dcterms:created>
  <dcterms:modified xsi:type="dcterms:W3CDTF">2022-02-11T02:39:00Z</dcterms:modified>
</cp:coreProperties>
</file>